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480D7" w14:textId="77777777" w:rsidR="002571A8" w:rsidRPr="002D1F2A" w:rsidRDefault="002571A8" w:rsidP="002571A8">
      <w:pPr>
        <w:pStyle w:val="Default"/>
        <w:spacing w:after="120"/>
        <w:jc w:val="center"/>
        <w:rPr>
          <w:sz w:val="22"/>
          <w:szCs w:val="22"/>
          <w:lang w:val="en-GB"/>
        </w:rPr>
      </w:pPr>
      <w:r w:rsidRPr="002D1F2A">
        <w:rPr>
          <w:b/>
          <w:bCs/>
          <w:sz w:val="22"/>
          <w:szCs w:val="22"/>
          <w:lang w:val="en-GB"/>
        </w:rPr>
        <w:t>VOTING FORM</w:t>
      </w:r>
    </w:p>
    <w:p w14:paraId="18EF7EA7" w14:textId="77777777" w:rsidR="002571A8" w:rsidRPr="002D1F2A" w:rsidRDefault="002571A8" w:rsidP="002571A8">
      <w:pPr>
        <w:pStyle w:val="Default"/>
        <w:jc w:val="center"/>
        <w:rPr>
          <w:sz w:val="22"/>
          <w:szCs w:val="22"/>
          <w:lang w:val="en-GB"/>
        </w:rPr>
      </w:pPr>
      <w:r w:rsidRPr="002D1F2A">
        <w:rPr>
          <w:b/>
          <w:bCs/>
          <w:sz w:val="22"/>
          <w:szCs w:val="22"/>
          <w:lang w:val="en-GB"/>
        </w:rPr>
        <w:t xml:space="preserve">for the </w:t>
      </w:r>
      <w:r w:rsidR="00536BBE" w:rsidRPr="002D1F2A">
        <w:rPr>
          <w:b/>
          <w:bCs/>
          <w:sz w:val="22"/>
          <w:szCs w:val="22"/>
          <w:lang w:val="en-GB"/>
        </w:rPr>
        <w:t>Annual</w:t>
      </w:r>
      <w:r w:rsidRPr="002D1F2A">
        <w:rPr>
          <w:b/>
          <w:bCs/>
          <w:sz w:val="22"/>
          <w:szCs w:val="22"/>
          <w:lang w:val="en-GB"/>
        </w:rPr>
        <w:t xml:space="preserve"> General Meeting </w:t>
      </w:r>
    </w:p>
    <w:p w14:paraId="36DA93DA" w14:textId="77777777" w:rsidR="002571A8" w:rsidRPr="002D1F2A" w:rsidRDefault="002571A8" w:rsidP="002571A8">
      <w:pPr>
        <w:pStyle w:val="Default"/>
        <w:jc w:val="center"/>
        <w:rPr>
          <w:sz w:val="22"/>
          <w:szCs w:val="22"/>
          <w:lang w:val="en-GB"/>
        </w:rPr>
      </w:pPr>
      <w:r w:rsidRPr="002D1F2A">
        <w:rPr>
          <w:b/>
          <w:bCs/>
          <w:sz w:val="22"/>
          <w:szCs w:val="22"/>
          <w:lang w:val="en-GB"/>
        </w:rPr>
        <w:t xml:space="preserve">of ABN AMRO </w:t>
      </w:r>
      <w:r w:rsidR="003D69A8" w:rsidRPr="002D1F2A">
        <w:rPr>
          <w:b/>
          <w:bCs/>
          <w:sz w:val="22"/>
          <w:szCs w:val="22"/>
          <w:lang w:val="en-GB"/>
        </w:rPr>
        <w:t>Bank</w:t>
      </w:r>
      <w:r w:rsidRPr="002D1F2A">
        <w:rPr>
          <w:b/>
          <w:bCs/>
          <w:sz w:val="22"/>
          <w:szCs w:val="22"/>
          <w:lang w:val="en-GB"/>
        </w:rPr>
        <w:t xml:space="preserve"> N.V.</w:t>
      </w:r>
    </w:p>
    <w:p w14:paraId="7A66DB19" w14:textId="74707168" w:rsidR="002571A8" w:rsidRPr="002D1F2A" w:rsidRDefault="004F2161" w:rsidP="002571A8">
      <w:pPr>
        <w:pStyle w:val="Default"/>
        <w:jc w:val="center"/>
        <w:rPr>
          <w:sz w:val="22"/>
          <w:szCs w:val="22"/>
          <w:lang w:val="en-GB"/>
        </w:rPr>
      </w:pPr>
      <w:r w:rsidRPr="002D1F2A">
        <w:rPr>
          <w:b/>
          <w:bCs/>
          <w:sz w:val="22"/>
          <w:szCs w:val="22"/>
          <w:lang w:val="en-GB"/>
        </w:rPr>
        <w:t xml:space="preserve">to be held on </w:t>
      </w:r>
      <w:r w:rsidR="00536BBE" w:rsidRPr="002D1F2A">
        <w:rPr>
          <w:b/>
          <w:bCs/>
          <w:sz w:val="22"/>
          <w:szCs w:val="22"/>
          <w:lang w:val="en-GB"/>
        </w:rPr>
        <w:t xml:space="preserve">Wednesday </w:t>
      </w:r>
      <w:r w:rsidR="001645BA" w:rsidRPr="002D1F2A">
        <w:rPr>
          <w:b/>
          <w:bCs/>
          <w:sz w:val="22"/>
          <w:szCs w:val="22"/>
          <w:lang w:val="en-GB"/>
        </w:rPr>
        <w:t>2</w:t>
      </w:r>
      <w:r w:rsidR="00923A93">
        <w:rPr>
          <w:b/>
          <w:bCs/>
          <w:sz w:val="22"/>
          <w:szCs w:val="22"/>
          <w:lang w:val="en-GB"/>
        </w:rPr>
        <w:t>3</w:t>
      </w:r>
      <w:r w:rsidR="00536BBE" w:rsidRPr="002D1F2A">
        <w:rPr>
          <w:b/>
          <w:bCs/>
          <w:sz w:val="22"/>
          <w:szCs w:val="22"/>
          <w:lang w:val="en-GB"/>
        </w:rPr>
        <w:t xml:space="preserve"> April 202</w:t>
      </w:r>
      <w:r w:rsidR="00923A93">
        <w:rPr>
          <w:b/>
          <w:bCs/>
          <w:sz w:val="22"/>
          <w:szCs w:val="22"/>
          <w:lang w:val="en-GB"/>
        </w:rPr>
        <w:t>5</w:t>
      </w:r>
      <w:r w:rsidR="00EC4DD2" w:rsidRPr="002D1F2A">
        <w:rPr>
          <w:b/>
          <w:bCs/>
          <w:sz w:val="22"/>
          <w:szCs w:val="22"/>
          <w:lang w:val="en-GB"/>
        </w:rPr>
        <w:t xml:space="preserve"> </w:t>
      </w:r>
      <w:r w:rsidR="00DA1465" w:rsidRPr="002D1F2A">
        <w:rPr>
          <w:b/>
          <w:bCs/>
          <w:sz w:val="22"/>
          <w:szCs w:val="22"/>
          <w:lang w:val="en-GB"/>
        </w:rPr>
        <w:t xml:space="preserve">at </w:t>
      </w:r>
      <w:r w:rsidR="00536BBE" w:rsidRPr="002D1F2A">
        <w:rPr>
          <w:b/>
          <w:bCs/>
          <w:sz w:val="22"/>
          <w:szCs w:val="22"/>
          <w:lang w:val="en-GB"/>
        </w:rPr>
        <w:t>14</w:t>
      </w:r>
      <w:r w:rsidR="002571A8" w:rsidRPr="002D1F2A">
        <w:rPr>
          <w:b/>
          <w:bCs/>
          <w:sz w:val="22"/>
          <w:szCs w:val="22"/>
          <w:lang w:val="en-GB"/>
        </w:rPr>
        <w:t>:00 (CET)</w:t>
      </w:r>
    </w:p>
    <w:p w14:paraId="56F0442B" w14:textId="77777777" w:rsidR="00E1145D" w:rsidRPr="002D1F2A" w:rsidRDefault="00536BBE" w:rsidP="002571A8">
      <w:pPr>
        <w:spacing w:after="360" w:line="260" w:lineRule="atLeast"/>
        <w:jc w:val="center"/>
        <w:rPr>
          <w:rFonts w:ascii="Arial" w:hAnsi="Arial" w:cs="Arial"/>
          <w:b/>
          <w:bCs/>
          <w:lang w:val="en-GB"/>
        </w:rPr>
      </w:pPr>
      <w:r w:rsidRPr="002D1F2A">
        <w:rPr>
          <w:rFonts w:ascii="Arial" w:hAnsi="Arial" w:cs="Arial"/>
          <w:b/>
          <w:bCs/>
          <w:lang w:val="en-GB"/>
        </w:rPr>
        <w:t xml:space="preserve"> </w:t>
      </w:r>
      <w:r w:rsidR="002571A8" w:rsidRPr="002D1F2A">
        <w:rPr>
          <w:rFonts w:ascii="Arial" w:hAnsi="Arial" w:cs="Arial"/>
          <w:b/>
          <w:bCs/>
          <w:lang w:val="en-GB"/>
        </w:rPr>
        <w:t xml:space="preserve">(the </w:t>
      </w:r>
      <w:r w:rsidR="00773892" w:rsidRPr="002D1F2A">
        <w:rPr>
          <w:rFonts w:ascii="Arial" w:hAnsi="Arial" w:cs="Arial"/>
          <w:b/>
          <w:bCs/>
          <w:lang w:val="en-GB"/>
        </w:rPr>
        <w:t>Annual</w:t>
      </w:r>
      <w:r w:rsidR="00DA1465" w:rsidRPr="002D1F2A">
        <w:rPr>
          <w:rFonts w:ascii="Arial" w:hAnsi="Arial" w:cs="Arial"/>
          <w:b/>
          <w:bCs/>
          <w:lang w:val="en-GB"/>
        </w:rPr>
        <w:t xml:space="preserve"> </w:t>
      </w:r>
      <w:r w:rsidR="002571A8" w:rsidRPr="002D1F2A">
        <w:rPr>
          <w:rFonts w:ascii="Arial" w:hAnsi="Arial" w:cs="Arial"/>
          <w:b/>
          <w:bCs/>
          <w:lang w:val="en-GB"/>
        </w:rPr>
        <w:t>General Meeting).</w:t>
      </w:r>
    </w:p>
    <w:p w14:paraId="5A7409A6" w14:textId="1F7EB625" w:rsidR="002571A8" w:rsidRPr="002D1F2A" w:rsidRDefault="002571A8" w:rsidP="002571A8">
      <w:pPr>
        <w:spacing w:after="120" w:line="260" w:lineRule="atLeast"/>
        <w:rPr>
          <w:rFonts w:ascii="Arial" w:hAnsi="Arial" w:cs="Arial"/>
          <w:sz w:val="19"/>
          <w:szCs w:val="19"/>
          <w:lang w:val="en-GB"/>
        </w:rPr>
      </w:pPr>
      <w:r w:rsidRPr="002D1F2A">
        <w:rPr>
          <w:rFonts w:ascii="Arial" w:hAnsi="Arial" w:cs="Arial"/>
          <w:sz w:val="19"/>
          <w:szCs w:val="19"/>
          <w:lang w:val="en-GB"/>
        </w:rPr>
        <w:t xml:space="preserve">A holder of depositary receipts representing </w:t>
      </w:r>
      <w:r w:rsidR="00092107" w:rsidRPr="002D1F2A">
        <w:rPr>
          <w:rFonts w:ascii="Arial" w:hAnsi="Arial" w:cs="Arial"/>
          <w:sz w:val="19"/>
          <w:szCs w:val="19"/>
          <w:lang w:val="en-GB"/>
        </w:rPr>
        <w:t xml:space="preserve">ordinary </w:t>
      </w:r>
      <w:r w:rsidRPr="002D1F2A">
        <w:rPr>
          <w:rFonts w:ascii="Arial" w:hAnsi="Arial" w:cs="Arial"/>
          <w:sz w:val="19"/>
          <w:szCs w:val="19"/>
          <w:lang w:val="en-GB"/>
        </w:rPr>
        <w:t xml:space="preserve">shares in the capital of ABN AMRO </w:t>
      </w:r>
      <w:r w:rsidR="003D69A8" w:rsidRPr="002D1F2A">
        <w:rPr>
          <w:rFonts w:ascii="Arial" w:hAnsi="Arial" w:cs="Arial"/>
          <w:sz w:val="19"/>
          <w:szCs w:val="19"/>
          <w:lang w:val="en-GB"/>
        </w:rPr>
        <w:t>Bank</w:t>
      </w:r>
      <w:r w:rsidRPr="002D1F2A">
        <w:rPr>
          <w:rFonts w:ascii="Arial" w:hAnsi="Arial" w:cs="Arial"/>
          <w:sz w:val="19"/>
          <w:szCs w:val="19"/>
          <w:lang w:val="en-GB"/>
        </w:rPr>
        <w:t xml:space="preserve"> N.V.</w:t>
      </w:r>
      <w:r w:rsidR="00EC4DD2" w:rsidRPr="002D1F2A">
        <w:rPr>
          <w:rFonts w:ascii="Arial" w:hAnsi="Arial" w:cs="Arial"/>
          <w:sz w:val="19"/>
          <w:szCs w:val="19"/>
          <w:lang w:val="en-GB"/>
        </w:rPr>
        <w:t xml:space="preserve"> </w:t>
      </w:r>
      <w:r w:rsidR="00EC4DD2" w:rsidRPr="002D1F2A">
        <w:rPr>
          <w:rFonts w:ascii="Arial" w:hAnsi="Arial" w:cs="Arial"/>
          <w:bCs/>
          <w:sz w:val="19"/>
          <w:szCs w:val="19"/>
          <w:lang w:val="en-GB"/>
        </w:rPr>
        <w:t>(</w:t>
      </w:r>
      <w:r w:rsidR="00EC4DD2" w:rsidRPr="002D1F2A">
        <w:rPr>
          <w:rFonts w:ascii="Arial" w:hAnsi="Arial" w:cs="Arial"/>
          <w:b/>
          <w:sz w:val="19"/>
          <w:szCs w:val="19"/>
          <w:lang w:val="en-GB"/>
        </w:rPr>
        <w:t>Depositary Receipts</w:t>
      </w:r>
      <w:r w:rsidR="00EC4DD2" w:rsidRPr="002D1F2A">
        <w:rPr>
          <w:rFonts w:ascii="Arial" w:hAnsi="Arial" w:cs="Arial"/>
          <w:sz w:val="19"/>
          <w:szCs w:val="19"/>
          <w:lang w:val="en-GB"/>
        </w:rPr>
        <w:t>)</w:t>
      </w:r>
      <w:r w:rsidRPr="002D1F2A">
        <w:rPr>
          <w:rFonts w:ascii="Arial" w:hAnsi="Arial" w:cs="Arial"/>
          <w:sz w:val="19"/>
          <w:szCs w:val="19"/>
          <w:lang w:val="en-GB"/>
        </w:rPr>
        <w:t xml:space="preserve"> that </w:t>
      </w:r>
      <w:r w:rsidR="00EC4DD2" w:rsidRPr="002D1F2A">
        <w:rPr>
          <w:rFonts w:ascii="Arial" w:hAnsi="Arial" w:cs="Arial"/>
          <w:sz w:val="19"/>
          <w:szCs w:val="19"/>
          <w:lang w:val="en-GB"/>
        </w:rPr>
        <w:t xml:space="preserve">has the right to attend the </w:t>
      </w:r>
      <w:r w:rsidR="00773892" w:rsidRPr="002D1F2A">
        <w:rPr>
          <w:rFonts w:ascii="Arial" w:hAnsi="Arial" w:cs="Arial"/>
          <w:sz w:val="19"/>
          <w:szCs w:val="19"/>
          <w:lang w:val="en-GB"/>
        </w:rPr>
        <w:t xml:space="preserve">Annual </w:t>
      </w:r>
      <w:r w:rsidR="00EC4DD2" w:rsidRPr="002D1F2A">
        <w:rPr>
          <w:rFonts w:ascii="Arial" w:hAnsi="Arial" w:cs="Arial"/>
          <w:sz w:val="19"/>
          <w:szCs w:val="19"/>
          <w:lang w:val="en-GB"/>
        </w:rPr>
        <w:t xml:space="preserve">General Meeting and </w:t>
      </w:r>
      <w:r w:rsidR="00821329" w:rsidRPr="002D1F2A">
        <w:rPr>
          <w:rFonts w:ascii="Arial" w:hAnsi="Arial" w:cs="Arial"/>
          <w:sz w:val="19"/>
          <w:szCs w:val="19"/>
          <w:lang w:val="en-GB"/>
        </w:rPr>
        <w:t xml:space="preserve">that </w:t>
      </w:r>
      <w:r w:rsidRPr="002D1F2A">
        <w:rPr>
          <w:rFonts w:ascii="Arial" w:hAnsi="Arial" w:cs="Arial"/>
          <w:sz w:val="19"/>
          <w:szCs w:val="19"/>
          <w:lang w:val="en-GB"/>
        </w:rPr>
        <w:t xml:space="preserve">was duly and timely registered can authorise </w:t>
      </w:r>
      <w:r w:rsidR="00E958E1" w:rsidRPr="002D1F2A">
        <w:rPr>
          <w:rFonts w:ascii="Arial" w:hAnsi="Arial" w:cs="Arial"/>
          <w:sz w:val="19"/>
          <w:szCs w:val="19"/>
          <w:lang w:val="en-GB"/>
        </w:rPr>
        <w:t>the civil-law notary (</w:t>
      </w:r>
      <w:r w:rsidR="00EB0D9A" w:rsidRPr="002D1F2A">
        <w:rPr>
          <w:rFonts w:ascii="Arial" w:hAnsi="Arial" w:cs="Arial"/>
          <w:sz w:val="19"/>
          <w:szCs w:val="19"/>
          <w:lang w:val="en-GB"/>
        </w:rPr>
        <w:t xml:space="preserve">Bart Jan Kuck or his deputy </w:t>
      </w:r>
      <w:r w:rsidR="00E958E1" w:rsidRPr="002D1F2A">
        <w:rPr>
          <w:rFonts w:ascii="Arial" w:hAnsi="Arial" w:cs="Arial"/>
          <w:sz w:val="19"/>
          <w:szCs w:val="19"/>
          <w:lang w:val="en-GB"/>
        </w:rPr>
        <w:t xml:space="preserve">of Zuidbroek Notarissen </w:t>
      </w:r>
      <w:r w:rsidR="003D69A8" w:rsidRPr="002D1F2A">
        <w:rPr>
          <w:rFonts w:ascii="Arial" w:hAnsi="Arial" w:cs="Arial"/>
          <w:sz w:val="19"/>
          <w:szCs w:val="19"/>
          <w:lang w:val="en-GB"/>
        </w:rPr>
        <w:t xml:space="preserve">(the </w:t>
      </w:r>
      <w:r w:rsidR="003D69A8" w:rsidRPr="002D1F2A">
        <w:rPr>
          <w:rFonts w:ascii="Arial" w:hAnsi="Arial" w:cs="Arial"/>
          <w:b/>
          <w:sz w:val="19"/>
          <w:szCs w:val="19"/>
          <w:lang w:val="en-GB"/>
        </w:rPr>
        <w:t>Notary</w:t>
      </w:r>
      <w:r w:rsidR="003D69A8" w:rsidRPr="002D1F2A">
        <w:rPr>
          <w:rFonts w:ascii="Arial" w:hAnsi="Arial" w:cs="Arial"/>
          <w:sz w:val="19"/>
          <w:szCs w:val="19"/>
          <w:lang w:val="en-GB"/>
        </w:rPr>
        <w:t>)</w:t>
      </w:r>
      <w:r w:rsidR="005C0406" w:rsidRPr="002D1F2A">
        <w:rPr>
          <w:rFonts w:ascii="Arial" w:hAnsi="Arial" w:cs="Arial"/>
          <w:sz w:val="19"/>
          <w:szCs w:val="19"/>
          <w:lang w:val="en-GB"/>
        </w:rPr>
        <w:t xml:space="preserve"> or</w:t>
      </w:r>
      <w:r w:rsidR="003D69A8" w:rsidRPr="002D1F2A">
        <w:rPr>
          <w:rFonts w:ascii="Arial" w:hAnsi="Arial" w:cs="Arial"/>
          <w:sz w:val="19"/>
          <w:szCs w:val="19"/>
          <w:lang w:val="en-GB"/>
        </w:rPr>
        <w:t xml:space="preserve"> </w:t>
      </w:r>
      <w:r w:rsidRPr="002D1F2A">
        <w:rPr>
          <w:rFonts w:ascii="Arial" w:hAnsi="Arial" w:cs="Arial"/>
          <w:sz w:val="19"/>
          <w:szCs w:val="19"/>
          <w:lang w:val="en-GB"/>
        </w:rPr>
        <w:t xml:space="preserve">Stichting Administratiekantoor Continuïteit ABN AMRO </w:t>
      </w:r>
      <w:r w:rsidR="003D69A8" w:rsidRPr="002D1F2A">
        <w:rPr>
          <w:rFonts w:ascii="Arial" w:hAnsi="Arial" w:cs="Arial"/>
          <w:sz w:val="19"/>
          <w:szCs w:val="19"/>
          <w:lang w:val="en-GB"/>
        </w:rPr>
        <w:t>Bank</w:t>
      </w:r>
      <w:r w:rsidRPr="002D1F2A">
        <w:rPr>
          <w:rFonts w:ascii="Arial" w:hAnsi="Arial" w:cs="Arial"/>
          <w:sz w:val="19"/>
          <w:szCs w:val="19"/>
          <w:lang w:val="en-GB"/>
        </w:rPr>
        <w:t xml:space="preserve"> (</w:t>
      </w:r>
      <w:r w:rsidRPr="002D1F2A">
        <w:rPr>
          <w:rFonts w:ascii="Arial" w:hAnsi="Arial" w:cs="Arial"/>
          <w:b/>
          <w:sz w:val="19"/>
          <w:szCs w:val="19"/>
          <w:lang w:val="en-GB"/>
        </w:rPr>
        <w:t>STAK AA</w:t>
      </w:r>
      <w:r w:rsidR="003D69A8" w:rsidRPr="002D1F2A">
        <w:rPr>
          <w:rFonts w:ascii="Arial" w:hAnsi="Arial" w:cs="Arial"/>
          <w:b/>
          <w:sz w:val="19"/>
          <w:szCs w:val="19"/>
          <w:lang w:val="en-GB"/>
        </w:rPr>
        <w:t>B</w:t>
      </w:r>
      <w:r w:rsidRPr="002D1F2A">
        <w:rPr>
          <w:rFonts w:ascii="Arial" w:hAnsi="Arial" w:cs="Arial"/>
          <w:sz w:val="19"/>
          <w:szCs w:val="19"/>
          <w:lang w:val="en-GB"/>
        </w:rPr>
        <w:t xml:space="preserve">) (each of </w:t>
      </w:r>
      <w:r w:rsidR="00E958E1" w:rsidRPr="002D1F2A">
        <w:rPr>
          <w:rFonts w:ascii="Arial" w:hAnsi="Arial" w:cs="Arial"/>
          <w:sz w:val="19"/>
          <w:szCs w:val="19"/>
          <w:lang w:val="en-GB"/>
        </w:rPr>
        <w:t>the Notary</w:t>
      </w:r>
      <w:r w:rsidR="005C0406" w:rsidRPr="002D1F2A">
        <w:rPr>
          <w:rFonts w:ascii="Arial" w:hAnsi="Arial" w:cs="Arial"/>
          <w:sz w:val="19"/>
          <w:szCs w:val="19"/>
          <w:lang w:val="en-GB"/>
        </w:rPr>
        <w:t xml:space="preserve"> and </w:t>
      </w:r>
      <w:r w:rsidRPr="002D1F2A">
        <w:rPr>
          <w:rFonts w:ascii="Arial" w:hAnsi="Arial" w:cs="Arial"/>
          <w:sz w:val="19"/>
          <w:szCs w:val="19"/>
          <w:lang w:val="en-GB"/>
        </w:rPr>
        <w:t>STAK AA</w:t>
      </w:r>
      <w:r w:rsidR="00773892" w:rsidRPr="002D1F2A">
        <w:rPr>
          <w:rFonts w:ascii="Arial" w:hAnsi="Arial" w:cs="Arial"/>
          <w:sz w:val="19"/>
          <w:szCs w:val="19"/>
          <w:lang w:val="en-GB"/>
        </w:rPr>
        <w:t>B</w:t>
      </w:r>
      <w:r w:rsidR="00E958E1" w:rsidRPr="002D1F2A">
        <w:rPr>
          <w:rFonts w:ascii="Arial" w:hAnsi="Arial" w:cs="Arial"/>
          <w:sz w:val="19"/>
          <w:szCs w:val="19"/>
          <w:lang w:val="en-GB"/>
        </w:rPr>
        <w:t xml:space="preserve"> </w:t>
      </w:r>
      <w:r w:rsidRPr="002D1F2A">
        <w:rPr>
          <w:rFonts w:ascii="Arial" w:hAnsi="Arial" w:cs="Arial"/>
          <w:sz w:val="19"/>
          <w:szCs w:val="19"/>
          <w:lang w:val="en-GB"/>
        </w:rPr>
        <w:t xml:space="preserve">hereinafter referred to as the </w:t>
      </w:r>
      <w:r w:rsidRPr="002D1F2A">
        <w:rPr>
          <w:rFonts w:ascii="Arial" w:hAnsi="Arial" w:cs="Arial"/>
          <w:b/>
          <w:sz w:val="19"/>
          <w:szCs w:val="19"/>
          <w:lang w:val="en-GB"/>
        </w:rPr>
        <w:t xml:space="preserve">Proxy </w:t>
      </w:r>
      <w:r w:rsidR="00821329" w:rsidRPr="002D1F2A">
        <w:rPr>
          <w:rFonts w:ascii="Arial" w:hAnsi="Arial" w:cs="Arial"/>
          <w:b/>
          <w:sz w:val="19"/>
          <w:szCs w:val="19"/>
          <w:lang w:val="en-GB"/>
        </w:rPr>
        <w:t>H</w:t>
      </w:r>
      <w:r w:rsidRPr="002D1F2A">
        <w:rPr>
          <w:rFonts w:ascii="Arial" w:hAnsi="Arial" w:cs="Arial"/>
          <w:b/>
          <w:sz w:val="19"/>
          <w:szCs w:val="19"/>
          <w:lang w:val="en-GB"/>
        </w:rPr>
        <w:t>older</w:t>
      </w:r>
      <w:r w:rsidRPr="002D1F2A">
        <w:rPr>
          <w:rFonts w:ascii="Arial" w:hAnsi="Arial" w:cs="Arial"/>
          <w:sz w:val="19"/>
          <w:szCs w:val="19"/>
          <w:lang w:val="en-GB"/>
        </w:rPr>
        <w:t xml:space="preserve">) via this voting form to represent the holder of </w:t>
      </w:r>
      <w:r w:rsidR="00821329" w:rsidRPr="002D1F2A">
        <w:rPr>
          <w:rFonts w:ascii="Arial" w:hAnsi="Arial" w:cs="Arial"/>
          <w:sz w:val="19"/>
          <w:szCs w:val="19"/>
          <w:lang w:val="en-GB"/>
        </w:rPr>
        <w:t>D</w:t>
      </w:r>
      <w:r w:rsidRPr="002D1F2A">
        <w:rPr>
          <w:rFonts w:ascii="Arial" w:hAnsi="Arial" w:cs="Arial"/>
          <w:sz w:val="19"/>
          <w:szCs w:val="19"/>
          <w:lang w:val="en-GB"/>
        </w:rPr>
        <w:t xml:space="preserve">epositary </w:t>
      </w:r>
      <w:r w:rsidR="00821329" w:rsidRPr="002D1F2A">
        <w:rPr>
          <w:rFonts w:ascii="Arial" w:hAnsi="Arial" w:cs="Arial"/>
          <w:sz w:val="19"/>
          <w:szCs w:val="19"/>
          <w:lang w:val="en-GB"/>
        </w:rPr>
        <w:t>R</w:t>
      </w:r>
      <w:r w:rsidRPr="002D1F2A">
        <w:rPr>
          <w:rFonts w:ascii="Arial" w:hAnsi="Arial" w:cs="Arial"/>
          <w:sz w:val="19"/>
          <w:szCs w:val="19"/>
          <w:lang w:val="en-GB"/>
        </w:rPr>
        <w:t xml:space="preserve">eceipts at the </w:t>
      </w:r>
      <w:r w:rsidR="00773892" w:rsidRPr="002D1F2A">
        <w:rPr>
          <w:rFonts w:ascii="Arial" w:hAnsi="Arial" w:cs="Arial"/>
          <w:sz w:val="19"/>
          <w:szCs w:val="19"/>
          <w:lang w:val="en-GB"/>
        </w:rPr>
        <w:t>Annual</w:t>
      </w:r>
      <w:r w:rsidR="0038391C" w:rsidRPr="002D1F2A">
        <w:rPr>
          <w:rFonts w:ascii="Arial" w:hAnsi="Arial" w:cs="Arial"/>
          <w:sz w:val="19"/>
          <w:szCs w:val="19"/>
          <w:lang w:val="en-GB"/>
        </w:rPr>
        <w:t xml:space="preserve"> </w:t>
      </w:r>
      <w:r w:rsidRPr="002D1F2A">
        <w:rPr>
          <w:rFonts w:ascii="Arial" w:hAnsi="Arial" w:cs="Arial"/>
          <w:sz w:val="19"/>
          <w:szCs w:val="19"/>
          <w:lang w:val="en-GB"/>
        </w:rPr>
        <w:t xml:space="preserve">General Meeting and to exercise his/her voting rights, in accordance with the instructions on the voting form given by the holder of </w:t>
      </w:r>
      <w:r w:rsidR="00821329" w:rsidRPr="002D1F2A">
        <w:rPr>
          <w:rFonts w:ascii="Arial" w:hAnsi="Arial" w:cs="Arial"/>
          <w:sz w:val="19"/>
          <w:szCs w:val="19"/>
          <w:lang w:val="en-GB"/>
        </w:rPr>
        <w:t>D</w:t>
      </w:r>
      <w:r w:rsidRPr="002D1F2A">
        <w:rPr>
          <w:rFonts w:ascii="Arial" w:hAnsi="Arial" w:cs="Arial"/>
          <w:sz w:val="19"/>
          <w:szCs w:val="19"/>
          <w:lang w:val="en-GB"/>
        </w:rPr>
        <w:t xml:space="preserve">epositary </w:t>
      </w:r>
      <w:r w:rsidR="00821329" w:rsidRPr="002D1F2A">
        <w:rPr>
          <w:rFonts w:ascii="Arial" w:hAnsi="Arial" w:cs="Arial"/>
          <w:sz w:val="19"/>
          <w:szCs w:val="19"/>
          <w:lang w:val="en-GB"/>
        </w:rPr>
        <w:t>R</w:t>
      </w:r>
      <w:r w:rsidRPr="002D1F2A">
        <w:rPr>
          <w:rFonts w:ascii="Arial" w:hAnsi="Arial" w:cs="Arial"/>
          <w:sz w:val="19"/>
          <w:szCs w:val="19"/>
          <w:lang w:val="en-GB"/>
        </w:rPr>
        <w:t>eceipts.</w:t>
      </w:r>
    </w:p>
    <w:p w14:paraId="30A311F4" w14:textId="77777777" w:rsidR="002571A8" w:rsidRPr="002D1F2A" w:rsidRDefault="002571A8" w:rsidP="002571A8">
      <w:pPr>
        <w:spacing w:after="120" w:line="260" w:lineRule="atLeast"/>
        <w:rPr>
          <w:rFonts w:ascii="Arial" w:hAnsi="Arial" w:cs="Arial"/>
          <w:sz w:val="19"/>
          <w:szCs w:val="19"/>
          <w:lang w:val="en-GB"/>
        </w:rPr>
      </w:pPr>
      <w:r w:rsidRPr="002D1F2A">
        <w:rPr>
          <w:rFonts w:ascii="Arial" w:hAnsi="Arial" w:cs="Arial"/>
          <w:sz w:val="19"/>
          <w:szCs w:val="19"/>
          <w:lang w:val="en-GB"/>
        </w:rPr>
        <w:t>The following conditions apply:</w:t>
      </w:r>
    </w:p>
    <w:p w14:paraId="7AF47FA6" w14:textId="77777777" w:rsidR="002571A8" w:rsidRPr="002D1F2A" w:rsidRDefault="002571A8" w:rsidP="00054339">
      <w:pPr>
        <w:pStyle w:val="ListParagraph"/>
        <w:numPr>
          <w:ilvl w:val="0"/>
          <w:numId w:val="2"/>
        </w:numPr>
        <w:spacing w:after="0" w:line="260" w:lineRule="atLeast"/>
        <w:ind w:left="426" w:hanging="426"/>
        <w:rPr>
          <w:rFonts w:ascii="Arial" w:hAnsi="Arial" w:cs="Arial"/>
          <w:sz w:val="19"/>
          <w:szCs w:val="19"/>
          <w:lang w:val="en-GB"/>
        </w:rPr>
      </w:pPr>
      <w:r w:rsidRPr="002D1F2A">
        <w:rPr>
          <w:rFonts w:ascii="Arial" w:hAnsi="Arial" w:cs="Arial"/>
          <w:sz w:val="19"/>
          <w:szCs w:val="19"/>
          <w:lang w:val="en-GB"/>
        </w:rPr>
        <w:t>Your voting form will be taken in consideration if:</w:t>
      </w:r>
    </w:p>
    <w:p w14:paraId="2346A4DE" w14:textId="77A38B1E" w:rsidR="00B07952" w:rsidRPr="002D1F2A" w:rsidRDefault="002571A8" w:rsidP="00054339">
      <w:pPr>
        <w:pStyle w:val="ListParagraph"/>
        <w:numPr>
          <w:ilvl w:val="1"/>
          <w:numId w:val="2"/>
        </w:numPr>
        <w:spacing w:after="0" w:line="260" w:lineRule="atLeast"/>
        <w:ind w:left="851" w:hanging="425"/>
        <w:rPr>
          <w:rFonts w:ascii="Arial" w:hAnsi="Arial" w:cs="Arial"/>
          <w:sz w:val="19"/>
          <w:szCs w:val="19"/>
          <w:lang w:val="en-GB"/>
        </w:rPr>
      </w:pPr>
      <w:r w:rsidRPr="5D5D9F0A">
        <w:rPr>
          <w:rFonts w:ascii="Arial" w:hAnsi="Arial" w:cs="Arial"/>
          <w:sz w:val="19"/>
          <w:szCs w:val="19"/>
          <w:lang w:val="en-GB"/>
        </w:rPr>
        <w:t>you</w:t>
      </w:r>
      <w:r w:rsidR="00B07952" w:rsidRPr="5D5D9F0A">
        <w:rPr>
          <w:rFonts w:ascii="Arial" w:hAnsi="Arial" w:cs="Arial"/>
          <w:sz w:val="19"/>
          <w:szCs w:val="19"/>
          <w:lang w:val="en-GB"/>
        </w:rPr>
        <w:t xml:space="preserve"> have requested your</w:t>
      </w:r>
      <w:r w:rsidRPr="5D5D9F0A">
        <w:rPr>
          <w:rFonts w:ascii="Arial" w:hAnsi="Arial" w:cs="Arial"/>
          <w:sz w:val="19"/>
          <w:szCs w:val="19"/>
          <w:lang w:val="en-GB"/>
        </w:rPr>
        <w:t xml:space="preserve"> intermediary </w:t>
      </w:r>
      <w:r w:rsidR="00B07952" w:rsidRPr="5D5D9F0A">
        <w:rPr>
          <w:rFonts w:ascii="Arial" w:hAnsi="Arial" w:cs="Arial"/>
          <w:sz w:val="19"/>
          <w:szCs w:val="19"/>
          <w:lang w:val="en-GB"/>
        </w:rPr>
        <w:t>to</w:t>
      </w:r>
      <w:r w:rsidRPr="5D5D9F0A">
        <w:rPr>
          <w:rFonts w:ascii="Arial" w:hAnsi="Arial" w:cs="Arial"/>
          <w:sz w:val="19"/>
          <w:szCs w:val="19"/>
          <w:lang w:val="en-GB"/>
        </w:rPr>
        <w:t xml:space="preserve"> </w:t>
      </w:r>
      <w:r w:rsidR="00B07952" w:rsidRPr="5D5D9F0A">
        <w:rPr>
          <w:rFonts w:ascii="Arial" w:hAnsi="Arial" w:cs="Arial"/>
          <w:sz w:val="19"/>
          <w:szCs w:val="19"/>
          <w:lang w:val="en-GB"/>
        </w:rPr>
        <w:t xml:space="preserve">provide you with a confirmation of entitlement </w:t>
      </w:r>
      <w:r w:rsidR="00DA1465" w:rsidRPr="5D5D9F0A">
        <w:rPr>
          <w:rFonts w:ascii="Arial" w:hAnsi="Arial" w:cs="Arial"/>
          <w:sz w:val="19"/>
          <w:szCs w:val="19"/>
          <w:lang w:val="en-GB"/>
        </w:rPr>
        <w:t xml:space="preserve">before </w:t>
      </w:r>
      <w:r w:rsidR="003579E5" w:rsidRPr="5D5D9F0A">
        <w:rPr>
          <w:rFonts w:ascii="Arial" w:hAnsi="Arial" w:cs="Arial"/>
          <w:sz w:val="19"/>
          <w:szCs w:val="19"/>
          <w:lang w:val="en-GB"/>
        </w:rPr>
        <w:t>Wednesday</w:t>
      </w:r>
      <w:r w:rsidR="00773892" w:rsidRPr="5D5D9F0A">
        <w:rPr>
          <w:rFonts w:ascii="Arial" w:hAnsi="Arial" w:cs="Arial"/>
          <w:sz w:val="19"/>
          <w:szCs w:val="19"/>
          <w:lang w:val="en-GB"/>
        </w:rPr>
        <w:t xml:space="preserve"> </w:t>
      </w:r>
      <w:r w:rsidR="0052671E" w:rsidRPr="5D5D9F0A">
        <w:rPr>
          <w:rFonts w:ascii="Arial" w:hAnsi="Arial" w:cs="Arial"/>
          <w:sz w:val="19"/>
          <w:szCs w:val="19"/>
          <w:lang w:val="en-GB"/>
        </w:rPr>
        <w:t>1</w:t>
      </w:r>
      <w:r w:rsidR="004149D8">
        <w:rPr>
          <w:rFonts w:ascii="Arial" w:hAnsi="Arial" w:cs="Arial"/>
          <w:sz w:val="19"/>
          <w:szCs w:val="19"/>
          <w:lang w:val="en-GB"/>
        </w:rPr>
        <w:t>6</w:t>
      </w:r>
      <w:r w:rsidR="00773892" w:rsidRPr="5D5D9F0A">
        <w:rPr>
          <w:rFonts w:ascii="Arial" w:hAnsi="Arial" w:cs="Arial"/>
          <w:sz w:val="19"/>
          <w:szCs w:val="19"/>
          <w:lang w:val="en-GB"/>
        </w:rPr>
        <w:t xml:space="preserve"> April 202</w:t>
      </w:r>
      <w:r w:rsidR="00AF4834">
        <w:rPr>
          <w:rFonts w:ascii="Arial" w:hAnsi="Arial" w:cs="Arial"/>
          <w:sz w:val="19"/>
          <w:szCs w:val="19"/>
          <w:lang w:val="en-GB"/>
        </w:rPr>
        <w:t>5</w:t>
      </w:r>
      <w:r w:rsidR="004F2161" w:rsidRPr="5D5D9F0A">
        <w:rPr>
          <w:rFonts w:ascii="Arial" w:hAnsi="Arial" w:cs="Arial"/>
          <w:sz w:val="19"/>
          <w:szCs w:val="19"/>
          <w:lang w:val="en-GB"/>
        </w:rPr>
        <w:t xml:space="preserve"> at </w:t>
      </w:r>
      <w:r w:rsidR="00773892" w:rsidRPr="5D5D9F0A">
        <w:rPr>
          <w:rFonts w:ascii="Arial" w:hAnsi="Arial" w:cs="Arial"/>
          <w:sz w:val="19"/>
          <w:szCs w:val="19"/>
          <w:lang w:val="en-GB"/>
        </w:rPr>
        <w:t>1</w:t>
      </w:r>
      <w:r w:rsidR="00837EFB">
        <w:rPr>
          <w:rFonts w:ascii="Arial" w:hAnsi="Arial" w:cs="Arial"/>
          <w:sz w:val="19"/>
          <w:szCs w:val="19"/>
          <w:lang w:val="en-GB"/>
        </w:rPr>
        <w:t>7</w:t>
      </w:r>
      <w:r w:rsidR="00773892" w:rsidRPr="5D5D9F0A">
        <w:rPr>
          <w:rFonts w:ascii="Arial" w:hAnsi="Arial" w:cs="Arial"/>
          <w:sz w:val="19"/>
          <w:szCs w:val="19"/>
          <w:lang w:val="en-GB"/>
        </w:rPr>
        <w:t>:30</w:t>
      </w:r>
      <w:r w:rsidRPr="5D5D9F0A">
        <w:rPr>
          <w:rFonts w:ascii="Arial" w:hAnsi="Arial" w:cs="Arial"/>
          <w:sz w:val="19"/>
          <w:szCs w:val="19"/>
          <w:lang w:val="en-GB"/>
        </w:rPr>
        <w:t xml:space="preserve"> (CET), stating that you were a</w:t>
      </w:r>
      <w:r w:rsidR="00821329" w:rsidRPr="5D5D9F0A">
        <w:rPr>
          <w:rFonts w:ascii="Arial" w:hAnsi="Arial" w:cs="Arial"/>
          <w:sz w:val="19"/>
          <w:szCs w:val="19"/>
          <w:lang w:val="en-GB"/>
        </w:rPr>
        <w:t xml:space="preserve"> holder of</w:t>
      </w:r>
      <w:r w:rsidRPr="5D5D9F0A">
        <w:rPr>
          <w:rFonts w:ascii="Arial" w:hAnsi="Arial" w:cs="Arial"/>
          <w:sz w:val="19"/>
          <w:szCs w:val="19"/>
          <w:lang w:val="en-GB"/>
        </w:rPr>
        <w:t xml:space="preserve"> </w:t>
      </w:r>
      <w:r w:rsidR="00821329" w:rsidRPr="5D5D9F0A">
        <w:rPr>
          <w:rFonts w:ascii="Arial" w:hAnsi="Arial" w:cs="Arial"/>
          <w:sz w:val="19"/>
          <w:szCs w:val="19"/>
          <w:lang w:val="en-GB"/>
        </w:rPr>
        <w:t>D</w:t>
      </w:r>
      <w:r w:rsidRPr="5D5D9F0A">
        <w:rPr>
          <w:rFonts w:ascii="Arial" w:hAnsi="Arial" w:cs="Arial"/>
          <w:sz w:val="19"/>
          <w:szCs w:val="19"/>
          <w:lang w:val="en-GB"/>
        </w:rPr>
        <w:t xml:space="preserve">epositary </w:t>
      </w:r>
      <w:r w:rsidR="00821329" w:rsidRPr="5D5D9F0A">
        <w:rPr>
          <w:rFonts w:ascii="Arial" w:hAnsi="Arial" w:cs="Arial"/>
          <w:sz w:val="19"/>
          <w:szCs w:val="19"/>
          <w:lang w:val="en-GB"/>
        </w:rPr>
        <w:t>R</w:t>
      </w:r>
      <w:r w:rsidRPr="5D5D9F0A">
        <w:rPr>
          <w:rFonts w:ascii="Arial" w:hAnsi="Arial" w:cs="Arial"/>
          <w:sz w:val="19"/>
          <w:szCs w:val="19"/>
          <w:lang w:val="en-GB"/>
        </w:rPr>
        <w:t>eceipt</w:t>
      </w:r>
      <w:r w:rsidR="00821329" w:rsidRPr="5D5D9F0A">
        <w:rPr>
          <w:rFonts w:ascii="Arial" w:hAnsi="Arial" w:cs="Arial"/>
          <w:sz w:val="19"/>
          <w:szCs w:val="19"/>
          <w:lang w:val="en-GB"/>
        </w:rPr>
        <w:t xml:space="preserve">s </w:t>
      </w:r>
      <w:r w:rsidRPr="5D5D9F0A">
        <w:rPr>
          <w:rFonts w:ascii="Arial" w:hAnsi="Arial" w:cs="Arial"/>
          <w:sz w:val="19"/>
          <w:szCs w:val="19"/>
          <w:lang w:val="en-GB"/>
        </w:rPr>
        <w:t xml:space="preserve">on the </w:t>
      </w:r>
      <w:r w:rsidR="00773892" w:rsidRPr="5D5D9F0A">
        <w:rPr>
          <w:rFonts w:ascii="Arial" w:hAnsi="Arial" w:cs="Arial"/>
          <w:sz w:val="19"/>
          <w:szCs w:val="19"/>
          <w:lang w:val="en-GB"/>
        </w:rPr>
        <w:t>Annual</w:t>
      </w:r>
      <w:r w:rsidR="0038391C" w:rsidRPr="5D5D9F0A">
        <w:rPr>
          <w:rFonts w:ascii="Arial" w:hAnsi="Arial" w:cs="Arial"/>
          <w:sz w:val="19"/>
          <w:szCs w:val="19"/>
          <w:lang w:val="en-GB"/>
        </w:rPr>
        <w:t xml:space="preserve"> </w:t>
      </w:r>
      <w:r w:rsidRPr="5D5D9F0A">
        <w:rPr>
          <w:rFonts w:ascii="Arial" w:hAnsi="Arial" w:cs="Arial"/>
          <w:sz w:val="19"/>
          <w:szCs w:val="19"/>
          <w:lang w:val="en-GB"/>
        </w:rPr>
        <w:t>General Meeting</w:t>
      </w:r>
      <w:r w:rsidR="004F2161" w:rsidRPr="5D5D9F0A">
        <w:rPr>
          <w:rFonts w:ascii="Arial" w:hAnsi="Arial" w:cs="Arial"/>
          <w:sz w:val="19"/>
          <w:szCs w:val="19"/>
          <w:lang w:val="en-GB"/>
        </w:rPr>
        <w:t xml:space="preserve"> record date, being </w:t>
      </w:r>
      <w:r w:rsidR="00D02D70">
        <w:rPr>
          <w:rFonts w:ascii="Arial" w:hAnsi="Arial" w:cs="Arial"/>
          <w:sz w:val="19"/>
          <w:szCs w:val="19"/>
          <w:lang w:val="en-GB"/>
        </w:rPr>
        <w:t>Wednesday</w:t>
      </w:r>
      <w:r w:rsidR="00773892" w:rsidRPr="5D5D9F0A">
        <w:rPr>
          <w:rFonts w:ascii="Arial" w:hAnsi="Arial" w:cs="Arial"/>
          <w:sz w:val="19"/>
          <w:szCs w:val="19"/>
          <w:lang w:val="en-GB"/>
        </w:rPr>
        <w:t xml:space="preserve"> 2</w:t>
      </w:r>
      <w:r w:rsidR="00D02D70">
        <w:rPr>
          <w:rFonts w:ascii="Arial" w:hAnsi="Arial" w:cs="Arial"/>
          <w:sz w:val="19"/>
          <w:szCs w:val="19"/>
          <w:lang w:val="en-GB"/>
        </w:rPr>
        <w:t>6</w:t>
      </w:r>
      <w:r w:rsidR="009C5C19" w:rsidRPr="5D5D9F0A">
        <w:rPr>
          <w:rFonts w:ascii="Arial" w:hAnsi="Arial" w:cs="Arial"/>
          <w:sz w:val="19"/>
          <w:szCs w:val="19"/>
          <w:lang w:val="en-GB"/>
        </w:rPr>
        <w:t xml:space="preserve"> </w:t>
      </w:r>
      <w:r w:rsidR="00773892" w:rsidRPr="5D5D9F0A">
        <w:rPr>
          <w:rFonts w:ascii="Arial" w:hAnsi="Arial" w:cs="Arial"/>
          <w:sz w:val="19"/>
          <w:szCs w:val="19"/>
          <w:lang w:val="en-GB"/>
        </w:rPr>
        <w:t>March 202</w:t>
      </w:r>
      <w:r w:rsidR="00AF4834">
        <w:rPr>
          <w:rFonts w:ascii="Arial" w:hAnsi="Arial" w:cs="Arial"/>
          <w:sz w:val="19"/>
          <w:szCs w:val="19"/>
          <w:lang w:val="en-GB"/>
        </w:rPr>
        <w:t>5</w:t>
      </w:r>
      <w:r w:rsidRPr="5D5D9F0A">
        <w:rPr>
          <w:rFonts w:ascii="Arial" w:hAnsi="Arial" w:cs="Arial"/>
          <w:sz w:val="19"/>
          <w:szCs w:val="19"/>
          <w:lang w:val="en-GB"/>
        </w:rPr>
        <w:t xml:space="preserve"> at 17:30 (CET) (the </w:t>
      </w:r>
      <w:r w:rsidRPr="5D5D9F0A">
        <w:rPr>
          <w:rFonts w:ascii="Arial" w:hAnsi="Arial" w:cs="Arial"/>
          <w:b/>
          <w:bCs/>
          <w:sz w:val="19"/>
          <w:szCs w:val="19"/>
          <w:lang w:val="en-GB"/>
        </w:rPr>
        <w:t>Record Date</w:t>
      </w:r>
      <w:r w:rsidRPr="5D5D9F0A">
        <w:rPr>
          <w:rFonts w:ascii="Arial" w:hAnsi="Arial" w:cs="Arial"/>
          <w:sz w:val="19"/>
          <w:szCs w:val="19"/>
          <w:lang w:val="en-GB"/>
        </w:rPr>
        <w:t>)</w:t>
      </w:r>
      <w:r w:rsidR="00B07952" w:rsidRPr="5D5D9F0A">
        <w:rPr>
          <w:rFonts w:ascii="Arial" w:hAnsi="Arial" w:cs="Arial"/>
          <w:sz w:val="19"/>
          <w:szCs w:val="19"/>
          <w:lang w:val="en-GB"/>
        </w:rPr>
        <w:t xml:space="preserve"> and send the confirmation of entitlement with this voting form to </w:t>
      </w:r>
      <w:hyperlink r:id="rId11">
        <w:r w:rsidR="0064513A" w:rsidRPr="5D5D9F0A">
          <w:rPr>
            <w:rStyle w:val="Hyperlink"/>
            <w:rFonts w:ascii="Arial" w:hAnsi="Arial" w:cs="Arial"/>
            <w:sz w:val="19"/>
            <w:szCs w:val="19"/>
            <w:lang w:val="en-GB"/>
          </w:rPr>
          <w:t>ava@nl.abnamro.com</w:t>
        </w:r>
      </w:hyperlink>
      <w:r w:rsidRPr="5D5D9F0A">
        <w:rPr>
          <w:rFonts w:ascii="Arial" w:hAnsi="Arial" w:cs="Arial"/>
          <w:sz w:val="19"/>
          <w:szCs w:val="19"/>
          <w:lang w:val="en-GB"/>
        </w:rPr>
        <w:t xml:space="preserve">; </w:t>
      </w:r>
      <w:r w:rsidR="00B07952" w:rsidRPr="5D5D9F0A">
        <w:rPr>
          <w:rFonts w:ascii="Arial" w:hAnsi="Arial" w:cs="Arial"/>
          <w:sz w:val="19"/>
          <w:szCs w:val="19"/>
          <w:lang w:val="en-GB"/>
        </w:rPr>
        <w:t>and</w:t>
      </w:r>
    </w:p>
    <w:p w14:paraId="58E1A886" w14:textId="096F3545" w:rsidR="002571A8" w:rsidRPr="002D1F2A" w:rsidRDefault="002571A8" w:rsidP="7CC7AB73">
      <w:pPr>
        <w:pStyle w:val="ListParagraph"/>
        <w:numPr>
          <w:ilvl w:val="1"/>
          <w:numId w:val="2"/>
        </w:numPr>
        <w:spacing w:after="120" w:line="260" w:lineRule="atLeast"/>
        <w:ind w:left="851" w:hanging="425"/>
        <w:rPr>
          <w:rFonts w:ascii="Arial" w:hAnsi="Arial" w:cs="Arial"/>
          <w:sz w:val="19"/>
          <w:szCs w:val="19"/>
          <w:lang w:val="en-GB"/>
        </w:rPr>
      </w:pPr>
      <w:r w:rsidRPr="5D5D9F0A">
        <w:rPr>
          <w:rFonts w:ascii="Arial" w:hAnsi="Arial" w:cs="Arial"/>
          <w:sz w:val="19"/>
          <w:szCs w:val="19"/>
          <w:lang w:val="en-GB"/>
        </w:rPr>
        <w:t xml:space="preserve">this voting form is signed, completed and received in good order by </w:t>
      </w:r>
      <w:r w:rsidR="00773892" w:rsidRPr="5D5D9F0A">
        <w:rPr>
          <w:rFonts w:ascii="Arial" w:hAnsi="Arial" w:cs="Arial"/>
          <w:sz w:val="19"/>
          <w:szCs w:val="19"/>
          <w:lang w:val="en-GB"/>
        </w:rPr>
        <w:t>e-mail to</w:t>
      </w:r>
      <w:r w:rsidRPr="5D5D9F0A">
        <w:rPr>
          <w:rFonts w:ascii="Arial" w:hAnsi="Arial" w:cs="Arial"/>
          <w:sz w:val="19"/>
          <w:szCs w:val="19"/>
          <w:lang w:val="en-GB"/>
        </w:rPr>
        <w:t xml:space="preserve"> </w:t>
      </w:r>
      <w:hyperlink r:id="rId12">
        <w:r w:rsidR="0064513A" w:rsidRPr="5D5D9F0A">
          <w:rPr>
            <w:rStyle w:val="Hyperlink"/>
            <w:rFonts w:ascii="Arial" w:hAnsi="Arial" w:cs="Arial"/>
            <w:sz w:val="19"/>
            <w:szCs w:val="19"/>
            <w:lang w:val="en-GB"/>
          </w:rPr>
          <w:t>ava@nl.abnamro.com</w:t>
        </w:r>
      </w:hyperlink>
      <w:r w:rsidR="007416A1" w:rsidRPr="5D5D9F0A">
        <w:rPr>
          <w:rFonts w:ascii="Arial" w:hAnsi="Arial" w:cs="Arial"/>
          <w:sz w:val="19"/>
          <w:szCs w:val="19"/>
          <w:lang w:val="en-GB"/>
        </w:rPr>
        <w:t xml:space="preserve"> </w:t>
      </w:r>
      <w:r w:rsidR="00DA1465" w:rsidRPr="5D5D9F0A">
        <w:rPr>
          <w:rFonts w:ascii="Arial" w:hAnsi="Arial" w:cs="Arial"/>
          <w:sz w:val="19"/>
          <w:szCs w:val="19"/>
          <w:lang w:val="en-GB"/>
        </w:rPr>
        <w:t xml:space="preserve">no later than </w:t>
      </w:r>
      <w:r w:rsidR="00773892" w:rsidRPr="5D5D9F0A">
        <w:rPr>
          <w:rFonts w:ascii="Arial" w:hAnsi="Arial" w:cs="Arial"/>
          <w:sz w:val="19"/>
          <w:szCs w:val="19"/>
          <w:lang w:val="en-GB"/>
        </w:rPr>
        <w:t xml:space="preserve">Wednesday </w:t>
      </w:r>
      <w:r w:rsidR="00BA3988" w:rsidRPr="5D5D9F0A">
        <w:rPr>
          <w:rFonts w:ascii="Arial" w:hAnsi="Arial" w:cs="Arial"/>
          <w:sz w:val="19"/>
          <w:szCs w:val="19"/>
          <w:lang w:val="en-GB"/>
        </w:rPr>
        <w:t>1</w:t>
      </w:r>
      <w:r w:rsidR="00AF4834">
        <w:rPr>
          <w:rFonts w:ascii="Arial" w:hAnsi="Arial" w:cs="Arial"/>
          <w:sz w:val="19"/>
          <w:szCs w:val="19"/>
          <w:lang w:val="en-GB"/>
        </w:rPr>
        <w:t>6</w:t>
      </w:r>
      <w:r w:rsidR="00773892" w:rsidRPr="5D5D9F0A">
        <w:rPr>
          <w:rFonts w:ascii="Arial" w:hAnsi="Arial" w:cs="Arial"/>
          <w:sz w:val="19"/>
          <w:szCs w:val="19"/>
          <w:lang w:val="en-GB"/>
        </w:rPr>
        <w:t xml:space="preserve"> April 202</w:t>
      </w:r>
      <w:r w:rsidR="00AF4834">
        <w:rPr>
          <w:rFonts w:ascii="Arial" w:hAnsi="Arial" w:cs="Arial"/>
          <w:sz w:val="19"/>
          <w:szCs w:val="19"/>
          <w:lang w:val="en-GB"/>
        </w:rPr>
        <w:t>5</w:t>
      </w:r>
      <w:r w:rsidRPr="5D5D9F0A">
        <w:rPr>
          <w:rFonts w:ascii="Arial" w:hAnsi="Arial" w:cs="Arial"/>
          <w:sz w:val="19"/>
          <w:szCs w:val="19"/>
          <w:lang w:val="en-GB"/>
        </w:rPr>
        <w:t xml:space="preserve"> at 1</w:t>
      </w:r>
      <w:r w:rsidR="493F1AAA" w:rsidRPr="5D5D9F0A">
        <w:rPr>
          <w:rFonts w:ascii="Arial" w:hAnsi="Arial" w:cs="Arial"/>
          <w:sz w:val="19"/>
          <w:szCs w:val="19"/>
          <w:lang w:val="en-GB"/>
        </w:rPr>
        <w:t>7</w:t>
      </w:r>
      <w:r w:rsidRPr="5D5D9F0A">
        <w:rPr>
          <w:rFonts w:ascii="Arial" w:hAnsi="Arial" w:cs="Arial"/>
          <w:sz w:val="19"/>
          <w:szCs w:val="19"/>
          <w:lang w:val="en-GB"/>
        </w:rPr>
        <w:t>:30 (CET).</w:t>
      </w:r>
    </w:p>
    <w:p w14:paraId="640AEFC6" w14:textId="77777777" w:rsidR="002571A8" w:rsidRPr="002D1F2A" w:rsidRDefault="002571A8" w:rsidP="00054339">
      <w:pPr>
        <w:pStyle w:val="ListParagraph"/>
        <w:numPr>
          <w:ilvl w:val="0"/>
          <w:numId w:val="2"/>
        </w:numPr>
        <w:spacing w:after="120" w:line="260" w:lineRule="atLeast"/>
        <w:ind w:left="426" w:hanging="426"/>
        <w:contextualSpacing w:val="0"/>
        <w:rPr>
          <w:rFonts w:ascii="Arial" w:hAnsi="Arial" w:cs="Arial"/>
          <w:sz w:val="19"/>
          <w:szCs w:val="19"/>
          <w:lang w:val="en-GB"/>
        </w:rPr>
      </w:pPr>
      <w:r w:rsidRPr="002D1F2A">
        <w:rPr>
          <w:rFonts w:ascii="Arial" w:hAnsi="Arial" w:cs="Arial"/>
          <w:sz w:val="19"/>
          <w:szCs w:val="19"/>
          <w:lang w:val="en-GB"/>
        </w:rPr>
        <w:t>The voting form pertains to all Depositary Receipts held by you on the Record Date.</w:t>
      </w:r>
    </w:p>
    <w:p w14:paraId="129D69A1" w14:textId="77777777" w:rsidR="002571A8" w:rsidRPr="002D1F2A" w:rsidRDefault="002571A8" w:rsidP="00054339">
      <w:pPr>
        <w:pStyle w:val="ListParagraph"/>
        <w:numPr>
          <w:ilvl w:val="0"/>
          <w:numId w:val="2"/>
        </w:numPr>
        <w:spacing w:after="120" w:line="260" w:lineRule="atLeast"/>
        <w:ind w:left="426" w:hanging="426"/>
        <w:contextualSpacing w:val="0"/>
        <w:rPr>
          <w:rFonts w:ascii="Arial" w:hAnsi="Arial" w:cs="Arial"/>
          <w:sz w:val="19"/>
          <w:szCs w:val="19"/>
          <w:lang w:val="en-GB"/>
        </w:rPr>
      </w:pPr>
      <w:r w:rsidRPr="002D1F2A">
        <w:rPr>
          <w:rFonts w:ascii="Arial" w:hAnsi="Arial" w:cs="Arial"/>
          <w:sz w:val="19"/>
          <w:szCs w:val="19"/>
          <w:lang w:val="en-GB"/>
        </w:rPr>
        <w:t>By signing this voting form you confirm that you will have voting rights on all Depositary Receipts held by you on the Record Date.</w:t>
      </w:r>
    </w:p>
    <w:p w14:paraId="3BEA1224" w14:textId="77777777" w:rsidR="002571A8" w:rsidRPr="002D1F2A" w:rsidRDefault="002571A8" w:rsidP="00054339">
      <w:pPr>
        <w:pStyle w:val="ListParagraph"/>
        <w:numPr>
          <w:ilvl w:val="0"/>
          <w:numId w:val="2"/>
        </w:numPr>
        <w:spacing w:after="120" w:line="260" w:lineRule="atLeast"/>
        <w:ind w:left="426" w:hanging="426"/>
        <w:contextualSpacing w:val="0"/>
        <w:rPr>
          <w:rFonts w:ascii="Arial" w:hAnsi="Arial" w:cs="Arial"/>
          <w:sz w:val="19"/>
          <w:szCs w:val="19"/>
          <w:lang w:val="en-GB"/>
        </w:rPr>
      </w:pPr>
      <w:r w:rsidRPr="002D1F2A">
        <w:rPr>
          <w:rFonts w:ascii="Arial" w:hAnsi="Arial" w:cs="Arial"/>
          <w:sz w:val="19"/>
          <w:szCs w:val="19"/>
          <w:lang w:val="en-GB"/>
        </w:rPr>
        <w:t xml:space="preserve">By signing this voting form you authorize the Proxy </w:t>
      </w:r>
      <w:r w:rsidR="00821329" w:rsidRPr="002D1F2A">
        <w:rPr>
          <w:rFonts w:ascii="Arial" w:hAnsi="Arial" w:cs="Arial"/>
          <w:sz w:val="19"/>
          <w:szCs w:val="19"/>
          <w:lang w:val="en-GB"/>
        </w:rPr>
        <w:t>H</w:t>
      </w:r>
      <w:r w:rsidRPr="002D1F2A">
        <w:rPr>
          <w:rFonts w:ascii="Arial" w:hAnsi="Arial" w:cs="Arial"/>
          <w:sz w:val="19"/>
          <w:szCs w:val="19"/>
          <w:lang w:val="en-GB"/>
        </w:rPr>
        <w:t>older to vote at the</w:t>
      </w:r>
      <w:r w:rsidR="0038391C" w:rsidRPr="002D1F2A">
        <w:rPr>
          <w:rFonts w:ascii="Arial" w:hAnsi="Arial" w:cs="Arial"/>
          <w:sz w:val="19"/>
          <w:szCs w:val="19"/>
          <w:lang w:val="en-GB"/>
        </w:rPr>
        <w:t xml:space="preserve"> </w:t>
      </w:r>
      <w:r w:rsidR="00773892" w:rsidRPr="002D1F2A">
        <w:rPr>
          <w:rFonts w:ascii="Arial" w:hAnsi="Arial" w:cs="Arial"/>
          <w:sz w:val="19"/>
          <w:szCs w:val="19"/>
          <w:lang w:val="en-GB"/>
        </w:rPr>
        <w:t>Annual</w:t>
      </w:r>
      <w:r w:rsidRPr="002D1F2A">
        <w:rPr>
          <w:rFonts w:ascii="Arial" w:hAnsi="Arial" w:cs="Arial"/>
          <w:sz w:val="19"/>
          <w:szCs w:val="19"/>
          <w:lang w:val="en-GB"/>
        </w:rPr>
        <w:t xml:space="preserve"> General Meeting in accordance with your voting form.</w:t>
      </w:r>
    </w:p>
    <w:p w14:paraId="1DC6C1F4" w14:textId="77777777" w:rsidR="002571A8" w:rsidRPr="002D1F2A" w:rsidRDefault="002571A8" w:rsidP="00054339">
      <w:pPr>
        <w:pStyle w:val="ListParagraph"/>
        <w:numPr>
          <w:ilvl w:val="0"/>
          <w:numId w:val="2"/>
        </w:numPr>
        <w:spacing w:after="120" w:line="260" w:lineRule="atLeast"/>
        <w:ind w:left="426" w:hanging="426"/>
        <w:contextualSpacing w:val="0"/>
        <w:rPr>
          <w:rFonts w:ascii="Arial" w:hAnsi="Arial" w:cs="Arial"/>
          <w:sz w:val="19"/>
          <w:szCs w:val="19"/>
          <w:lang w:val="en-GB"/>
        </w:rPr>
      </w:pPr>
      <w:r w:rsidRPr="002D1F2A">
        <w:rPr>
          <w:rFonts w:ascii="Arial" w:hAnsi="Arial" w:cs="Arial"/>
          <w:sz w:val="19"/>
          <w:szCs w:val="19"/>
          <w:lang w:val="en-GB"/>
        </w:rPr>
        <w:t>Agenda items may be stated on this voting form in abbreviated form.</w:t>
      </w:r>
    </w:p>
    <w:p w14:paraId="6D0B5D11" w14:textId="77777777" w:rsidR="002571A8" w:rsidRPr="002D1F2A" w:rsidRDefault="002571A8" w:rsidP="00054339">
      <w:pPr>
        <w:pStyle w:val="ListParagraph"/>
        <w:numPr>
          <w:ilvl w:val="0"/>
          <w:numId w:val="2"/>
        </w:numPr>
        <w:spacing w:after="120" w:line="260" w:lineRule="atLeast"/>
        <w:ind w:left="426" w:hanging="426"/>
        <w:contextualSpacing w:val="0"/>
        <w:rPr>
          <w:rFonts w:ascii="Arial" w:hAnsi="Arial" w:cs="Arial"/>
          <w:sz w:val="19"/>
          <w:szCs w:val="19"/>
          <w:lang w:val="en-GB"/>
        </w:rPr>
      </w:pPr>
      <w:r w:rsidRPr="002D1F2A">
        <w:rPr>
          <w:rFonts w:ascii="Arial" w:hAnsi="Arial" w:cs="Arial"/>
          <w:sz w:val="19"/>
          <w:szCs w:val="19"/>
          <w:lang w:val="en-GB"/>
        </w:rPr>
        <w:t>Additional conditions may apply if you hold shares or Depositary Receipts in a professional or business capacity on behalf of third parties</w:t>
      </w:r>
      <w:r w:rsidR="00FD513A" w:rsidRPr="002D1F2A">
        <w:rPr>
          <w:rFonts w:ascii="Arial" w:hAnsi="Arial" w:cs="Arial"/>
          <w:sz w:val="19"/>
          <w:szCs w:val="19"/>
          <w:lang w:val="en-GB"/>
        </w:rPr>
        <w:t>.</w:t>
      </w:r>
    </w:p>
    <w:p w14:paraId="67FE548D" w14:textId="77777777" w:rsidR="002571A8" w:rsidRPr="002D1F2A" w:rsidRDefault="002571A8" w:rsidP="00054339">
      <w:pPr>
        <w:pStyle w:val="ListParagraph"/>
        <w:numPr>
          <w:ilvl w:val="0"/>
          <w:numId w:val="2"/>
        </w:numPr>
        <w:spacing w:after="120" w:line="260" w:lineRule="atLeast"/>
        <w:ind w:left="426" w:hanging="426"/>
        <w:contextualSpacing w:val="0"/>
        <w:rPr>
          <w:rFonts w:ascii="Arial" w:hAnsi="Arial" w:cs="Arial"/>
          <w:sz w:val="19"/>
          <w:szCs w:val="19"/>
          <w:lang w:val="en-GB"/>
        </w:rPr>
      </w:pPr>
      <w:r w:rsidRPr="002D1F2A">
        <w:rPr>
          <w:rFonts w:ascii="Arial" w:hAnsi="Arial" w:cs="Arial"/>
          <w:sz w:val="19"/>
          <w:szCs w:val="19"/>
          <w:lang w:val="en-GB"/>
        </w:rPr>
        <w:t>The voting form containing the authorisation is issued with the right of substitution and is governed by Dutch law.</w:t>
      </w:r>
    </w:p>
    <w:p w14:paraId="22FE9D56" w14:textId="41CE4B36" w:rsidR="002571A8" w:rsidRPr="002D1F2A" w:rsidRDefault="002571A8" w:rsidP="00054339">
      <w:pPr>
        <w:pStyle w:val="ListParagraph"/>
        <w:numPr>
          <w:ilvl w:val="0"/>
          <w:numId w:val="2"/>
        </w:numPr>
        <w:spacing w:after="120" w:line="260" w:lineRule="atLeast"/>
        <w:ind w:left="426" w:hanging="426"/>
        <w:contextualSpacing w:val="0"/>
        <w:rPr>
          <w:rFonts w:ascii="Arial" w:hAnsi="Arial" w:cs="Arial"/>
          <w:sz w:val="19"/>
          <w:szCs w:val="19"/>
          <w:lang w:val="en-GB"/>
        </w:rPr>
      </w:pPr>
      <w:r w:rsidRPr="002D1F2A">
        <w:rPr>
          <w:rFonts w:ascii="Arial" w:hAnsi="Arial" w:cs="Arial"/>
          <w:sz w:val="19"/>
          <w:szCs w:val="19"/>
          <w:lang w:val="en-GB"/>
        </w:rPr>
        <w:t>You can direct any questions you may have concerning this voting form to ABN AMRO Bank N.V.</w:t>
      </w:r>
      <w:r w:rsidR="00773892" w:rsidRPr="002D1F2A">
        <w:rPr>
          <w:rFonts w:ascii="Arial" w:hAnsi="Arial" w:cs="Arial"/>
          <w:sz w:val="19"/>
          <w:szCs w:val="19"/>
          <w:lang w:val="en-GB"/>
        </w:rPr>
        <w:t xml:space="preserve"> by e-mail to </w:t>
      </w:r>
      <w:hyperlink r:id="rId13" w:history="1">
        <w:r w:rsidR="002F5DDD" w:rsidRPr="002D1F2A">
          <w:rPr>
            <w:rStyle w:val="Hyperlink"/>
            <w:rFonts w:ascii="Arial" w:hAnsi="Arial" w:cs="Arial"/>
            <w:sz w:val="19"/>
            <w:szCs w:val="19"/>
            <w:lang w:val="en-GB"/>
          </w:rPr>
          <w:t>ava@nl.abnamro.com</w:t>
        </w:r>
      </w:hyperlink>
      <w:r w:rsidR="00773892" w:rsidRPr="002D1F2A">
        <w:rPr>
          <w:rFonts w:ascii="Arial" w:hAnsi="Arial" w:cs="Arial"/>
          <w:sz w:val="19"/>
          <w:szCs w:val="19"/>
          <w:lang w:val="en-GB"/>
        </w:rPr>
        <w:t>.</w:t>
      </w:r>
    </w:p>
    <w:p w14:paraId="1CE6A63D" w14:textId="77777777" w:rsidR="002571A8" w:rsidRPr="002D1F2A" w:rsidRDefault="002571A8" w:rsidP="002571A8">
      <w:pPr>
        <w:spacing w:after="120" w:line="260" w:lineRule="atLeast"/>
        <w:ind w:left="360"/>
        <w:rPr>
          <w:rFonts w:ascii="Arial" w:hAnsi="Arial" w:cs="Arial"/>
          <w:sz w:val="20"/>
          <w:szCs w:val="20"/>
          <w:lang w:val="en-GB"/>
        </w:rPr>
      </w:pPr>
    </w:p>
    <w:p w14:paraId="57843C43" w14:textId="77777777" w:rsidR="00FD513A" w:rsidRPr="002D1F2A" w:rsidRDefault="00FD513A" w:rsidP="002571A8">
      <w:pPr>
        <w:spacing w:after="120" w:line="260" w:lineRule="atLeast"/>
        <w:ind w:left="360"/>
        <w:rPr>
          <w:rFonts w:ascii="Arial" w:hAnsi="Arial" w:cs="Arial"/>
          <w:sz w:val="20"/>
          <w:szCs w:val="20"/>
          <w:lang w:val="en-GB"/>
        </w:rPr>
      </w:pPr>
    </w:p>
    <w:p w14:paraId="0708C8D6" w14:textId="77777777" w:rsidR="002571A8" w:rsidRPr="002D1F2A" w:rsidRDefault="00054339" w:rsidP="002571A8">
      <w:pPr>
        <w:spacing w:after="120" w:line="260" w:lineRule="atLeast"/>
        <w:rPr>
          <w:rFonts w:ascii="Arial" w:hAnsi="Arial" w:cs="Arial"/>
          <w:i/>
          <w:iCs/>
          <w:sz w:val="20"/>
          <w:szCs w:val="20"/>
          <w:lang w:val="en-GB"/>
        </w:rPr>
      </w:pPr>
      <w:r w:rsidRPr="002D1F2A">
        <w:rPr>
          <w:rFonts w:ascii="Arial" w:hAnsi="Arial" w:cs="Arial"/>
          <w:i/>
          <w:iCs/>
          <w:sz w:val="20"/>
          <w:szCs w:val="20"/>
          <w:lang w:val="en-GB"/>
        </w:rPr>
        <w:t>Voting form on page 2.</w:t>
      </w:r>
    </w:p>
    <w:p w14:paraId="770D5BD5" w14:textId="77777777" w:rsidR="00054339" w:rsidRPr="002D1F2A" w:rsidRDefault="00054339" w:rsidP="002571A8">
      <w:pPr>
        <w:spacing w:after="120" w:line="260" w:lineRule="atLeast"/>
        <w:rPr>
          <w:rFonts w:ascii="Arial" w:hAnsi="Arial" w:cs="Arial"/>
          <w:i/>
          <w:iCs/>
          <w:sz w:val="20"/>
          <w:szCs w:val="20"/>
          <w:lang w:val="en-GB"/>
        </w:rPr>
      </w:pPr>
    </w:p>
    <w:p w14:paraId="5688ED05" w14:textId="11CEE18F" w:rsidR="008D756C" w:rsidRPr="002D1F2A" w:rsidRDefault="008D756C">
      <w:pPr>
        <w:rPr>
          <w:rFonts w:ascii="Arial" w:hAnsi="Arial" w:cs="Arial"/>
          <w:i/>
          <w:iCs/>
          <w:sz w:val="20"/>
          <w:szCs w:val="20"/>
          <w:lang w:val="en-GB"/>
        </w:rPr>
      </w:pPr>
      <w:r w:rsidRPr="002D1F2A">
        <w:rPr>
          <w:rFonts w:ascii="Arial" w:hAnsi="Arial" w:cs="Arial"/>
          <w:i/>
          <w:iCs/>
          <w:sz w:val="20"/>
          <w:szCs w:val="20"/>
          <w:lang w:val="en-GB"/>
        </w:rPr>
        <w:br w:type="page"/>
      </w:r>
    </w:p>
    <w:p w14:paraId="48AFE252" w14:textId="77777777" w:rsidR="00054339" w:rsidRPr="002D1F2A" w:rsidRDefault="00054339" w:rsidP="002571A8">
      <w:pPr>
        <w:spacing w:after="120" w:line="260" w:lineRule="atLeast"/>
        <w:rPr>
          <w:rFonts w:ascii="Arial" w:hAnsi="Arial" w:cs="Arial"/>
          <w:i/>
          <w:iCs/>
          <w:sz w:val="20"/>
          <w:szCs w:val="20"/>
          <w:lang w:val="en-GB"/>
        </w:rPr>
      </w:pPr>
    </w:p>
    <w:p w14:paraId="5DF9AF5B" w14:textId="77777777" w:rsidR="005621CE" w:rsidRPr="002D1F2A" w:rsidRDefault="005621CE" w:rsidP="002571A8">
      <w:pPr>
        <w:spacing w:after="120" w:line="260" w:lineRule="atLeast"/>
        <w:jc w:val="center"/>
        <w:rPr>
          <w:rFonts w:ascii="Arial" w:hAnsi="Arial" w:cs="Arial"/>
          <w:b/>
          <w:sz w:val="20"/>
          <w:szCs w:val="20"/>
          <w:lang w:val="en-GB"/>
        </w:rPr>
      </w:pPr>
    </w:p>
    <w:p w14:paraId="4EC92E65" w14:textId="77777777" w:rsidR="002571A8" w:rsidRPr="002D1F2A" w:rsidRDefault="002571A8" w:rsidP="002571A8">
      <w:pPr>
        <w:spacing w:after="120" w:line="260" w:lineRule="atLeast"/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2D1F2A">
        <w:rPr>
          <w:rFonts w:ascii="Arial" w:hAnsi="Arial" w:cs="Arial"/>
          <w:b/>
          <w:sz w:val="20"/>
          <w:szCs w:val="20"/>
          <w:lang w:val="en-GB"/>
        </w:rPr>
        <w:t>VOTING FORM</w:t>
      </w:r>
    </w:p>
    <w:p w14:paraId="1705A798" w14:textId="77777777" w:rsidR="00054339" w:rsidRPr="002D1F2A" w:rsidRDefault="00054339" w:rsidP="002571A8">
      <w:pPr>
        <w:spacing w:after="120" w:line="260" w:lineRule="atLeast"/>
        <w:jc w:val="center"/>
        <w:rPr>
          <w:rFonts w:ascii="Arial" w:hAnsi="Arial" w:cs="Arial"/>
          <w:b/>
          <w:sz w:val="20"/>
          <w:szCs w:val="20"/>
          <w:lang w:val="en-GB"/>
        </w:rPr>
      </w:pPr>
    </w:p>
    <w:p w14:paraId="4EFB2FF6" w14:textId="77C7E2C1" w:rsidR="002571A8" w:rsidRPr="002D1F2A" w:rsidRDefault="002571A8" w:rsidP="002571A8">
      <w:pPr>
        <w:spacing w:after="120" w:line="260" w:lineRule="atLeast"/>
        <w:rPr>
          <w:rFonts w:ascii="Arial" w:hAnsi="Arial" w:cs="Arial"/>
          <w:i/>
          <w:sz w:val="20"/>
          <w:szCs w:val="20"/>
          <w:lang w:val="en-GB"/>
        </w:rPr>
      </w:pPr>
      <w:r w:rsidRPr="002D1F2A">
        <w:rPr>
          <w:rFonts w:ascii="Arial" w:hAnsi="Arial" w:cs="Arial"/>
          <w:i/>
          <w:sz w:val="20"/>
          <w:szCs w:val="20"/>
          <w:lang w:val="en-GB"/>
        </w:rPr>
        <w:t xml:space="preserve">INDICATE YOUR CHOICES </w:t>
      </w:r>
      <w:r w:rsidR="00625C5C" w:rsidRPr="002D1F2A">
        <w:rPr>
          <w:rFonts w:ascii="Arial" w:hAnsi="Arial" w:cs="Arial"/>
          <w:i/>
          <w:sz w:val="20"/>
          <w:szCs w:val="20"/>
          <w:lang w:val="en-GB"/>
        </w:rPr>
        <w:t>BELOW</w:t>
      </w:r>
    </w:p>
    <w:p w14:paraId="156BBD9F" w14:textId="2114FD87" w:rsidR="002571A8" w:rsidRPr="002D1F2A" w:rsidRDefault="002571A8" w:rsidP="002571A8">
      <w:pPr>
        <w:spacing w:after="240" w:line="260" w:lineRule="atLeast"/>
        <w:rPr>
          <w:rFonts w:ascii="Arial" w:hAnsi="Arial" w:cs="Arial"/>
          <w:sz w:val="20"/>
          <w:szCs w:val="20"/>
          <w:lang w:val="en-GB"/>
        </w:rPr>
      </w:pPr>
      <w:r w:rsidRPr="002D1F2A">
        <w:rPr>
          <w:rFonts w:ascii="Arial" w:hAnsi="Arial" w:cs="Arial"/>
          <w:sz w:val="20"/>
          <w:szCs w:val="20"/>
          <w:lang w:val="en-GB"/>
        </w:rPr>
        <w:t>I wish to instruct</w:t>
      </w:r>
      <w:r w:rsidR="00A07B56" w:rsidRPr="002D1F2A">
        <w:rPr>
          <w:rFonts w:ascii="Arial" w:hAnsi="Arial" w:cs="Arial"/>
          <w:b/>
          <w:sz w:val="20"/>
          <w:szCs w:val="20"/>
          <w:lang w:val="en-GB"/>
        </w:rPr>
        <w:t xml:space="preserve"> [</w:t>
      </w:r>
      <w:r w:rsidRPr="002D1F2A">
        <w:rPr>
          <w:rFonts w:ascii="Arial" w:hAnsi="Arial" w:cs="Arial"/>
          <w:b/>
          <w:sz w:val="20"/>
          <w:szCs w:val="20"/>
          <w:lang w:val="en-GB"/>
        </w:rPr>
        <w:t>please fill in: the Notary</w:t>
      </w:r>
      <w:r w:rsidR="00054339" w:rsidRPr="002D1F2A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2D1F2A">
        <w:rPr>
          <w:rFonts w:ascii="Arial" w:hAnsi="Arial" w:cs="Arial"/>
          <w:b/>
          <w:sz w:val="20"/>
          <w:szCs w:val="20"/>
          <w:lang w:val="en-GB"/>
        </w:rPr>
        <w:t>/</w:t>
      </w:r>
      <w:r w:rsidR="00E958E1" w:rsidRPr="002D1F2A">
        <w:rPr>
          <w:rFonts w:ascii="Arial" w:hAnsi="Arial" w:cs="Arial"/>
          <w:b/>
          <w:sz w:val="20"/>
          <w:szCs w:val="20"/>
          <w:lang w:val="en-GB"/>
        </w:rPr>
        <w:t xml:space="preserve"> STAK AA</w:t>
      </w:r>
      <w:r w:rsidR="00773892" w:rsidRPr="002D1F2A">
        <w:rPr>
          <w:rFonts w:ascii="Arial" w:hAnsi="Arial" w:cs="Arial"/>
          <w:b/>
          <w:sz w:val="20"/>
          <w:szCs w:val="20"/>
          <w:lang w:val="en-GB"/>
        </w:rPr>
        <w:t>B</w:t>
      </w:r>
      <w:r w:rsidRPr="002D1F2A">
        <w:rPr>
          <w:rFonts w:ascii="Arial" w:hAnsi="Arial" w:cs="Arial"/>
          <w:b/>
          <w:sz w:val="20"/>
          <w:szCs w:val="20"/>
          <w:lang w:val="en-GB"/>
        </w:rPr>
        <w:t>]</w:t>
      </w:r>
    </w:p>
    <w:p w14:paraId="61563AA7" w14:textId="77777777" w:rsidR="002571A8" w:rsidRPr="002D1F2A" w:rsidRDefault="002571A8" w:rsidP="002571A8">
      <w:pPr>
        <w:spacing w:after="240" w:line="260" w:lineRule="atLeast"/>
        <w:rPr>
          <w:rFonts w:ascii="Arial" w:hAnsi="Arial" w:cs="Arial"/>
          <w:sz w:val="20"/>
          <w:szCs w:val="20"/>
          <w:lang w:val="en-GB"/>
        </w:rPr>
      </w:pPr>
      <w:r w:rsidRPr="002D1F2A">
        <w:rPr>
          <w:rFonts w:ascii="Arial" w:hAnsi="Arial" w:cs="Arial"/>
          <w:sz w:val="20"/>
          <w:szCs w:val="20"/>
          <w:lang w:val="en-GB"/>
        </w:rPr>
        <w:t>_______________________________________________________________</w:t>
      </w:r>
    </w:p>
    <w:p w14:paraId="4414F3DB" w14:textId="05DB22DA" w:rsidR="002571A8" w:rsidRDefault="002571A8" w:rsidP="004F2161">
      <w:pPr>
        <w:spacing w:after="240" w:line="260" w:lineRule="atLeast"/>
        <w:rPr>
          <w:rFonts w:ascii="Arial" w:hAnsi="Arial" w:cs="Arial"/>
          <w:sz w:val="20"/>
          <w:szCs w:val="20"/>
          <w:lang w:val="en-GB"/>
        </w:rPr>
      </w:pPr>
      <w:r w:rsidRPr="002D1F2A">
        <w:rPr>
          <w:rFonts w:ascii="Arial" w:hAnsi="Arial" w:cs="Arial"/>
          <w:sz w:val="20"/>
          <w:szCs w:val="20"/>
          <w:lang w:val="en-GB"/>
        </w:rPr>
        <w:t>to vote as follows at the</w:t>
      </w:r>
      <w:r w:rsidR="0038391C" w:rsidRPr="002D1F2A">
        <w:rPr>
          <w:rFonts w:ascii="Arial" w:hAnsi="Arial" w:cs="Arial"/>
          <w:sz w:val="20"/>
          <w:szCs w:val="20"/>
          <w:lang w:val="en-GB"/>
        </w:rPr>
        <w:t xml:space="preserve"> </w:t>
      </w:r>
      <w:r w:rsidR="00773892" w:rsidRPr="002D1F2A">
        <w:rPr>
          <w:rFonts w:ascii="Arial" w:hAnsi="Arial" w:cs="Arial"/>
          <w:sz w:val="20"/>
          <w:szCs w:val="20"/>
          <w:lang w:val="en-GB"/>
        </w:rPr>
        <w:t>Annual</w:t>
      </w:r>
      <w:r w:rsidRPr="002D1F2A">
        <w:rPr>
          <w:rFonts w:ascii="Arial" w:hAnsi="Arial" w:cs="Arial"/>
          <w:sz w:val="20"/>
          <w:szCs w:val="20"/>
          <w:lang w:val="en-GB"/>
        </w:rPr>
        <w:t xml:space="preserve"> General Meeting of ABN </w:t>
      </w:r>
      <w:r w:rsidR="004F2161" w:rsidRPr="002D1F2A">
        <w:rPr>
          <w:rFonts w:ascii="Arial" w:hAnsi="Arial" w:cs="Arial"/>
          <w:sz w:val="20"/>
          <w:szCs w:val="20"/>
          <w:lang w:val="en-GB"/>
        </w:rPr>
        <w:t xml:space="preserve">AMRO </w:t>
      </w:r>
      <w:r w:rsidR="00E958E1" w:rsidRPr="002D1F2A">
        <w:rPr>
          <w:rFonts w:ascii="Arial" w:hAnsi="Arial" w:cs="Arial"/>
          <w:sz w:val="20"/>
          <w:szCs w:val="20"/>
          <w:lang w:val="en-GB"/>
        </w:rPr>
        <w:t>Bank</w:t>
      </w:r>
      <w:r w:rsidR="004F2161" w:rsidRPr="002D1F2A">
        <w:rPr>
          <w:rFonts w:ascii="Arial" w:hAnsi="Arial" w:cs="Arial"/>
          <w:sz w:val="20"/>
          <w:szCs w:val="20"/>
          <w:lang w:val="en-GB"/>
        </w:rPr>
        <w:t xml:space="preserve"> N.V. to be held on </w:t>
      </w:r>
      <w:r w:rsidR="00C40C21">
        <w:rPr>
          <w:rFonts w:ascii="Arial" w:hAnsi="Arial" w:cs="Arial"/>
          <w:sz w:val="20"/>
          <w:szCs w:val="20"/>
          <w:lang w:val="en-GB"/>
        </w:rPr>
        <w:t>2</w:t>
      </w:r>
      <w:r w:rsidR="0066253F">
        <w:rPr>
          <w:rFonts w:ascii="Arial" w:hAnsi="Arial" w:cs="Arial"/>
          <w:sz w:val="20"/>
          <w:szCs w:val="20"/>
          <w:lang w:val="en-GB"/>
        </w:rPr>
        <w:t>3</w:t>
      </w:r>
      <w:r w:rsidR="78485560" w:rsidRPr="002D1F2A">
        <w:rPr>
          <w:rFonts w:ascii="Arial" w:hAnsi="Arial" w:cs="Arial"/>
          <w:sz w:val="20"/>
          <w:szCs w:val="20"/>
          <w:lang w:val="en-GB"/>
        </w:rPr>
        <w:t xml:space="preserve"> </w:t>
      </w:r>
      <w:r w:rsidR="00773892" w:rsidRPr="002D1F2A">
        <w:rPr>
          <w:rFonts w:ascii="Arial" w:hAnsi="Arial" w:cs="Arial"/>
          <w:sz w:val="20"/>
          <w:szCs w:val="20"/>
          <w:lang w:val="en-GB"/>
        </w:rPr>
        <w:t>April 202</w:t>
      </w:r>
      <w:r w:rsidR="0066253F">
        <w:rPr>
          <w:rFonts w:ascii="Arial" w:hAnsi="Arial" w:cs="Arial"/>
          <w:sz w:val="20"/>
          <w:szCs w:val="20"/>
          <w:lang w:val="en-GB"/>
        </w:rPr>
        <w:t>5</w:t>
      </w:r>
      <w:r w:rsidRPr="002D1F2A">
        <w:rPr>
          <w:rFonts w:ascii="Arial" w:hAnsi="Arial" w:cs="Arial"/>
          <w:sz w:val="20"/>
          <w:szCs w:val="20"/>
          <w:lang w:val="en-GB"/>
        </w:rPr>
        <w:t>:</w:t>
      </w:r>
    </w:p>
    <w:tbl>
      <w:tblPr>
        <w:tblStyle w:val="TableGrid"/>
        <w:tblpPr w:leftFromText="180" w:rightFromText="180" w:vertAnchor="text" w:horzAnchor="margin" w:tblpX="-747" w:tblpY="756"/>
        <w:tblW w:w="110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"/>
        <w:gridCol w:w="606"/>
        <w:gridCol w:w="7252"/>
        <w:gridCol w:w="828"/>
        <w:gridCol w:w="148"/>
        <w:gridCol w:w="846"/>
        <w:gridCol w:w="130"/>
        <w:gridCol w:w="976"/>
      </w:tblGrid>
      <w:tr w:rsidR="00D41E66" w:rsidRPr="002D1F2A" w14:paraId="4A858042" w14:textId="77777777" w:rsidTr="00AA33C3">
        <w:tc>
          <w:tcPr>
            <w:tcW w:w="241" w:type="dxa"/>
            <w:shd w:val="clear" w:color="auto" w:fill="FFFFFF" w:themeFill="background1"/>
          </w:tcPr>
          <w:p w14:paraId="72DBF491" w14:textId="77777777" w:rsidR="00947500" w:rsidRPr="002D1F2A" w:rsidRDefault="00947500" w:rsidP="003C06EA">
            <w:pPr>
              <w:rPr>
                <w:rFonts w:ascii="Arial" w:hAnsi="Arial" w:cs="Arial"/>
                <w:color w:val="005E5D"/>
                <w:sz w:val="19"/>
                <w:szCs w:val="19"/>
                <w:lang w:val="en-GB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4260F9" w14:textId="77777777" w:rsidR="00947500" w:rsidRPr="002D1F2A" w:rsidRDefault="00947500" w:rsidP="003C06EA">
            <w:pPr>
              <w:rPr>
                <w:rFonts w:ascii="Arial" w:hAnsi="Arial" w:cs="Arial"/>
                <w:color w:val="005E5D"/>
                <w:sz w:val="19"/>
                <w:szCs w:val="19"/>
                <w:lang w:val="en-GB"/>
              </w:rPr>
            </w:pPr>
          </w:p>
        </w:tc>
        <w:tc>
          <w:tcPr>
            <w:tcW w:w="72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8F2BDD" w14:textId="77777777" w:rsidR="00947500" w:rsidRPr="002D1F2A" w:rsidRDefault="00947500" w:rsidP="003C06EA">
            <w:pPr>
              <w:rPr>
                <w:rFonts w:ascii="Arial" w:hAnsi="Arial" w:cs="Arial"/>
                <w:color w:val="005E5D"/>
                <w:sz w:val="19"/>
                <w:szCs w:val="19"/>
                <w:lang w:val="en-GB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929D6B" w14:textId="77777777" w:rsidR="00947500" w:rsidRPr="002D1F2A" w:rsidRDefault="00947500" w:rsidP="003C06EA">
            <w:pPr>
              <w:rPr>
                <w:rFonts w:ascii="Arial" w:hAnsi="Arial" w:cs="Arial"/>
                <w:b/>
                <w:bCs/>
                <w:color w:val="005E5D"/>
                <w:sz w:val="19"/>
                <w:szCs w:val="19"/>
                <w:lang w:val="en-GB"/>
              </w:rPr>
            </w:pPr>
            <w:r w:rsidRPr="002D1F2A">
              <w:rPr>
                <w:rFonts w:ascii="Arial" w:hAnsi="Arial" w:cs="Arial"/>
                <w:b/>
                <w:bCs/>
                <w:color w:val="005E5D"/>
                <w:sz w:val="19"/>
                <w:szCs w:val="19"/>
                <w:lang w:val="en-GB"/>
              </w:rPr>
              <w:t>For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2ADED70" w14:textId="77777777" w:rsidR="00947500" w:rsidRPr="002D1F2A" w:rsidRDefault="00947500" w:rsidP="003C06EA">
            <w:pPr>
              <w:rPr>
                <w:rFonts w:ascii="Arial" w:hAnsi="Arial" w:cs="Arial"/>
                <w:b/>
                <w:bCs/>
                <w:color w:val="005E5D"/>
                <w:sz w:val="19"/>
                <w:szCs w:val="19"/>
                <w:lang w:val="en-GB"/>
              </w:rPr>
            </w:pPr>
            <w:r w:rsidRPr="002D1F2A">
              <w:rPr>
                <w:rFonts w:ascii="Arial" w:hAnsi="Arial" w:cs="Arial"/>
                <w:b/>
                <w:bCs/>
                <w:color w:val="005E5D"/>
                <w:sz w:val="19"/>
                <w:szCs w:val="19"/>
                <w:lang w:val="en-GB"/>
              </w:rPr>
              <w:t>Against</w:t>
            </w:r>
          </w:p>
        </w:tc>
        <w:tc>
          <w:tcPr>
            <w:tcW w:w="110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57A93D2" w14:textId="77777777" w:rsidR="00947500" w:rsidRPr="002D1F2A" w:rsidRDefault="00947500" w:rsidP="003C06EA">
            <w:pPr>
              <w:rPr>
                <w:rFonts w:ascii="Arial" w:hAnsi="Arial" w:cs="Arial"/>
                <w:b/>
                <w:bCs/>
                <w:color w:val="005E5D"/>
                <w:sz w:val="19"/>
                <w:szCs w:val="19"/>
                <w:lang w:val="en-GB"/>
              </w:rPr>
            </w:pPr>
            <w:r w:rsidRPr="002D1F2A">
              <w:rPr>
                <w:rFonts w:ascii="Arial" w:hAnsi="Arial" w:cs="Arial"/>
                <w:b/>
                <w:bCs/>
                <w:color w:val="005E5D"/>
                <w:sz w:val="19"/>
                <w:szCs w:val="19"/>
                <w:lang w:val="en-GB"/>
              </w:rPr>
              <w:t>Abstain</w:t>
            </w:r>
          </w:p>
        </w:tc>
      </w:tr>
      <w:tr w:rsidR="00947500" w:rsidRPr="002D1F2A" w14:paraId="6AC3F050" w14:textId="77777777" w:rsidTr="00AA33C3">
        <w:trPr>
          <w:trHeight w:val="207"/>
        </w:trPr>
        <w:tc>
          <w:tcPr>
            <w:tcW w:w="24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E963AD1" w14:textId="77777777" w:rsidR="00947500" w:rsidRPr="002D1F2A" w:rsidRDefault="00947500" w:rsidP="003C06EA">
            <w:pPr>
              <w:rPr>
                <w:rFonts w:ascii="Arial" w:hAnsi="Arial" w:cs="Arial"/>
                <w:b/>
                <w:bCs/>
                <w:color w:val="005E5D"/>
                <w:sz w:val="19"/>
                <w:szCs w:val="19"/>
                <w:lang w:val="en-GB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5B51C5" w14:textId="77777777" w:rsidR="00947500" w:rsidRPr="002D1F2A" w:rsidRDefault="00947500" w:rsidP="003C06EA">
            <w:pPr>
              <w:jc w:val="both"/>
              <w:rPr>
                <w:rFonts w:ascii="Arial" w:hAnsi="Arial" w:cs="Arial"/>
                <w:b/>
                <w:bCs/>
                <w:color w:val="005E5D"/>
                <w:sz w:val="19"/>
                <w:szCs w:val="19"/>
                <w:lang w:val="en-GB"/>
              </w:rPr>
            </w:pPr>
            <w:r w:rsidRPr="002D1F2A">
              <w:rPr>
                <w:rFonts w:ascii="Arial" w:hAnsi="Arial" w:cs="Arial"/>
                <w:b/>
                <w:bCs/>
                <w:color w:val="005E5D"/>
                <w:sz w:val="19"/>
                <w:szCs w:val="19"/>
                <w:lang w:val="en-GB"/>
              </w:rPr>
              <w:t>No.</w:t>
            </w:r>
          </w:p>
        </w:tc>
        <w:tc>
          <w:tcPr>
            <w:tcW w:w="101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5CD77F" w14:textId="77777777" w:rsidR="00947500" w:rsidRPr="002D1F2A" w:rsidRDefault="00947500" w:rsidP="003C06EA">
            <w:pPr>
              <w:rPr>
                <w:rFonts w:ascii="Arial" w:hAnsi="Arial" w:cs="Arial"/>
                <w:b/>
                <w:bCs/>
                <w:color w:val="005E5D"/>
                <w:sz w:val="19"/>
                <w:szCs w:val="19"/>
                <w:highlight w:val="lightGray"/>
                <w:lang w:val="en-GB"/>
              </w:rPr>
            </w:pPr>
            <w:r w:rsidRPr="002D1F2A">
              <w:rPr>
                <w:rFonts w:ascii="Arial" w:hAnsi="Arial" w:cs="Arial"/>
                <w:b/>
                <w:bCs/>
                <w:color w:val="005E5D"/>
                <w:sz w:val="19"/>
                <w:szCs w:val="19"/>
                <w:highlight w:val="lightGray"/>
                <w:lang w:val="en-GB"/>
              </w:rPr>
              <w:t>Agenda item</w:t>
            </w:r>
          </w:p>
        </w:tc>
      </w:tr>
      <w:tr w:rsidR="00EB1011" w:rsidRPr="002D1F2A" w14:paraId="10BBEBEA" w14:textId="77777777" w:rsidTr="00AA33C3">
        <w:trPr>
          <w:trHeight w:val="207"/>
        </w:trPr>
        <w:tc>
          <w:tcPr>
            <w:tcW w:w="24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9E70A58" w14:textId="77777777" w:rsidR="00EB1011" w:rsidRPr="002D1F2A" w:rsidRDefault="00EB1011" w:rsidP="00EB1011">
            <w:pPr>
              <w:rPr>
                <w:rFonts w:ascii="Arial" w:hAnsi="Arial" w:cs="Arial"/>
                <w:b/>
                <w:bCs/>
                <w:color w:val="005E5D"/>
                <w:sz w:val="19"/>
                <w:szCs w:val="19"/>
                <w:lang w:val="en-GB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84D7A4" w14:textId="56A275DA" w:rsidR="00EB1011" w:rsidRPr="002D1F2A" w:rsidRDefault="00EB1011" w:rsidP="00EB1011">
            <w:pPr>
              <w:jc w:val="both"/>
              <w:rPr>
                <w:rFonts w:ascii="Arial" w:hAnsi="Arial" w:cs="Arial"/>
                <w:b/>
                <w:bCs/>
                <w:color w:val="005E5D"/>
                <w:sz w:val="19"/>
                <w:szCs w:val="19"/>
                <w:lang w:val="en-GB"/>
              </w:rPr>
            </w:pPr>
            <w:r w:rsidRPr="0066142F">
              <w:rPr>
                <w:rFonts w:ascii="Arial" w:hAnsi="Arial" w:cs="Arial"/>
                <w:b/>
                <w:bCs/>
                <w:color w:val="005E5D"/>
                <w:sz w:val="20"/>
                <w:szCs w:val="20"/>
                <w:lang w:val="en-GB"/>
              </w:rPr>
              <w:t>1.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18A38" w14:textId="31901698" w:rsidR="00EB1011" w:rsidRPr="002D1F2A" w:rsidRDefault="00EB1011" w:rsidP="00EB1011">
            <w:pPr>
              <w:spacing w:line="276" w:lineRule="auto"/>
              <w:rPr>
                <w:rFonts w:ascii="Arial" w:hAnsi="Arial" w:cs="Arial"/>
                <w:color w:val="005E5D"/>
                <w:sz w:val="19"/>
                <w:szCs w:val="19"/>
                <w:lang w:val="en-GB"/>
              </w:rPr>
            </w:pPr>
            <w:r w:rsidRPr="0066142F">
              <w:rPr>
                <w:rFonts w:ascii="Arial" w:hAnsi="Arial" w:cs="Arial"/>
                <w:b/>
                <w:bCs/>
                <w:color w:val="005E5D"/>
                <w:sz w:val="20"/>
                <w:szCs w:val="20"/>
                <w:lang w:val="en-GB"/>
              </w:rPr>
              <w:t>OPENING AND ANNOUNCEMENTS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03F70" w14:textId="77777777" w:rsidR="00EB1011" w:rsidRPr="002D1F2A" w:rsidRDefault="00EB1011" w:rsidP="00EB1011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  <w:r w:rsidRPr="002D1F2A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N/A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FE9543" w14:textId="77777777" w:rsidR="00EB1011" w:rsidRPr="002D1F2A" w:rsidRDefault="00EB1011" w:rsidP="00EB1011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  <w:r w:rsidRPr="002D1F2A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N/A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1028F" w14:textId="77777777" w:rsidR="00EB1011" w:rsidRPr="002D1F2A" w:rsidRDefault="00EB1011" w:rsidP="00EB1011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  <w:r w:rsidRPr="002D1F2A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N/A</w:t>
            </w:r>
          </w:p>
        </w:tc>
      </w:tr>
      <w:tr w:rsidR="00273EAE" w:rsidRPr="002D1F2A" w14:paraId="5961A455" w14:textId="77777777" w:rsidTr="00AA33C3">
        <w:tc>
          <w:tcPr>
            <w:tcW w:w="24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45619D2" w14:textId="77777777" w:rsidR="00273EAE" w:rsidRPr="002D1F2A" w:rsidRDefault="00273EAE" w:rsidP="00EB1011">
            <w:pPr>
              <w:rPr>
                <w:rFonts w:ascii="Arial" w:hAnsi="Arial" w:cs="Arial"/>
                <w:color w:val="005E5D"/>
                <w:sz w:val="19"/>
                <w:szCs w:val="19"/>
                <w:lang w:val="en-GB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294E67" w14:textId="4DBE995F" w:rsidR="00273EAE" w:rsidRPr="002D1F2A" w:rsidRDefault="00273EAE" w:rsidP="00EB1011">
            <w:pPr>
              <w:rPr>
                <w:rFonts w:ascii="Arial" w:hAnsi="Arial" w:cs="Arial"/>
                <w:color w:val="005E5D"/>
                <w:sz w:val="19"/>
                <w:szCs w:val="19"/>
                <w:lang w:val="en-GB"/>
              </w:rPr>
            </w:pP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19957" w14:textId="7E062B78" w:rsidR="00273EAE" w:rsidRPr="002D1F2A" w:rsidRDefault="00273EAE" w:rsidP="00EB1011">
            <w:pPr>
              <w:rPr>
                <w:rFonts w:ascii="Arial" w:hAnsi="Arial" w:cs="Arial"/>
                <w:color w:val="005E5D"/>
                <w:sz w:val="19"/>
                <w:szCs w:val="19"/>
                <w:lang w:val="en-GB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04E020" w14:textId="77777777" w:rsidR="00273EAE" w:rsidRPr="002D1F2A" w:rsidRDefault="00273EAE" w:rsidP="00EB1011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16E82B" w14:textId="77777777" w:rsidR="00273EAE" w:rsidRPr="002D1F2A" w:rsidRDefault="00273EAE" w:rsidP="00EB1011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</w:p>
        </w:tc>
        <w:tc>
          <w:tcPr>
            <w:tcW w:w="11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5462DD" w14:textId="07C0A19E" w:rsidR="00273EAE" w:rsidRPr="002D1F2A" w:rsidRDefault="00273EAE" w:rsidP="00EB1011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</w:p>
        </w:tc>
      </w:tr>
      <w:tr w:rsidR="00273EAE" w:rsidRPr="002D1F2A" w14:paraId="5D310D8C" w14:textId="77777777" w:rsidTr="00AA33C3">
        <w:tc>
          <w:tcPr>
            <w:tcW w:w="24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1EA2806" w14:textId="77777777" w:rsidR="00273EAE" w:rsidRPr="002D1F2A" w:rsidRDefault="00273EAE" w:rsidP="00EB1011">
            <w:pPr>
              <w:rPr>
                <w:rFonts w:ascii="Arial" w:hAnsi="Arial" w:cs="Arial"/>
                <w:color w:val="005E5D"/>
                <w:sz w:val="19"/>
                <w:szCs w:val="19"/>
                <w:lang w:val="en-GB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0E2B2B" w14:textId="7FBF9C5B" w:rsidR="00273EAE" w:rsidRPr="002D1F2A" w:rsidRDefault="00273EAE" w:rsidP="00EB1011">
            <w:pPr>
              <w:rPr>
                <w:rFonts w:ascii="Arial" w:hAnsi="Arial" w:cs="Arial"/>
                <w:color w:val="005E5D"/>
                <w:sz w:val="19"/>
                <w:szCs w:val="19"/>
                <w:lang w:val="en-GB"/>
              </w:rPr>
            </w:pPr>
            <w:r w:rsidRPr="0066142F">
              <w:rPr>
                <w:rFonts w:ascii="Arial" w:hAnsi="Arial" w:cs="Arial"/>
                <w:b/>
                <w:bCs/>
                <w:color w:val="005E5D"/>
                <w:sz w:val="20"/>
                <w:szCs w:val="20"/>
                <w:lang w:val="en-GB"/>
              </w:rPr>
              <w:t>2.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C89E6" w14:textId="74DE58C6" w:rsidR="00273EAE" w:rsidRPr="002D1F2A" w:rsidRDefault="00273EAE" w:rsidP="00EB1011">
            <w:pPr>
              <w:pStyle w:val="NoSpacing"/>
              <w:spacing w:line="280" w:lineRule="atLeast"/>
              <w:rPr>
                <w:rFonts w:ascii="Arial" w:hAnsi="Arial" w:cs="Arial"/>
                <w:snapToGrid w:val="0"/>
                <w:color w:val="005E5D"/>
                <w:sz w:val="19"/>
                <w:szCs w:val="19"/>
                <w:lang w:val="en-GB"/>
              </w:rPr>
            </w:pPr>
            <w:r w:rsidRPr="0066142F">
              <w:rPr>
                <w:rFonts w:ascii="Arial" w:hAnsi="Arial" w:cs="Arial"/>
                <w:b/>
                <w:bCs/>
                <w:color w:val="005E5D"/>
                <w:sz w:val="20"/>
                <w:szCs w:val="20"/>
                <w:lang w:val="en-GB"/>
              </w:rPr>
              <w:t xml:space="preserve">INTEGRATED ANNUAL REPORT AND CORPORATE GOVERNANCE  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13BC71" w14:textId="3FE16E40" w:rsidR="00273EAE" w:rsidRPr="002D1F2A" w:rsidRDefault="00273EAE" w:rsidP="00EB1011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</w:p>
        </w:tc>
      </w:tr>
      <w:tr w:rsidR="00EB1011" w:rsidRPr="002D1F2A" w14:paraId="56362C8B" w14:textId="77777777" w:rsidTr="00AA33C3">
        <w:tc>
          <w:tcPr>
            <w:tcW w:w="24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CF38C6C" w14:textId="77777777" w:rsidR="00EB1011" w:rsidRPr="002D1F2A" w:rsidRDefault="00EB1011" w:rsidP="00EB1011">
            <w:pPr>
              <w:rPr>
                <w:rFonts w:ascii="Arial" w:hAnsi="Arial" w:cs="Arial"/>
                <w:color w:val="005E5D"/>
                <w:sz w:val="19"/>
                <w:szCs w:val="19"/>
                <w:lang w:val="en-GB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5EEE10" w14:textId="37A52AF9" w:rsidR="00EB1011" w:rsidRPr="008D783C" w:rsidRDefault="008D783C" w:rsidP="00EB1011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8D783C">
              <w:rPr>
                <w:rFonts w:ascii="Arial" w:hAnsi="Arial" w:cs="Arial"/>
                <w:sz w:val="19"/>
                <w:szCs w:val="19"/>
                <w:lang w:val="en-GB"/>
              </w:rPr>
              <w:t>a.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6F28B" w14:textId="365D0BB2" w:rsidR="00EB1011" w:rsidRPr="0039576F" w:rsidRDefault="0039576F" w:rsidP="008D783C">
            <w:pPr>
              <w:pStyle w:val="NoSpacing"/>
              <w:spacing w:line="280" w:lineRule="atLeast"/>
              <w:jc w:val="both"/>
              <w:rPr>
                <w:rFonts w:ascii="Arial" w:hAnsi="Arial" w:cs="Arial"/>
                <w:snapToGrid w:val="0"/>
                <w:color w:val="005E5D"/>
                <w:sz w:val="20"/>
                <w:szCs w:val="20"/>
                <w:lang w:val="en-GB"/>
              </w:rPr>
            </w:pPr>
            <w:r w:rsidRPr="0066142F">
              <w:rPr>
                <w:rFonts w:ascii="Arial" w:hAnsi="Arial" w:cs="Arial"/>
                <w:snapToGrid w:val="0"/>
                <w:color w:val="404040" w:themeColor="text1" w:themeTint="BF"/>
                <w:sz w:val="20"/>
                <w:szCs w:val="20"/>
                <w:lang w:val="en-GB"/>
              </w:rPr>
              <w:t xml:space="preserve">Report of the Executive Board for 2024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38F31" w14:textId="77777777" w:rsidR="00EB1011" w:rsidRPr="002D1F2A" w:rsidRDefault="00EB1011" w:rsidP="00EB1011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  <w:r w:rsidRPr="002D1F2A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N/A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893CB1" w14:textId="77777777" w:rsidR="00EB1011" w:rsidRPr="002D1F2A" w:rsidRDefault="00EB1011" w:rsidP="00EB1011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  <w:r w:rsidRPr="002D1F2A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N/A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A2FBC" w14:textId="77777777" w:rsidR="00EB1011" w:rsidRPr="002D1F2A" w:rsidRDefault="00EB1011" w:rsidP="00EB1011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  <w:r w:rsidRPr="002D1F2A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N/A</w:t>
            </w:r>
          </w:p>
        </w:tc>
      </w:tr>
      <w:tr w:rsidR="00390BDC" w:rsidRPr="002D1F2A" w14:paraId="758723E1" w14:textId="77777777" w:rsidTr="00AA33C3">
        <w:tc>
          <w:tcPr>
            <w:tcW w:w="24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757A40A" w14:textId="77777777" w:rsidR="00390BDC" w:rsidRPr="002D1F2A" w:rsidRDefault="00390BDC" w:rsidP="00390BDC">
            <w:pPr>
              <w:rPr>
                <w:rFonts w:ascii="Arial" w:hAnsi="Arial" w:cs="Arial"/>
                <w:color w:val="005E5D"/>
                <w:sz w:val="19"/>
                <w:szCs w:val="19"/>
                <w:lang w:val="en-GB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3D01C6" w14:textId="62AE0EC4" w:rsidR="00390BDC" w:rsidRPr="008D783C" w:rsidRDefault="008D783C" w:rsidP="00390BDC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8D783C">
              <w:rPr>
                <w:rFonts w:ascii="Arial" w:hAnsi="Arial" w:cs="Arial"/>
                <w:sz w:val="19"/>
                <w:szCs w:val="19"/>
                <w:lang w:val="en-GB"/>
              </w:rPr>
              <w:t>b.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42E0F" w14:textId="1BF8FA5C" w:rsidR="00390BDC" w:rsidRPr="00EC5B09" w:rsidRDefault="00390BDC" w:rsidP="008D783C">
            <w:pPr>
              <w:pStyle w:val="NoSpacing"/>
              <w:spacing w:line="280" w:lineRule="atLeast"/>
              <w:jc w:val="both"/>
              <w:rPr>
                <w:rFonts w:ascii="Arial" w:hAnsi="Arial" w:cs="Arial"/>
                <w:snapToGrid w:val="0"/>
                <w:color w:val="005E5D"/>
                <w:sz w:val="20"/>
                <w:szCs w:val="20"/>
                <w:lang w:val="en-GB"/>
              </w:rPr>
            </w:pPr>
            <w:r w:rsidRPr="0066142F">
              <w:rPr>
                <w:rFonts w:ascii="Arial" w:hAnsi="Arial" w:cs="Arial"/>
                <w:snapToGrid w:val="0"/>
                <w:color w:val="404040" w:themeColor="text1" w:themeTint="BF"/>
                <w:sz w:val="20"/>
                <w:szCs w:val="20"/>
                <w:lang w:val="en-GB"/>
              </w:rPr>
              <w:t xml:space="preserve">Report of the Supervisory Board for 2024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80192" w14:textId="43F6A133" w:rsidR="00390BDC" w:rsidRPr="002D1F2A" w:rsidRDefault="00390BDC" w:rsidP="00390BDC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  <w:r w:rsidRPr="002D1F2A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N/A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0E4EE" w14:textId="6792EB8F" w:rsidR="00390BDC" w:rsidRPr="002D1F2A" w:rsidRDefault="00390BDC" w:rsidP="00390BDC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  <w:r w:rsidRPr="002D1F2A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N/A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3B3C5A" w14:textId="0A63A91D" w:rsidR="00390BDC" w:rsidRPr="002D1F2A" w:rsidRDefault="00390BDC" w:rsidP="00390BDC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  <w:r w:rsidRPr="002D1F2A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N/A</w:t>
            </w:r>
          </w:p>
        </w:tc>
      </w:tr>
      <w:tr w:rsidR="00BA33CB" w:rsidRPr="002D1F2A" w14:paraId="2C543CF2" w14:textId="77777777" w:rsidTr="00AA33C3">
        <w:tc>
          <w:tcPr>
            <w:tcW w:w="24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C78711D" w14:textId="77777777" w:rsidR="00BA33CB" w:rsidRPr="002D1F2A" w:rsidRDefault="00BA33CB" w:rsidP="00BA33CB">
            <w:pPr>
              <w:rPr>
                <w:rFonts w:ascii="Arial" w:hAnsi="Arial" w:cs="Arial"/>
                <w:color w:val="005E5D"/>
                <w:sz w:val="19"/>
                <w:szCs w:val="19"/>
                <w:lang w:val="en-GB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8417A" w14:textId="2D9D4ADB" w:rsidR="00BA33CB" w:rsidRPr="008D783C" w:rsidRDefault="008D783C" w:rsidP="00BA33CB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8D783C">
              <w:rPr>
                <w:rFonts w:ascii="Arial" w:hAnsi="Arial" w:cs="Arial"/>
                <w:sz w:val="19"/>
                <w:szCs w:val="19"/>
                <w:lang w:val="en-GB"/>
              </w:rPr>
              <w:t>c.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BC430" w14:textId="532B8DD3" w:rsidR="00BA33CB" w:rsidRPr="00EC5B09" w:rsidRDefault="00BA33CB" w:rsidP="008D783C">
            <w:pPr>
              <w:pStyle w:val="NoSpacing"/>
              <w:spacing w:line="280" w:lineRule="atLeast"/>
              <w:jc w:val="both"/>
              <w:rPr>
                <w:rFonts w:ascii="Arial" w:hAnsi="Arial" w:cs="Arial"/>
                <w:snapToGrid w:val="0"/>
                <w:color w:val="005E5D"/>
                <w:sz w:val="20"/>
                <w:szCs w:val="20"/>
                <w:lang w:val="en-GB"/>
              </w:rPr>
            </w:pPr>
            <w:r w:rsidRPr="0066142F">
              <w:rPr>
                <w:rFonts w:ascii="Arial" w:hAnsi="Arial" w:cs="Arial"/>
                <w:snapToGrid w:val="0"/>
                <w:color w:val="404040" w:themeColor="text1" w:themeTint="BF"/>
                <w:sz w:val="20"/>
                <w:szCs w:val="20"/>
                <w:lang w:val="en-GB"/>
              </w:rPr>
              <w:t xml:space="preserve">Presentation of the Employees Council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223E27" w14:textId="76EE04A7" w:rsidR="00BA33CB" w:rsidRPr="002D1F2A" w:rsidRDefault="00BA33CB" w:rsidP="00BA33CB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  <w:r w:rsidRPr="002D1F2A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N/A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73A68" w14:textId="24357C25" w:rsidR="00BA33CB" w:rsidRPr="002D1F2A" w:rsidRDefault="00BA33CB" w:rsidP="00BA33CB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  <w:r w:rsidRPr="002D1F2A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N/A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87243" w14:textId="32E86C7C" w:rsidR="00BA33CB" w:rsidRPr="002D1F2A" w:rsidRDefault="00BA33CB" w:rsidP="00BA33CB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  <w:r w:rsidRPr="002D1F2A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N/A</w:t>
            </w:r>
          </w:p>
        </w:tc>
      </w:tr>
      <w:tr w:rsidR="00BA33CB" w:rsidRPr="002D1F2A" w14:paraId="4D8E49DA" w14:textId="77777777" w:rsidTr="00AA33C3">
        <w:tc>
          <w:tcPr>
            <w:tcW w:w="24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6B2EA21" w14:textId="77777777" w:rsidR="00BA33CB" w:rsidRPr="002D1F2A" w:rsidRDefault="00BA33CB" w:rsidP="00BA33CB">
            <w:pPr>
              <w:rPr>
                <w:rFonts w:ascii="Arial" w:hAnsi="Arial" w:cs="Arial"/>
                <w:color w:val="005E5D"/>
                <w:sz w:val="19"/>
                <w:szCs w:val="19"/>
                <w:lang w:val="en-GB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CCC224" w14:textId="65B270B2" w:rsidR="00BA33CB" w:rsidRPr="008D783C" w:rsidRDefault="008D783C" w:rsidP="00BA33CB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8D783C">
              <w:rPr>
                <w:rFonts w:ascii="Arial" w:hAnsi="Arial" w:cs="Arial"/>
                <w:sz w:val="19"/>
                <w:szCs w:val="19"/>
                <w:lang w:val="en-GB"/>
              </w:rPr>
              <w:t>d.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DB2561" w14:textId="01A52D0C" w:rsidR="00BA33CB" w:rsidRPr="00BA33CB" w:rsidRDefault="00BA33CB" w:rsidP="008D783C">
            <w:pPr>
              <w:pStyle w:val="NoSpacing"/>
              <w:spacing w:line="280" w:lineRule="atLeast"/>
              <w:jc w:val="both"/>
              <w:rPr>
                <w:rFonts w:ascii="Arial" w:hAnsi="Arial" w:cs="Arial"/>
                <w:snapToGrid w:val="0"/>
                <w:color w:val="005E5D"/>
                <w:sz w:val="20"/>
                <w:szCs w:val="20"/>
                <w:lang w:val="en-GB"/>
              </w:rPr>
            </w:pPr>
            <w:r w:rsidRPr="0066142F">
              <w:rPr>
                <w:rFonts w:ascii="Arial" w:hAnsi="Arial" w:cs="Arial"/>
                <w:snapToGrid w:val="0"/>
                <w:color w:val="404040" w:themeColor="text1" w:themeTint="BF"/>
                <w:sz w:val="20"/>
                <w:szCs w:val="20"/>
                <w:lang w:val="en-GB"/>
              </w:rPr>
              <w:t>Corporate Governance</w:t>
            </w:r>
            <w:r w:rsidRPr="0066142F">
              <w:rPr>
                <w:rFonts w:ascii="Arial" w:hAnsi="Arial" w:cs="Arial"/>
                <w:snapToGrid w:val="0"/>
                <w:color w:val="005E5D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6011D" w14:textId="2D15EE18" w:rsidR="00BA33CB" w:rsidRPr="002D1F2A" w:rsidRDefault="00BA33CB" w:rsidP="00BA33CB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  <w:r w:rsidRPr="002D1F2A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N/A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D56737" w14:textId="3D5BCD96" w:rsidR="00BA33CB" w:rsidRPr="002D1F2A" w:rsidRDefault="00BA33CB" w:rsidP="00BA33CB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  <w:r w:rsidRPr="002D1F2A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N/A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56CDF" w14:textId="05EAB62F" w:rsidR="00BA33CB" w:rsidRPr="002D1F2A" w:rsidRDefault="00BA33CB" w:rsidP="00BA33CB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  <w:r w:rsidRPr="002D1F2A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N/A</w:t>
            </w:r>
          </w:p>
        </w:tc>
      </w:tr>
      <w:tr w:rsidR="00BA33CB" w:rsidRPr="002D1F2A" w14:paraId="03C50402" w14:textId="77777777" w:rsidTr="00AA33C3">
        <w:tc>
          <w:tcPr>
            <w:tcW w:w="24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873C55B" w14:textId="77777777" w:rsidR="00BA33CB" w:rsidRPr="002D1F2A" w:rsidRDefault="00BA33CB" w:rsidP="00BA33CB">
            <w:pPr>
              <w:rPr>
                <w:rFonts w:ascii="Arial" w:hAnsi="Arial" w:cs="Arial"/>
                <w:color w:val="005E5D"/>
                <w:sz w:val="19"/>
                <w:szCs w:val="19"/>
                <w:lang w:val="en-GB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7043C" w14:textId="7C74812B" w:rsidR="00BA33CB" w:rsidRPr="008D783C" w:rsidRDefault="008D783C" w:rsidP="00BA33CB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8D783C">
              <w:rPr>
                <w:rFonts w:ascii="Arial" w:hAnsi="Arial" w:cs="Arial"/>
                <w:sz w:val="19"/>
                <w:szCs w:val="19"/>
                <w:lang w:val="en-GB"/>
              </w:rPr>
              <w:t>e.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1A32EA" w14:textId="41AD2424" w:rsidR="00BA33CB" w:rsidRPr="00390BDC" w:rsidRDefault="00BA33CB" w:rsidP="008D783C">
            <w:pPr>
              <w:pStyle w:val="NoSpacing"/>
              <w:spacing w:line="280" w:lineRule="atLeast"/>
              <w:jc w:val="both"/>
              <w:rPr>
                <w:rFonts w:ascii="Arial" w:hAnsi="Arial" w:cs="Arial"/>
                <w:snapToGrid w:val="0"/>
                <w:color w:val="005E5D"/>
                <w:sz w:val="20"/>
                <w:szCs w:val="20"/>
                <w:lang w:val="en-GB"/>
              </w:rPr>
            </w:pPr>
            <w:r w:rsidRPr="0066142F">
              <w:rPr>
                <w:rFonts w:ascii="Arial" w:hAnsi="Arial" w:cs="Arial"/>
                <w:snapToGrid w:val="0"/>
                <w:color w:val="404040" w:themeColor="text1" w:themeTint="BF"/>
                <w:sz w:val="20"/>
                <w:szCs w:val="20"/>
                <w:lang w:val="en-GB"/>
              </w:rPr>
              <w:t>Remuneration Report for 2024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1FE891" w14:textId="77777777" w:rsidR="00BA33CB" w:rsidRPr="002D1F2A" w:rsidRDefault="00BA33CB" w:rsidP="00BA33CB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29C6EF" w14:textId="77777777" w:rsidR="00BA33CB" w:rsidRPr="002D1F2A" w:rsidRDefault="00BA33CB" w:rsidP="00BA33CB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1AADF" w14:textId="77777777" w:rsidR="00BA33CB" w:rsidRPr="002D1F2A" w:rsidRDefault="00BA33CB" w:rsidP="00BA33CB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</w:p>
        </w:tc>
      </w:tr>
      <w:tr w:rsidR="00BA33CB" w:rsidRPr="002D1F2A" w14:paraId="48D0DDEB" w14:textId="77777777" w:rsidTr="00AA33C3">
        <w:trPr>
          <w:trHeight w:val="77"/>
        </w:trPr>
        <w:tc>
          <w:tcPr>
            <w:tcW w:w="24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6B41BCA" w14:textId="77777777" w:rsidR="00BA33CB" w:rsidRPr="002D1F2A" w:rsidRDefault="00BA33CB" w:rsidP="00BA33CB">
            <w:pPr>
              <w:rPr>
                <w:rFonts w:ascii="Arial" w:hAnsi="Arial" w:cs="Arial"/>
                <w:b/>
                <w:bCs/>
                <w:color w:val="005E5D"/>
                <w:sz w:val="19"/>
                <w:szCs w:val="19"/>
                <w:lang w:val="en-GB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9B0E4B" w14:textId="4A20DC5B" w:rsidR="00BA33CB" w:rsidRPr="008D783C" w:rsidRDefault="008D783C" w:rsidP="00BA33CB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8D783C">
              <w:rPr>
                <w:rFonts w:ascii="Arial" w:hAnsi="Arial" w:cs="Arial"/>
                <w:sz w:val="19"/>
                <w:szCs w:val="19"/>
                <w:lang w:val="en-GB"/>
              </w:rPr>
              <w:t>f.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99B5D5" w14:textId="28FADEBC" w:rsidR="00BA33CB" w:rsidRPr="002D1F2A" w:rsidRDefault="00BA33CB" w:rsidP="008D783C">
            <w:pPr>
              <w:pStyle w:val="NoSpacing"/>
              <w:spacing w:line="280" w:lineRule="atLeast"/>
              <w:jc w:val="both"/>
              <w:rPr>
                <w:rFonts w:ascii="Arial" w:hAnsi="Arial" w:cs="Arial"/>
                <w:b/>
                <w:bCs/>
                <w:color w:val="005E5D"/>
                <w:sz w:val="19"/>
                <w:szCs w:val="19"/>
                <w:lang w:val="en-GB"/>
              </w:rPr>
            </w:pPr>
            <w:r w:rsidRPr="0066142F">
              <w:rPr>
                <w:rFonts w:ascii="Arial" w:hAnsi="Arial" w:cs="Arial"/>
                <w:snapToGrid w:val="0"/>
                <w:color w:val="404040" w:themeColor="text1" w:themeTint="BF"/>
                <w:sz w:val="20"/>
                <w:szCs w:val="20"/>
                <w:lang w:val="en-GB"/>
              </w:rPr>
              <w:t>External auditor’s presentation and Q&amp;A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E18180" w14:textId="77777777" w:rsidR="00BA33CB" w:rsidRPr="002D1F2A" w:rsidRDefault="00BA33CB" w:rsidP="00BA33CB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  <w:r w:rsidRPr="002D1F2A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N/A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1CC2A" w14:textId="77777777" w:rsidR="00BA33CB" w:rsidRPr="002D1F2A" w:rsidRDefault="00BA33CB" w:rsidP="00BA33CB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  <w:r w:rsidRPr="002D1F2A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N/A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237BB" w14:textId="77777777" w:rsidR="00BA33CB" w:rsidRPr="002D1F2A" w:rsidRDefault="00BA33CB" w:rsidP="00BA33CB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  <w:r w:rsidRPr="002D1F2A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N/A</w:t>
            </w:r>
          </w:p>
        </w:tc>
      </w:tr>
      <w:tr w:rsidR="00BA33CB" w:rsidRPr="002D1F2A" w14:paraId="051BB613" w14:textId="77777777" w:rsidTr="00AA33C3">
        <w:trPr>
          <w:trHeight w:val="77"/>
        </w:trPr>
        <w:tc>
          <w:tcPr>
            <w:tcW w:w="24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627E120" w14:textId="77777777" w:rsidR="00BA33CB" w:rsidRPr="002D1F2A" w:rsidRDefault="00BA33CB" w:rsidP="00BA33CB">
            <w:pPr>
              <w:rPr>
                <w:rFonts w:ascii="Arial" w:hAnsi="Arial" w:cs="Arial"/>
                <w:b/>
                <w:bCs/>
                <w:color w:val="005E5D"/>
                <w:sz w:val="19"/>
                <w:szCs w:val="19"/>
                <w:lang w:val="en-GB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45354" w14:textId="7F7A0E2D" w:rsidR="00BA33CB" w:rsidRPr="008D783C" w:rsidRDefault="008D783C" w:rsidP="00BA33CB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8D783C">
              <w:rPr>
                <w:rFonts w:ascii="Arial" w:hAnsi="Arial" w:cs="Arial"/>
                <w:sz w:val="19"/>
                <w:szCs w:val="19"/>
                <w:lang w:val="en-GB"/>
              </w:rPr>
              <w:t>g.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2D9B06" w14:textId="38C4FE29" w:rsidR="00BA33CB" w:rsidRPr="0066142F" w:rsidRDefault="00BA33CB" w:rsidP="008D783C">
            <w:pPr>
              <w:pStyle w:val="NoSpacing"/>
              <w:spacing w:line="280" w:lineRule="atLeast"/>
              <w:jc w:val="both"/>
              <w:rPr>
                <w:rFonts w:ascii="Arial" w:hAnsi="Arial" w:cs="Arial"/>
                <w:snapToGrid w:val="0"/>
                <w:color w:val="404040" w:themeColor="text1" w:themeTint="BF"/>
                <w:sz w:val="20"/>
                <w:szCs w:val="20"/>
                <w:lang w:val="en-GB"/>
              </w:rPr>
            </w:pPr>
            <w:r w:rsidRPr="0066142F">
              <w:rPr>
                <w:rFonts w:ascii="Arial" w:hAnsi="Arial" w:cs="Arial"/>
                <w:snapToGrid w:val="0"/>
                <w:color w:val="404040" w:themeColor="text1" w:themeTint="BF"/>
                <w:sz w:val="20"/>
                <w:szCs w:val="20"/>
                <w:lang w:val="en-GB"/>
              </w:rPr>
              <w:t xml:space="preserve">Adoption of the audited 2024 Annual Financial Statements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A12966" w14:textId="77777777" w:rsidR="00BA33CB" w:rsidRPr="002D1F2A" w:rsidRDefault="00BA33CB" w:rsidP="00BA33CB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BDD6F7" w14:textId="77777777" w:rsidR="00BA33CB" w:rsidRPr="002D1F2A" w:rsidRDefault="00BA33CB" w:rsidP="00BA33CB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ECA251" w14:textId="77777777" w:rsidR="00BA33CB" w:rsidRPr="002D1F2A" w:rsidRDefault="00BA33CB" w:rsidP="00BA33CB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</w:p>
        </w:tc>
      </w:tr>
      <w:tr w:rsidR="00273EAE" w:rsidRPr="002D1F2A" w14:paraId="70D53DFE" w14:textId="77777777" w:rsidTr="00AA33C3">
        <w:trPr>
          <w:trHeight w:val="77"/>
        </w:trPr>
        <w:tc>
          <w:tcPr>
            <w:tcW w:w="24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C5843D1" w14:textId="77777777" w:rsidR="00273EAE" w:rsidRPr="002D1F2A" w:rsidRDefault="00273EAE" w:rsidP="00BA33CB">
            <w:pPr>
              <w:rPr>
                <w:rFonts w:ascii="Arial" w:hAnsi="Arial" w:cs="Arial"/>
                <w:b/>
                <w:bCs/>
                <w:color w:val="005E5D"/>
                <w:sz w:val="19"/>
                <w:szCs w:val="19"/>
                <w:lang w:val="en-GB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2E6BEA" w14:textId="1AEA02B6" w:rsidR="00273EAE" w:rsidRPr="002D1F2A" w:rsidRDefault="00273EAE" w:rsidP="00BA33CB">
            <w:pPr>
              <w:rPr>
                <w:rFonts w:ascii="Arial" w:hAnsi="Arial" w:cs="Arial"/>
                <w:b/>
                <w:bCs/>
                <w:color w:val="005E5D"/>
                <w:sz w:val="19"/>
                <w:szCs w:val="19"/>
                <w:lang w:val="en-GB"/>
              </w:rPr>
            </w:pPr>
            <w:r w:rsidRPr="0066142F">
              <w:rPr>
                <w:rFonts w:ascii="Arial" w:hAnsi="Arial" w:cs="Arial"/>
                <w:b/>
                <w:bCs/>
                <w:color w:val="005E5D"/>
                <w:sz w:val="20"/>
                <w:szCs w:val="20"/>
                <w:lang w:val="en-GB"/>
              </w:rPr>
              <w:t>3.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EB251" w14:textId="1E76BB8A" w:rsidR="00273EAE" w:rsidRPr="002D1F2A" w:rsidRDefault="00273EAE" w:rsidP="00BA33CB">
            <w:pPr>
              <w:tabs>
                <w:tab w:val="left" w:pos="430"/>
              </w:tabs>
              <w:rPr>
                <w:rFonts w:ascii="Arial" w:eastAsia="Times New Roman" w:hAnsi="Arial" w:cs="Arial"/>
                <w:snapToGrid w:val="0"/>
                <w:color w:val="404040" w:themeColor="text1" w:themeTint="BF"/>
                <w:sz w:val="19"/>
                <w:szCs w:val="19"/>
                <w:lang w:val="en-GB" w:eastAsia="nl-NL"/>
              </w:rPr>
            </w:pPr>
            <w:r w:rsidRPr="0066142F">
              <w:rPr>
                <w:rFonts w:ascii="Arial" w:hAnsi="Arial" w:cs="Arial"/>
                <w:b/>
                <w:bCs/>
                <w:color w:val="005E5D"/>
                <w:sz w:val="20"/>
                <w:szCs w:val="20"/>
                <w:lang w:val="en-GB"/>
              </w:rPr>
              <w:t>RESERVATION- AND DIVIDEND POLICY, DIVIDEND PROPOSAL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C9552C" w14:textId="1492521E" w:rsidR="00273EAE" w:rsidRPr="002D1F2A" w:rsidRDefault="00273EAE" w:rsidP="00BA33CB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</w:p>
        </w:tc>
      </w:tr>
      <w:tr w:rsidR="00BA33CB" w:rsidRPr="002D1F2A" w14:paraId="2476FBA8" w14:textId="77777777" w:rsidTr="00AA33C3">
        <w:trPr>
          <w:trHeight w:val="77"/>
        </w:trPr>
        <w:tc>
          <w:tcPr>
            <w:tcW w:w="24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1794D18" w14:textId="77777777" w:rsidR="00BA33CB" w:rsidRPr="002D1F2A" w:rsidRDefault="00BA33CB" w:rsidP="00BA33CB">
            <w:pPr>
              <w:rPr>
                <w:rFonts w:ascii="Arial" w:hAnsi="Arial" w:cs="Arial"/>
                <w:b/>
                <w:bCs/>
                <w:color w:val="005E5D"/>
                <w:sz w:val="19"/>
                <w:szCs w:val="19"/>
                <w:lang w:val="en-GB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F5754" w14:textId="7CC718E0" w:rsidR="00BA33CB" w:rsidRPr="000A5715" w:rsidRDefault="000A5715" w:rsidP="00BA33CB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0A5715">
              <w:rPr>
                <w:rFonts w:ascii="Arial" w:hAnsi="Arial" w:cs="Arial"/>
                <w:sz w:val="19"/>
                <w:szCs w:val="19"/>
                <w:lang w:val="en-GB"/>
              </w:rPr>
              <w:t>a.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6018A" w14:textId="49DD199A" w:rsidR="00BA33CB" w:rsidRPr="00454A04" w:rsidRDefault="00BA33CB" w:rsidP="000A5715">
            <w:pPr>
              <w:pStyle w:val="NoSpacing"/>
              <w:spacing w:line="280" w:lineRule="atLeast"/>
              <w:jc w:val="both"/>
              <w:rPr>
                <w:rFonts w:ascii="Arial" w:hAnsi="Arial" w:cs="Arial"/>
                <w:snapToGrid w:val="0"/>
                <w:color w:val="005E5D"/>
                <w:sz w:val="20"/>
                <w:szCs w:val="20"/>
                <w:lang w:val="en-GB"/>
              </w:rPr>
            </w:pPr>
            <w:r w:rsidRPr="0066142F">
              <w:rPr>
                <w:rFonts w:ascii="Arial" w:hAnsi="Arial" w:cs="Arial"/>
                <w:snapToGrid w:val="0"/>
                <w:color w:val="404040" w:themeColor="text1" w:themeTint="BF"/>
                <w:sz w:val="20"/>
                <w:szCs w:val="20"/>
                <w:lang w:val="en-GB"/>
              </w:rPr>
              <w:t xml:space="preserve">Reservation- and dividend policy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45E4AD" w14:textId="291F75AA" w:rsidR="00BA33CB" w:rsidRPr="002D1F2A" w:rsidRDefault="00BA33CB" w:rsidP="00BA33CB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  <w:r w:rsidRPr="002D1F2A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N/A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6276A6" w14:textId="36F1C610" w:rsidR="00BA33CB" w:rsidRPr="002D1F2A" w:rsidRDefault="00BA33CB" w:rsidP="00BA33CB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  <w:r w:rsidRPr="002D1F2A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N/A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6E81D1" w14:textId="74481C57" w:rsidR="00BA33CB" w:rsidRPr="002D1F2A" w:rsidRDefault="00BA33CB" w:rsidP="00BA33CB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  <w:r w:rsidRPr="002D1F2A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N/A</w:t>
            </w:r>
          </w:p>
        </w:tc>
      </w:tr>
      <w:tr w:rsidR="00BA33CB" w:rsidRPr="002D1F2A" w14:paraId="1786C4C7" w14:textId="77777777" w:rsidTr="00AA33C3">
        <w:trPr>
          <w:trHeight w:val="77"/>
        </w:trPr>
        <w:tc>
          <w:tcPr>
            <w:tcW w:w="24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52DCF2E" w14:textId="77777777" w:rsidR="00BA33CB" w:rsidRPr="002D1F2A" w:rsidRDefault="00BA33CB" w:rsidP="00BA33CB">
            <w:pPr>
              <w:rPr>
                <w:rFonts w:ascii="Arial" w:hAnsi="Arial" w:cs="Arial"/>
                <w:b/>
                <w:bCs/>
                <w:color w:val="005E5D"/>
                <w:sz w:val="19"/>
                <w:szCs w:val="19"/>
                <w:lang w:val="en-GB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71CE30" w14:textId="4136092B" w:rsidR="00BA33CB" w:rsidRPr="000A5715" w:rsidRDefault="000A5715" w:rsidP="00BA33CB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0A5715">
              <w:rPr>
                <w:rFonts w:ascii="Arial" w:hAnsi="Arial" w:cs="Arial"/>
                <w:sz w:val="19"/>
                <w:szCs w:val="19"/>
                <w:lang w:val="en-GB"/>
              </w:rPr>
              <w:t>b.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FBCF0" w14:textId="3287E322" w:rsidR="00BA33CB" w:rsidRPr="00454A04" w:rsidRDefault="00BA33CB" w:rsidP="000A5715">
            <w:pPr>
              <w:pStyle w:val="NoSpacing"/>
              <w:spacing w:line="280" w:lineRule="atLeast"/>
              <w:jc w:val="both"/>
              <w:rPr>
                <w:rFonts w:ascii="Arial" w:hAnsi="Arial" w:cs="Arial"/>
                <w:snapToGrid w:val="0"/>
                <w:color w:val="404040" w:themeColor="text1" w:themeTint="BF"/>
                <w:sz w:val="20"/>
                <w:szCs w:val="20"/>
                <w:lang w:val="en-GB"/>
              </w:rPr>
            </w:pPr>
            <w:r w:rsidRPr="0066142F">
              <w:rPr>
                <w:rFonts w:ascii="Arial" w:hAnsi="Arial" w:cs="Arial"/>
                <w:snapToGrid w:val="0"/>
                <w:color w:val="404040" w:themeColor="text1" w:themeTint="BF"/>
                <w:sz w:val="20"/>
                <w:szCs w:val="20"/>
                <w:lang w:val="en-GB"/>
              </w:rPr>
              <w:t>Dividend proposal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001131" w14:textId="6E718899" w:rsidR="00BA33CB" w:rsidRPr="002D1F2A" w:rsidRDefault="00BA33CB" w:rsidP="00BA33CB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A03BA5" w14:textId="4A710FA2" w:rsidR="00BA33CB" w:rsidRPr="002D1F2A" w:rsidRDefault="00BA33CB" w:rsidP="00BA33CB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1D27A5" w14:textId="773514EF" w:rsidR="00BA33CB" w:rsidRPr="002D1F2A" w:rsidRDefault="00BA33CB" w:rsidP="00BA33CB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</w:p>
        </w:tc>
      </w:tr>
      <w:tr w:rsidR="00BA33CB" w:rsidRPr="002D1F2A" w14:paraId="00BAE062" w14:textId="77777777" w:rsidTr="00AA33C3">
        <w:trPr>
          <w:trHeight w:val="77"/>
        </w:trPr>
        <w:tc>
          <w:tcPr>
            <w:tcW w:w="24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FDE6A2C" w14:textId="77777777" w:rsidR="00BA33CB" w:rsidRPr="002D1F2A" w:rsidRDefault="00BA33CB" w:rsidP="00BA33CB">
            <w:pPr>
              <w:rPr>
                <w:rFonts w:ascii="Arial" w:hAnsi="Arial" w:cs="Arial"/>
                <w:b/>
                <w:bCs/>
                <w:color w:val="005E5D"/>
                <w:sz w:val="19"/>
                <w:szCs w:val="19"/>
                <w:lang w:val="en-GB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9BDFBE" w14:textId="2EAEB310" w:rsidR="00BA33CB" w:rsidRPr="002D1F2A" w:rsidRDefault="00BA33CB" w:rsidP="00BA33CB">
            <w:pPr>
              <w:rPr>
                <w:rFonts w:ascii="Arial" w:hAnsi="Arial" w:cs="Arial"/>
                <w:b/>
                <w:bCs/>
                <w:color w:val="005E5D"/>
                <w:sz w:val="19"/>
                <w:szCs w:val="19"/>
                <w:lang w:val="en-GB"/>
              </w:rPr>
            </w:pPr>
            <w:r w:rsidRPr="0066142F">
              <w:rPr>
                <w:rFonts w:ascii="Arial" w:hAnsi="Arial" w:cs="Arial"/>
                <w:b/>
                <w:bCs/>
                <w:color w:val="005E5D"/>
                <w:sz w:val="20"/>
                <w:szCs w:val="20"/>
                <w:lang w:val="en-GB"/>
              </w:rPr>
              <w:t>4.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E359FD" w14:textId="7F1842E7" w:rsidR="00BA33CB" w:rsidRPr="002D1F2A" w:rsidRDefault="00BA33CB" w:rsidP="00BA33CB">
            <w:pPr>
              <w:rPr>
                <w:rFonts w:ascii="Arial" w:hAnsi="Arial" w:cs="Arial"/>
                <w:b/>
                <w:bCs/>
                <w:color w:val="005E5D"/>
                <w:sz w:val="19"/>
                <w:szCs w:val="19"/>
                <w:lang w:val="en-GB"/>
              </w:rPr>
            </w:pPr>
            <w:r w:rsidRPr="0066142F">
              <w:rPr>
                <w:rFonts w:ascii="Arial" w:hAnsi="Arial" w:cs="Arial"/>
                <w:b/>
                <w:bCs/>
                <w:color w:val="005E5D"/>
                <w:sz w:val="20"/>
                <w:szCs w:val="20"/>
                <w:lang w:val="en-GB"/>
              </w:rPr>
              <w:t>DISCHARGE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FE9D7" w14:textId="77777777" w:rsidR="00BA33CB" w:rsidRPr="002D1F2A" w:rsidRDefault="00BA33CB" w:rsidP="00BA33CB">
            <w:pPr>
              <w:rPr>
                <w:rFonts w:ascii="Arial" w:hAnsi="Arial" w:cs="Arial"/>
                <w:b/>
                <w:bCs/>
                <w:color w:val="005E5D"/>
                <w:sz w:val="19"/>
                <w:szCs w:val="19"/>
                <w:lang w:val="en-GB"/>
              </w:rPr>
            </w:pPr>
          </w:p>
        </w:tc>
      </w:tr>
      <w:tr w:rsidR="00BA33CB" w:rsidRPr="002D1F2A" w14:paraId="1826BFD3" w14:textId="77777777" w:rsidTr="00AA33C3">
        <w:tc>
          <w:tcPr>
            <w:tcW w:w="24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C3ECC12" w14:textId="77777777" w:rsidR="00BA33CB" w:rsidRPr="002D1F2A" w:rsidRDefault="00BA33CB" w:rsidP="00BA33CB">
            <w:pPr>
              <w:rPr>
                <w:rFonts w:ascii="Arial" w:hAnsi="Arial" w:cs="Arial"/>
                <w:color w:val="005E5D"/>
                <w:sz w:val="19"/>
                <w:szCs w:val="19"/>
                <w:lang w:val="en-GB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7986C" w14:textId="1D8E4DF4" w:rsidR="00BA33CB" w:rsidRPr="002D1F2A" w:rsidRDefault="000A5715" w:rsidP="00BA33CB">
            <w:pPr>
              <w:rPr>
                <w:rFonts w:ascii="Arial" w:hAnsi="Arial" w:cs="Arial"/>
                <w:color w:val="005E5D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color w:val="005E5D"/>
                <w:sz w:val="19"/>
                <w:szCs w:val="19"/>
                <w:lang w:val="en-GB"/>
              </w:rPr>
              <w:t>a.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0F29F4" w14:textId="394DC5EA" w:rsidR="00BA33CB" w:rsidRPr="002D1F2A" w:rsidRDefault="00BA33CB" w:rsidP="000A5715">
            <w:pPr>
              <w:pStyle w:val="NoSpacing"/>
              <w:spacing w:line="280" w:lineRule="atLeast"/>
              <w:jc w:val="both"/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66142F">
              <w:rPr>
                <w:rFonts w:ascii="Arial" w:hAnsi="Arial" w:cs="Arial"/>
                <w:snapToGrid w:val="0"/>
                <w:color w:val="404040" w:themeColor="text1" w:themeTint="BF"/>
                <w:sz w:val="20"/>
                <w:szCs w:val="20"/>
                <w:lang w:val="en-GB"/>
              </w:rPr>
              <w:t>Discharge of each member of the Executive Board in office during the</w:t>
            </w:r>
            <w:r w:rsidR="000A5715">
              <w:rPr>
                <w:rFonts w:ascii="Arial" w:hAnsi="Arial" w:cs="Arial"/>
                <w:snapToGrid w:val="0"/>
                <w:color w:val="404040" w:themeColor="text1" w:themeTint="BF"/>
                <w:sz w:val="20"/>
                <w:szCs w:val="20"/>
                <w:lang w:val="en-GB"/>
              </w:rPr>
              <w:t xml:space="preserve"> </w:t>
            </w:r>
            <w:r w:rsidRPr="0066142F">
              <w:rPr>
                <w:rFonts w:ascii="Arial" w:hAnsi="Arial" w:cs="Arial"/>
                <w:snapToGrid w:val="0"/>
                <w:color w:val="404040" w:themeColor="text1" w:themeTint="BF"/>
                <w:sz w:val="20"/>
                <w:szCs w:val="20"/>
                <w:lang w:val="en-GB"/>
              </w:rPr>
              <w:t xml:space="preserve">financial year 2024 for the performance of his or her duties during 2024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97F79" w14:textId="77777777" w:rsidR="00BA33CB" w:rsidRPr="002D1F2A" w:rsidRDefault="00BA33CB" w:rsidP="00BA33CB">
            <w:pPr>
              <w:pStyle w:val="NoSpacing"/>
              <w:spacing w:line="280" w:lineRule="atLeast"/>
              <w:ind w:left="720"/>
              <w:rPr>
                <w:rFonts w:ascii="Arial" w:hAnsi="Arial" w:cs="Arial"/>
                <w:snapToGrid w:val="0"/>
                <w:sz w:val="19"/>
                <w:szCs w:val="19"/>
                <w:lang w:val="en-GB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108E" w14:textId="77777777" w:rsidR="00BA33CB" w:rsidRPr="002D1F2A" w:rsidRDefault="00BA33CB" w:rsidP="00BA33CB">
            <w:pPr>
              <w:pStyle w:val="NoSpacing"/>
              <w:spacing w:line="280" w:lineRule="atLeast"/>
              <w:ind w:left="720"/>
              <w:rPr>
                <w:rFonts w:ascii="Arial" w:hAnsi="Arial" w:cs="Arial"/>
                <w:snapToGrid w:val="0"/>
                <w:sz w:val="19"/>
                <w:szCs w:val="19"/>
                <w:lang w:val="en-GB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225A" w14:textId="77777777" w:rsidR="00BA33CB" w:rsidRPr="002D1F2A" w:rsidRDefault="00BA33CB" w:rsidP="00BA33CB">
            <w:pPr>
              <w:pStyle w:val="NoSpacing"/>
              <w:spacing w:line="280" w:lineRule="atLeast"/>
              <w:ind w:left="720"/>
              <w:rPr>
                <w:rFonts w:ascii="Arial" w:hAnsi="Arial" w:cs="Arial"/>
                <w:snapToGrid w:val="0"/>
                <w:color w:val="404040" w:themeColor="text1" w:themeTint="BF"/>
                <w:sz w:val="19"/>
                <w:szCs w:val="19"/>
                <w:lang w:val="en-GB"/>
              </w:rPr>
            </w:pPr>
          </w:p>
        </w:tc>
      </w:tr>
      <w:tr w:rsidR="00BA33CB" w:rsidRPr="002D1F2A" w14:paraId="449EE7A4" w14:textId="77777777" w:rsidTr="00AA33C3">
        <w:tc>
          <w:tcPr>
            <w:tcW w:w="24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4BB43C7" w14:textId="77777777" w:rsidR="00BA33CB" w:rsidRPr="002D1F2A" w:rsidRDefault="00BA33CB" w:rsidP="00BA33CB">
            <w:pPr>
              <w:rPr>
                <w:rFonts w:ascii="Arial" w:hAnsi="Arial" w:cs="Arial"/>
                <w:color w:val="005E5D"/>
                <w:sz w:val="19"/>
                <w:szCs w:val="19"/>
                <w:lang w:val="en-GB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23E588" w14:textId="077681F7" w:rsidR="00BA33CB" w:rsidRPr="002D1F2A" w:rsidRDefault="000A5715" w:rsidP="00BA33CB">
            <w:pPr>
              <w:rPr>
                <w:rFonts w:ascii="Arial" w:hAnsi="Arial" w:cs="Arial"/>
                <w:color w:val="005E5D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color w:val="005E5D"/>
                <w:sz w:val="19"/>
                <w:szCs w:val="19"/>
                <w:lang w:val="en-GB"/>
              </w:rPr>
              <w:t>b.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29941B" w14:textId="16A3C236" w:rsidR="00BA33CB" w:rsidRPr="00BA33CB" w:rsidRDefault="00BA33CB" w:rsidP="000A5715">
            <w:pPr>
              <w:pStyle w:val="NoSpacing"/>
              <w:spacing w:line="280" w:lineRule="atLeast"/>
              <w:jc w:val="both"/>
              <w:rPr>
                <w:rFonts w:ascii="Arial" w:hAnsi="Arial" w:cs="Arial"/>
                <w:snapToGrid w:val="0"/>
                <w:color w:val="404040" w:themeColor="text1" w:themeTint="BF"/>
                <w:sz w:val="20"/>
                <w:szCs w:val="20"/>
                <w:lang w:val="en-GB"/>
              </w:rPr>
            </w:pPr>
            <w:r w:rsidRPr="0066142F">
              <w:rPr>
                <w:rFonts w:ascii="Arial" w:hAnsi="Arial" w:cs="Arial"/>
                <w:snapToGrid w:val="0"/>
                <w:color w:val="404040" w:themeColor="text1" w:themeTint="BF"/>
                <w:sz w:val="20"/>
                <w:szCs w:val="20"/>
                <w:lang w:val="en-GB"/>
              </w:rPr>
              <w:t xml:space="preserve">Discharge of each member of the Supervisory Board in office during the financial year 2024 for the performance of his or her duties during 2024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3B9D6" w14:textId="77777777" w:rsidR="00BA33CB" w:rsidRPr="002D1F2A" w:rsidRDefault="00BA33CB" w:rsidP="00BA33CB">
            <w:pPr>
              <w:pStyle w:val="NoSpacing"/>
              <w:spacing w:line="280" w:lineRule="atLeast"/>
              <w:ind w:left="720"/>
              <w:rPr>
                <w:rFonts w:ascii="Arial" w:hAnsi="Arial" w:cs="Arial"/>
                <w:snapToGrid w:val="0"/>
                <w:sz w:val="19"/>
                <w:szCs w:val="19"/>
                <w:lang w:val="en-GB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FB0B" w14:textId="77777777" w:rsidR="00BA33CB" w:rsidRPr="002D1F2A" w:rsidRDefault="00BA33CB" w:rsidP="00BA33CB">
            <w:pPr>
              <w:pStyle w:val="NoSpacing"/>
              <w:spacing w:line="280" w:lineRule="atLeast"/>
              <w:ind w:left="720"/>
              <w:rPr>
                <w:rFonts w:ascii="Arial" w:hAnsi="Arial" w:cs="Arial"/>
                <w:snapToGrid w:val="0"/>
                <w:sz w:val="19"/>
                <w:szCs w:val="19"/>
                <w:lang w:val="en-GB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A698" w14:textId="77777777" w:rsidR="00BA33CB" w:rsidRPr="002D1F2A" w:rsidRDefault="00BA33CB" w:rsidP="00BA33CB">
            <w:pPr>
              <w:pStyle w:val="NoSpacing"/>
              <w:spacing w:line="280" w:lineRule="atLeast"/>
              <w:ind w:left="720"/>
              <w:rPr>
                <w:rFonts w:ascii="Arial" w:hAnsi="Arial" w:cs="Arial"/>
                <w:snapToGrid w:val="0"/>
                <w:color w:val="404040" w:themeColor="text1" w:themeTint="BF"/>
                <w:sz w:val="19"/>
                <w:szCs w:val="19"/>
                <w:lang w:val="en-GB"/>
              </w:rPr>
            </w:pPr>
          </w:p>
        </w:tc>
      </w:tr>
      <w:tr w:rsidR="00273EAE" w:rsidRPr="002D1F2A" w14:paraId="46A97C1D" w14:textId="77777777" w:rsidTr="00AA33C3">
        <w:tc>
          <w:tcPr>
            <w:tcW w:w="24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199AF23" w14:textId="77777777" w:rsidR="00273EAE" w:rsidRPr="002D1F2A" w:rsidRDefault="00273EAE" w:rsidP="00BA33CB">
            <w:pPr>
              <w:rPr>
                <w:rFonts w:ascii="Arial" w:hAnsi="Arial" w:cs="Arial"/>
                <w:color w:val="005E5D"/>
                <w:sz w:val="19"/>
                <w:szCs w:val="19"/>
                <w:lang w:val="en-GB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E08F02" w14:textId="720A4706" w:rsidR="00273EAE" w:rsidRPr="002D1F2A" w:rsidRDefault="00273EAE" w:rsidP="00BA33CB">
            <w:pPr>
              <w:rPr>
                <w:rFonts w:ascii="Arial" w:hAnsi="Arial" w:cs="Arial"/>
                <w:color w:val="005E5D"/>
                <w:sz w:val="19"/>
                <w:szCs w:val="19"/>
                <w:lang w:val="en-GB"/>
              </w:rPr>
            </w:pPr>
            <w:r w:rsidRPr="0066142F">
              <w:rPr>
                <w:rFonts w:ascii="Arial" w:hAnsi="Arial" w:cs="Arial"/>
                <w:b/>
                <w:bCs/>
                <w:color w:val="005E5D"/>
                <w:sz w:val="20"/>
                <w:szCs w:val="20"/>
                <w:lang w:val="en-GB"/>
              </w:rPr>
              <w:t>5.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DB0989" w14:textId="0F53B5E2" w:rsidR="00273EAE" w:rsidRPr="002D1F2A" w:rsidRDefault="00273EAE" w:rsidP="00454A04">
            <w:pPr>
              <w:pStyle w:val="NoSpacing"/>
              <w:spacing w:line="280" w:lineRule="atLeast"/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66142F">
              <w:rPr>
                <w:rFonts w:ascii="Arial" w:eastAsiaTheme="minorHAnsi" w:hAnsi="Arial" w:cs="Arial"/>
                <w:b/>
                <w:bCs/>
                <w:color w:val="005E5D"/>
                <w:sz w:val="20"/>
                <w:szCs w:val="20"/>
                <w:lang w:val="en-GB" w:eastAsia="en-US"/>
              </w:rPr>
              <w:t>REPORT ON THE FUNCTIONING OF THE EXTERNAL AUDITOR AND APPOINTMENT OF THE EXTERNAL AUDITOR FOR THE SUSTAINABILITY STATEMENT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5F80B" w14:textId="77777777" w:rsidR="00273EAE" w:rsidRPr="002D1F2A" w:rsidRDefault="00273EAE" w:rsidP="00BA33CB">
            <w:pPr>
              <w:pStyle w:val="NoSpacing"/>
              <w:spacing w:line="280" w:lineRule="atLeast"/>
              <w:ind w:left="720"/>
              <w:rPr>
                <w:rFonts w:ascii="Arial" w:hAnsi="Arial" w:cs="Arial"/>
                <w:snapToGrid w:val="0"/>
                <w:color w:val="404040" w:themeColor="text1" w:themeTint="BF"/>
                <w:sz w:val="19"/>
                <w:szCs w:val="19"/>
                <w:lang w:val="en-GB"/>
              </w:rPr>
            </w:pPr>
          </w:p>
        </w:tc>
      </w:tr>
      <w:tr w:rsidR="00AA33C3" w:rsidRPr="00EC2D47" w14:paraId="27CC64A2" w14:textId="77777777" w:rsidTr="00AA33C3">
        <w:trPr>
          <w:trHeight w:val="75"/>
        </w:trPr>
        <w:tc>
          <w:tcPr>
            <w:tcW w:w="24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6F0B2E43" w14:textId="77777777" w:rsidR="00AA33C3" w:rsidRPr="002D1F2A" w:rsidRDefault="00AA33C3" w:rsidP="00AA33C3">
            <w:pPr>
              <w:rPr>
                <w:rFonts w:ascii="Arial" w:hAnsi="Arial" w:cs="Arial"/>
                <w:color w:val="005E5D"/>
                <w:sz w:val="19"/>
                <w:szCs w:val="19"/>
                <w:lang w:val="en-GB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FAB65B" w14:textId="746B945F" w:rsidR="00AA33C3" w:rsidRPr="000A5715" w:rsidRDefault="00AA33C3" w:rsidP="00AA33C3">
            <w:pPr>
              <w:pStyle w:val="NoSpacing"/>
              <w:spacing w:line="280" w:lineRule="atLeast"/>
              <w:jc w:val="both"/>
              <w:rPr>
                <w:rFonts w:ascii="Arial" w:hAnsi="Arial" w:cs="Arial"/>
                <w:snapToGrid w:val="0"/>
                <w:sz w:val="20"/>
                <w:szCs w:val="20"/>
                <w:lang w:val="en-GB"/>
              </w:rPr>
            </w:pPr>
            <w:r w:rsidRPr="000A5715">
              <w:rPr>
                <w:rFonts w:ascii="Arial" w:hAnsi="Arial" w:cs="Arial"/>
                <w:snapToGrid w:val="0"/>
                <w:sz w:val="20"/>
                <w:szCs w:val="20"/>
                <w:lang w:val="en-GB"/>
              </w:rPr>
              <w:t>a.</w:t>
            </w:r>
          </w:p>
        </w:tc>
        <w:tc>
          <w:tcPr>
            <w:tcW w:w="7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3277D5" w14:textId="2830670E" w:rsidR="00AA33C3" w:rsidRPr="00823AD5" w:rsidRDefault="00AA33C3" w:rsidP="00AA33C3">
            <w:pPr>
              <w:pStyle w:val="NoSpacing"/>
              <w:spacing w:line="280" w:lineRule="atLeast"/>
              <w:jc w:val="both"/>
              <w:rPr>
                <w:rFonts w:ascii="Arial" w:hAnsi="Arial" w:cs="Arial"/>
                <w:snapToGrid w:val="0"/>
                <w:color w:val="404040" w:themeColor="text1" w:themeTint="BF"/>
                <w:sz w:val="20"/>
                <w:szCs w:val="20"/>
                <w:lang w:val="en-GB"/>
              </w:rPr>
            </w:pPr>
            <w:r w:rsidRPr="0066142F">
              <w:rPr>
                <w:rFonts w:ascii="Arial" w:hAnsi="Arial" w:cs="Arial"/>
                <w:snapToGrid w:val="0"/>
                <w:color w:val="404040" w:themeColor="text1" w:themeTint="BF"/>
                <w:sz w:val="20"/>
                <w:szCs w:val="20"/>
                <w:lang w:val="en-GB"/>
              </w:rPr>
              <w:t xml:space="preserve">Report on the functioning of the external auditor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BE76EB" w14:textId="63B03CA7" w:rsidR="00AA33C3" w:rsidRPr="00AA33C3" w:rsidRDefault="00AA33C3" w:rsidP="00AA33C3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  <w:r w:rsidRPr="002D1F2A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N/A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E4C075" w14:textId="7B13BC9D" w:rsidR="00AA33C3" w:rsidRPr="00AA33C3" w:rsidRDefault="00AA33C3" w:rsidP="00AA33C3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  <w:r w:rsidRPr="002D1F2A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N/A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2BF7C0" w14:textId="3F37CD18" w:rsidR="00AA33C3" w:rsidRPr="00AA33C3" w:rsidRDefault="00AA33C3" w:rsidP="00AA33C3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  <w:r w:rsidRPr="002D1F2A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N/A</w:t>
            </w:r>
          </w:p>
        </w:tc>
      </w:tr>
      <w:tr w:rsidR="00AA33C3" w:rsidRPr="002D1F2A" w14:paraId="352E1B39" w14:textId="77777777" w:rsidTr="00AA33C3">
        <w:trPr>
          <w:trHeight w:val="118"/>
        </w:trPr>
        <w:tc>
          <w:tcPr>
            <w:tcW w:w="24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73D5345" w14:textId="77777777" w:rsidR="00AA33C3" w:rsidRPr="002D1F2A" w:rsidRDefault="00AA33C3" w:rsidP="00AA33C3">
            <w:pPr>
              <w:rPr>
                <w:rFonts w:ascii="Arial" w:hAnsi="Arial" w:cs="Arial"/>
                <w:color w:val="005E5D"/>
                <w:sz w:val="19"/>
                <w:szCs w:val="19"/>
                <w:lang w:val="en-GB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075A7" w14:textId="409BF39F" w:rsidR="00AA33C3" w:rsidRPr="000A5715" w:rsidRDefault="00AA33C3" w:rsidP="00AA33C3">
            <w:pPr>
              <w:pStyle w:val="NoSpacing"/>
              <w:spacing w:line="280" w:lineRule="atLeast"/>
              <w:jc w:val="both"/>
              <w:rPr>
                <w:rFonts w:ascii="Arial" w:hAnsi="Arial" w:cs="Arial"/>
                <w:snapToGrid w:val="0"/>
                <w:sz w:val="20"/>
                <w:szCs w:val="20"/>
                <w:lang w:val="en-GB"/>
              </w:rPr>
            </w:pPr>
            <w:r w:rsidRPr="000A5715">
              <w:rPr>
                <w:rFonts w:ascii="Arial" w:hAnsi="Arial" w:cs="Arial"/>
                <w:snapToGrid w:val="0"/>
                <w:sz w:val="20"/>
                <w:szCs w:val="20"/>
                <w:lang w:val="en-GB"/>
              </w:rPr>
              <w:t>b.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7A10A0" w14:textId="1412DA5F" w:rsidR="00AA33C3" w:rsidRPr="00823AD5" w:rsidRDefault="00AA33C3" w:rsidP="00AA33C3">
            <w:pPr>
              <w:pStyle w:val="NoSpacing"/>
              <w:spacing w:line="280" w:lineRule="atLeast"/>
              <w:jc w:val="both"/>
              <w:rPr>
                <w:rFonts w:ascii="Arial" w:hAnsi="Arial" w:cs="Arial"/>
                <w:snapToGrid w:val="0"/>
                <w:color w:val="404040" w:themeColor="text1" w:themeTint="BF"/>
                <w:sz w:val="20"/>
                <w:szCs w:val="20"/>
                <w:lang w:val="en-GB"/>
              </w:rPr>
            </w:pPr>
            <w:r w:rsidRPr="0066142F">
              <w:rPr>
                <w:rFonts w:ascii="Arial" w:hAnsi="Arial" w:cs="Arial"/>
                <w:snapToGrid w:val="0"/>
                <w:color w:val="404040" w:themeColor="text1" w:themeTint="BF"/>
                <w:sz w:val="20"/>
                <w:szCs w:val="20"/>
                <w:lang w:val="en-GB"/>
              </w:rPr>
              <w:t>Appointment</w:t>
            </w:r>
            <w:r w:rsidRPr="00823AD5">
              <w:rPr>
                <w:rFonts w:ascii="Arial" w:hAnsi="Arial" w:cs="Arial"/>
                <w:snapToGrid w:val="0"/>
                <w:color w:val="404040" w:themeColor="text1" w:themeTint="BF"/>
                <w:sz w:val="20"/>
                <w:szCs w:val="20"/>
                <w:lang w:val="en-GB"/>
              </w:rPr>
              <w:t xml:space="preserve"> of Ernst &amp; Young Accountants LLP as the auditor to assure ABN AMRO’s sustainability reporting for the financial year 2025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C93A2" w14:textId="2648A77F" w:rsidR="00AA33C3" w:rsidRPr="002D1F2A" w:rsidRDefault="00AA33C3" w:rsidP="00AA33C3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6899" w14:textId="58FABD9A" w:rsidR="00AA33C3" w:rsidRPr="002D1F2A" w:rsidRDefault="00AA33C3" w:rsidP="00AA33C3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78A4" w14:textId="2411C68C" w:rsidR="00AA33C3" w:rsidRPr="002D1F2A" w:rsidRDefault="00AA33C3" w:rsidP="00AA33C3">
            <w:pPr>
              <w:rPr>
                <w:rFonts w:ascii="Arial" w:hAnsi="Arial" w:cs="Arial"/>
                <w:b/>
                <w:bCs/>
                <w:color w:val="005E5D"/>
                <w:sz w:val="19"/>
                <w:szCs w:val="19"/>
                <w:lang w:val="en-GB"/>
              </w:rPr>
            </w:pPr>
          </w:p>
        </w:tc>
      </w:tr>
      <w:tr w:rsidR="00AA33C3" w:rsidRPr="002D1F2A" w14:paraId="16AB46F8" w14:textId="77777777" w:rsidTr="00AA33C3">
        <w:trPr>
          <w:trHeight w:val="118"/>
        </w:trPr>
        <w:tc>
          <w:tcPr>
            <w:tcW w:w="24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52536C0" w14:textId="77777777" w:rsidR="00AA33C3" w:rsidRPr="000A5715" w:rsidRDefault="00AA33C3" w:rsidP="00AA33C3">
            <w:pPr>
              <w:rPr>
                <w:rFonts w:ascii="Arial" w:hAnsi="Arial" w:cs="Arial"/>
                <w:color w:val="005E5D"/>
                <w:sz w:val="19"/>
                <w:szCs w:val="19"/>
                <w:lang w:val="en-GB"/>
              </w:rPr>
            </w:pPr>
          </w:p>
        </w:tc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20B3C" w14:textId="151151B2" w:rsidR="00AA33C3" w:rsidRPr="000A5715" w:rsidRDefault="00AA33C3" w:rsidP="00AA33C3">
            <w:pPr>
              <w:rPr>
                <w:rFonts w:ascii="Arial" w:hAnsi="Arial" w:cs="Arial"/>
                <w:color w:val="005E5D"/>
                <w:sz w:val="20"/>
                <w:szCs w:val="20"/>
                <w:lang w:val="en-GB"/>
              </w:rPr>
            </w:pPr>
            <w:r w:rsidRPr="000A5715">
              <w:rPr>
                <w:rFonts w:ascii="Arial" w:hAnsi="Arial" w:cs="Arial"/>
                <w:color w:val="005E5D"/>
                <w:sz w:val="20"/>
                <w:szCs w:val="20"/>
                <w:lang w:val="en-GB"/>
              </w:rPr>
              <w:t>c.</w:t>
            </w:r>
          </w:p>
        </w:tc>
        <w:tc>
          <w:tcPr>
            <w:tcW w:w="7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5F26F" w14:textId="3579C266" w:rsidR="00AA33C3" w:rsidRPr="0066142F" w:rsidRDefault="00AA33C3" w:rsidP="00AA33C3">
            <w:pPr>
              <w:pStyle w:val="NoSpacing"/>
              <w:spacing w:line="280" w:lineRule="atLeast"/>
              <w:rPr>
                <w:rFonts w:ascii="Arial" w:eastAsiaTheme="minorHAnsi" w:hAnsi="Arial" w:cs="Arial"/>
                <w:b/>
                <w:bCs/>
                <w:color w:val="005E5D"/>
                <w:sz w:val="20"/>
                <w:szCs w:val="20"/>
                <w:lang w:val="en-GB" w:eastAsia="en-US"/>
              </w:rPr>
            </w:pPr>
            <w:r w:rsidRPr="0066142F">
              <w:rPr>
                <w:rFonts w:ascii="Arial" w:hAnsi="Arial" w:cs="Arial"/>
                <w:snapToGrid w:val="0"/>
                <w:color w:val="404040" w:themeColor="text1" w:themeTint="BF"/>
                <w:sz w:val="20"/>
                <w:szCs w:val="20"/>
                <w:lang w:val="en-GB"/>
              </w:rPr>
              <w:t xml:space="preserve">Appointment of PricewaterhouseCoopers Accountants N.V. as </w:t>
            </w:r>
            <w:r w:rsidRPr="0066142F">
              <w:rPr>
                <w:rFonts w:ascii="Arial" w:eastAsiaTheme="minorEastAsia" w:hAnsi="Arial" w:cs="Arial"/>
                <w:snapToGrid w:val="0"/>
                <w:color w:val="404040" w:themeColor="text1" w:themeTint="BF"/>
                <w:sz w:val="20"/>
                <w:szCs w:val="20"/>
                <w:lang w:val="en-GB"/>
              </w:rPr>
              <w:t xml:space="preserve">the auditor to </w:t>
            </w:r>
            <w:r w:rsidRPr="0066142F">
              <w:rPr>
                <w:rFonts w:ascii="Arial" w:eastAsiaTheme="minorEastAsia" w:hAnsi="Arial" w:cs="Arial"/>
                <w:color w:val="404040" w:themeColor="text1" w:themeTint="BF"/>
                <w:sz w:val="20"/>
                <w:szCs w:val="20"/>
                <w:lang w:val="en-GB"/>
              </w:rPr>
              <w:t>assure</w:t>
            </w:r>
            <w:r w:rsidRPr="0066142F">
              <w:rPr>
                <w:rFonts w:ascii="Arial" w:eastAsiaTheme="minorEastAsia" w:hAnsi="Arial" w:cs="Arial"/>
                <w:snapToGrid w:val="0"/>
                <w:color w:val="404040" w:themeColor="text1" w:themeTint="BF"/>
                <w:sz w:val="20"/>
                <w:szCs w:val="20"/>
                <w:lang w:val="en-GB"/>
              </w:rPr>
              <w:t xml:space="preserve"> ABN AMRO’s sustainability reporting for the financial years </w:t>
            </w:r>
            <w:r w:rsidRPr="0066142F">
              <w:rPr>
                <w:rFonts w:ascii="Arial" w:hAnsi="Arial" w:cs="Arial"/>
                <w:snapToGrid w:val="0"/>
                <w:color w:val="404040" w:themeColor="text1" w:themeTint="BF"/>
                <w:sz w:val="20"/>
                <w:szCs w:val="20"/>
                <w:lang w:val="en-GB"/>
              </w:rPr>
              <w:t xml:space="preserve">2026, 2027 and 2028 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26D0F" w14:textId="77777777" w:rsidR="00AA33C3" w:rsidRPr="002D1F2A" w:rsidRDefault="00AA33C3" w:rsidP="00AA33C3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9F1B" w14:textId="77777777" w:rsidR="00AA33C3" w:rsidRPr="002D1F2A" w:rsidRDefault="00AA33C3" w:rsidP="00AA33C3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B3AA" w14:textId="77777777" w:rsidR="00AA33C3" w:rsidRPr="002D1F2A" w:rsidRDefault="00AA33C3" w:rsidP="00AA33C3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</w:p>
        </w:tc>
      </w:tr>
      <w:tr w:rsidR="007E10BB" w:rsidRPr="002D1F2A" w14:paraId="56EE99D5" w14:textId="77777777" w:rsidTr="00786A32">
        <w:trPr>
          <w:trHeight w:val="118"/>
        </w:trPr>
        <w:tc>
          <w:tcPr>
            <w:tcW w:w="24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202C58" w14:textId="77777777" w:rsidR="007E10BB" w:rsidRPr="002D1F2A" w:rsidRDefault="007E10BB" w:rsidP="00AA33C3">
            <w:pPr>
              <w:rPr>
                <w:rFonts w:ascii="Arial" w:hAnsi="Arial" w:cs="Arial"/>
                <w:color w:val="005E5D"/>
                <w:sz w:val="19"/>
                <w:szCs w:val="19"/>
                <w:lang w:val="en-GB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51FCBE" w14:textId="6E45580C" w:rsidR="007E10BB" w:rsidRPr="002D1F2A" w:rsidRDefault="007E10BB" w:rsidP="00AA33C3">
            <w:pPr>
              <w:rPr>
                <w:rFonts w:ascii="Arial" w:hAnsi="Arial" w:cs="Arial"/>
                <w:b/>
                <w:color w:val="005E5D"/>
                <w:sz w:val="19"/>
                <w:szCs w:val="19"/>
                <w:lang w:val="en-GB"/>
              </w:rPr>
            </w:pPr>
            <w:r w:rsidRPr="0066142F">
              <w:rPr>
                <w:rFonts w:ascii="Arial" w:hAnsi="Arial" w:cs="Arial"/>
                <w:b/>
                <w:bCs/>
                <w:color w:val="005E5D"/>
                <w:sz w:val="20"/>
                <w:szCs w:val="20"/>
                <w:lang w:val="en-GB"/>
              </w:rPr>
              <w:t>6.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59D786" w14:textId="754FAA7C" w:rsidR="007E10BB" w:rsidRPr="002D1F2A" w:rsidRDefault="007E10BB" w:rsidP="00AA33C3">
            <w:pPr>
              <w:pStyle w:val="NoSpacing"/>
              <w:spacing w:line="280" w:lineRule="atLeast"/>
              <w:rPr>
                <w:rFonts w:ascii="Arial" w:hAnsi="Arial" w:cs="Arial"/>
                <w:snapToGrid w:val="0"/>
                <w:color w:val="404040" w:themeColor="text1" w:themeTint="BF"/>
                <w:sz w:val="19"/>
                <w:szCs w:val="19"/>
                <w:lang w:val="en-GB"/>
              </w:rPr>
            </w:pPr>
            <w:r w:rsidRPr="0066142F">
              <w:rPr>
                <w:rFonts w:ascii="Arial" w:eastAsiaTheme="minorHAnsi" w:hAnsi="Arial" w:cs="Arial"/>
                <w:b/>
                <w:bCs/>
                <w:color w:val="005E5D"/>
                <w:sz w:val="20"/>
                <w:szCs w:val="20"/>
                <w:lang w:val="en-GB" w:eastAsia="en-US"/>
              </w:rPr>
              <w:t>COMPOSITION AND COLLECTIVE PROFILE OF THE SUPERVISORY BOARD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B8A20" w14:textId="77777777" w:rsidR="007E10BB" w:rsidRPr="002D1F2A" w:rsidRDefault="007E10BB" w:rsidP="00AA33C3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</w:p>
        </w:tc>
      </w:tr>
      <w:tr w:rsidR="007E10BB" w:rsidRPr="002D1F2A" w14:paraId="4BBDBD7A" w14:textId="77777777" w:rsidTr="00396D42">
        <w:tc>
          <w:tcPr>
            <w:tcW w:w="24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37A05BB" w14:textId="77777777" w:rsidR="007E10BB" w:rsidRPr="002D1F2A" w:rsidRDefault="007E10BB" w:rsidP="007E10BB">
            <w:pPr>
              <w:rPr>
                <w:rFonts w:ascii="Arial" w:hAnsi="Arial" w:cs="Arial"/>
                <w:color w:val="005E5D"/>
                <w:sz w:val="19"/>
                <w:szCs w:val="19"/>
                <w:lang w:val="en-GB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ABBDE" w14:textId="60D48818" w:rsidR="007E10BB" w:rsidRPr="007E10BB" w:rsidRDefault="007E10BB" w:rsidP="007E10BB">
            <w:pPr>
              <w:rPr>
                <w:rFonts w:ascii="Arial" w:hAnsi="Arial" w:cs="Arial"/>
                <w:bCs/>
                <w:sz w:val="19"/>
                <w:szCs w:val="19"/>
                <w:lang w:val="en-GB"/>
              </w:rPr>
            </w:pPr>
            <w:r w:rsidRPr="007E10BB">
              <w:rPr>
                <w:rFonts w:ascii="Arial" w:hAnsi="Arial" w:cs="Arial"/>
                <w:bCs/>
                <w:sz w:val="19"/>
                <w:szCs w:val="19"/>
                <w:lang w:val="en-GB"/>
              </w:rPr>
              <w:t>a.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5DA76" w14:textId="273A95D0" w:rsidR="007E10BB" w:rsidRPr="007E10BB" w:rsidRDefault="007E10BB" w:rsidP="007E10BB">
            <w:pPr>
              <w:pStyle w:val="NoSpacing"/>
              <w:spacing w:line="280" w:lineRule="atLeast"/>
              <w:jc w:val="both"/>
              <w:rPr>
                <w:rFonts w:ascii="Arial" w:eastAsiaTheme="minorHAnsi" w:hAnsi="Arial" w:cs="Arial"/>
                <w:b/>
                <w:bCs/>
                <w:color w:val="005E5D"/>
                <w:sz w:val="20"/>
                <w:szCs w:val="20"/>
                <w:lang w:val="en-GB" w:eastAsia="en-US"/>
              </w:rPr>
            </w:pPr>
            <w:r w:rsidRPr="0066142F">
              <w:rPr>
                <w:rFonts w:ascii="Arial" w:eastAsiaTheme="minorHAnsi" w:hAnsi="Arial" w:cs="Arial"/>
                <w:snapToGrid w:val="0"/>
                <w:color w:val="404040" w:themeColor="text1" w:themeTint="BF"/>
                <w:sz w:val="20"/>
                <w:szCs w:val="20"/>
                <w:lang w:val="en-GB" w:eastAsia="en-US"/>
              </w:rPr>
              <w:t xml:space="preserve">Collective profile Supervisory Board 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B1B038" w14:textId="3FB8288A" w:rsidR="007E10BB" w:rsidRPr="002D1F2A" w:rsidRDefault="007E10BB" w:rsidP="007E10BB">
            <w:pPr>
              <w:rPr>
                <w:rFonts w:ascii="Arial" w:hAnsi="Arial" w:cs="Arial"/>
                <w:b/>
                <w:bCs/>
                <w:color w:val="005E5D"/>
                <w:sz w:val="19"/>
                <w:szCs w:val="19"/>
                <w:lang w:val="en-GB"/>
              </w:rPr>
            </w:pPr>
            <w:r w:rsidRPr="002D1F2A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N/A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2329A" w14:textId="16F7FF0A" w:rsidR="007E10BB" w:rsidRPr="002D1F2A" w:rsidRDefault="007E10BB" w:rsidP="007E10BB">
            <w:pPr>
              <w:rPr>
                <w:rFonts w:ascii="Arial" w:hAnsi="Arial" w:cs="Arial"/>
                <w:b/>
                <w:bCs/>
                <w:color w:val="005E5D"/>
                <w:sz w:val="19"/>
                <w:szCs w:val="19"/>
                <w:lang w:val="en-GB"/>
              </w:rPr>
            </w:pPr>
            <w:r w:rsidRPr="002D1F2A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N/A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DABE26" w14:textId="42FFF25B" w:rsidR="007E10BB" w:rsidRPr="002D1F2A" w:rsidRDefault="007E10BB" w:rsidP="007E10BB">
            <w:pPr>
              <w:rPr>
                <w:rFonts w:ascii="Arial" w:hAnsi="Arial" w:cs="Arial"/>
                <w:b/>
                <w:bCs/>
                <w:color w:val="005E5D"/>
                <w:sz w:val="19"/>
                <w:szCs w:val="19"/>
                <w:lang w:val="en-GB"/>
              </w:rPr>
            </w:pPr>
            <w:r w:rsidRPr="002D1F2A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N/A</w:t>
            </w:r>
          </w:p>
        </w:tc>
      </w:tr>
      <w:tr w:rsidR="007E10BB" w:rsidRPr="002D1F2A" w14:paraId="2BC3F2C7" w14:textId="77777777" w:rsidTr="00396D42">
        <w:tc>
          <w:tcPr>
            <w:tcW w:w="24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BDDC71F" w14:textId="77777777" w:rsidR="007E10BB" w:rsidRPr="002D1F2A" w:rsidRDefault="007E10BB" w:rsidP="007E10BB">
            <w:pPr>
              <w:rPr>
                <w:rFonts w:ascii="Arial" w:hAnsi="Arial" w:cs="Arial"/>
                <w:color w:val="005E5D"/>
                <w:sz w:val="19"/>
                <w:szCs w:val="19"/>
                <w:lang w:val="en-GB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CC4A1" w14:textId="4BEC07FA" w:rsidR="007E10BB" w:rsidRPr="007E10BB" w:rsidRDefault="007E10BB" w:rsidP="007E10BB">
            <w:pPr>
              <w:rPr>
                <w:rFonts w:ascii="Arial" w:hAnsi="Arial" w:cs="Arial"/>
                <w:bCs/>
                <w:sz w:val="19"/>
                <w:szCs w:val="19"/>
                <w:lang w:val="en-GB"/>
              </w:rPr>
            </w:pPr>
            <w:r w:rsidRPr="007E10BB">
              <w:rPr>
                <w:rFonts w:ascii="Arial" w:hAnsi="Arial" w:cs="Arial"/>
                <w:bCs/>
                <w:sz w:val="19"/>
                <w:szCs w:val="19"/>
                <w:lang w:val="en-GB"/>
              </w:rPr>
              <w:t>b.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80428E" w14:textId="3A01A6A5" w:rsidR="007E10BB" w:rsidRPr="007E10BB" w:rsidRDefault="007E10BB" w:rsidP="007E10BB">
            <w:pPr>
              <w:pStyle w:val="NoSpacing"/>
              <w:spacing w:line="280" w:lineRule="atLeast"/>
              <w:jc w:val="both"/>
              <w:rPr>
                <w:rFonts w:ascii="Arial" w:eastAsiaTheme="minorEastAsia" w:hAnsi="Arial" w:cs="Arial"/>
                <w:snapToGrid w:val="0"/>
                <w:color w:val="404040" w:themeColor="text1" w:themeTint="BF"/>
                <w:sz w:val="20"/>
                <w:szCs w:val="20"/>
                <w:lang w:val="en-GB" w:eastAsia="en-US"/>
              </w:rPr>
            </w:pPr>
            <w:r w:rsidRPr="0066142F">
              <w:rPr>
                <w:rFonts w:ascii="Arial" w:eastAsiaTheme="minorEastAsia" w:hAnsi="Arial" w:cs="Arial"/>
                <w:snapToGrid w:val="0"/>
                <w:color w:val="404040" w:themeColor="text1" w:themeTint="BF"/>
                <w:sz w:val="20"/>
                <w:szCs w:val="20"/>
                <w:lang w:val="en-GB" w:eastAsia="en-US"/>
              </w:rPr>
              <w:t xml:space="preserve">Notification of the </w:t>
            </w:r>
            <w:r w:rsidRPr="0066142F">
              <w:rPr>
                <w:rFonts w:ascii="Arial" w:eastAsiaTheme="minorEastAsia" w:hAnsi="Arial" w:cs="Arial"/>
                <w:color w:val="404040" w:themeColor="text1" w:themeTint="BF"/>
                <w:sz w:val="20"/>
                <w:szCs w:val="20"/>
                <w:lang w:val="en-GB" w:eastAsia="en-US"/>
              </w:rPr>
              <w:t>vacancy</w:t>
            </w:r>
            <w:r w:rsidRPr="0066142F">
              <w:rPr>
                <w:rFonts w:ascii="Arial" w:eastAsiaTheme="minorEastAsia" w:hAnsi="Arial" w:cs="Arial"/>
                <w:snapToGrid w:val="0"/>
                <w:color w:val="404040" w:themeColor="text1" w:themeTint="BF"/>
                <w:sz w:val="20"/>
                <w:szCs w:val="20"/>
                <w:lang w:val="en-GB" w:eastAsia="en-US"/>
              </w:rPr>
              <w:t xml:space="preserve"> on the Supervisory Board 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63B44" w14:textId="6237345D" w:rsidR="007E10BB" w:rsidRPr="002D1F2A" w:rsidRDefault="007E10BB" w:rsidP="007E10BB">
            <w:pPr>
              <w:rPr>
                <w:rFonts w:ascii="Arial" w:hAnsi="Arial" w:cs="Arial"/>
                <w:b/>
                <w:bCs/>
                <w:color w:val="005E5D"/>
                <w:sz w:val="19"/>
                <w:szCs w:val="19"/>
                <w:lang w:val="en-GB"/>
              </w:rPr>
            </w:pPr>
            <w:r w:rsidRPr="002D1F2A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N/A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9C9F4F" w14:textId="7AE0D0D6" w:rsidR="007E10BB" w:rsidRPr="002D1F2A" w:rsidRDefault="007E10BB" w:rsidP="007E10BB">
            <w:pPr>
              <w:rPr>
                <w:rFonts w:ascii="Arial" w:hAnsi="Arial" w:cs="Arial"/>
                <w:b/>
                <w:bCs/>
                <w:color w:val="005E5D"/>
                <w:sz w:val="19"/>
                <w:szCs w:val="19"/>
                <w:lang w:val="en-GB"/>
              </w:rPr>
            </w:pPr>
            <w:r w:rsidRPr="002D1F2A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N/A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985A0F" w14:textId="1DB8A804" w:rsidR="007E10BB" w:rsidRPr="002D1F2A" w:rsidRDefault="007E10BB" w:rsidP="007E10BB">
            <w:pPr>
              <w:rPr>
                <w:rFonts w:ascii="Arial" w:hAnsi="Arial" w:cs="Arial"/>
                <w:b/>
                <w:bCs/>
                <w:color w:val="005E5D"/>
                <w:sz w:val="19"/>
                <w:szCs w:val="19"/>
                <w:lang w:val="en-GB"/>
              </w:rPr>
            </w:pPr>
            <w:r w:rsidRPr="002D1F2A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N/A</w:t>
            </w:r>
          </w:p>
        </w:tc>
      </w:tr>
      <w:tr w:rsidR="007E10BB" w:rsidRPr="002D1F2A" w14:paraId="09ED959F" w14:textId="77777777" w:rsidTr="00396D42">
        <w:tc>
          <w:tcPr>
            <w:tcW w:w="24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4055D4A" w14:textId="77777777" w:rsidR="007E10BB" w:rsidRPr="002D1F2A" w:rsidRDefault="007E10BB" w:rsidP="007E10BB">
            <w:pPr>
              <w:rPr>
                <w:rFonts w:ascii="Arial" w:hAnsi="Arial" w:cs="Arial"/>
                <w:color w:val="005E5D"/>
                <w:sz w:val="19"/>
                <w:szCs w:val="19"/>
                <w:lang w:val="en-GB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D8BA3F" w14:textId="0D1419B0" w:rsidR="007E10BB" w:rsidRPr="007E10BB" w:rsidRDefault="007E10BB" w:rsidP="007E10BB">
            <w:pPr>
              <w:rPr>
                <w:rFonts w:ascii="Arial" w:hAnsi="Arial" w:cs="Arial"/>
                <w:bCs/>
                <w:sz w:val="19"/>
                <w:szCs w:val="19"/>
                <w:lang w:val="en-GB"/>
              </w:rPr>
            </w:pPr>
            <w:r w:rsidRPr="007E10BB">
              <w:rPr>
                <w:rFonts w:ascii="Arial" w:hAnsi="Arial" w:cs="Arial"/>
                <w:bCs/>
                <w:sz w:val="19"/>
                <w:szCs w:val="19"/>
                <w:lang w:val="en-GB"/>
              </w:rPr>
              <w:t>c.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6DDEF9" w14:textId="47E66DFB" w:rsidR="007E10BB" w:rsidRPr="007E10BB" w:rsidRDefault="007E10BB" w:rsidP="007E10BB">
            <w:pPr>
              <w:pStyle w:val="NoSpacing"/>
              <w:spacing w:line="280" w:lineRule="atLeast"/>
              <w:jc w:val="both"/>
              <w:rPr>
                <w:rFonts w:ascii="Arial" w:eastAsiaTheme="minorEastAsia" w:hAnsi="Arial" w:cs="Arial"/>
                <w:snapToGrid w:val="0"/>
                <w:color w:val="404040" w:themeColor="text1" w:themeTint="BF"/>
                <w:sz w:val="20"/>
                <w:szCs w:val="20"/>
                <w:lang w:val="en-GB" w:eastAsia="en-US"/>
              </w:rPr>
            </w:pPr>
            <w:r w:rsidRPr="0066142F">
              <w:rPr>
                <w:rFonts w:ascii="Arial" w:eastAsiaTheme="minorEastAsia" w:hAnsi="Arial" w:cs="Arial"/>
                <w:snapToGrid w:val="0"/>
                <w:color w:val="404040" w:themeColor="text1" w:themeTint="BF"/>
                <w:sz w:val="20"/>
                <w:szCs w:val="20"/>
                <w:lang w:val="en-GB" w:eastAsia="en-US"/>
              </w:rPr>
              <w:t xml:space="preserve">Opportunity for the General Meeting to make recommendations, with due regard to the </w:t>
            </w:r>
            <w:r w:rsidRPr="0066142F">
              <w:rPr>
                <w:rFonts w:ascii="Arial" w:eastAsiaTheme="minorEastAsia" w:hAnsi="Arial" w:cs="Arial"/>
                <w:color w:val="404040" w:themeColor="text1" w:themeTint="BF"/>
                <w:sz w:val="20"/>
                <w:szCs w:val="20"/>
                <w:lang w:val="en-GB" w:eastAsia="en-US"/>
              </w:rPr>
              <w:t>profil</w:t>
            </w:r>
            <w:r>
              <w:rPr>
                <w:rFonts w:ascii="Arial" w:eastAsiaTheme="minorEastAsia" w:hAnsi="Arial" w:cs="Arial"/>
                <w:color w:val="404040" w:themeColor="text1" w:themeTint="BF"/>
                <w:sz w:val="20"/>
                <w:szCs w:val="20"/>
                <w:lang w:val="en-GB" w:eastAsia="en-US"/>
              </w:rPr>
              <w:t>e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0FD95D" w14:textId="5062C180" w:rsidR="007E10BB" w:rsidRPr="002D1F2A" w:rsidRDefault="007E10BB" w:rsidP="007E10BB">
            <w:pPr>
              <w:rPr>
                <w:rFonts w:ascii="Arial" w:hAnsi="Arial" w:cs="Arial"/>
                <w:b/>
                <w:bCs/>
                <w:color w:val="005E5D"/>
                <w:sz w:val="19"/>
                <w:szCs w:val="19"/>
                <w:lang w:val="en-GB"/>
              </w:rPr>
            </w:pPr>
            <w:r w:rsidRPr="002D1F2A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N/A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1295A2" w14:textId="77A61B98" w:rsidR="007E10BB" w:rsidRPr="002D1F2A" w:rsidRDefault="007E10BB" w:rsidP="007E10BB">
            <w:pPr>
              <w:rPr>
                <w:rFonts w:ascii="Arial" w:hAnsi="Arial" w:cs="Arial"/>
                <w:b/>
                <w:bCs/>
                <w:color w:val="005E5D"/>
                <w:sz w:val="19"/>
                <w:szCs w:val="19"/>
                <w:lang w:val="en-GB"/>
              </w:rPr>
            </w:pPr>
            <w:r w:rsidRPr="002D1F2A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N/A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34152" w14:textId="3A7D9D17" w:rsidR="007E10BB" w:rsidRPr="002D1F2A" w:rsidRDefault="007E10BB" w:rsidP="007E10BB">
            <w:pPr>
              <w:rPr>
                <w:rFonts w:ascii="Arial" w:hAnsi="Arial" w:cs="Arial"/>
                <w:b/>
                <w:bCs/>
                <w:color w:val="005E5D"/>
                <w:sz w:val="19"/>
                <w:szCs w:val="19"/>
                <w:lang w:val="en-GB"/>
              </w:rPr>
            </w:pPr>
            <w:r w:rsidRPr="002D1F2A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N/A</w:t>
            </w:r>
          </w:p>
        </w:tc>
      </w:tr>
      <w:tr w:rsidR="007E10BB" w:rsidRPr="002D1F2A" w14:paraId="621EA6F4" w14:textId="77777777" w:rsidTr="00396D42">
        <w:tc>
          <w:tcPr>
            <w:tcW w:w="24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3597427" w14:textId="77777777" w:rsidR="007E10BB" w:rsidRPr="002D1F2A" w:rsidRDefault="007E10BB" w:rsidP="007E10BB">
            <w:pPr>
              <w:rPr>
                <w:rFonts w:ascii="Arial" w:hAnsi="Arial" w:cs="Arial"/>
                <w:color w:val="005E5D"/>
                <w:sz w:val="19"/>
                <w:szCs w:val="19"/>
                <w:lang w:val="en-GB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C9D855" w14:textId="07CA7745" w:rsidR="007E10BB" w:rsidRPr="007E10BB" w:rsidRDefault="007E10BB" w:rsidP="007E10BB">
            <w:pPr>
              <w:rPr>
                <w:rFonts w:ascii="Arial" w:hAnsi="Arial" w:cs="Arial"/>
                <w:bCs/>
                <w:sz w:val="19"/>
                <w:szCs w:val="19"/>
                <w:lang w:val="en-GB"/>
              </w:rPr>
            </w:pPr>
            <w:r w:rsidRPr="007E10BB">
              <w:rPr>
                <w:rFonts w:ascii="Arial" w:hAnsi="Arial" w:cs="Arial"/>
                <w:bCs/>
                <w:sz w:val="19"/>
                <w:szCs w:val="19"/>
                <w:lang w:val="en-GB"/>
              </w:rPr>
              <w:t>d.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CF864" w14:textId="082E221E" w:rsidR="007E10BB" w:rsidRPr="0066142F" w:rsidRDefault="007E10BB" w:rsidP="007E10BB">
            <w:pPr>
              <w:pStyle w:val="NoSpacing"/>
              <w:spacing w:line="280" w:lineRule="atLeast"/>
              <w:jc w:val="both"/>
              <w:rPr>
                <w:rFonts w:ascii="Arial" w:eastAsiaTheme="minorHAnsi" w:hAnsi="Arial" w:cs="Arial"/>
                <w:snapToGrid w:val="0"/>
                <w:color w:val="404040" w:themeColor="text1" w:themeTint="BF"/>
                <w:sz w:val="20"/>
                <w:szCs w:val="20"/>
                <w:lang w:val="en-GB" w:eastAsia="en-US"/>
              </w:rPr>
            </w:pPr>
            <w:r w:rsidRPr="0066142F">
              <w:rPr>
                <w:rFonts w:ascii="Arial" w:eastAsiaTheme="minorHAnsi" w:hAnsi="Arial" w:cs="Arial"/>
                <w:snapToGrid w:val="0"/>
                <w:color w:val="404040" w:themeColor="text1" w:themeTint="BF"/>
                <w:sz w:val="20"/>
                <w:szCs w:val="20"/>
                <w:lang w:val="en-GB" w:eastAsia="en-US"/>
              </w:rPr>
              <w:t>Opportunity for the Employees Council to explain its position statement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51E10F" w14:textId="1B4418ED" w:rsidR="007E10BB" w:rsidRPr="002D1F2A" w:rsidRDefault="007E10BB" w:rsidP="007E10BB">
            <w:pPr>
              <w:rPr>
                <w:rFonts w:ascii="Arial" w:hAnsi="Arial" w:cs="Arial"/>
                <w:b/>
                <w:bCs/>
                <w:color w:val="005E5D"/>
                <w:sz w:val="19"/>
                <w:szCs w:val="19"/>
                <w:lang w:val="en-GB"/>
              </w:rPr>
            </w:pPr>
            <w:r w:rsidRPr="002D1F2A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N/A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33AFED" w14:textId="1E7CF844" w:rsidR="007E10BB" w:rsidRPr="002D1F2A" w:rsidRDefault="007E10BB" w:rsidP="007E10BB">
            <w:pPr>
              <w:rPr>
                <w:rFonts w:ascii="Arial" w:hAnsi="Arial" w:cs="Arial"/>
                <w:b/>
                <w:bCs/>
                <w:color w:val="005E5D"/>
                <w:sz w:val="19"/>
                <w:szCs w:val="19"/>
                <w:lang w:val="en-GB"/>
              </w:rPr>
            </w:pPr>
            <w:r w:rsidRPr="002D1F2A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N/A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F0E8C6" w14:textId="3B4D1D13" w:rsidR="007E10BB" w:rsidRPr="002D1F2A" w:rsidRDefault="007E10BB" w:rsidP="007E10BB">
            <w:pPr>
              <w:rPr>
                <w:rFonts w:ascii="Arial" w:hAnsi="Arial" w:cs="Arial"/>
                <w:b/>
                <w:bCs/>
                <w:color w:val="005E5D"/>
                <w:sz w:val="19"/>
                <w:szCs w:val="19"/>
                <w:lang w:val="en-GB"/>
              </w:rPr>
            </w:pPr>
            <w:r w:rsidRPr="002D1F2A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N/A</w:t>
            </w:r>
          </w:p>
        </w:tc>
      </w:tr>
      <w:tr w:rsidR="007E10BB" w:rsidRPr="002D1F2A" w14:paraId="708AD24A" w14:textId="77777777" w:rsidTr="00396D42">
        <w:tc>
          <w:tcPr>
            <w:tcW w:w="24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070787A" w14:textId="77777777" w:rsidR="007E10BB" w:rsidRPr="002D1F2A" w:rsidRDefault="007E10BB" w:rsidP="007E10BB">
            <w:pPr>
              <w:rPr>
                <w:rFonts w:ascii="Arial" w:hAnsi="Arial" w:cs="Arial"/>
                <w:color w:val="005E5D"/>
                <w:sz w:val="19"/>
                <w:szCs w:val="19"/>
                <w:lang w:val="en-GB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CAA913" w14:textId="3E44BD60" w:rsidR="007E10BB" w:rsidRPr="007E10BB" w:rsidRDefault="007E10BB" w:rsidP="007E10BB">
            <w:pPr>
              <w:rPr>
                <w:rFonts w:ascii="Arial" w:hAnsi="Arial" w:cs="Arial"/>
                <w:bCs/>
                <w:sz w:val="19"/>
                <w:szCs w:val="19"/>
                <w:lang w:val="en-GB"/>
              </w:rPr>
            </w:pPr>
            <w:r w:rsidRPr="007E10BB">
              <w:rPr>
                <w:rFonts w:ascii="Arial" w:hAnsi="Arial" w:cs="Arial"/>
                <w:bCs/>
                <w:sz w:val="19"/>
                <w:szCs w:val="19"/>
                <w:lang w:val="en-GB"/>
              </w:rPr>
              <w:t>e.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5260E" w14:textId="0EE0A476" w:rsidR="007E10BB" w:rsidRPr="0066142F" w:rsidRDefault="007E10BB" w:rsidP="007E10BB">
            <w:pPr>
              <w:pStyle w:val="NoSpacing"/>
              <w:spacing w:line="280" w:lineRule="atLeast"/>
              <w:jc w:val="both"/>
              <w:rPr>
                <w:rFonts w:ascii="Arial" w:eastAsiaTheme="minorHAnsi" w:hAnsi="Arial" w:cs="Arial"/>
                <w:snapToGrid w:val="0"/>
                <w:color w:val="404040" w:themeColor="text1" w:themeTint="BF"/>
                <w:sz w:val="20"/>
                <w:szCs w:val="20"/>
                <w:lang w:val="en-GB" w:eastAsia="en-US"/>
              </w:rPr>
            </w:pPr>
            <w:r w:rsidRPr="0066142F">
              <w:rPr>
                <w:rFonts w:ascii="Arial" w:eastAsiaTheme="minorHAnsi" w:hAnsi="Arial" w:cs="Arial"/>
                <w:snapToGrid w:val="0"/>
                <w:color w:val="404040" w:themeColor="text1" w:themeTint="BF"/>
                <w:sz w:val="20"/>
                <w:szCs w:val="20"/>
                <w:lang w:val="en-GB" w:eastAsia="en-US"/>
              </w:rPr>
              <w:t xml:space="preserve">Re-appointment of Mariken Tannemaat as a member of the Supervisory Board 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51ACFE" w14:textId="77777777" w:rsidR="007E10BB" w:rsidRPr="002D1F2A" w:rsidRDefault="007E10BB" w:rsidP="007E10BB">
            <w:pPr>
              <w:rPr>
                <w:rFonts w:ascii="Arial" w:hAnsi="Arial" w:cs="Arial"/>
                <w:b/>
                <w:bCs/>
                <w:color w:val="005E5D"/>
                <w:sz w:val="19"/>
                <w:szCs w:val="19"/>
                <w:lang w:val="en-GB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6782C" w14:textId="77777777" w:rsidR="007E10BB" w:rsidRPr="002D1F2A" w:rsidRDefault="007E10BB" w:rsidP="007E10BB">
            <w:pPr>
              <w:rPr>
                <w:rFonts w:ascii="Arial" w:hAnsi="Arial" w:cs="Arial"/>
                <w:b/>
                <w:bCs/>
                <w:color w:val="005E5D"/>
                <w:sz w:val="19"/>
                <w:szCs w:val="19"/>
                <w:lang w:val="en-GB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1CF90B" w14:textId="77777777" w:rsidR="007E10BB" w:rsidRPr="002D1F2A" w:rsidRDefault="007E10BB" w:rsidP="007E10BB">
            <w:pPr>
              <w:rPr>
                <w:rFonts w:ascii="Arial" w:hAnsi="Arial" w:cs="Arial"/>
                <w:b/>
                <w:bCs/>
                <w:color w:val="005E5D"/>
                <w:sz w:val="19"/>
                <w:szCs w:val="19"/>
                <w:lang w:val="en-GB"/>
              </w:rPr>
            </w:pPr>
          </w:p>
        </w:tc>
      </w:tr>
      <w:tr w:rsidR="007E10BB" w:rsidRPr="002D1F2A" w14:paraId="1FD9850F" w14:textId="77777777" w:rsidTr="001565CC">
        <w:tc>
          <w:tcPr>
            <w:tcW w:w="24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7FBCD13" w14:textId="77777777" w:rsidR="007E10BB" w:rsidRPr="002D1F2A" w:rsidRDefault="007E10BB" w:rsidP="007E10BB">
            <w:pPr>
              <w:rPr>
                <w:rFonts w:ascii="Arial" w:hAnsi="Arial" w:cs="Arial"/>
                <w:color w:val="005E5D"/>
                <w:sz w:val="19"/>
                <w:szCs w:val="19"/>
                <w:lang w:val="en-GB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F72B24" w14:textId="4DF41ED5" w:rsidR="007E10BB" w:rsidRPr="002D1F2A" w:rsidRDefault="007E10BB" w:rsidP="007E10BB">
            <w:pPr>
              <w:rPr>
                <w:rFonts w:ascii="Arial" w:hAnsi="Arial" w:cs="Arial"/>
                <w:color w:val="005E5D"/>
                <w:sz w:val="19"/>
                <w:szCs w:val="19"/>
                <w:lang w:val="en-GB"/>
              </w:rPr>
            </w:pPr>
            <w:r w:rsidRPr="0066142F">
              <w:rPr>
                <w:rFonts w:ascii="Arial" w:hAnsi="Arial" w:cs="Arial"/>
                <w:b/>
                <w:bCs/>
                <w:color w:val="005E5D"/>
                <w:sz w:val="20"/>
                <w:szCs w:val="20"/>
                <w:lang w:val="en-GB"/>
              </w:rPr>
              <w:t>7.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3EEABB" w14:textId="294FAF0A" w:rsidR="007E10BB" w:rsidRPr="002D1F2A" w:rsidRDefault="007E10BB" w:rsidP="007E10BB">
            <w:pPr>
              <w:pStyle w:val="NoSpacing"/>
              <w:spacing w:line="280" w:lineRule="atLeast"/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66142F">
              <w:rPr>
                <w:rFonts w:ascii="Arial" w:eastAsiaTheme="minorHAnsi" w:hAnsi="Arial" w:cs="Arial"/>
                <w:b/>
                <w:bCs/>
                <w:color w:val="005E5D"/>
                <w:sz w:val="20"/>
                <w:szCs w:val="20"/>
                <w:lang w:val="en-GB" w:eastAsia="en-US"/>
              </w:rPr>
              <w:t>COMPOSITION OF THE EXECUTIVE BOARD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066652" w14:textId="77777777" w:rsidR="007E10BB" w:rsidRDefault="007E10BB" w:rsidP="007E10BB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</w:p>
          <w:p w14:paraId="6BFE8FA4" w14:textId="6063CB04" w:rsidR="007E10BB" w:rsidRPr="002D1F2A" w:rsidRDefault="007E10BB" w:rsidP="007E10BB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</w:p>
        </w:tc>
      </w:tr>
      <w:tr w:rsidR="007E10BB" w:rsidRPr="002D1F2A" w14:paraId="56C132F5" w14:textId="77777777" w:rsidTr="00AA33C3">
        <w:tc>
          <w:tcPr>
            <w:tcW w:w="24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91ACCF5" w14:textId="77777777" w:rsidR="007E10BB" w:rsidRPr="002D1F2A" w:rsidRDefault="007E10BB" w:rsidP="007E10BB">
            <w:pPr>
              <w:rPr>
                <w:rFonts w:ascii="Arial" w:hAnsi="Arial" w:cs="Arial"/>
                <w:color w:val="005E5D"/>
                <w:sz w:val="19"/>
                <w:szCs w:val="19"/>
                <w:lang w:val="en-GB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35B277" w14:textId="6D26076E" w:rsidR="007E10BB" w:rsidRPr="002D1F2A" w:rsidRDefault="007E10BB" w:rsidP="007E10BB">
            <w:pPr>
              <w:rPr>
                <w:rFonts w:ascii="Arial" w:hAnsi="Arial" w:cs="Arial"/>
                <w:color w:val="005E5D"/>
                <w:sz w:val="19"/>
                <w:szCs w:val="19"/>
                <w:lang w:val="en-GB"/>
              </w:rPr>
            </w:pP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0C4271" w14:textId="1C1B21DA" w:rsidR="007E10BB" w:rsidRPr="007E10BB" w:rsidRDefault="007E10BB" w:rsidP="007E10BB">
            <w:pPr>
              <w:pStyle w:val="NoSpacing"/>
              <w:spacing w:line="280" w:lineRule="atLeast"/>
              <w:jc w:val="both"/>
              <w:rPr>
                <w:rFonts w:ascii="Arial" w:eastAsiaTheme="minorHAnsi" w:hAnsi="Arial" w:cs="Arial"/>
                <w:snapToGrid w:val="0"/>
                <w:color w:val="404040" w:themeColor="text1" w:themeTint="BF"/>
                <w:sz w:val="20"/>
                <w:szCs w:val="20"/>
                <w:lang w:val="en-GB" w:eastAsia="en-US"/>
              </w:rPr>
            </w:pPr>
            <w:r w:rsidRPr="0066142F">
              <w:rPr>
                <w:rFonts w:ascii="Arial" w:eastAsiaTheme="minorHAnsi" w:hAnsi="Arial" w:cs="Arial"/>
                <w:snapToGrid w:val="0"/>
                <w:color w:val="404040" w:themeColor="text1" w:themeTint="BF"/>
                <w:sz w:val="20"/>
                <w:szCs w:val="20"/>
                <w:lang w:val="en-GB" w:eastAsia="en-US"/>
              </w:rPr>
              <w:t xml:space="preserve">Notification of the intended appointment of Marguerite Bérard as member of the Executive Board with the title Chief Executive Officer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DC044" w14:textId="480F2EE8" w:rsidR="007E10BB" w:rsidRPr="002D1F2A" w:rsidRDefault="007E10BB" w:rsidP="007E10BB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  <w:r w:rsidRPr="002D1F2A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N/A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DB08" w14:textId="0987673B" w:rsidR="007E10BB" w:rsidRPr="002D1F2A" w:rsidRDefault="007E10BB" w:rsidP="007E10BB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  <w:r w:rsidRPr="002D1F2A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N/A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6BB8" w14:textId="2A8FF9F5" w:rsidR="007E10BB" w:rsidRPr="002D1F2A" w:rsidRDefault="007E10BB" w:rsidP="007E10BB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  <w:r w:rsidRPr="002D1F2A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N/A</w:t>
            </w:r>
          </w:p>
        </w:tc>
      </w:tr>
      <w:tr w:rsidR="007E10BB" w:rsidRPr="002D1F2A" w14:paraId="019EB9A4" w14:textId="77777777" w:rsidTr="00AA33C3">
        <w:tc>
          <w:tcPr>
            <w:tcW w:w="24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74A8483" w14:textId="77777777" w:rsidR="007E10BB" w:rsidRPr="002D1F2A" w:rsidRDefault="007E10BB" w:rsidP="007E10BB">
            <w:pPr>
              <w:rPr>
                <w:rFonts w:ascii="Arial" w:hAnsi="Arial" w:cs="Arial"/>
                <w:color w:val="005E5D"/>
                <w:sz w:val="19"/>
                <w:szCs w:val="19"/>
                <w:lang w:val="en-GB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CA83BC" w14:textId="65996C44" w:rsidR="007E10BB" w:rsidRPr="002D1F2A" w:rsidRDefault="007E10BB" w:rsidP="007E10BB">
            <w:pPr>
              <w:rPr>
                <w:rFonts w:ascii="Arial" w:hAnsi="Arial" w:cs="Arial"/>
                <w:b/>
                <w:color w:val="005E5D"/>
                <w:sz w:val="19"/>
                <w:szCs w:val="19"/>
                <w:lang w:val="en-GB"/>
              </w:rPr>
            </w:pPr>
            <w:r w:rsidRPr="0066142F">
              <w:rPr>
                <w:rFonts w:ascii="Arial" w:hAnsi="Arial" w:cs="Arial"/>
                <w:b/>
                <w:bCs/>
                <w:color w:val="005E5D"/>
                <w:sz w:val="20"/>
                <w:szCs w:val="20"/>
                <w:lang w:val="en-GB"/>
              </w:rPr>
              <w:t>8.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C9D95" w14:textId="49DB4E09" w:rsidR="007E10BB" w:rsidRPr="002D1F2A" w:rsidRDefault="007E10BB" w:rsidP="007E10BB">
            <w:pPr>
              <w:pStyle w:val="NoSpacing"/>
              <w:spacing w:line="280" w:lineRule="atLeast"/>
              <w:rPr>
                <w:rFonts w:ascii="Arial" w:eastAsiaTheme="minorHAnsi" w:hAnsi="Arial" w:cs="Arial"/>
                <w:b/>
                <w:color w:val="005E5D"/>
                <w:sz w:val="19"/>
                <w:szCs w:val="19"/>
                <w:lang w:val="en-GB" w:eastAsia="en-US"/>
              </w:rPr>
            </w:pPr>
            <w:r w:rsidRPr="0066142F">
              <w:rPr>
                <w:rFonts w:ascii="Arial" w:hAnsi="Arial" w:cs="Arial"/>
                <w:b/>
                <w:bCs/>
                <w:color w:val="005E5D"/>
                <w:sz w:val="20"/>
                <w:szCs w:val="20"/>
                <w:lang w:val="en-GB"/>
              </w:rPr>
              <w:t xml:space="preserve">ISSUANCE OF NEW SHARES BY ABN AMRO AND ACQUISITION OF (DEPOSITARY RECEIPTS FOR) SHARES BY ABN AMRO 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28680" w14:textId="77777777" w:rsidR="007E10BB" w:rsidRPr="002D1F2A" w:rsidRDefault="007E10BB" w:rsidP="007E10BB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</w:p>
        </w:tc>
      </w:tr>
      <w:tr w:rsidR="007E10BB" w:rsidRPr="002D1F2A" w14:paraId="1DB7B03B" w14:textId="77777777" w:rsidTr="00AA33C3">
        <w:tc>
          <w:tcPr>
            <w:tcW w:w="24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710FFB5" w14:textId="77777777" w:rsidR="007E10BB" w:rsidRPr="002D1F2A" w:rsidRDefault="007E10BB" w:rsidP="007E10BB">
            <w:pPr>
              <w:rPr>
                <w:rFonts w:ascii="Arial" w:hAnsi="Arial" w:cs="Arial"/>
                <w:color w:val="005E5D"/>
                <w:sz w:val="19"/>
                <w:szCs w:val="19"/>
                <w:lang w:val="en-GB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2EAF06" w14:textId="14BAB6DC" w:rsidR="007E10BB" w:rsidRPr="00601B9A" w:rsidRDefault="007E10BB" w:rsidP="007E10BB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601B9A">
              <w:rPr>
                <w:rFonts w:ascii="Arial" w:hAnsi="Arial" w:cs="Arial"/>
                <w:sz w:val="19"/>
                <w:szCs w:val="19"/>
                <w:lang w:val="en-GB"/>
              </w:rPr>
              <w:t>a.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FD6527" w14:textId="623A0891" w:rsidR="007E10BB" w:rsidRPr="007E10BB" w:rsidRDefault="007E10BB" w:rsidP="007E10BB">
            <w:pPr>
              <w:pStyle w:val="NoSpacing"/>
              <w:spacing w:line="280" w:lineRule="atLeast"/>
              <w:jc w:val="both"/>
              <w:rPr>
                <w:rFonts w:ascii="Arial" w:hAnsi="Arial" w:cs="Arial"/>
                <w:snapToGrid w:val="0"/>
                <w:color w:val="005E5D"/>
                <w:sz w:val="20"/>
                <w:szCs w:val="20"/>
                <w:lang w:val="en-GB"/>
              </w:rPr>
            </w:pPr>
            <w:r w:rsidRPr="0066142F">
              <w:rPr>
                <w:rFonts w:ascii="Arial" w:eastAsiaTheme="minorHAnsi" w:hAnsi="Arial" w:cs="Arial"/>
                <w:snapToGrid w:val="0"/>
                <w:color w:val="404040" w:themeColor="text1" w:themeTint="BF"/>
                <w:sz w:val="20"/>
                <w:szCs w:val="20"/>
                <w:lang w:val="en-GB" w:eastAsia="en-US"/>
              </w:rPr>
              <w:t xml:space="preserve">Authorisation to issue shares and/or grant rights to subscribe for shares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1E5932" w14:textId="4A881929" w:rsidR="007E10BB" w:rsidRPr="002D1F2A" w:rsidRDefault="007E10BB" w:rsidP="007E10BB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08656" w14:textId="1521BE24" w:rsidR="007E10BB" w:rsidRPr="002D1F2A" w:rsidRDefault="007E10BB" w:rsidP="007E10BB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3E93C5" w14:textId="3EEFEB46" w:rsidR="007E10BB" w:rsidRPr="002D1F2A" w:rsidRDefault="007E10BB" w:rsidP="007E10BB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</w:p>
        </w:tc>
      </w:tr>
      <w:tr w:rsidR="007E10BB" w:rsidRPr="002D1F2A" w14:paraId="34D3F086" w14:textId="77777777" w:rsidTr="00AA33C3">
        <w:tc>
          <w:tcPr>
            <w:tcW w:w="24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C548834" w14:textId="77777777" w:rsidR="007E10BB" w:rsidRPr="002D1F2A" w:rsidRDefault="007E10BB" w:rsidP="007E10BB">
            <w:pPr>
              <w:rPr>
                <w:rFonts w:ascii="Arial" w:hAnsi="Arial" w:cs="Arial"/>
                <w:color w:val="005E5D"/>
                <w:sz w:val="19"/>
                <w:szCs w:val="19"/>
                <w:lang w:val="en-GB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F9E29E" w14:textId="2A00CBC1" w:rsidR="007E10BB" w:rsidRPr="00601B9A" w:rsidRDefault="007E10BB" w:rsidP="007E10BB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601B9A">
              <w:rPr>
                <w:rFonts w:ascii="Arial" w:hAnsi="Arial" w:cs="Arial"/>
                <w:sz w:val="19"/>
                <w:szCs w:val="19"/>
                <w:lang w:val="en-GB"/>
              </w:rPr>
              <w:t>b.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77BC4A" w14:textId="0FECFFE9" w:rsidR="007E10BB" w:rsidRPr="007E10BB" w:rsidRDefault="007E10BB" w:rsidP="007E10BB">
            <w:pPr>
              <w:pStyle w:val="NoSpacing"/>
              <w:spacing w:line="280" w:lineRule="atLeast"/>
              <w:jc w:val="both"/>
              <w:rPr>
                <w:rFonts w:ascii="Arial" w:hAnsi="Arial" w:cs="Arial"/>
                <w:snapToGrid w:val="0"/>
                <w:color w:val="005E5D"/>
                <w:sz w:val="20"/>
                <w:szCs w:val="20"/>
                <w:lang w:val="en-GB"/>
              </w:rPr>
            </w:pPr>
            <w:r w:rsidRPr="0066142F">
              <w:rPr>
                <w:rFonts w:ascii="Arial" w:eastAsiaTheme="minorHAnsi" w:hAnsi="Arial" w:cs="Arial"/>
                <w:snapToGrid w:val="0"/>
                <w:color w:val="404040" w:themeColor="text1" w:themeTint="BF"/>
                <w:sz w:val="20"/>
                <w:szCs w:val="20"/>
                <w:lang w:val="en-GB" w:eastAsia="en-US"/>
              </w:rPr>
              <w:t>Authorisation to limit or exclude pre-emptive rights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7F2424" w14:textId="77777777" w:rsidR="007E10BB" w:rsidRPr="002D1F2A" w:rsidRDefault="007E10BB" w:rsidP="007E10BB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9A814C" w14:textId="77777777" w:rsidR="007E10BB" w:rsidRPr="002D1F2A" w:rsidRDefault="007E10BB" w:rsidP="007E10BB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F2324" w14:textId="77777777" w:rsidR="007E10BB" w:rsidRPr="002D1F2A" w:rsidRDefault="007E10BB" w:rsidP="007E10BB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</w:p>
        </w:tc>
      </w:tr>
      <w:tr w:rsidR="007E10BB" w:rsidRPr="002D1F2A" w14:paraId="488DCC82" w14:textId="77777777" w:rsidTr="00AA33C3">
        <w:tc>
          <w:tcPr>
            <w:tcW w:w="24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DB84D22" w14:textId="77777777" w:rsidR="007E10BB" w:rsidRPr="002D1F2A" w:rsidRDefault="007E10BB" w:rsidP="007E10BB">
            <w:pPr>
              <w:rPr>
                <w:rFonts w:ascii="Arial" w:hAnsi="Arial" w:cs="Arial"/>
                <w:color w:val="005E5D"/>
                <w:sz w:val="19"/>
                <w:szCs w:val="19"/>
                <w:lang w:val="en-GB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73D22A" w14:textId="31FAB7BC" w:rsidR="007E10BB" w:rsidRPr="00601B9A" w:rsidRDefault="007E10BB" w:rsidP="007E10BB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601B9A">
              <w:rPr>
                <w:rFonts w:ascii="Arial" w:hAnsi="Arial" w:cs="Arial"/>
                <w:sz w:val="19"/>
                <w:szCs w:val="19"/>
                <w:lang w:val="en-GB"/>
              </w:rPr>
              <w:t>c.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5273AA" w14:textId="285B7F99" w:rsidR="007E10BB" w:rsidRPr="007E10BB" w:rsidRDefault="007E10BB" w:rsidP="007E10BB">
            <w:pPr>
              <w:pStyle w:val="NoSpacing"/>
              <w:spacing w:line="280" w:lineRule="atLeast"/>
              <w:jc w:val="both"/>
              <w:rPr>
                <w:rFonts w:ascii="Arial" w:hAnsi="Arial" w:cs="Arial"/>
                <w:snapToGrid w:val="0"/>
                <w:color w:val="005E5D"/>
                <w:sz w:val="20"/>
                <w:szCs w:val="20"/>
                <w:lang w:val="en-GB"/>
              </w:rPr>
            </w:pPr>
            <w:r w:rsidRPr="0066142F">
              <w:rPr>
                <w:rFonts w:ascii="Arial" w:eastAsiaTheme="minorHAnsi" w:hAnsi="Arial" w:cs="Arial"/>
                <w:snapToGrid w:val="0"/>
                <w:color w:val="404040" w:themeColor="text1" w:themeTint="BF"/>
                <w:sz w:val="20"/>
                <w:szCs w:val="20"/>
                <w:lang w:val="en-GB"/>
              </w:rPr>
              <w:t>Authorisation to acquire (depositary receipts for) shares in ABN AMRO’s</w:t>
            </w:r>
            <w:r>
              <w:rPr>
                <w:rFonts w:ascii="Arial" w:eastAsiaTheme="minorHAnsi" w:hAnsi="Arial" w:cs="Arial"/>
                <w:snapToGrid w:val="0"/>
                <w:color w:val="404040" w:themeColor="text1" w:themeTint="BF"/>
                <w:sz w:val="20"/>
                <w:szCs w:val="20"/>
                <w:lang w:val="en-GB"/>
              </w:rPr>
              <w:t xml:space="preserve"> </w:t>
            </w:r>
            <w:r w:rsidRPr="0066142F">
              <w:rPr>
                <w:rFonts w:ascii="Arial" w:eastAsiaTheme="minorHAnsi" w:hAnsi="Arial" w:cs="Arial"/>
                <w:snapToGrid w:val="0"/>
                <w:color w:val="404040" w:themeColor="text1" w:themeTint="BF"/>
                <w:sz w:val="20"/>
                <w:szCs w:val="20"/>
                <w:lang w:val="en-GB"/>
              </w:rPr>
              <w:t xml:space="preserve">own capital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C3BDE" w14:textId="77777777" w:rsidR="007E10BB" w:rsidRPr="002D1F2A" w:rsidRDefault="007E10BB" w:rsidP="007E10BB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177E9" w14:textId="77777777" w:rsidR="007E10BB" w:rsidRPr="002D1F2A" w:rsidRDefault="007E10BB" w:rsidP="007E10BB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61EB53" w14:textId="77777777" w:rsidR="007E10BB" w:rsidRPr="002D1F2A" w:rsidRDefault="007E10BB" w:rsidP="007E10BB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</w:p>
        </w:tc>
      </w:tr>
      <w:tr w:rsidR="007E10BB" w:rsidRPr="002D1F2A" w14:paraId="0E6240B1" w14:textId="77777777" w:rsidTr="00AA33C3">
        <w:tc>
          <w:tcPr>
            <w:tcW w:w="24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ADA673D" w14:textId="77777777" w:rsidR="007E10BB" w:rsidRPr="002D1F2A" w:rsidRDefault="007E10BB" w:rsidP="007E10BB">
            <w:pPr>
              <w:rPr>
                <w:rFonts w:ascii="Arial" w:hAnsi="Arial" w:cs="Arial"/>
                <w:color w:val="005E5D"/>
                <w:sz w:val="19"/>
                <w:szCs w:val="19"/>
                <w:lang w:val="en-GB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775F6" w14:textId="5B71D3F2" w:rsidR="007E10BB" w:rsidRPr="002D1F2A" w:rsidRDefault="007E10BB" w:rsidP="007E10BB">
            <w:pPr>
              <w:rPr>
                <w:rFonts w:ascii="Arial" w:hAnsi="Arial" w:cs="Arial"/>
                <w:color w:val="005E5D"/>
                <w:sz w:val="19"/>
                <w:szCs w:val="19"/>
                <w:lang w:val="en-GB"/>
              </w:rPr>
            </w:pPr>
            <w:r w:rsidRPr="0066142F">
              <w:rPr>
                <w:rFonts w:ascii="Arial" w:hAnsi="Arial" w:cs="Arial"/>
                <w:b/>
                <w:bCs/>
                <w:color w:val="005E5D"/>
                <w:sz w:val="20"/>
                <w:szCs w:val="20"/>
                <w:lang w:val="en-GB"/>
              </w:rPr>
              <w:t>9.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5404D" w14:textId="1246F976" w:rsidR="007E10BB" w:rsidRPr="002D1F2A" w:rsidRDefault="007E10BB" w:rsidP="007E10BB">
            <w:pPr>
              <w:pStyle w:val="NoSpacing"/>
              <w:spacing w:line="280" w:lineRule="atLeast"/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66142F">
              <w:rPr>
                <w:rFonts w:ascii="Arial" w:hAnsi="Arial" w:cs="Arial"/>
                <w:b/>
                <w:color w:val="005E5D"/>
                <w:sz w:val="20"/>
                <w:szCs w:val="20"/>
                <w:lang w:val="en-GB"/>
              </w:rPr>
              <w:t xml:space="preserve">CANCELLATION OF (DEPOSITARY RECEIPTS FOR) SHARES IN THE ISSUED SHARE CAPITAL OF ABN AMRO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08CF5" w14:textId="7F629F31" w:rsidR="007E10BB" w:rsidRPr="002D1F2A" w:rsidRDefault="007E10BB" w:rsidP="007E10BB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5C7BAE" w14:textId="1C3A307B" w:rsidR="007E10BB" w:rsidRPr="002D1F2A" w:rsidRDefault="007E10BB" w:rsidP="007E10BB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1929C" w14:textId="7EA5083E" w:rsidR="007E10BB" w:rsidRPr="002D1F2A" w:rsidRDefault="007E10BB" w:rsidP="007E10BB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</w:p>
        </w:tc>
      </w:tr>
      <w:tr w:rsidR="007E10BB" w:rsidRPr="002D1F2A" w14:paraId="532CA43A" w14:textId="77777777" w:rsidTr="00AA33C3">
        <w:tc>
          <w:tcPr>
            <w:tcW w:w="24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6C72A36" w14:textId="77777777" w:rsidR="007E10BB" w:rsidRPr="002D1F2A" w:rsidRDefault="007E10BB" w:rsidP="007E10BB">
            <w:pPr>
              <w:rPr>
                <w:rFonts w:ascii="Arial" w:hAnsi="Arial" w:cs="Arial"/>
                <w:color w:val="005E5D"/>
                <w:sz w:val="19"/>
                <w:szCs w:val="19"/>
                <w:lang w:val="en-GB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AB3255" w14:textId="07C5B898" w:rsidR="007E10BB" w:rsidRPr="002D1F2A" w:rsidRDefault="007E10BB" w:rsidP="007E10BB">
            <w:pPr>
              <w:rPr>
                <w:rFonts w:ascii="Arial" w:hAnsi="Arial" w:cs="Arial"/>
                <w:color w:val="005E5D"/>
                <w:sz w:val="19"/>
                <w:szCs w:val="19"/>
                <w:lang w:val="en-GB"/>
              </w:rPr>
            </w:pP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B6C31D" w14:textId="2207293C" w:rsidR="007E10BB" w:rsidRPr="002D1F2A" w:rsidRDefault="007E10BB" w:rsidP="007E10BB">
            <w:pPr>
              <w:pStyle w:val="NoSpacing"/>
              <w:spacing w:line="280" w:lineRule="atLeast"/>
              <w:rPr>
                <w:rFonts w:ascii="Arial" w:hAnsi="Arial" w:cs="Arial"/>
                <w:sz w:val="19"/>
                <w:szCs w:val="19"/>
                <w:lang w:val="en-GB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682062" w14:textId="0027489F" w:rsidR="007E10BB" w:rsidRPr="002D1F2A" w:rsidRDefault="007E10BB" w:rsidP="007E10BB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AEF1D9" w14:textId="00F2DD7A" w:rsidR="007E10BB" w:rsidRPr="002D1F2A" w:rsidRDefault="007E10BB" w:rsidP="007E10BB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80C5AF" w14:textId="47DCE967" w:rsidR="007E10BB" w:rsidRPr="002D1F2A" w:rsidRDefault="007E10BB" w:rsidP="007E10BB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</w:p>
        </w:tc>
      </w:tr>
      <w:tr w:rsidR="007E10BB" w:rsidRPr="002D1F2A" w14:paraId="63AD7DAD" w14:textId="77777777" w:rsidTr="00AA33C3">
        <w:tc>
          <w:tcPr>
            <w:tcW w:w="24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0FCB765" w14:textId="77777777" w:rsidR="007E10BB" w:rsidRPr="002D1F2A" w:rsidRDefault="007E10BB" w:rsidP="007E10BB">
            <w:pPr>
              <w:rPr>
                <w:rFonts w:ascii="Arial" w:hAnsi="Arial" w:cs="Arial"/>
                <w:color w:val="005E5D"/>
                <w:sz w:val="19"/>
                <w:szCs w:val="19"/>
                <w:lang w:val="en-GB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147E21" w14:textId="0D2C3B79" w:rsidR="007E10BB" w:rsidRPr="002D1F2A" w:rsidRDefault="007E10BB" w:rsidP="007E10BB">
            <w:pPr>
              <w:rPr>
                <w:rFonts w:ascii="Arial" w:hAnsi="Arial" w:cs="Arial"/>
                <w:color w:val="005E5D"/>
                <w:sz w:val="19"/>
                <w:szCs w:val="19"/>
                <w:lang w:val="en-GB"/>
              </w:rPr>
            </w:pPr>
            <w:r w:rsidRPr="0066142F">
              <w:rPr>
                <w:rFonts w:ascii="Arial" w:hAnsi="Arial" w:cs="Arial"/>
                <w:b/>
                <w:bCs/>
                <w:color w:val="005E5D"/>
                <w:sz w:val="20"/>
                <w:szCs w:val="20"/>
                <w:lang w:val="en-GB"/>
              </w:rPr>
              <w:t>10</w:t>
            </w:r>
            <w:r>
              <w:rPr>
                <w:rFonts w:ascii="Arial" w:hAnsi="Arial" w:cs="Arial"/>
                <w:b/>
                <w:bCs/>
                <w:color w:val="005E5D"/>
                <w:sz w:val="20"/>
                <w:szCs w:val="20"/>
                <w:lang w:val="en-GB"/>
              </w:rPr>
              <w:t>.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3762B2" w14:textId="74F23F7C" w:rsidR="007E10BB" w:rsidRPr="002D1F2A" w:rsidRDefault="007E10BB" w:rsidP="007E10BB">
            <w:pPr>
              <w:pStyle w:val="NoSpacing"/>
              <w:spacing w:line="280" w:lineRule="atLeast"/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66142F">
              <w:rPr>
                <w:rFonts w:ascii="Arial" w:hAnsi="Arial" w:cs="Arial"/>
                <w:b/>
                <w:color w:val="005E5D"/>
                <w:sz w:val="20"/>
                <w:szCs w:val="20"/>
                <w:lang w:val="en-GB"/>
              </w:rPr>
              <w:t>ANY OTHER BUSINESS AND CLOSING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6BA533" w14:textId="2C5E99F1" w:rsidR="007E10BB" w:rsidRPr="002D1F2A" w:rsidRDefault="007E10BB" w:rsidP="007E10BB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</w:p>
        </w:tc>
      </w:tr>
      <w:tr w:rsidR="007E10BB" w:rsidRPr="002D1F2A" w14:paraId="79363CA3" w14:textId="77777777" w:rsidTr="00AA33C3">
        <w:tc>
          <w:tcPr>
            <w:tcW w:w="24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9303438" w14:textId="77777777" w:rsidR="007E10BB" w:rsidRPr="002D1F2A" w:rsidRDefault="007E10BB" w:rsidP="007E10BB">
            <w:pPr>
              <w:rPr>
                <w:rFonts w:ascii="Arial" w:hAnsi="Arial" w:cs="Arial"/>
                <w:color w:val="005E5D"/>
                <w:sz w:val="19"/>
                <w:szCs w:val="19"/>
                <w:lang w:val="en-GB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02A20" w14:textId="161CA9C3" w:rsidR="007E10BB" w:rsidRPr="002D1F2A" w:rsidRDefault="007E10BB" w:rsidP="007E10BB">
            <w:pPr>
              <w:rPr>
                <w:rFonts w:ascii="Arial" w:hAnsi="Arial" w:cs="Arial"/>
                <w:color w:val="005E5D"/>
                <w:sz w:val="19"/>
                <w:szCs w:val="19"/>
                <w:lang w:val="en-GB"/>
              </w:rPr>
            </w:pP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6CE909" w14:textId="474751DF" w:rsidR="007E10BB" w:rsidRPr="002D1F2A" w:rsidRDefault="007E10BB" w:rsidP="007E10BB">
            <w:pPr>
              <w:pStyle w:val="NoSpacing"/>
              <w:spacing w:line="280" w:lineRule="atLeast"/>
              <w:ind w:left="720"/>
              <w:rPr>
                <w:rFonts w:ascii="Arial" w:hAnsi="Arial" w:cs="Arial"/>
                <w:sz w:val="19"/>
                <w:szCs w:val="19"/>
                <w:lang w:val="en-GB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4EF30" w14:textId="77777777" w:rsidR="007E10BB" w:rsidRPr="002D1F2A" w:rsidRDefault="007E10BB" w:rsidP="007E10BB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C8D415" w14:textId="77777777" w:rsidR="007E10BB" w:rsidRPr="002D1F2A" w:rsidRDefault="007E10BB" w:rsidP="007E10BB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7D2D0D" w14:textId="77777777" w:rsidR="007E10BB" w:rsidRPr="002D1F2A" w:rsidRDefault="007E10BB" w:rsidP="007E10BB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</w:p>
        </w:tc>
      </w:tr>
    </w:tbl>
    <w:p w14:paraId="1D8E28E2" w14:textId="77777777" w:rsidR="00773892" w:rsidRPr="002D1F2A" w:rsidRDefault="00773892" w:rsidP="004F2161">
      <w:pPr>
        <w:spacing w:after="240" w:line="260" w:lineRule="atLeast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10710" w:type="dxa"/>
        <w:tblInd w:w="-509" w:type="dxa"/>
        <w:tblLook w:val="04A0" w:firstRow="1" w:lastRow="0" w:firstColumn="1" w:lastColumn="0" w:noHBand="0" w:noVBand="1"/>
      </w:tblPr>
      <w:tblGrid>
        <w:gridCol w:w="1922"/>
        <w:gridCol w:w="3356"/>
        <w:gridCol w:w="5432"/>
      </w:tblGrid>
      <w:tr w:rsidR="00D06645" w:rsidRPr="002D1F2A" w14:paraId="2D57E753" w14:textId="77777777" w:rsidTr="00883A89">
        <w:trPr>
          <w:trHeight w:val="758"/>
        </w:trPr>
        <w:tc>
          <w:tcPr>
            <w:tcW w:w="5278" w:type="dxa"/>
            <w:gridSpan w:val="2"/>
          </w:tcPr>
          <w:p w14:paraId="71C31767" w14:textId="77777777" w:rsidR="00D06645" w:rsidRPr="002D1F2A" w:rsidRDefault="00EC3517" w:rsidP="002571A8">
            <w:pPr>
              <w:spacing w:after="120" w:line="260" w:lineRule="atLeast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D1F2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Number of depositary receipts ABN AMRO </w:t>
            </w:r>
            <w:r w:rsidR="00E958E1" w:rsidRPr="002D1F2A">
              <w:rPr>
                <w:rFonts w:ascii="Arial" w:hAnsi="Arial" w:cs="Arial"/>
                <w:b/>
                <w:sz w:val="20"/>
                <w:szCs w:val="20"/>
                <w:lang w:val="en-GB"/>
              </w:rPr>
              <w:t>Bank</w:t>
            </w:r>
            <w:r w:rsidRPr="002D1F2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N.V.</w:t>
            </w:r>
          </w:p>
        </w:tc>
        <w:tc>
          <w:tcPr>
            <w:tcW w:w="5432" w:type="dxa"/>
          </w:tcPr>
          <w:p w14:paraId="6465B830" w14:textId="77777777" w:rsidR="00D06645" w:rsidRPr="002D1F2A" w:rsidRDefault="00D06645" w:rsidP="002571A8">
            <w:pPr>
              <w:spacing w:after="120" w:line="260" w:lineRule="atLeas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06645" w:rsidRPr="002D1F2A" w14:paraId="3C120EF0" w14:textId="77777777" w:rsidTr="00883A89">
        <w:tc>
          <w:tcPr>
            <w:tcW w:w="1922" w:type="dxa"/>
          </w:tcPr>
          <w:p w14:paraId="2052257C" w14:textId="77777777" w:rsidR="00D06645" w:rsidRPr="002D1F2A" w:rsidRDefault="00EC3517" w:rsidP="002571A8">
            <w:pPr>
              <w:spacing w:after="120" w:line="260" w:lineRule="atLeast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D1F2A">
              <w:rPr>
                <w:rFonts w:ascii="Arial" w:hAnsi="Arial" w:cs="Arial"/>
                <w:b/>
                <w:sz w:val="20"/>
                <w:szCs w:val="20"/>
                <w:lang w:val="en-GB"/>
              </w:rPr>
              <w:t>Name:</w:t>
            </w:r>
          </w:p>
        </w:tc>
        <w:tc>
          <w:tcPr>
            <w:tcW w:w="8788" w:type="dxa"/>
            <w:gridSpan w:val="2"/>
          </w:tcPr>
          <w:p w14:paraId="0A74C0B8" w14:textId="77777777" w:rsidR="00D06645" w:rsidRPr="002D1F2A" w:rsidRDefault="00D06645" w:rsidP="002571A8">
            <w:pPr>
              <w:spacing w:after="120" w:line="260" w:lineRule="atLeas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06645" w:rsidRPr="002D1F2A" w14:paraId="20557286" w14:textId="77777777" w:rsidTr="00883A89">
        <w:tc>
          <w:tcPr>
            <w:tcW w:w="1922" w:type="dxa"/>
          </w:tcPr>
          <w:p w14:paraId="1BD3DA97" w14:textId="6217047F" w:rsidR="00D06645" w:rsidRPr="002D1F2A" w:rsidRDefault="00EC3517" w:rsidP="002571A8">
            <w:pPr>
              <w:spacing w:after="120" w:line="260" w:lineRule="atLeast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D1F2A">
              <w:rPr>
                <w:rFonts w:ascii="Arial" w:hAnsi="Arial" w:cs="Arial"/>
                <w:b/>
                <w:sz w:val="20"/>
                <w:szCs w:val="20"/>
                <w:lang w:val="en-GB"/>
              </w:rPr>
              <w:t>Address</w:t>
            </w:r>
            <w:r w:rsidR="00F22552" w:rsidRPr="002D1F2A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8788" w:type="dxa"/>
            <w:gridSpan w:val="2"/>
          </w:tcPr>
          <w:p w14:paraId="29759EAF" w14:textId="77777777" w:rsidR="00D06645" w:rsidRPr="002D1F2A" w:rsidRDefault="00D06645" w:rsidP="002571A8">
            <w:pPr>
              <w:spacing w:after="120" w:line="260" w:lineRule="atLeas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06645" w:rsidRPr="002D1F2A" w14:paraId="19A49805" w14:textId="77777777" w:rsidTr="00883A89">
        <w:tc>
          <w:tcPr>
            <w:tcW w:w="1922" w:type="dxa"/>
          </w:tcPr>
          <w:p w14:paraId="09173515" w14:textId="28145C7F" w:rsidR="00D06645" w:rsidRPr="002D1F2A" w:rsidRDefault="00EC3517" w:rsidP="002571A8">
            <w:pPr>
              <w:spacing w:after="120" w:line="260" w:lineRule="atLeast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D1F2A">
              <w:rPr>
                <w:rFonts w:ascii="Arial" w:hAnsi="Arial" w:cs="Arial"/>
                <w:b/>
                <w:sz w:val="20"/>
                <w:szCs w:val="20"/>
                <w:lang w:val="en-GB"/>
              </w:rPr>
              <w:t>City/town</w:t>
            </w:r>
            <w:r w:rsidR="00F22552" w:rsidRPr="002D1F2A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8788" w:type="dxa"/>
            <w:gridSpan w:val="2"/>
          </w:tcPr>
          <w:p w14:paraId="5A5C1528" w14:textId="77777777" w:rsidR="00D06645" w:rsidRPr="002D1F2A" w:rsidRDefault="00D06645" w:rsidP="002571A8">
            <w:pPr>
              <w:spacing w:after="120" w:line="260" w:lineRule="atLeas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A68AE4A" w14:textId="77777777" w:rsidR="002571A8" w:rsidRPr="002D1F2A" w:rsidRDefault="002571A8" w:rsidP="00A07B56">
      <w:pPr>
        <w:spacing w:after="0" w:line="260" w:lineRule="atLeast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10710" w:type="dxa"/>
        <w:tblInd w:w="-509" w:type="dxa"/>
        <w:tblLook w:val="04A0" w:firstRow="1" w:lastRow="0" w:firstColumn="1" w:lastColumn="0" w:noHBand="0" w:noVBand="1"/>
      </w:tblPr>
      <w:tblGrid>
        <w:gridCol w:w="6955"/>
        <w:gridCol w:w="3755"/>
      </w:tblGrid>
      <w:tr w:rsidR="00D06645" w:rsidRPr="002D1F2A" w14:paraId="2CB7DA8F" w14:textId="77777777" w:rsidTr="78B6D4C1">
        <w:trPr>
          <w:trHeight w:val="989"/>
        </w:trPr>
        <w:tc>
          <w:tcPr>
            <w:tcW w:w="6955" w:type="dxa"/>
          </w:tcPr>
          <w:p w14:paraId="7CF328BE" w14:textId="77777777" w:rsidR="00D06645" w:rsidRPr="002D1F2A" w:rsidRDefault="00A07B56" w:rsidP="002571A8">
            <w:pPr>
              <w:spacing w:after="120" w:line="260" w:lineRule="atLeas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1F2A">
              <w:rPr>
                <w:rFonts w:ascii="Arial" w:hAnsi="Arial" w:cs="Arial"/>
                <w:noProof/>
                <w:sz w:val="20"/>
                <w:szCs w:val="20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BBA08F4" wp14:editId="7AF63BD9">
                      <wp:simplePos x="0" y="0"/>
                      <wp:positionH relativeFrom="column">
                        <wp:posOffset>-35626</wp:posOffset>
                      </wp:positionH>
                      <wp:positionV relativeFrom="paragraph">
                        <wp:posOffset>745375</wp:posOffset>
                      </wp:positionV>
                      <wp:extent cx="5973288" cy="1403985"/>
                      <wp:effectExtent l="0" t="0" r="8890" b="1270"/>
                      <wp:wrapNone/>
                      <wp:docPr id="307" name="Text Box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73288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415B09" w14:textId="77777777" w:rsidR="00A07B56" w:rsidRPr="00D06645" w:rsidRDefault="00A07B56" w:rsidP="00A07B56">
                                  <w:pPr>
                                    <w:tabs>
                                      <w:tab w:val="left" w:pos="6521"/>
                                    </w:tabs>
                                    <w:spacing w:after="120" w:line="260" w:lineRule="atLeas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06645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Signature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(please sign within box)</w:t>
                                  </w:r>
                                  <w:r w:rsidRPr="00D06645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ab/>
                                    <w:t>Date</w:t>
                                  </w:r>
                                </w:p>
                                <w:p w14:paraId="214E6CAC" w14:textId="097A1C51" w:rsidR="00A07B56" w:rsidRDefault="00A07B56" w:rsidP="00A07B56">
                                  <w:pPr>
                                    <w:pStyle w:val="ListParagraph"/>
                                    <w:spacing w:after="120" w:line="260" w:lineRule="atLeast"/>
                                    <w:ind w:left="0"/>
                                    <w:contextualSpacing w:val="0"/>
                                  </w:pPr>
                                  <w:r w:rsidRPr="00B9538F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This voting form is only valid if dated, signed and accompanied by </w:t>
                                  </w:r>
                                  <w:r w:rsidR="005C0406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the confirmation of entitlement which you have received from your intermediary and accompanied by </w:t>
                                  </w:r>
                                  <w:r w:rsidRPr="00B9538F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a copy of your valid identity document and (if you represent a legal person) a copy of a recent extract of the Chamber of Commerce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BBA08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7" o:spid="_x0000_s1026" type="#_x0000_t202" style="position:absolute;margin-left:-2.8pt;margin-top:58.7pt;width:470.35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" stroked="f">
                      <v:textbox style="mso-fit-shape-to-text:t">
                        <w:txbxContent>
                          <w:p w14:paraId="77415B09" w14:textId="77777777" w:rsidR="00A07B56" w:rsidRPr="00D06645" w:rsidRDefault="00A07B56" w:rsidP="00A07B56">
                            <w:pPr>
                              <w:tabs>
                                <w:tab w:val="left" w:pos="6521"/>
                              </w:tabs>
                              <w:spacing w:after="120" w:line="260" w:lineRule="atLeas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0664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Signature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(please sign within box)</w:t>
                            </w:r>
                            <w:r w:rsidRPr="00D0664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>Date</w:t>
                            </w:r>
                          </w:p>
                          <w:p w14:paraId="214E6CAC" w14:textId="097A1C51" w:rsidR="00A07B56" w:rsidRDefault="00A07B56" w:rsidP="00A07B56">
                            <w:pPr>
                              <w:pStyle w:val="ListParagraph"/>
                              <w:spacing w:after="120" w:line="260" w:lineRule="atLeast"/>
                              <w:ind w:left="0"/>
                              <w:contextualSpacing w:val="0"/>
                            </w:pPr>
                            <w:r w:rsidRPr="00B9538F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This voting form is only valid if dated, signed and accompanied by </w:t>
                            </w:r>
                            <w:r w:rsidR="005C0406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the confirmation of entitlement which you have received from your intermediary and accompanied by </w:t>
                            </w:r>
                            <w:r w:rsidRPr="00B9538F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a copy of your valid identity document and (if you represent a legal person) a copy of a recent extract of the Chamber of Commerce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55" w:type="dxa"/>
          </w:tcPr>
          <w:p w14:paraId="176EF564" w14:textId="77777777" w:rsidR="00D06645" w:rsidRPr="002D1F2A" w:rsidRDefault="00D06645" w:rsidP="002571A8">
            <w:pPr>
              <w:spacing w:after="120" w:line="260" w:lineRule="atLeas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6C8B441" w14:textId="26097975" w:rsidR="00D41E66" w:rsidRPr="002D1F2A" w:rsidRDefault="4E97AF8E" w:rsidP="002571A8">
            <w:pPr>
              <w:spacing w:after="120" w:line="260" w:lineRule="atLeas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1F2A">
              <w:rPr>
                <w:rFonts w:ascii="Arial" w:hAnsi="Arial" w:cs="Arial"/>
                <w:sz w:val="20"/>
                <w:szCs w:val="20"/>
                <w:lang w:val="en-GB"/>
              </w:rPr>
              <w:t>____ ___________ 202</w:t>
            </w:r>
            <w:r w:rsidR="00DC7BCB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</w:tr>
    </w:tbl>
    <w:p w14:paraId="24487B97" w14:textId="77777777" w:rsidR="002571A8" w:rsidRPr="002D1F2A" w:rsidRDefault="002571A8" w:rsidP="00A07B56">
      <w:pPr>
        <w:tabs>
          <w:tab w:val="left" w:pos="6521"/>
        </w:tabs>
        <w:spacing w:after="120" w:line="260" w:lineRule="atLeast"/>
        <w:rPr>
          <w:rFonts w:ascii="Arial" w:hAnsi="Arial" w:cs="Arial"/>
          <w:b/>
          <w:i/>
          <w:sz w:val="20"/>
          <w:szCs w:val="20"/>
          <w:lang w:val="en-GB"/>
        </w:rPr>
      </w:pPr>
    </w:p>
    <w:sectPr w:rsidR="002571A8" w:rsidRPr="002D1F2A">
      <w:foot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2B962" w14:textId="77777777" w:rsidR="00436356" w:rsidRDefault="00436356" w:rsidP="00536BBE">
      <w:pPr>
        <w:spacing w:after="0" w:line="240" w:lineRule="auto"/>
      </w:pPr>
      <w:r>
        <w:separator/>
      </w:r>
    </w:p>
  </w:endnote>
  <w:endnote w:type="continuationSeparator" w:id="0">
    <w:p w14:paraId="7A74E9F4" w14:textId="77777777" w:rsidR="00436356" w:rsidRDefault="00436356" w:rsidP="00536BBE">
      <w:pPr>
        <w:spacing w:after="0" w:line="240" w:lineRule="auto"/>
      </w:pPr>
      <w:r>
        <w:continuationSeparator/>
      </w:r>
    </w:p>
  </w:endnote>
  <w:endnote w:type="continuationNotice" w:id="1">
    <w:p w14:paraId="227E66BD" w14:textId="77777777" w:rsidR="00436356" w:rsidRDefault="004363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1401375"/>
      <w:docPartObj>
        <w:docPartGallery w:val="Page Numbers (Bottom of Page)"/>
        <w:docPartUnique/>
      </w:docPartObj>
    </w:sdtPr>
    <w:sdtEndPr/>
    <w:sdtContent>
      <w:p w14:paraId="64E4B4EB" w14:textId="77777777" w:rsidR="00054339" w:rsidRDefault="0005433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34FD9AAD" w14:textId="77777777" w:rsidR="00054339" w:rsidRDefault="000543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E1550" w14:textId="77777777" w:rsidR="00436356" w:rsidRDefault="00436356" w:rsidP="00536BBE">
      <w:pPr>
        <w:spacing w:after="0" w:line="240" w:lineRule="auto"/>
      </w:pPr>
      <w:r>
        <w:separator/>
      </w:r>
    </w:p>
  </w:footnote>
  <w:footnote w:type="continuationSeparator" w:id="0">
    <w:p w14:paraId="7B8BA129" w14:textId="77777777" w:rsidR="00436356" w:rsidRDefault="00436356" w:rsidP="00536BBE">
      <w:pPr>
        <w:spacing w:after="0" w:line="240" w:lineRule="auto"/>
      </w:pPr>
      <w:r>
        <w:continuationSeparator/>
      </w:r>
    </w:p>
  </w:footnote>
  <w:footnote w:type="continuationNotice" w:id="1">
    <w:p w14:paraId="7FD8D59E" w14:textId="77777777" w:rsidR="00436356" w:rsidRDefault="0043635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44712"/>
    <w:multiLevelType w:val="hybridMultilevel"/>
    <w:tmpl w:val="992CC740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ascii="Arial" w:hAnsi="Arial" w:cs="Arial" w:hint="default"/>
        <w:b w:val="0"/>
        <w:color w:val="404040" w:themeColor="text1" w:themeTint="BF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F73F4"/>
    <w:multiLevelType w:val="hybridMultilevel"/>
    <w:tmpl w:val="2BF01226"/>
    <w:lvl w:ilvl="0" w:tplc="38B4ABAA">
      <w:start w:val="1"/>
      <w:numFmt w:val="decimal"/>
      <w:lvlText w:val="(%1)"/>
      <w:lvlJc w:val="left"/>
      <w:pPr>
        <w:ind w:left="720" w:hanging="360"/>
      </w:pPr>
      <w:rPr>
        <w:rFonts w:hint="default"/>
        <w:color w:val="404040" w:themeColor="text1" w:themeTint="BF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F1D54"/>
    <w:multiLevelType w:val="multilevel"/>
    <w:tmpl w:val="A8AC4C9A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B55C44"/>
    <w:multiLevelType w:val="hybridMultilevel"/>
    <w:tmpl w:val="197CF82A"/>
    <w:lvl w:ilvl="0" w:tplc="0F0464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B03F7"/>
    <w:multiLevelType w:val="hybridMultilevel"/>
    <w:tmpl w:val="992CC740"/>
    <w:lvl w:ilvl="0" w:tplc="826A989E">
      <w:start w:val="1"/>
      <w:numFmt w:val="lowerLetter"/>
      <w:lvlText w:val="(%1)"/>
      <w:lvlJc w:val="left"/>
      <w:pPr>
        <w:ind w:left="1080" w:hanging="360"/>
      </w:pPr>
      <w:rPr>
        <w:rFonts w:ascii="Arial" w:hAnsi="Arial" w:cs="Arial" w:hint="default"/>
        <w:b w:val="0"/>
        <w:color w:val="404040" w:themeColor="text1" w:themeTint="BF"/>
        <w:sz w:val="20"/>
        <w:szCs w:val="2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24419"/>
    <w:multiLevelType w:val="hybridMultilevel"/>
    <w:tmpl w:val="0A327CAC"/>
    <w:lvl w:ilvl="0" w:tplc="62920530">
      <w:start w:val="1"/>
      <w:numFmt w:val="lowerLetter"/>
      <w:lvlText w:val="(%1)"/>
      <w:lvlJc w:val="left"/>
      <w:pPr>
        <w:ind w:left="1080" w:hanging="360"/>
      </w:pPr>
      <w:rPr>
        <w:rFonts w:ascii="Arial" w:hAnsi="Arial" w:cs="Arial" w:hint="default"/>
        <w:b w:val="0"/>
        <w:color w:val="404040" w:themeColor="text1" w:themeTint="BF"/>
        <w:sz w:val="19"/>
        <w:szCs w:val="19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76D37"/>
    <w:multiLevelType w:val="hybridMultilevel"/>
    <w:tmpl w:val="7658B296"/>
    <w:lvl w:ilvl="0" w:tplc="0BEA5A44">
      <w:start w:val="1"/>
      <w:numFmt w:val="lowerLetter"/>
      <w:lvlText w:val="(%1)"/>
      <w:lvlJc w:val="left"/>
      <w:pPr>
        <w:ind w:left="270" w:hanging="360"/>
      </w:pPr>
      <w:rPr>
        <w:rFonts w:hint="default"/>
        <w:b w:val="0"/>
        <w:color w:val="404040" w:themeColor="text1" w:themeTint="BF"/>
      </w:rPr>
    </w:lvl>
    <w:lvl w:ilvl="1" w:tplc="04130019" w:tentative="1">
      <w:start w:val="1"/>
      <w:numFmt w:val="lowerLetter"/>
      <w:lvlText w:val="%2."/>
      <w:lvlJc w:val="left"/>
      <w:pPr>
        <w:ind w:left="990" w:hanging="360"/>
      </w:pPr>
    </w:lvl>
    <w:lvl w:ilvl="2" w:tplc="0413001B" w:tentative="1">
      <w:start w:val="1"/>
      <w:numFmt w:val="lowerRoman"/>
      <w:lvlText w:val="%3."/>
      <w:lvlJc w:val="right"/>
      <w:pPr>
        <w:ind w:left="1710" w:hanging="180"/>
      </w:pPr>
    </w:lvl>
    <w:lvl w:ilvl="3" w:tplc="0413000F" w:tentative="1">
      <w:start w:val="1"/>
      <w:numFmt w:val="decimal"/>
      <w:lvlText w:val="%4."/>
      <w:lvlJc w:val="left"/>
      <w:pPr>
        <w:ind w:left="2430" w:hanging="360"/>
      </w:pPr>
    </w:lvl>
    <w:lvl w:ilvl="4" w:tplc="04130019" w:tentative="1">
      <w:start w:val="1"/>
      <w:numFmt w:val="lowerLetter"/>
      <w:lvlText w:val="%5."/>
      <w:lvlJc w:val="left"/>
      <w:pPr>
        <w:ind w:left="3150" w:hanging="360"/>
      </w:pPr>
    </w:lvl>
    <w:lvl w:ilvl="5" w:tplc="0413001B" w:tentative="1">
      <w:start w:val="1"/>
      <w:numFmt w:val="lowerRoman"/>
      <w:lvlText w:val="%6."/>
      <w:lvlJc w:val="right"/>
      <w:pPr>
        <w:ind w:left="3870" w:hanging="180"/>
      </w:pPr>
    </w:lvl>
    <w:lvl w:ilvl="6" w:tplc="0413000F" w:tentative="1">
      <w:start w:val="1"/>
      <w:numFmt w:val="decimal"/>
      <w:lvlText w:val="%7."/>
      <w:lvlJc w:val="left"/>
      <w:pPr>
        <w:ind w:left="4590" w:hanging="360"/>
      </w:pPr>
    </w:lvl>
    <w:lvl w:ilvl="7" w:tplc="04130019" w:tentative="1">
      <w:start w:val="1"/>
      <w:numFmt w:val="lowerLetter"/>
      <w:lvlText w:val="%8."/>
      <w:lvlJc w:val="left"/>
      <w:pPr>
        <w:ind w:left="5310" w:hanging="360"/>
      </w:pPr>
    </w:lvl>
    <w:lvl w:ilvl="8" w:tplc="0413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7" w15:restartNumberingAfterBreak="0">
    <w:nsid w:val="1D075576"/>
    <w:multiLevelType w:val="hybridMultilevel"/>
    <w:tmpl w:val="BCEE9194"/>
    <w:lvl w:ilvl="0" w:tplc="B178E1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827EC022">
      <w:start w:val="1"/>
      <w:numFmt w:val="lowerLetter"/>
      <w:lvlText w:val="(%2)"/>
      <w:lvlJc w:val="left"/>
      <w:pPr>
        <w:ind w:left="1080" w:hanging="360"/>
      </w:pPr>
      <w:rPr>
        <w:rFonts w:ascii="Arial" w:hAnsi="Arial" w:cs="Arial" w:hint="default"/>
        <w:b w:val="0"/>
        <w:color w:val="404040" w:themeColor="text1" w:themeTint="BF"/>
        <w:sz w:val="19"/>
        <w:szCs w:val="19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837640"/>
    <w:multiLevelType w:val="hybridMultilevel"/>
    <w:tmpl w:val="78720A60"/>
    <w:lvl w:ilvl="0" w:tplc="8A648C18">
      <w:start w:val="1"/>
      <w:numFmt w:val="lowerLetter"/>
      <w:lvlText w:val="(%1)"/>
      <w:lvlJc w:val="left"/>
      <w:pPr>
        <w:ind w:left="1080" w:hanging="360"/>
      </w:pPr>
      <w:rPr>
        <w:rFonts w:ascii="Arial" w:hAnsi="Arial" w:cs="Arial" w:hint="default"/>
        <w:b w:val="0"/>
        <w:color w:val="404040" w:themeColor="text1" w:themeTint="BF"/>
        <w:sz w:val="19"/>
        <w:szCs w:val="19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D743D"/>
    <w:multiLevelType w:val="hybridMultilevel"/>
    <w:tmpl w:val="AE5A2F12"/>
    <w:lvl w:ilvl="0" w:tplc="EFBC9C54">
      <w:start w:val="9"/>
      <w:numFmt w:val="lowerLetter"/>
      <w:lvlText w:val="%1."/>
      <w:lvlJc w:val="left"/>
      <w:pPr>
        <w:ind w:left="86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84" w:hanging="360"/>
      </w:pPr>
    </w:lvl>
    <w:lvl w:ilvl="2" w:tplc="0413001B" w:tentative="1">
      <w:start w:val="1"/>
      <w:numFmt w:val="lowerRoman"/>
      <w:lvlText w:val="%3."/>
      <w:lvlJc w:val="right"/>
      <w:pPr>
        <w:ind w:left="2304" w:hanging="180"/>
      </w:pPr>
    </w:lvl>
    <w:lvl w:ilvl="3" w:tplc="0413000F" w:tentative="1">
      <w:start w:val="1"/>
      <w:numFmt w:val="decimal"/>
      <w:lvlText w:val="%4."/>
      <w:lvlJc w:val="left"/>
      <w:pPr>
        <w:ind w:left="3024" w:hanging="360"/>
      </w:pPr>
    </w:lvl>
    <w:lvl w:ilvl="4" w:tplc="04130019" w:tentative="1">
      <w:start w:val="1"/>
      <w:numFmt w:val="lowerLetter"/>
      <w:lvlText w:val="%5."/>
      <w:lvlJc w:val="left"/>
      <w:pPr>
        <w:ind w:left="3744" w:hanging="360"/>
      </w:pPr>
    </w:lvl>
    <w:lvl w:ilvl="5" w:tplc="0413001B" w:tentative="1">
      <w:start w:val="1"/>
      <w:numFmt w:val="lowerRoman"/>
      <w:lvlText w:val="%6."/>
      <w:lvlJc w:val="right"/>
      <w:pPr>
        <w:ind w:left="4464" w:hanging="180"/>
      </w:pPr>
    </w:lvl>
    <w:lvl w:ilvl="6" w:tplc="0413000F" w:tentative="1">
      <w:start w:val="1"/>
      <w:numFmt w:val="decimal"/>
      <w:lvlText w:val="%7."/>
      <w:lvlJc w:val="left"/>
      <w:pPr>
        <w:ind w:left="5184" w:hanging="360"/>
      </w:pPr>
    </w:lvl>
    <w:lvl w:ilvl="7" w:tplc="04130019" w:tentative="1">
      <w:start w:val="1"/>
      <w:numFmt w:val="lowerLetter"/>
      <w:lvlText w:val="%8."/>
      <w:lvlJc w:val="left"/>
      <w:pPr>
        <w:ind w:left="5904" w:hanging="360"/>
      </w:pPr>
    </w:lvl>
    <w:lvl w:ilvl="8" w:tplc="0413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0" w15:restartNumberingAfterBreak="0">
    <w:nsid w:val="2D0A1031"/>
    <w:multiLevelType w:val="hybridMultilevel"/>
    <w:tmpl w:val="487E6180"/>
    <w:lvl w:ilvl="0" w:tplc="CB10C07E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404040" w:themeColor="text1" w:themeTint="BF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B697F"/>
    <w:multiLevelType w:val="hybridMultilevel"/>
    <w:tmpl w:val="C5F61FD8"/>
    <w:lvl w:ilvl="0" w:tplc="595EE85E">
      <w:start w:val="1"/>
      <w:numFmt w:val="lowerLetter"/>
      <w:lvlText w:val="(%1)"/>
      <w:lvlJc w:val="left"/>
      <w:pPr>
        <w:ind w:left="1080" w:hanging="360"/>
      </w:pPr>
      <w:rPr>
        <w:rFonts w:ascii="Arial" w:hAnsi="Arial" w:cs="Arial" w:hint="default"/>
        <w:b w:val="0"/>
        <w:color w:val="404040" w:themeColor="text1" w:themeTint="BF"/>
        <w:sz w:val="20"/>
        <w:szCs w:val="20"/>
      </w:rPr>
    </w:lvl>
    <w:lvl w:ilvl="1" w:tplc="6ECAB614">
      <w:start w:val="1"/>
      <w:numFmt w:val="lowerRoman"/>
      <w:lvlText w:val="%2."/>
      <w:lvlJc w:val="right"/>
      <w:pPr>
        <w:ind w:left="1440" w:hanging="360"/>
      </w:pPr>
      <w:rPr>
        <w:rFonts w:ascii="Arial" w:hAnsi="Arial" w:cs="Arial" w:hint="default"/>
      </w:rPr>
    </w:lvl>
    <w:lvl w:ilvl="2" w:tplc="192AB0C4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F36A2"/>
    <w:multiLevelType w:val="hybridMultilevel"/>
    <w:tmpl w:val="17D49F08"/>
    <w:lvl w:ilvl="0" w:tplc="FA94C44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764833"/>
    <w:multiLevelType w:val="hybridMultilevel"/>
    <w:tmpl w:val="B89A8608"/>
    <w:lvl w:ilvl="0" w:tplc="3E52307E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404040" w:themeColor="text1" w:themeTint="BF"/>
        <w:sz w:val="19"/>
        <w:szCs w:val="19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64F83"/>
    <w:multiLevelType w:val="hybridMultilevel"/>
    <w:tmpl w:val="51E4F338"/>
    <w:lvl w:ilvl="0" w:tplc="15B2B612">
      <w:start w:val="1"/>
      <w:numFmt w:val="lowerLetter"/>
      <w:lvlText w:val="(%1)"/>
      <w:lvlJc w:val="left"/>
      <w:pPr>
        <w:ind w:left="8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60" w:hanging="360"/>
      </w:pPr>
    </w:lvl>
    <w:lvl w:ilvl="2" w:tplc="0413001B" w:tentative="1">
      <w:start w:val="1"/>
      <w:numFmt w:val="lowerRoman"/>
      <w:lvlText w:val="%3."/>
      <w:lvlJc w:val="right"/>
      <w:pPr>
        <w:ind w:left="2280" w:hanging="180"/>
      </w:pPr>
    </w:lvl>
    <w:lvl w:ilvl="3" w:tplc="0413000F" w:tentative="1">
      <w:start w:val="1"/>
      <w:numFmt w:val="decimal"/>
      <w:lvlText w:val="%4."/>
      <w:lvlJc w:val="left"/>
      <w:pPr>
        <w:ind w:left="3000" w:hanging="360"/>
      </w:pPr>
    </w:lvl>
    <w:lvl w:ilvl="4" w:tplc="04130019" w:tentative="1">
      <w:start w:val="1"/>
      <w:numFmt w:val="lowerLetter"/>
      <w:lvlText w:val="%5."/>
      <w:lvlJc w:val="left"/>
      <w:pPr>
        <w:ind w:left="3720" w:hanging="360"/>
      </w:pPr>
    </w:lvl>
    <w:lvl w:ilvl="5" w:tplc="0413001B" w:tentative="1">
      <w:start w:val="1"/>
      <w:numFmt w:val="lowerRoman"/>
      <w:lvlText w:val="%6."/>
      <w:lvlJc w:val="right"/>
      <w:pPr>
        <w:ind w:left="4440" w:hanging="180"/>
      </w:pPr>
    </w:lvl>
    <w:lvl w:ilvl="6" w:tplc="0413000F" w:tentative="1">
      <w:start w:val="1"/>
      <w:numFmt w:val="decimal"/>
      <w:lvlText w:val="%7."/>
      <w:lvlJc w:val="left"/>
      <w:pPr>
        <w:ind w:left="5160" w:hanging="360"/>
      </w:pPr>
    </w:lvl>
    <w:lvl w:ilvl="7" w:tplc="04130019" w:tentative="1">
      <w:start w:val="1"/>
      <w:numFmt w:val="lowerLetter"/>
      <w:lvlText w:val="%8."/>
      <w:lvlJc w:val="left"/>
      <w:pPr>
        <w:ind w:left="5880" w:hanging="360"/>
      </w:pPr>
    </w:lvl>
    <w:lvl w:ilvl="8" w:tplc="0413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36C27651"/>
    <w:multiLevelType w:val="hybridMultilevel"/>
    <w:tmpl w:val="330E2E04"/>
    <w:lvl w:ilvl="0" w:tplc="0BBEF5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974C0"/>
    <w:multiLevelType w:val="hybridMultilevel"/>
    <w:tmpl w:val="78723D16"/>
    <w:lvl w:ilvl="0" w:tplc="EADA682C">
      <w:start w:val="1"/>
      <w:numFmt w:val="lowerLetter"/>
      <w:lvlText w:val="(%1)"/>
      <w:lvlJc w:val="left"/>
      <w:pPr>
        <w:ind w:left="1080" w:hanging="360"/>
      </w:pPr>
      <w:rPr>
        <w:rFonts w:ascii="Arial" w:hAnsi="Arial" w:cs="Arial" w:hint="default"/>
        <w:b w:val="0"/>
        <w:color w:val="404040" w:themeColor="text1" w:themeTint="BF"/>
        <w:sz w:val="19"/>
        <w:szCs w:val="19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A6127"/>
    <w:multiLevelType w:val="hybridMultilevel"/>
    <w:tmpl w:val="17A8F1A2"/>
    <w:lvl w:ilvl="0" w:tplc="B178E1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83C8F4A2">
      <w:start w:val="1"/>
      <w:numFmt w:val="lowerLetter"/>
      <w:lvlText w:val="(%2)"/>
      <w:lvlJc w:val="left"/>
      <w:pPr>
        <w:ind w:left="1080" w:hanging="360"/>
      </w:pPr>
      <w:rPr>
        <w:rFonts w:ascii="Arial" w:hAnsi="Arial" w:cs="Arial" w:hint="default"/>
        <w:b w:val="0"/>
        <w:color w:val="404040" w:themeColor="text1" w:themeTint="BF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061319"/>
    <w:multiLevelType w:val="hybridMultilevel"/>
    <w:tmpl w:val="78524282"/>
    <w:lvl w:ilvl="0" w:tplc="B178E1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E52307E">
      <w:start w:val="1"/>
      <w:numFmt w:val="lowerLetter"/>
      <w:lvlText w:val="(%2)"/>
      <w:lvlJc w:val="left"/>
      <w:pPr>
        <w:ind w:left="644" w:hanging="360"/>
      </w:pPr>
      <w:rPr>
        <w:rFonts w:ascii="Arial" w:hAnsi="Arial" w:cs="Arial" w:hint="default"/>
        <w:b w:val="0"/>
        <w:bCs w:val="0"/>
        <w:color w:val="404040" w:themeColor="text1" w:themeTint="BF"/>
        <w:sz w:val="19"/>
        <w:szCs w:val="19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C86462F2">
      <w:start w:val="2"/>
      <w:numFmt w:val="lowerLetter"/>
      <w:lvlText w:val="%4."/>
      <w:lvlJc w:val="left"/>
      <w:pPr>
        <w:ind w:left="2520" w:hanging="360"/>
      </w:pPr>
      <w:rPr>
        <w:rFonts w:hint="default"/>
        <w:color w:val="404040" w:themeColor="text1" w:themeTint="BF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A16116"/>
    <w:multiLevelType w:val="hybridMultilevel"/>
    <w:tmpl w:val="B89A8608"/>
    <w:lvl w:ilvl="0" w:tplc="3E52307E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404040" w:themeColor="text1" w:themeTint="BF"/>
        <w:sz w:val="19"/>
        <w:szCs w:val="19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A43A27"/>
    <w:multiLevelType w:val="hybridMultilevel"/>
    <w:tmpl w:val="DE724360"/>
    <w:lvl w:ilvl="0" w:tplc="24CE6B04">
      <w:start w:val="9"/>
      <w:numFmt w:val="lowerLetter"/>
      <w:lvlText w:val="%1."/>
      <w:lvlJc w:val="left"/>
      <w:pPr>
        <w:ind w:left="86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84" w:hanging="360"/>
      </w:pPr>
    </w:lvl>
    <w:lvl w:ilvl="2" w:tplc="0413001B" w:tentative="1">
      <w:start w:val="1"/>
      <w:numFmt w:val="lowerRoman"/>
      <w:lvlText w:val="%3."/>
      <w:lvlJc w:val="right"/>
      <w:pPr>
        <w:ind w:left="2304" w:hanging="180"/>
      </w:pPr>
    </w:lvl>
    <w:lvl w:ilvl="3" w:tplc="0413000F" w:tentative="1">
      <w:start w:val="1"/>
      <w:numFmt w:val="decimal"/>
      <w:lvlText w:val="%4."/>
      <w:lvlJc w:val="left"/>
      <w:pPr>
        <w:ind w:left="3024" w:hanging="360"/>
      </w:pPr>
    </w:lvl>
    <w:lvl w:ilvl="4" w:tplc="04130019" w:tentative="1">
      <w:start w:val="1"/>
      <w:numFmt w:val="lowerLetter"/>
      <w:lvlText w:val="%5."/>
      <w:lvlJc w:val="left"/>
      <w:pPr>
        <w:ind w:left="3744" w:hanging="360"/>
      </w:pPr>
    </w:lvl>
    <w:lvl w:ilvl="5" w:tplc="0413001B" w:tentative="1">
      <w:start w:val="1"/>
      <w:numFmt w:val="lowerRoman"/>
      <w:lvlText w:val="%6."/>
      <w:lvlJc w:val="right"/>
      <w:pPr>
        <w:ind w:left="4464" w:hanging="180"/>
      </w:pPr>
    </w:lvl>
    <w:lvl w:ilvl="6" w:tplc="0413000F" w:tentative="1">
      <w:start w:val="1"/>
      <w:numFmt w:val="decimal"/>
      <w:lvlText w:val="%7."/>
      <w:lvlJc w:val="left"/>
      <w:pPr>
        <w:ind w:left="5184" w:hanging="360"/>
      </w:pPr>
    </w:lvl>
    <w:lvl w:ilvl="7" w:tplc="04130019" w:tentative="1">
      <w:start w:val="1"/>
      <w:numFmt w:val="lowerLetter"/>
      <w:lvlText w:val="%8."/>
      <w:lvlJc w:val="left"/>
      <w:pPr>
        <w:ind w:left="5904" w:hanging="360"/>
      </w:pPr>
    </w:lvl>
    <w:lvl w:ilvl="8" w:tplc="0413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1" w15:restartNumberingAfterBreak="0">
    <w:nsid w:val="5E924319"/>
    <w:multiLevelType w:val="hybridMultilevel"/>
    <w:tmpl w:val="B89A8608"/>
    <w:lvl w:ilvl="0" w:tplc="3E52307E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404040" w:themeColor="text1" w:themeTint="BF"/>
        <w:sz w:val="19"/>
        <w:szCs w:val="19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1210D0"/>
    <w:multiLevelType w:val="hybridMultilevel"/>
    <w:tmpl w:val="6DBEA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D0576"/>
    <w:multiLevelType w:val="hybridMultilevel"/>
    <w:tmpl w:val="89AACF06"/>
    <w:lvl w:ilvl="0" w:tplc="28325D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0F0C9B"/>
    <w:multiLevelType w:val="hybridMultilevel"/>
    <w:tmpl w:val="9D5EA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507135"/>
    <w:multiLevelType w:val="hybridMultilevel"/>
    <w:tmpl w:val="992CC740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ascii="Arial" w:hAnsi="Arial" w:cs="Arial" w:hint="default"/>
        <w:b w:val="0"/>
        <w:color w:val="404040" w:themeColor="text1" w:themeTint="BF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342A34"/>
    <w:multiLevelType w:val="hybridMultilevel"/>
    <w:tmpl w:val="57085E90"/>
    <w:lvl w:ilvl="0" w:tplc="1D3855C2">
      <w:start w:val="3"/>
      <w:numFmt w:val="lowerRoman"/>
      <w:lvlText w:val="%1."/>
      <w:lvlJc w:val="left"/>
      <w:pPr>
        <w:ind w:left="1224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84" w:hanging="360"/>
      </w:pPr>
    </w:lvl>
    <w:lvl w:ilvl="2" w:tplc="0413001B" w:tentative="1">
      <w:start w:val="1"/>
      <w:numFmt w:val="lowerRoman"/>
      <w:lvlText w:val="%3."/>
      <w:lvlJc w:val="right"/>
      <w:pPr>
        <w:ind w:left="2304" w:hanging="180"/>
      </w:pPr>
    </w:lvl>
    <w:lvl w:ilvl="3" w:tplc="0413000F" w:tentative="1">
      <w:start w:val="1"/>
      <w:numFmt w:val="decimal"/>
      <w:lvlText w:val="%4."/>
      <w:lvlJc w:val="left"/>
      <w:pPr>
        <w:ind w:left="3024" w:hanging="360"/>
      </w:pPr>
    </w:lvl>
    <w:lvl w:ilvl="4" w:tplc="04130019" w:tentative="1">
      <w:start w:val="1"/>
      <w:numFmt w:val="lowerLetter"/>
      <w:lvlText w:val="%5."/>
      <w:lvlJc w:val="left"/>
      <w:pPr>
        <w:ind w:left="3744" w:hanging="360"/>
      </w:pPr>
    </w:lvl>
    <w:lvl w:ilvl="5" w:tplc="0413001B" w:tentative="1">
      <w:start w:val="1"/>
      <w:numFmt w:val="lowerRoman"/>
      <w:lvlText w:val="%6."/>
      <w:lvlJc w:val="right"/>
      <w:pPr>
        <w:ind w:left="4464" w:hanging="180"/>
      </w:pPr>
    </w:lvl>
    <w:lvl w:ilvl="6" w:tplc="0413000F" w:tentative="1">
      <w:start w:val="1"/>
      <w:numFmt w:val="decimal"/>
      <w:lvlText w:val="%7."/>
      <w:lvlJc w:val="left"/>
      <w:pPr>
        <w:ind w:left="5184" w:hanging="360"/>
      </w:pPr>
    </w:lvl>
    <w:lvl w:ilvl="7" w:tplc="04130019" w:tentative="1">
      <w:start w:val="1"/>
      <w:numFmt w:val="lowerLetter"/>
      <w:lvlText w:val="%8."/>
      <w:lvlJc w:val="left"/>
      <w:pPr>
        <w:ind w:left="5904" w:hanging="360"/>
      </w:pPr>
    </w:lvl>
    <w:lvl w:ilvl="8" w:tplc="0413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7" w15:restartNumberingAfterBreak="0">
    <w:nsid w:val="783C6CD9"/>
    <w:multiLevelType w:val="hybridMultilevel"/>
    <w:tmpl w:val="0A327CAC"/>
    <w:lvl w:ilvl="0" w:tplc="62920530">
      <w:start w:val="1"/>
      <w:numFmt w:val="lowerLetter"/>
      <w:lvlText w:val="(%1)"/>
      <w:lvlJc w:val="left"/>
      <w:pPr>
        <w:ind w:left="1080" w:hanging="360"/>
      </w:pPr>
      <w:rPr>
        <w:rFonts w:ascii="Arial" w:hAnsi="Arial" w:cs="Arial" w:hint="default"/>
        <w:b w:val="0"/>
        <w:color w:val="404040" w:themeColor="text1" w:themeTint="BF"/>
        <w:sz w:val="19"/>
        <w:szCs w:val="19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8B640C"/>
    <w:multiLevelType w:val="hybridMultilevel"/>
    <w:tmpl w:val="0A327CAC"/>
    <w:lvl w:ilvl="0" w:tplc="62920530">
      <w:start w:val="1"/>
      <w:numFmt w:val="lowerLetter"/>
      <w:lvlText w:val="(%1)"/>
      <w:lvlJc w:val="left"/>
      <w:pPr>
        <w:ind w:left="1080" w:hanging="360"/>
      </w:pPr>
      <w:rPr>
        <w:rFonts w:ascii="Arial" w:hAnsi="Arial" w:cs="Arial" w:hint="default"/>
        <w:b w:val="0"/>
        <w:color w:val="404040" w:themeColor="text1" w:themeTint="BF"/>
        <w:sz w:val="19"/>
        <w:szCs w:val="19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556465">
    <w:abstractNumId w:val="24"/>
  </w:num>
  <w:num w:numId="2" w16cid:durableId="848719061">
    <w:abstractNumId w:val="22"/>
  </w:num>
  <w:num w:numId="3" w16cid:durableId="1000616912">
    <w:abstractNumId w:val="18"/>
  </w:num>
  <w:num w:numId="4" w16cid:durableId="380518181">
    <w:abstractNumId w:val="7"/>
  </w:num>
  <w:num w:numId="5" w16cid:durableId="610287766">
    <w:abstractNumId w:val="8"/>
  </w:num>
  <w:num w:numId="6" w16cid:durableId="1284655683">
    <w:abstractNumId w:val="28"/>
  </w:num>
  <w:num w:numId="7" w16cid:durableId="1842238574">
    <w:abstractNumId w:val="16"/>
  </w:num>
  <w:num w:numId="8" w16cid:durableId="290214944">
    <w:abstractNumId w:val="5"/>
  </w:num>
  <w:num w:numId="9" w16cid:durableId="1254707600">
    <w:abstractNumId w:val="27"/>
  </w:num>
  <w:num w:numId="10" w16cid:durableId="352852513">
    <w:abstractNumId w:val="19"/>
  </w:num>
  <w:num w:numId="11" w16cid:durableId="969626124">
    <w:abstractNumId w:val="13"/>
  </w:num>
  <w:num w:numId="12" w16cid:durableId="1094085221">
    <w:abstractNumId w:val="21"/>
  </w:num>
  <w:num w:numId="13" w16cid:durableId="1113132860">
    <w:abstractNumId w:val="26"/>
  </w:num>
  <w:num w:numId="14" w16cid:durableId="512500212">
    <w:abstractNumId w:val="20"/>
  </w:num>
  <w:num w:numId="15" w16cid:durableId="483082378">
    <w:abstractNumId w:val="9"/>
  </w:num>
  <w:num w:numId="16" w16cid:durableId="1449931181">
    <w:abstractNumId w:val="3"/>
  </w:num>
  <w:num w:numId="17" w16cid:durableId="74741591">
    <w:abstractNumId w:val="15"/>
  </w:num>
  <w:num w:numId="18" w16cid:durableId="395783711">
    <w:abstractNumId w:val="23"/>
  </w:num>
  <w:num w:numId="19" w16cid:durableId="1404182259">
    <w:abstractNumId w:val="11"/>
  </w:num>
  <w:num w:numId="20" w16cid:durableId="700127486">
    <w:abstractNumId w:val="4"/>
  </w:num>
  <w:num w:numId="21" w16cid:durableId="1208642709">
    <w:abstractNumId w:val="25"/>
  </w:num>
  <w:num w:numId="22" w16cid:durableId="1079251489">
    <w:abstractNumId w:val="2"/>
  </w:num>
  <w:num w:numId="23" w16cid:durableId="275914571">
    <w:abstractNumId w:val="0"/>
  </w:num>
  <w:num w:numId="24" w16cid:durableId="1737242664">
    <w:abstractNumId w:val="6"/>
  </w:num>
  <w:num w:numId="25" w16cid:durableId="1898467901">
    <w:abstractNumId w:val="17"/>
  </w:num>
  <w:num w:numId="26" w16cid:durableId="1575701546">
    <w:abstractNumId w:val="1"/>
  </w:num>
  <w:num w:numId="27" w16cid:durableId="244345124">
    <w:abstractNumId w:val="10"/>
  </w:num>
  <w:num w:numId="28" w16cid:durableId="1238175060">
    <w:abstractNumId w:val="14"/>
  </w:num>
  <w:num w:numId="29" w16cid:durableId="14791540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A8"/>
    <w:rsid w:val="00000217"/>
    <w:rsid w:val="00004ECF"/>
    <w:rsid w:val="00007632"/>
    <w:rsid w:val="00012A3E"/>
    <w:rsid w:val="00013946"/>
    <w:rsid w:val="000164A1"/>
    <w:rsid w:val="00017305"/>
    <w:rsid w:val="0002142E"/>
    <w:rsid w:val="00022070"/>
    <w:rsid w:val="00025602"/>
    <w:rsid w:val="000266DB"/>
    <w:rsid w:val="00026F02"/>
    <w:rsid w:val="00032B48"/>
    <w:rsid w:val="000351F9"/>
    <w:rsid w:val="00043E88"/>
    <w:rsid w:val="00046B53"/>
    <w:rsid w:val="00047345"/>
    <w:rsid w:val="000477DB"/>
    <w:rsid w:val="00050A45"/>
    <w:rsid w:val="00054339"/>
    <w:rsid w:val="00055047"/>
    <w:rsid w:val="00057146"/>
    <w:rsid w:val="0006011C"/>
    <w:rsid w:val="00061FB9"/>
    <w:rsid w:val="00065B15"/>
    <w:rsid w:val="00066992"/>
    <w:rsid w:val="00074E07"/>
    <w:rsid w:val="0007513A"/>
    <w:rsid w:val="00080DAB"/>
    <w:rsid w:val="00081BCF"/>
    <w:rsid w:val="000844D6"/>
    <w:rsid w:val="00090FB3"/>
    <w:rsid w:val="0009111A"/>
    <w:rsid w:val="00092107"/>
    <w:rsid w:val="00092DEC"/>
    <w:rsid w:val="00097CDE"/>
    <w:rsid w:val="00097ED9"/>
    <w:rsid w:val="000A0685"/>
    <w:rsid w:val="000A30D9"/>
    <w:rsid w:val="000A45C8"/>
    <w:rsid w:val="000A5385"/>
    <w:rsid w:val="000A5715"/>
    <w:rsid w:val="000B2486"/>
    <w:rsid w:val="000B3C7D"/>
    <w:rsid w:val="000B3E74"/>
    <w:rsid w:val="000C43BC"/>
    <w:rsid w:val="000C46FA"/>
    <w:rsid w:val="000C5111"/>
    <w:rsid w:val="000C6515"/>
    <w:rsid w:val="000C6D2C"/>
    <w:rsid w:val="000C7A19"/>
    <w:rsid w:val="000D1585"/>
    <w:rsid w:val="000D451E"/>
    <w:rsid w:val="000D79D9"/>
    <w:rsid w:val="000E1254"/>
    <w:rsid w:val="000E3E3F"/>
    <w:rsid w:val="000E796D"/>
    <w:rsid w:val="000E7C45"/>
    <w:rsid w:val="000E7DDC"/>
    <w:rsid w:val="000F0079"/>
    <w:rsid w:val="000F07DA"/>
    <w:rsid w:val="000F1CEB"/>
    <w:rsid w:val="000F2342"/>
    <w:rsid w:val="000F45CC"/>
    <w:rsid w:val="00101060"/>
    <w:rsid w:val="001010CF"/>
    <w:rsid w:val="0010713E"/>
    <w:rsid w:val="00107C27"/>
    <w:rsid w:val="00110749"/>
    <w:rsid w:val="00110E36"/>
    <w:rsid w:val="00111C94"/>
    <w:rsid w:val="001149EF"/>
    <w:rsid w:val="00115563"/>
    <w:rsid w:val="00115CD1"/>
    <w:rsid w:val="00116085"/>
    <w:rsid w:val="0011609E"/>
    <w:rsid w:val="00120143"/>
    <w:rsid w:val="0012122C"/>
    <w:rsid w:val="00121F85"/>
    <w:rsid w:val="00125823"/>
    <w:rsid w:val="00131BE9"/>
    <w:rsid w:val="00132A44"/>
    <w:rsid w:val="00133569"/>
    <w:rsid w:val="00135099"/>
    <w:rsid w:val="0013697C"/>
    <w:rsid w:val="00137BB3"/>
    <w:rsid w:val="00140C39"/>
    <w:rsid w:val="00143A02"/>
    <w:rsid w:val="0014445D"/>
    <w:rsid w:val="001447ED"/>
    <w:rsid w:val="00147C7E"/>
    <w:rsid w:val="001526DD"/>
    <w:rsid w:val="0015282B"/>
    <w:rsid w:val="00153CB2"/>
    <w:rsid w:val="00155796"/>
    <w:rsid w:val="001573FC"/>
    <w:rsid w:val="00157C41"/>
    <w:rsid w:val="0016116C"/>
    <w:rsid w:val="00161BA7"/>
    <w:rsid w:val="0016231A"/>
    <w:rsid w:val="00163099"/>
    <w:rsid w:val="001634BD"/>
    <w:rsid w:val="001645BA"/>
    <w:rsid w:val="00165481"/>
    <w:rsid w:val="00165493"/>
    <w:rsid w:val="00170E42"/>
    <w:rsid w:val="00174942"/>
    <w:rsid w:val="00177F0E"/>
    <w:rsid w:val="0018290B"/>
    <w:rsid w:val="00182E05"/>
    <w:rsid w:val="001854D9"/>
    <w:rsid w:val="001856EB"/>
    <w:rsid w:val="001864CE"/>
    <w:rsid w:val="00190F2A"/>
    <w:rsid w:val="0019100F"/>
    <w:rsid w:val="001950A8"/>
    <w:rsid w:val="001955F7"/>
    <w:rsid w:val="001A34A1"/>
    <w:rsid w:val="001A400E"/>
    <w:rsid w:val="001A50D7"/>
    <w:rsid w:val="001A5FAE"/>
    <w:rsid w:val="001A61D0"/>
    <w:rsid w:val="001A662B"/>
    <w:rsid w:val="001A7933"/>
    <w:rsid w:val="001B1A37"/>
    <w:rsid w:val="001C056A"/>
    <w:rsid w:val="001C475F"/>
    <w:rsid w:val="001D06F9"/>
    <w:rsid w:val="001D2F77"/>
    <w:rsid w:val="001E0473"/>
    <w:rsid w:val="001E1AA1"/>
    <w:rsid w:val="001F520D"/>
    <w:rsid w:val="002010C0"/>
    <w:rsid w:val="00202C72"/>
    <w:rsid w:val="00203D01"/>
    <w:rsid w:val="002043D2"/>
    <w:rsid w:val="00204FD9"/>
    <w:rsid w:val="0020533A"/>
    <w:rsid w:val="00206378"/>
    <w:rsid w:val="00206A20"/>
    <w:rsid w:val="00210961"/>
    <w:rsid w:val="00211512"/>
    <w:rsid w:val="00211A2F"/>
    <w:rsid w:val="00211EE8"/>
    <w:rsid w:val="00212091"/>
    <w:rsid w:val="002124F2"/>
    <w:rsid w:val="00226952"/>
    <w:rsid w:val="002306C4"/>
    <w:rsid w:val="00230953"/>
    <w:rsid w:val="00231CC8"/>
    <w:rsid w:val="00241144"/>
    <w:rsid w:val="00246F47"/>
    <w:rsid w:val="0024735E"/>
    <w:rsid w:val="0024794F"/>
    <w:rsid w:val="00251554"/>
    <w:rsid w:val="00251FB2"/>
    <w:rsid w:val="00252317"/>
    <w:rsid w:val="00254A9F"/>
    <w:rsid w:val="002550F8"/>
    <w:rsid w:val="00256399"/>
    <w:rsid w:val="002571A8"/>
    <w:rsid w:val="002605D7"/>
    <w:rsid w:val="00263294"/>
    <w:rsid w:val="0026481B"/>
    <w:rsid w:val="00266968"/>
    <w:rsid w:val="00266D0D"/>
    <w:rsid w:val="00270E83"/>
    <w:rsid w:val="00271A55"/>
    <w:rsid w:val="00272343"/>
    <w:rsid w:val="002732A2"/>
    <w:rsid w:val="00273EAE"/>
    <w:rsid w:val="00274516"/>
    <w:rsid w:val="00275293"/>
    <w:rsid w:val="00277877"/>
    <w:rsid w:val="00277B42"/>
    <w:rsid w:val="00282126"/>
    <w:rsid w:val="00283F2B"/>
    <w:rsid w:val="0028463D"/>
    <w:rsid w:val="00285EFA"/>
    <w:rsid w:val="0029046F"/>
    <w:rsid w:val="00294F96"/>
    <w:rsid w:val="0029543D"/>
    <w:rsid w:val="002956B7"/>
    <w:rsid w:val="002A069F"/>
    <w:rsid w:val="002A6245"/>
    <w:rsid w:val="002B02CC"/>
    <w:rsid w:val="002B0DCC"/>
    <w:rsid w:val="002B4260"/>
    <w:rsid w:val="002B68A1"/>
    <w:rsid w:val="002C15F4"/>
    <w:rsid w:val="002C2CAA"/>
    <w:rsid w:val="002C3F60"/>
    <w:rsid w:val="002C4B61"/>
    <w:rsid w:val="002C7CBD"/>
    <w:rsid w:val="002D1B0A"/>
    <w:rsid w:val="002D1F2A"/>
    <w:rsid w:val="002D5451"/>
    <w:rsid w:val="002E05A5"/>
    <w:rsid w:val="002E31CC"/>
    <w:rsid w:val="002E3D7C"/>
    <w:rsid w:val="002E6184"/>
    <w:rsid w:val="002E6DFD"/>
    <w:rsid w:val="002E6ED9"/>
    <w:rsid w:val="002E70B0"/>
    <w:rsid w:val="002F022E"/>
    <w:rsid w:val="002F076C"/>
    <w:rsid w:val="002F4414"/>
    <w:rsid w:val="002F5DDD"/>
    <w:rsid w:val="002F635B"/>
    <w:rsid w:val="003006E2"/>
    <w:rsid w:val="00301C10"/>
    <w:rsid w:val="0031055E"/>
    <w:rsid w:val="0031386B"/>
    <w:rsid w:val="00314933"/>
    <w:rsid w:val="00317189"/>
    <w:rsid w:val="00322B9E"/>
    <w:rsid w:val="00324777"/>
    <w:rsid w:val="00324D4B"/>
    <w:rsid w:val="00327554"/>
    <w:rsid w:val="003314D9"/>
    <w:rsid w:val="0033258F"/>
    <w:rsid w:val="0033301B"/>
    <w:rsid w:val="0033305A"/>
    <w:rsid w:val="00335648"/>
    <w:rsid w:val="00342596"/>
    <w:rsid w:val="00342C39"/>
    <w:rsid w:val="00343DF7"/>
    <w:rsid w:val="003465B0"/>
    <w:rsid w:val="003500CB"/>
    <w:rsid w:val="003579E5"/>
    <w:rsid w:val="00357A06"/>
    <w:rsid w:val="0036172C"/>
    <w:rsid w:val="00361EA6"/>
    <w:rsid w:val="00363EB7"/>
    <w:rsid w:val="00364260"/>
    <w:rsid w:val="00374029"/>
    <w:rsid w:val="00374DF2"/>
    <w:rsid w:val="00375646"/>
    <w:rsid w:val="00375DD3"/>
    <w:rsid w:val="003811C9"/>
    <w:rsid w:val="0038334C"/>
    <w:rsid w:val="0038391C"/>
    <w:rsid w:val="00390BDC"/>
    <w:rsid w:val="00393152"/>
    <w:rsid w:val="00395751"/>
    <w:rsid w:val="0039576F"/>
    <w:rsid w:val="003A0E4C"/>
    <w:rsid w:val="003A2386"/>
    <w:rsid w:val="003A3C77"/>
    <w:rsid w:val="003A5D96"/>
    <w:rsid w:val="003A6046"/>
    <w:rsid w:val="003A72B5"/>
    <w:rsid w:val="003A74A3"/>
    <w:rsid w:val="003A78B2"/>
    <w:rsid w:val="003B0664"/>
    <w:rsid w:val="003B1634"/>
    <w:rsid w:val="003B1BC4"/>
    <w:rsid w:val="003B3072"/>
    <w:rsid w:val="003C06EA"/>
    <w:rsid w:val="003C16C0"/>
    <w:rsid w:val="003C3259"/>
    <w:rsid w:val="003C431B"/>
    <w:rsid w:val="003C56C7"/>
    <w:rsid w:val="003C662C"/>
    <w:rsid w:val="003D1B7B"/>
    <w:rsid w:val="003D6447"/>
    <w:rsid w:val="003D69A8"/>
    <w:rsid w:val="003D6EFB"/>
    <w:rsid w:val="003E0151"/>
    <w:rsid w:val="003E334A"/>
    <w:rsid w:val="003E424C"/>
    <w:rsid w:val="003F091A"/>
    <w:rsid w:val="003F3443"/>
    <w:rsid w:val="003F429E"/>
    <w:rsid w:val="003F4400"/>
    <w:rsid w:val="00401C4D"/>
    <w:rsid w:val="00401CA0"/>
    <w:rsid w:val="004022F3"/>
    <w:rsid w:val="00402F2E"/>
    <w:rsid w:val="004056E1"/>
    <w:rsid w:val="00410092"/>
    <w:rsid w:val="00411DD9"/>
    <w:rsid w:val="004149D8"/>
    <w:rsid w:val="00427025"/>
    <w:rsid w:val="004323C8"/>
    <w:rsid w:val="00436356"/>
    <w:rsid w:val="00440E83"/>
    <w:rsid w:val="00440EC6"/>
    <w:rsid w:val="0044292C"/>
    <w:rsid w:val="00444A18"/>
    <w:rsid w:val="00444B04"/>
    <w:rsid w:val="00445469"/>
    <w:rsid w:val="0044591E"/>
    <w:rsid w:val="00445BEF"/>
    <w:rsid w:val="00447B6D"/>
    <w:rsid w:val="004508BE"/>
    <w:rsid w:val="00452AA4"/>
    <w:rsid w:val="004541FB"/>
    <w:rsid w:val="00454A04"/>
    <w:rsid w:val="0046080C"/>
    <w:rsid w:val="00461ABF"/>
    <w:rsid w:val="00466834"/>
    <w:rsid w:val="00466C72"/>
    <w:rsid w:val="00467348"/>
    <w:rsid w:val="00470A56"/>
    <w:rsid w:val="00473747"/>
    <w:rsid w:val="00473CC4"/>
    <w:rsid w:val="00474881"/>
    <w:rsid w:val="00486690"/>
    <w:rsid w:val="00487963"/>
    <w:rsid w:val="0049040D"/>
    <w:rsid w:val="004924D2"/>
    <w:rsid w:val="00492689"/>
    <w:rsid w:val="00494104"/>
    <w:rsid w:val="004961C8"/>
    <w:rsid w:val="00496926"/>
    <w:rsid w:val="004A5A58"/>
    <w:rsid w:val="004A711C"/>
    <w:rsid w:val="004B018E"/>
    <w:rsid w:val="004B076A"/>
    <w:rsid w:val="004B2A8C"/>
    <w:rsid w:val="004B45EE"/>
    <w:rsid w:val="004B7B01"/>
    <w:rsid w:val="004C1BE2"/>
    <w:rsid w:val="004D01AF"/>
    <w:rsid w:val="004D0848"/>
    <w:rsid w:val="004D4284"/>
    <w:rsid w:val="004D4B7C"/>
    <w:rsid w:val="004D659A"/>
    <w:rsid w:val="004E0CA2"/>
    <w:rsid w:val="004E5B8B"/>
    <w:rsid w:val="004E6419"/>
    <w:rsid w:val="004E773D"/>
    <w:rsid w:val="004F06C1"/>
    <w:rsid w:val="004F077D"/>
    <w:rsid w:val="004F1D22"/>
    <w:rsid w:val="004F2161"/>
    <w:rsid w:val="004F63ED"/>
    <w:rsid w:val="004F71F0"/>
    <w:rsid w:val="005024A0"/>
    <w:rsid w:val="005031C1"/>
    <w:rsid w:val="00510416"/>
    <w:rsid w:val="005154F5"/>
    <w:rsid w:val="005157E1"/>
    <w:rsid w:val="00515BC6"/>
    <w:rsid w:val="00516733"/>
    <w:rsid w:val="005171F7"/>
    <w:rsid w:val="005201EA"/>
    <w:rsid w:val="005202C1"/>
    <w:rsid w:val="00523B26"/>
    <w:rsid w:val="005250C4"/>
    <w:rsid w:val="0052671E"/>
    <w:rsid w:val="00530FE3"/>
    <w:rsid w:val="00533FEF"/>
    <w:rsid w:val="00535E0D"/>
    <w:rsid w:val="00536271"/>
    <w:rsid w:val="00536BBE"/>
    <w:rsid w:val="00536CC6"/>
    <w:rsid w:val="00536F1C"/>
    <w:rsid w:val="00540F29"/>
    <w:rsid w:val="00542CC7"/>
    <w:rsid w:val="00546325"/>
    <w:rsid w:val="00551DAF"/>
    <w:rsid w:val="00551FE1"/>
    <w:rsid w:val="0055516B"/>
    <w:rsid w:val="005572F1"/>
    <w:rsid w:val="00557615"/>
    <w:rsid w:val="005621CE"/>
    <w:rsid w:val="005630A8"/>
    <w:rsid w:val="005643E5"/>
    <w:rsid w:val="005657B0"/>
    <w:rsid w:val="00570261"/>
    <w:rsid w:val="00570943"/>
    <w:rsid w:val="00571336"/>
    <w:rsid w:val="00571CA1"/>
    <w:rsid w:val="00574480"/>
    <w:rsid w:val="00577FEA"/>
    <w:rsid w:val="00581B3C"/>
    <w:rsid w:val="00581D96"/>
    <w:rsid w:val="00587F08"/>
    <w:rsid w:val="00593A47"/>
    <w:rsid w:val="005945B4"/>
    <w:rsid w:val="00597512"/>
    <w:rsid w:val="005A2C57"/>
    <w:rsid w:val="005A3F6B"/>
    <w:rsid w:val="005B1DBA"/>
    <w:rsid w:val="005B271A"/>
    <w:rsid w:val="005B33BA"/>
    <w:rsid w:val="005B3B50"/>
    <w:rsid w:val="005B43DB"/>
    <w:rsid w:val="005B500B"/>
    <w:rsid w:val="005B52F0"/>
    <w:rsid w:val="005B6903"/>
    <w:rsid w:val="005C0406"/>
    <w:rsid w:val="005C28CD"/>
    <w:rsid w:val="005C66DA"/>
    <w:rsid w:val="005E0CA6"/>
    <w:rsid w:val="005E1EF8"/>
    <w:rsid w:val="005E3924"/>
    <w:rsid w:val="005E3F19"/>
    <w:rsid w:val="005E4A90"/>
    <w:rsid w:val="005E6A41"/>
    <w:rsid w:val="005E7A3A"/>
    <w:rsid w:val="005F6281"/>
    <w:rsid w:val="00601B9A"/>
    <w:rsid w:val="00601C14"/>
    <w:rsid w:val="00601F20"/>
    <w:rsid w:val="00610CF7"/>
    <w:rsid w:val="00610D11"/>
    <w:rsid w:val="00610D27"/>
    <w:rsid w:val="006121F1"/>
    <w:rsid w:val="00616936"/>
    <w:rsid w:val="00616DD2"/>
    <w:rsid w:val="006206E5"/>
    <w:rsid w:val="00621227"/>
    <w:rsid w:val="0062195F"/>
    <w:rsid w:val="0062363A"/>
    <w:rsid w:val="00623FE1"/>
    <w:rsid w:val="00625C5C"/>
    <w:rsid w:val="00627A19"/>
    <w:rsid w:val="00627B2B"/>
    <w:rsid w:val="006304DE"/>
    <w:rsid w:val="00632ADF"/>
    <w:rsid w:val="00644560"/>
    <w:rsid w:val="00644646"/>
    <w:rsid w:val="0064513A"/>
    <w:rsid w:val="006469DF"/>
    <w:rsid w:val="00647312"/>
    <w:rsid w:val="00650EDC"/>
    <w:rsid w:val="006520F3"/>
    <w:rsid w:val="0065362A"/>
    <w:rsid w:val="0065486B"/>
    <w:rsid w:val="00655FBC"/>
    <w:rsid w:val="0066098D"/>
    <w:rsid w:val="0066156B"/>
    <w:rsid w:val="00661885"/>
    <w:rsid w:val="0066253F"/>
    <w:rsid w:val="00663C0E"/>
    <w:rsid w:val="00664352"/>
    <w:rsid w:val="0066437A"/>
    <w:rsid w:val="00664E95"/>
    <w:rsid w:val="0066752D"/>
    <w:rsid w:val="00667825"/>
    <w:rsid w:val="0067023D"/>
    <w:rsid w:val="006702DC"/>
    <w:rsid w:val="00670658"/>
    <w:rsid w:val="00671901"/>
    <w:rsid w:val="0067198A"/>
    <w:rsid w:val="006756CA"/>
    <w:rsid w:val="00686701"/>
    <w:rsid w:val="00690A51"/>
    <w:rsid w:val="00691A77"/>
    <w:rsid w:val="00692F58"/>
    <w:rsid w:val="006941D3"/>
    <w:rsid w:val="00695931"/>
    <w:rsid w:val="00697107"/>
    <w:rsid w:val="006A05EA"/>
    <w:rsid w:val="006A0ED5"/>
    <w:rsid w:val="006A3F1A"/>
    <w:rsid w:val="006B04A9"/>
    <w:rsid w:val="006B10E5"/>
    <w:rsid w:val="006B1CB5"/>
    <w:rsid w:val="006B6C87"/>
    <w:rsid w:val="006B7962"/>
    <w:rsid w:val="006C05DF"/>
    <w:rsid w:val="006C203A"/>
    <w:rsid w:val="006C233A"/>
    <w:rsid w:val="006C47E2"/>
    <w:rsid w:val="006C6B03"/>
    <w:rsid w:val="006C6ECA"/>
    <w:rsid w:val="006C7102"/>
    <w:rsid w:val="006D1F4D"/>
    <w:rsid w:val="006D25D9"/>
    <w:rsid w:val="006D353A"/>
    <w:rsid w:val="006D3DFB"/>
    <w:rsid w:val="006D548B"/>
    <w:rsid w:val="006D6157"/>
    <w:rsid w:val="006E0B87"/>
    <w:rsid w:val="006E2298"/>
    <w:rsid w:val="006E2B8B"/>
    <w:rsid w:val="006E5889"/>
    <w:rsid w:val="006F0C87"/>
    <w:rsid w:val="006F17F7"/>
    <w:rsid w:val="006F3CA9"/>
    <w:rsid w:val="007001C0"/>
    <w:rsid w:val="00700965"/>
    <w:rsid w:val="00701E35"/>
    <w:rsid w:val="00702B45"/>
    <w:rsid w:val="00706F3B"/>
    <w:rsid w:val="007070A8"/>
    <w:rsid w:val="00714DF3"/>
    <w:rsid w:val="007162B9"/>
    <w:rsid w:val="00716E7D"/>
    <w:rsid w:val="007225EC"/>
    <w:rsid w:val="00722F9F"/>
    <w:rsid w:val="007237ED"/>
    <w:rsid w:val="00723A5C"/>
    <w:rsid w:val="00723D5A"/>
    <w:rsid w:val="00723F60"/>
    <w:rsid w:val="007242DC"/>
    <w:rsid w:val="00725E3B"/>
    <w:rsid w:val="00727488"/>
    <w:rsid w:val="007304FE"/>
    <w:rsid w:val="00730813"/>
    <w:rsid w:val="007346ED"/>
    <w:rsid w:val="007351E6"/>
    <w:rsid w:val="00740393"/>
    <w:rsid w:val="00740956"/>
    <w:rsid w:val="007416A1"/>
    <w:rsid w:val="00742873"/>
    <w:rsid w:val="007436A3"/>
    <w:rsid w:val="00743820"/>
    <w:rsid w:val="00745AFD"/>
    <w:rsid w:val="0075166C"/>
    <w:rsid w:val="00751FEE"/>
    <w:rsid w:val="0075225A"/>
    <w:rsid w:val="007524D0"/>
    <w:rsid w:val="00752D70"/>
    <w:rsid w:val="00754408"/>
    <w:rsid w:val="00755460"/>
    <w:rsid w:val="00756EE0"/>
    <w:rsid w:val="00757E5B"/>
    <w:rsid w:val="007610E0"/>
    <w:rsid w:val="007626D0"/>
    <w:rsid w:val="0076282B"/>
    <w:rsid w:val="007638E4"/>
    <w:rsid w:val="0076447F"/>
    <w:rsid w:val="0076655C"/>
    <w:rsid w:val="00770151"/>
    <w:rsid w:val="00770781"/>
    <w:rsid w:val="007713B9"/>
    <w:rsid w:val="00772048"/>
    <w:rsid w:val="007724AD"/>
    <w:rsid w:val="00773892"/>
    <w:rsid w:val="00775B0B"/>
    <w:rsid w:val="00776E7B"/>
    <w:rsid w:val="007771F6"/>
    <w:rsid w:val="007772A1"/>
    <w:rsid w:val="00780A58"/>
    <w:rsid w:val="0078263E"/>
    <w:rsid w:val="0078576D"/>
    <w:rsid w:val="00785AD7"/>
    <w:rsid w:val="0079426E"/>
    <w:rsid w:val="00794287"/>
    <w:rsid w:val="007949FB"/>
    <w:rsid w:val="00795DD7"/>
    <w:rsid w:val="00796FE0"/>
    <w:rsid w:val="007971A0"/>
    <w:rsid w:val="007A62B6"/>
    <w:rsid w:val="007A63F4"/>
    <w:rsid w:val="007A7665"/>
    <w:rsid w:val="007B0322"/>
    <w:rsid w:val="007B2804"/>
    <w:rsid w:val="007B4C1E"/>
    <w:rsid w:val="007B6E84"/>
    <w:rsid w:val="007C496F"/>
    <w:rsid w:val="007D0576"/>
    <w:rsid w:val="007D2AD6"/>
    <w:rsid w:val="007D2DCE"/>
    <w:rsid w:val="007E00CB"/>
    <w:rsid w:val="007E10BB"/>
    <w:rsid w:val="007E2541"/>
    <w:rsid w:val="007E4298"/>
    <w:rsid w:val="007E7111"/>
    <w:rsid w:val="007F1C2C"/>
    <w:rsid w:val="007F48F5"/>
    <w:rsid w:val="007F57DD"/>
    <w:rsid w:val="007F593A"/>
    <w:rsid w:val="007F6616"/>
    <w:rsid w:val="00802065"/>
    <w:rsid w:val="008027DE"/>
    <w:rsid w:val="008032F4"/>
    <w:rsid w:val="00804CF2"/>
    <w:rsid w:val="008066D2"/>
    <w:rsid w:val="00810BAB"/>
    <w:rsid w:val="00810DD7"/>
    <w:rsid w:val="00812A6A"/>
    <w:rsid w:val="00813F27"/>
    <w:rsid w:val="00814A8D"/>
    <w:rsid w:val="00816EF6"/>
    <w:rsid w:val="00821329"/>
    <w:rsid w:val="00822E3D"/>
    <w:rsid w:val="008236F5"/>
    <w:rsid w:val="00823AD5"/>
    <w:rsid w:val="00824320"/>
    <w:rsid w:val="00825BFB"/>
    <w:rsid w:val="00834FDA"/>
    <w:rsid w:val="008370AD"/>
    <w:rsid w:val="00837EFB"/>
    <w:rsid w:val="008401E2"/>
    <w:rsid w:val="008409D0"/>
    <w:rsid w:val="00841AD1"/>
    <w:rsid w:val="00841E47"/>
    <w:rsid w:val="008434E4"/>
    <w:rsid w:val="008445CA"/>
    <w:rsid w:val="008447B8"/>
    <w:rsid w:val="008465C0"/>
    <w:rsid w:val="00846795"/>
    <w:rsid w:val="00846FDA"/>
    <w:rsid w:val="00847D6E"/>
    <w:rsid w:val="008507C0"/>
    <w:rsid w:val="008520F3"/>
    <w:rsid w:val="00860576"/>
    <w:rsid w:val="00860AAE"/>
    <w:rsid w:val="00860FBA"/>
    <w:rsid w:val="0086189B"/>
    <w:rsid w:val="008622FE"/>
    <w:rsid w:val="00863B3C"/>
    <w:rsid w:val="00864961"/>
    <w:rsid w:val="00874483"/>
    <w:rsid w:val="00882696"/>
    <w:rsid w:val="00883A89"/>
    <w:rsid w:val="00887BD8"/>
    <w:rsid w:val="0089114E"/>
    <w:rsid w:val="00891507"/>
    <w:rsid w:val="0089171C"/>
    <w:rsid w:val="0089382D"/>
    <w:rsid w:val="00894054"/>
    <w:rsid w:val="008B06FC"/>
    <w:rsid w:val="008B09CB"/>
    <w:rsid w:val="008B20BB"/>
    <w:rsid w:val="008B4501"/>
    <w:rsid w:val="008B6670"/>
    <w:rsid w:val="008B7692"/>
    <w:rsid w:val="008B7CCE"/>
    <w:rsid w:val="008C01DC"/>
    <w:rsid w:val="008C269C"/>
    <w:rsid w:val="008C3B24"/>
    <w:rsid w:val="008C40E5"/>
    <w:rsid w:val="008C4C14"/>
    <w:rsid w:val="008C4D81"/>
    <w:rsid w:val="008D2156"/>
    <w:rsid w:val="008D3357"/>
    <w:rsid w:val="008D4B3B"/>
    <w:rsid w:val="008D756C"/>
    <w:rsid w:val="008D783C"/>
    <w:rsid w:val="008E06A1"/>
    <w:rsid w:val="008E6704"/>
    <w:rsid w:val="008E7585"/>
    <w:rsid w:val="008E7E11"/>
    <w:rsid w:val="008F0BA2"/>
    <w:rsid w:val="008F2224"/>
    <w:rsid w:val="008F3B0E"/>
    <w:rsid w:val="008F4C59"/>
    <w:rsid w:val="008F7C65"/>
    <w:rsid w:val="00904A4C"/>
    <w:rsid w:val="00904F9C"/>
    <w:rsid w:val="009070DC"/>
    <w:rsid w:val="0090796F"/>
    <w:rsid w:val="00910066"/>
    <w:rsid w:val="00913067"/>
    <w:rsid w:val="00923A93"/>
    <w:rsid w:val="00924030"/>
    <w:rsid w:val="009243FC"/>
    <w:rsid w:val="00924CC2"/>
    <w:rsid w:val="00927A18"/>
    <w:rsid w:val="009344A7"/>
    <w:rsid w:val="0093485C"/>
    <w:rsid w:val="00934B82"/>
    <w:rsid w:val="0093502C"/>
    <w:rsid w:val="009375EA"/>
    <w:rsid w:val="0094061A"/>
    <w:rsid w:val="00941985"/>
    <w:rsid w:val="00941DFA"/>
    <w:rsid w:val="009442FA"/>
    <w:rsid w:val="00944CAE"/>
    <w:rsid w:val="00945A2B"/>
    <w:rsid w:val="0094641F"/>
    <w:rsid w:val="00947500"/>
    <w:rsid w:val="009509CB"/>
    <w:rsid w:val="0095346E"/>
    <w:rsid w:val="00956243"/>
    <w:rsid w:val="00961897"/>
    <w:rsid w:val="00961C59"/>
    <w:rsid w:val="00963FAC"/>
    <w:rsid w:val="00964EDF"/>
    <w:rsid w:val="00965A3F"/>
    <w:rsid w:val="00966F3A"/>
    <w:rsid w:val="009730B9"/>
    <w:rsid w:val="0097415D"/>
    <w:rsid w:val="00975875"/>
    <w:rsid w:val="00977925"/>
    <w:rsid w:val="00977932"/>
    <w:rsid w:val="00980595"/>
    <w:rsid w:val="009809AB"/>
    <w:rsid w:val="00980AFA"/>
    <w:rsid w:val="00980DAE"/>
    <w:rsid w:val="00987422"/>
    <w:rsid w:val="00994D6F"/>
    <w:rsid w:val="009979F5"/>
    <w:rsid w:val="009A1075"/>
    <w:rsid w:val="009A1AA9"/>
    <w:rsid w:val="009A355A"/>
    <w:rsid w:val="009A6156"/>
    <w:rsid w:val="009A7BBA"/>
    <w:rsid w:val="009A7E45"/>
    <w:rsid w:val="009B0F4B"/>
    <w:rsid w:val="009B179B"/>
    <w:rsid w:val="009B1C4A"/>
    <w:rsid w:val="009C3504"/>
    <w:rsid w:val="009C5C19"/>
    <w:rsid w:val="009D1C6B"/>
    <w:rsid w:val="009D3E81"/>
    <w:rsid w:val="009D5104"/>
    <w:rsid w:val="009E2325"/>
    <w:rsid w:val="009E3147"/>
    <w:rsid w:val="009E3D58"/>
    <w:rsid w:val="009F192E"/>
    <w:rsid w:val="009F427A"/>
    <w:rsid w:val="009F4B2B"/>
    <w:rsid w:val="00A003BC"/>
    <w:rsid w:val="00A01CFD"/>
    <w:rsid w:val="00A033B6"/>
    <w:rsid w:val="00A03424"/>
    <w:rsid w:val="00A03443"/>
    <w:rsid w:val="00A04CAC"/>
    <w:rsid w:val="00A0542F"/>
    <w:rsid w:val="00A056A2"/>
    <w:rsid w:val="00A07B56"/>
    <w:rsid w:val="00A10C7F"/>
    <w:rsid w:val="00A12890"/>
    <w:rsid w:val="00A16157"/>
    <w:rsid w:val="00A16230"/>
    <w:rsid w:val="00A17F94"/>
    <w:rsid w:val="00A247C6"/>
    <w:rsid w:val="00A25579"/>
    <w:rsid w:val="00A27D84"/>
    <w:rsid w:val="00A31699"/>
    <w:rsid w:val="00A34055"/>
    <w:rsid w:val="00A34928"/>
    <w:rsid w:val="00A350B0"/>
    <w:rsid w:val="00A47B9D"/>
    <w:rsid w:val="00A51802"/>
    <w:rsid w:val="00A558C6"/>
    <w:rsid w:val="00A61A13"/>
    <w:rsid w:val="00A65E04"/>
    <w:rsid w:val="00A73282"/>
    <w:rsid w:val="00A85AAE"/>
    <w:rsid w:val="00A86822"/>
    <w:rsid w:val="00A92A5D"/>
    <w:rsid w:val="00A92D60"/>
    <w:rsid w:val="00A97F1C"/>
    <w:rsid w:val="00AA035E"/>
    <w:rsid w:val="00AA103F"/>
    <w:rsid w:val="00AA129F"/>
    <w:rsid w:val="00AA33B8"/>
    <w:rsid w:val="00AA33C3"/>
    <w:rsid w:val="00AA3606"/>
    <w:rsid w:val="00AA7E9F"/>
    <w:rsid w:val="00AB0142"/>
    <w:rsid w:val="00AB383C"/>
    <w:rsid w:val="00AB7FD0"/>
    <w:rsid w:val="00AC02D6"/>
    <w:rsid w:val="00AC0D0D"/>
    <w:rsid w:val="00AC0D99"/>
    <w:rsid w:val="00AC2852"/>
    <w:rsid w:val="00AC335A"/>
    <w:rsid w:val="00AC3646"/>
    <w:rsid w:val="00AC6A23"/>
    <w:rsid w:val="00AC7F1F"/>
    <w:rsid w:val="00AD1290"/>
    <w:rsid w:val="00AD31DF"/>
    <w:rsid w:val="00AD3F70"/>
    <w:rsid w:val="00AD5F5B"/>
    <w:rsid w:val="00AE09B9"/>
    <w:rsid w:val="00AE2471"/>
    <w:rsid w:val="00AE6EDF"/>
    <w:rsid w:val="00AE7794"/>
    <w:rsid w:val="00AE7F52"/>
    <w:rsid w:val="00AF08CA"/>
    <w:rsid w:val="00AF1A77"/>
    <w:rsid w:val="00AF213C"/>
    <w:rsid w:val="00AF2C89"/>
    <w:rsid w:val="00AF2E91"/>
    <w:rsid w:val="00AF4834"/>
    <w:rsid w:val="00AF5125"/>
    <w:rsid w:val="00B02A48"/>
    <w:rsid w:val="00B04692"/>
    <w:rsid w:val="00B0518C"/>
    <w:rsid w:val="00B07952"/>
    <w:rsid w:val="00B10A7F"/>
    <w:rsid w:val="00B16223"/>
    <w:rsid w:val="00B173AC"/>
    <w:rsid w:val="00B174E8"/>
    <w:rsid w:val="00B228F3"/>
    <w:rsid w:val="00B22B93"/>
    <w:rsid w:val="00B24E35"/>
    <w:rsid w:val="00B3049A"/>
    <w:rsid w:val="00B30CFE"/>
    <w:rsid w:val="00B3255F"/>
    <w:rsid w:val="00B33BAB"/>
    <w:rsid w:val="00B37C58"/>
    <w:rsid w:val="00B42619"/>
    <w:rsid w:val="00B42658"/>
    <w:rsid w:val="00B44BC8"/>
    <w:rsid w:val="00B45606"/>
    <w:rsid w:val="00B476DE"/>
    <w:rsid w:val="00B4799C"/>
    <w:rsid w:val="00B5052C"/>
    <w:rsid w:val="00B51631"/>
    <w:rsid w:val="00B525F1"/>
    <w:rsid w:val="00B52F35"/>
    <w:rsid w:val="00B567CA"/>
    <w:rsid w:val="00B56B23"/>
    <w:rsid w:val="00B6122D"/>
    <w:rsid w:val="00B64A5D"/>
    <w:rsid w:val="00B71680"/>
    <w:rsid w:val="00B71C00"/>
    <w:rsid w:val="00B71CF7"/>
    <w:rsid w:val="00B76B50"/>
    <w:rsid w:val="00B77AA1"/>
    <w:rsid w:val="00B77AE2"/>
    <w:rsid w:val="00B81849"/>
    <w:rsid w:val="00B82344"/>
    <w:rsid w:val="00B84283"/>
    <w:rsid w:val="00B84A64"/>
    <w:rsid w:val="00B85576"/>
    <w:rsid w:val="00B86CC1"/>
    <w:rsid w:val="00B87992"/>
    <w:rsid w:val="00B93B6D"/>
    <w:rsid w:val="00B9538F"/>
    <w:rsid w:val="00B95821"/>
    <w:rsid w:val="00B960D0"/>
    <w:rsid w:val="00BA0169"/>
    <w:rsid w:val="00BA0FD3"/>
    <w:rsid w:val="00BA33CB"/>
    <w:rsid w:val="00BA3988"/>
    <w:rsid w:val="00BA4916"/>
    <w:rsid w:val="00BA57D3"/>
    <w:rsid w:val="00BA57ED"/>
    <w:rsid w:val="00BA6EFC"/>
    <w:rsid w:val="00BA767D"/>
    <w:rsid w:val="00BB135F"/>
    <w:rsid w:val="00BB45D1"/>
    <w:rsid w:val="00BB5520"/>
    <w:rsid w:val="00BB59A2"/>
    <w:rsid w:val="00BC432B"/>
    <w:rsid w:val="00BC46D2"/>
    <w:rsid w:val="00BC4D03"/>
    <w:rsid w:val="00BD0373"/>
    <w:rsid w:val="00BD284A"/>
    <w:rsid w:val="00BD4E16"/>
    <w:rsid w:val="00BD62A5"/>
    <w:rsid w:val="00BD73E1"/>
    <w:rsid w:val="00BE1062"/>
    <w:rsid w:val="00BE192C"/>
    <w:rsid w:val="00BE61BD"/>
    <w:rsid w:val="00BF1D2C"/>
    <w:rsid w:val="00BF72B0"/>
    <w:rsid w:val="00C00B01"/>
    <w:rsid w:val="00C06D67"/>
    <w:rsid w:val="00C134F9"/>
    <w:rsid w:val="00C16BD0"/>
    <w:rsid w:val="00C1759E"/>
    <w:rsid w:val="00C20DBF"/>
    <w:rsid w:val="00C24F53"/>
    <w:rsid w:val="00C30D1E"/>
    <w:rsid w:val="00C316F8"/>
    <w:rsid w:val="00C31888"/>
    <w:rsid w:val="00C33EB0"/>
    <w:rsid w:val="00C374D4"/>
    <w:rsid w:val="00C37EF0"/>
    <w:rsid w:val="00C40C21"/>
    <w:rsid w:val="00C40CD0"/>
    <w:rsid w:val="00C41067"/>
    <w:rsid w:val="00C426BF"/>
    <w:rsid w:val="00C431C9"/>
    <w:rsid w:val="00C449C2"/>
    <w:rsid w:val="00C51012"/>
    <w:rsid w:val="00C5163F"/>
    <w:rsid w:val="00C51DF1"/>
    <w:rsid w:val="00C52109"/>
    <w:rsid w:val="00C56079"/>
    <w:rsid w:val="00C56A0E"/>
    <w:rsid w:val="00C57E12"/>
    <w:rsid w:val="00C61227"/>
    <w:rsid w:val="00C61DC2"/>
    <w:rsid w:val="00C62139"/>
    <w:rsid w:val="00C62BE9"/>
    <w:rsid w:val="00C65BF7"/>
    <w:rsid w:val="00C66B0A"/>
    <w:rsid w:val="00C67F3B"/>
    <w:rsid w:val="00C7080C"/>
    <w:rsid w:val="00C71454"/>
    <w:rsid w:val="00C7401F"/>
    <w:rsid w:val="00C76911"/>
    <w:rsid w:val="00C80DC2"/>
    <w:rsid w:val="00C819AB"/>
    <w:rsid w:val="00C81FD7"/>
    <w:rsid w:val="00C82643"/>
    <w:rsid w:val="00C82D64"/>
    <w:rsid w:val="00C8391F"/>
    <w:rsid w:val="00C84F47"/>
    <w:rsid w:val="00C86D77"/>
    <w:rsid w:val="00C87177"/>
    <w:rsid w:val="00C9038F"/>
    <w:rsid w:val="00C93D22"/>
    <w:rsid w:val="00C93D2F"/>
    <w:rsid w:val="00CA0588"/>
    <w:rsid w:val="00CA26B5"/>
    <w:rsid w:val="00CA3031"/>
    <w:rsid w:val="00CA357F"/>
    <w:rsid w:val="00CA4159"/>
    <w:rsid w:val="00CA565E"/>
    <w:rsid w:val="00CA5D4C"/>
    <w:rsid w:val="00CA7D18"/>
    <w:rsid w:val="00CB0CF8"/>
    <w:rsid w:val="00CB6EBA"/>
    <w:rsid w:val="00CC128F"/>
    <w:rsid w:val="00CC3119"/>
    <w:rsid w:val="00CC4230"/>
    <w:rsid w:val="00CC4BEA"/>
    <w:rsid w:val="00CC5FB5"/>
    <w:rsid w:val="00CD0578"/>
    <w:rsid w:val="00CD332C"/>
    <w:rsid w:val="00CD332F"/>
    <w:rsid w:val="00CD55BB"/>
    <w:rsid w:val="00CD7E27"/>
    <w:rsid w:val="00CE2810"/>
    <w:rsid w:val="00CE646F"/>
    <w:rsid w:val="00CE7F48"/>
    <w:rsid w:val="00D00135"/>
    <w:rsid w:val="00D02D70"/>
    <w:rsid w:val="00D06645"/>
    <w:rsid w:val="00D0665D"/>
    <w:rsid w:val="00D06C9C"/>
    <w:rsid w:val="00D0719C"/>
    <w:rsid w:val="00D07DD5"/>
    <w:rsid w:val="00D127E4"/>
    <w:rsid w:val="00D154B1"/>
    <w:rsid w:val="00D1775A"/>
    <w:rsid w:val="00D218DB"/>
    <w:rsid w:val="00D23130"/>
    <w:rsid w:val="00D25714"/>
    <w:rsid w:val="00D36B0C"/>
    <w:rsid w:val="00D40CD7"/>
    <w:rsid w:val="00D41E66"/>
    <w:rsid w:val="00D42EAB"/>
    <w:rsid w:val="00D44CBA"/>
    <w:rsid w:val="00D44DE9"/>
    <w:rsid w:val="00D4686F"/>
    <w:rsid w:val="00D53600"/>
    <w:rsid w:val="00D56D9F"/>
    <w:rsid w:val="00D57785"/>
    <w:rsid w:val="00D57EB0"/>
    <w:rsid w:val="00D6123C"/>
    <w:rsid w:val="00D62FA5"/>
    <w:rsid w:val="00D6321A"/>
    <w:rsid w:val="00D640DB"/>
    <w:rsid w:val="00D64BA8"/>
    <w:rsid w:val="00D64D57"/>
    <w:rsid w:val="00D6524F"/>
    <w:rsid w:val="00D65513"/>
    <w:rsid w:val="00D65F83"/>
    <w:rsid w:val="00D66C1D"/>
    <w:rsid w:val="00D66F3D"/>
    <w:rsid w:val="00D70516"/>
    <w:rsid w:val="00D73BA1"/>
    <w:rsid w:val="00D7552E"/>
    <w:rsid w:val="00D75559"/>
    <w:rsid w:val="00D75612"/>
    <w:rsid w:val="00D857EA"/>
    <w:rsid w:val="00D909EE"/>
    <w:rsid w:val="00D93031"/>
    <w:rsid w:val="00D93C25"/>
    <w:rsid w:val="00D95135"/>
    <w:rsid w:val="00D95D1B"/>
    <w:rsid w:val="00D9720D"/>
    <w:rsid w:val="00DA062A"/>
    <w:rsid w:val="00DA1465"/>
    <w:rsid w:val="00DA2A7F"/>
    <w:rsid w:val="00DA3E5C"/>
    <w:rsid w:val="00DA6314"/>
    <w:rsid w:val="00DA7DE0"/>
    <w:rsid w:val="00DB063E"/>
    <w:rsid w:val="00DB4372"/>
    <w:rsid w:val="00DB633A"/>
    <w:rsid w:val="00DB6BBB"/>
    <w:rsid w:val="00DC6D88"/>
    <w:rsid w:val="00DC7694"/>
    <w:rsid w:val="00DC7BCB"/>
    <w:rsid w:val="00DD0717"/>
    <w:rsid w:val="00DD20F6"/>
    <w:rsid w:val="00DD5253"/>
    <w:rsid w:val="00DD536C"/>
    <w:rsid w:val="00DD5706"/>
    <w:rsid w:val="00DD7113"/>
    <w:rsid w:val="00DD7A44"/>
    <w:rsid w:val="00DE603A"/>
    <w:rsid w:val="00DF0BEA"/>
    <w:rsid w:val="00DF3399"/>
    <w:rsid w:val="00DF3951"/>
    <w:rsid w:val="00E0061D"/>
    <w:rsid w:val="00E025D6"/>
    <w:rsid w:val="00E02B65"/>
    <w:rsid w:val="00E02B86"/>
    <w:rsid w:val="00E0483C"/>
    <w:rsid w:val="00E1145D"/>
    <w:rsid w:val="00E118EE"/>
    <w:rsid w:val="00E146F9"/>
    <w:rsid w:val="00E24247"/>
    <w:rsid w:val="00E31AEF"/>
    <w:rsid w:val="00E340AC"/>
    <w:rsid w:val="00E342EB"/>
    <w:rsid w:val="00E35FAB"/>
    <w:rsid w:val="00E42FA5"/>
    <w:rsid w:val="00E47C7B"/>
    <w:rsid w:val="00E53059"/>
    <w:rsid w:val="00E5569A"/>
    <w:rsid w:val="00E57825"/>
    <w:rsid w:val="00E57B5A"/>
    <w:rsid w:val="00E609E4"/>
    <w:rsid w:val="00E60FBC"/>
    <w:rsid w:val="00E638FF"/>
    <w:rsid w:val="00E67E58"/>
    <w:rsid w:val="00E70CFD"/>
    <w:rsid w:val="00E728BC"/>
    <w:rsid w:val="00E75486"/>
    <w:rsid w:val="00E76D5C"/>
    <w:rsid w:val="00E8039C"/>
    <w:rsid w:val="00E80CAF"/>
    <w:rsid w:val="00E828FD"/>
    <w:rsid w:val="00E83DD9"/>
    <w:rsid w:val="00E87051"/>
    <w:rsid w:val="00E87342"/>
    <w:rsid w:val="00E91839"/>
    <w:rsid w:val="00E94C7D"/>
    <w:rsid w:val="00E958E1"/>
    <w:rsid w:val="00E964E1"/>
    <w:rsid w:val="00E971EA"/>
    <w:rsid w:val="00E97F20"/>
    <w:rsid w:val="00EA0C73"/>
    <w:rsid w:val="00EA396B"/>
    <w:rsid w:val="00EA40FC"/>
    <w:rsid w:val="00EA4F35"/>
    <w:rsid w:val="00EA571E"/>
    <w:rsid w:val="00EA61F6"/>
    <w:rsid w:val="00EA6703"/>
    <w:rsid w:val="00EA7EBB"/>
    <w:rsid w:val="00EB0D9A"/>
    <w:rsid w:val="00EB1011"/>
    <w:rsid w:val="00EB45EA"/>
    <w:rsid w:val="00EB5D7A"/>
    <w:rsid w:val="00EC0170"/>
    <w:rsid w:val="00EC2D47"/>
    <w:rsid w:val="00EC3517"/>
    <w:rsid w:val="00EC4361"/>
    <w:rsid w:val="00EC4DD2"/>
    <w:rsid w:val="00EC4F87"/>
    <w:rsid w:val="00EC512A"/>
    <w:rsid w:val="00EC5B09"/>
    <w:rsid w:val="00EC623A"/>
    <w:rsid w:val="00EC7261"/>
    <w:rsid w:val="00ED0B54"/>
    <w:rsid w:val="00ED3E75"/>
    <w:rsid w:val="00ED45E7"/>
    <w:rsid w:val="00ED6B10"/>
    <w:rsid w:val="00EE1278"/>
    <w:rsid w:val="00EE2092"/>
    <w:rsid w:val="00EE20CC"/>
    <w:rsid w:val="00EE2EEF"/>
    <w:rsid w:val="00EE68E5"/>
    <w:rsid w:val="00EF0141"/>
    <w:rsid w:val="00EF1457"/>
    <w:rsid w:val="00EF4E24"/>
    <w:rsid w:val="00EF60FB"/>
    <w:rsid w:val="00F02CAB"/>
    <w:rsid w:val="00F04E9F"/>
    <w:rsid w:val="00F0579B"/>
    <w:rsid w:val="00F05FE5"/>
    <w:rsid w:val="00F0611D"/>
    <w:rsid w:val="00F10A85"/>
    <w:rsid w:val="00F114CE"/>
    <w:rsid w:val="00F12E3C"/>
    <w:rsid w:val="00F14B57"/>
    <w:rsid w:val="00F14CE7"/>
    <w:rsid w:val="00F164AB"/>
    <w:rsid w:val="00F20B8D"/>
    <w:rsid w:val="00F21DBD"/>
    <w:rsid w:val="00F22552"/>
    <w:rsid w:val="00F23112"/>
    <w:rsid w:val="00F23156"/>
    <w:rsid w:val="00F25669"/>
    <w:rsid w:val="00F27FC5"/>
    <w:rsid w:val="00F30BD3"/>
    <w:rsid w:val="00F34488"/>
    <w:rsid w:val="00F40CDB"/>
    <w:rsid w:val="00F420ED"/>
    <w:rsid w:val="00F433C8"/>
    <w:rsid w:val="00F43C1D"/>
    <w:rsid w:val="00F46857"/>
    <w:rsid w:val="00F46A64"/>
    <w:rsid w:val="00F46F65"/>
    <w:rsid w:val="00F526CD"/>
    <w:rsid w:val="00F53B83"/>
    <w:rsid w:val="00F5640F"/>
    <w:rsid w:val="00F613E3"/>
    <w:rsid w:val="00F62BAE"/>
    <w:rsid w:val="00F62C19"/>
    <w:rsid w:val="00F64F11"/>
    <w:rsid w:val="00F64F53"/>
    <w:rsid w:val="00F72D93"/>
    <w:rsid w:val="00F82549"/>
    <w:rsid w:val="00F85912"/>
    <w:rsid w:val="00F86876"/>
    <w:rsid w:val="00F86991"/>
    <w:rsid w:val="00F90A03"/>
    <w:rsid w:val="00F9226C"/>
    <w:rsid w:val="00F93523"/>
    <w:rsid w:val="00F95F2B"/>
    <w:rsid w:val="00FA1C83"/>
    <w:rsid w:val="00FA2657"/>
    <w:rsid w:val="00FA3026"/>
    <w:rsid w:val="00FB1B3B"/>
    <w:rsid w:val="00FB6A12"/>
    <w:rsid w:val="00FB7A92"/>
    <w:rsid w:val="00FC7EF3"/>
    <w:rsid w:val="00FD2B3E"/>
    <w:rsid w:val="00FD3BFB"/>
    <w:rsid w:val="00FD513A"/>
    <w:rsid w:val="00FE2603"/>
    <w:rsid w:val="00FE387E"/>
    <w:rsid w:val="00FE4042"/>
    <w:rsid w:val="00FE6664"/>
    <w:rsid w:val="00FE7C6B"/>
    <w:rsid w:val="00FF2237"/>
    <w:rsid w:val="00FF2D69"/>
    <w:rsid w:val="00FF3DF9"/>
    <w:rsid w:val="00FF440D"/>
    <w:rsid w:val="00FF523C"/>
    <w:rsid w:val="00FF7679"/>
    <w:rsid w:val="030F1F88"/>
    <w:rsid w:val="0D556D08"/>
    <w:rsid w:val="11B1E588"/>
    <w:rsid w:val="19096B9F"/>
    <w:rsid w:val="19EA1CF6"/>
    <w:rsid w:val="1AE40670"/>
    <w:rsid w:val="1BE59B8B"/>
    <w:rsid w:val="2A255C38"/>
    <w:rsid w:val="2E37A2B6"/>
    <w:rsid w:val="30A719C6"/>
    <w:rsid w:val="3203D869"/>
    <w:rsid w:val="3403E04D"/>
    <w:rsid w:val="493F1AAA"/>
    <w:rsid w:val="4C5B6856"/>
    <w:rsid w:val="4E97AF8E"/>
    <w:rsid w:val="5D5D9F0A"/>
    <w:rsid w:val="61642625"/>
    <w:rsid w:val="63857A15"/>
    <w:rsid w:val="6DA60B81"/>
    <w:rsid w:val="78485560"/>
    <w:rsid w:val="78B6D4C1"/>
    <w:rsid w:val="7CC7AB73"/>
    <w:rsid w:val="7DD5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BB559"/>
  <w15:docId w15:val="{713B2D7E-E471-4B8B-9A2F-F86429F2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571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571A8"/>
    <w:pPr>
      <w:ind w:left="720"/>
      <w:contextualSpacing/>
    </w:pPr>
  </w:style>
  <w:style w:type="table" w:styleId="TableGrid">
    <w:name w:val="Table Grid"/>
    <w:basedOn w:val="TableNormal"/>
    <w:uiPriority w:val="59"/>
    <w:rsid w:val="00257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1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3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38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389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73892"/>
    <w:pPr>
      <w:spacing w:after="0" w:line="240" w:lineRule="auto"/>
    </w:pPr>
    <w:rPr>
      <w:rFonts w:ascii="Times New Roman" w:eastAsia="Times New Roman" w:hAnsi="Times New Roman" w:cs="Times New Roman"/>
      <w:sz w:val="21"/>
      <w:szCs w:val="24"/>
      <w:lang w:val="nl-NL" w:eastAsia="nl-NL"/>
    </w:rPr>
  </w:style>
  <w:style w:type="paragraph" w:styleId="Header">
    <w:name w:val="header"/>
    <w:basedOn w:val="Normal"/>
    <w:link w:val="HeaderChar"/>
    <w:uiPriority w:val="99"/>
    <w:unhideWhenUsed/>
    <w:rsid w:val="000543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339"/>
  </w:style>
  <w:style w:type="paragraph" w:styleId="Footer">
    <w:name w:val="footer"/>
    <w:basedOn w:val="Normal"/>
    <w:link w:val="FooterChar"/>
    <w:uiPriority w:val="99"/>
    <w:unhideWhenUsed/>
    <w:rsid w:val="000543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339"/>
  </w:style>
  <w:style w:type="character" w:customStyle="1" w:styleId="normaltextrun">
    <w:name w:val="normaltextrun"/>
    <w:basedOn w:val="DefaultParagraphFont"/>
    <w:rsid w:val="00DE603A"/>
  </w:style>
  <w:style w:type="character" w:customStyle="1" w:styleId="eop">
    <w:name w:val="eop"/>
    <w:basedOn w:val="DefaultParagraphFont"/>
    <w:rsid w:val="00DE603A"/>
  </w:style>
  <w:style w:type="character" w:customStyle="1" w:styleId="findhit">
    <w:name w:val="findhit"/>
    <w:basedOn w:val="DefaultParagraphFont"/>
    <w:rsid w:val="00FF3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va@nl.abnamro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va@nl.abnamro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va@nl.abnamro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8D3766F4CC0448A3B0840F3D2A9E73" ma:contentTypeVersion="8" ma:contentTypeDescription="Een nieuw document maken." ma:contentTypeScope="" ma:versionID="38056dff10b01ac68a5a0ed06d8da4cc">
  <xsd:schema xmlns:xsd="http://www.w3.org/2001/XMLSchema" xmlns:xs="http://www.w3.org/2001/XMLSchema" xmlns:p="http://schemas.microsoft.com/office/2006/metadata/properties" xmlns:ns2="296cea5c-9125-4ee5-b0ab-fcc3e7c2b240" xmlns:ns3="1fd009ab-55b2-494d-895c-975e85d7f09c" targetNamespace="http://schemas.microsoft.com/office/2006/metadata/properties" ma:root="true" ma:fieldsID="78fb4569c081669dcf41225decee0e86" ns2:_="" ns3:_="">
    <xsd:import namespace="296cea5c-9125-4ee5-b0ab-fcc3e7c2b240"/>
    <xsd:import namespace="1fd009ab-55b2-494d-895c-975e85d7f0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cea5c-9125-4ee5-b0ab-fcc3e7c2b2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009ab-55b2-494d-895c-975e85d7f09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21FC3-2FE0-4784-B85C-0C8792D3CD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8E7A96-8896-4014-91D8-6606B4E5F5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cea5c-9125-4ee5-b0ab-fcc3e7c2b240"/>
    <ds:schemaRef ds:uri="1fd009ab-55b2-494d-895c-975e85d7f0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23F6AF-5BDB-46DC-B4EC-ACCA6987A2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4A2EC4F-F158-4049-8127-A0BDB28C2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838</Words>
  <Characters>4611</Characters>
  <Application>Microsoft Office Word</Application>
  <DocSecurity>0</DocSecurity>
  <Lines>38</Lines>
  <Paragraphs>10</Paragraphs>
  <ScaleCrop>false</ScaleCrop>
  <Company>ABN AMRO</Company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Astrid Paeper - de Vries</dc:creator>
  <cp:lastModifiedBy>Sandra Alberts</cp:lastModifiedBy>
  <cp:revision>59</cp:revision>
  <cp:lastPrinted>2017-04-10T07:52:00Z</cp:lastPrinted>
  <dcterms:created xsi:type="dcterms:W3CDTF">2024-03-08T10:29:00Z</dcterms:created>
  <dcterms:modified xsi:type="dcterms:W3CDTF">2025-03-10T23:21:00Z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59928c-a1b6-4091-8e58-718ce79b9c47_Enabled">
    <vt:lpwstr>true</vt:lpwstr>
  </property>
  <property fmtid="{D5CDD505-2E9C-101B-9397-08002B2CF9AE}" pid="3" name="MSIP_Label_d759928c-a1b6-4091-8e58-718ce79b9c47_SetDate">
    <vt:lpwstr>2021-03-11T20:31:13Z</vt:lpwstr>
  </property>
  <property fmtid="{D5CDD505-2E9C-101B-9397-08002B2CF9AE}" pid="4" name="MSIP_Label_d759928c-a1b6-4091-8e58-718ce79b9c47_Method">
    <vt:lpwstr>Privileged</vt:lpwstr>
  </property>
  <property fmtid="{D5CDD505-2E9C-101B-9397-08002B2CF9AE}" pid="5" name="MSIP_Label_d759928c-a1b6-4091-8e58-718ce79b9c47_Name">
    <vt:lpwstr>d759928c-a1b6-4091-8e58-718ce79b9c47</vt:lpwstr>
  </property>
  <property fmtid="{D5CDD505-2E9C-101B-9397-08002B2CF9AE}" pid="6" name="MSIP_Label_d759928c-a1b6-4091-8e58-718ce79b9c47_SiteId">
    <vt:lpwstr>3a15904d-3fd9-4256-a753-beb05cdf0c6d</vt:lpwstr>
  </property>
  <property fmtid="{D5CDD505-2E9C-101B-9397-08002B2CF9AE}" pid="7" name="MSIP_Label_d759928c-a1b6-4091-8e58-718ce79b9c47_ActionId">
    <vt:lpwstr>35f30fac-800d-4768-a513-ad9f322732e3</vt:lpwstr>
  </property>
  <property fmtid="{D5CDD505-2E9C-101B-9397-08002B2CF9AE}" pid="8" name="MSIP_Label_d759928c-a1b6-4091-8e58-718ce79b9c47_ContentBits">
    <vt:lpwstr>0</vt:lpwstr>
  </property>
  <property fmtid="{D5CDD505-2E9C-101B-9397-08002B2CF9AE}" pid="9" name="ContentTypeId">
    <vt:lpwstr>0x010100B08D3766F4CC0448A3B0840F3D2A9E73</vt:lpwstr>
  </property>
</Properties>
</file>