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A79F" w14:textId="74A02E1D" w:rsidR="00864AFE" w:rsidRDefault="001957DF">
      <w:r>
        <w:t>Kæri umsækjandi</w:t>
      </w:r>
    </w:p>
    <w:p w14:paraId="40160C7D" w14:textId="0AEBE717" w:rsidR="00F6320D" w:rsidRDefault="00F6320D">
      <w:r>
        <w:t xml:space="preserve">Takk fyrir áhugann sem þú sýnir starfi </w:t>
      </w:r>
      <w:r w:rsidR="00302CCD" w:rsidRPr="000117E1">
        <w:rPr>
          <w:i/>
          <w:iCs/>
        </w:rPr>
        <w:t>&lt;starfsheiti, stofnun&gt;</w:t>
      </w:r>
    </w:p>
    <w:p w14:paraId="4197BFCD" w14:textId="29DBE046" w:rsidR="00F6320D" w:rsidRDefault="00036A3A">
      <w:r w:rsidRPr="00036A3A">
        <w:t>Fyrirséð er að tafir verða á ráðningarferlinu vegna</w:t>
      </w:r>
      <w:r>
        <w:rPr>
          <w:i/>
          <w:iCs/>
        </w:rPr>
        <w:t xml:space="preserve"> &lt;ástæða s.s. annir-sumarleyfi-aðrar ástæður&gt;.</w:t>
      </w:r>
      <w:r w:rsidR="00F6320D">
        <w:t xml:space="preserve"> Gera má ráð fyrir að </w:t>
      </w:r>
      <w:r w:rsidR="00302CCD">
        <w:t xml:space="preserve">haft verði samband við umsækjendur innan </w:t>
      </w:r>
      <w:r w:rsidR="00302CCD" w:rsidRPr="000117E1">
        <w:rPr>
          <w:i/>
          <w:iCs/>
        </w:rPr>
        <w:t>x vikna, daga</w:t>
      </w:r>
      <w:r w:rsidR="00302CCD">
        <w:t xml:space="preserve"> varðandi næstu skref.</w:t>
      </w:r>
    </w:p>
    <w:p w14:paraId="19193E08" w14:textId="551D23DA" w:rsidR="00302CCD" w:rsidRDefault="00302CCD">
      <w:r>
        <w:t>Með góðri kveðju,</w:t>
      </w:r>
    </w:p>
    <w:p w14:paraId="21C4653A" w14:textId="568273B2" w:rsidR="00302CCD" w:rsidRDefault="00302CCD">
      <w:r>
        <w:t>Undirskrift</w:t>
      </w:r>
    </w:p>
    <w:p w14:paraId="659D4E66" w14:textId="5ED59DFB" w:rsidR="00036A3A" w:rsidRDefault="00036A3A"/>
    <w:p w14:paraId="441A9AD9" w14:textId="4BB3498D" w:rsidR="00036A3A" w:rsidRDefault="00036A3A"/>
    <w:p w14:paraId="38199471" w14:textId="77777777" w:rsidR="00036A3A" w:rsidRPr="001957DF" w:rsidRDefault="00036A3A"/>
    <w:sectPr w:rsidR="00036A3A" w:rsidRPr="001957DF" w:rsidSect="00CE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DF"/>
    <w:rsid w:val="000117E1"/>
    <w:rsid w:val="00036A3A"/>
    <w:rsid w:val="001957DF"/>
    <w:rsid w:val="00302CCD"/>
    <w:rsid w:val="00577949"/>
    <w:rsid w:val="00864AFE"/>
    <w:rsid w:val="00CE792D"/>
    <w:rsid w:val="00E42430"/>
    <w:rsid w:val="00F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7C6F"/>
  <w15:chartTrackingRefBased/>
  <w15:docId w15:val="{544C8B9D-C195-458C-8DA6-A43F806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15" ma:contentTypeDescription="Create a new document." ma:contentTypeScope="" ma:versionID="f5751d71c52419e489ab4bdb74a1db51">
  <xsd:schema xmlns:xsd="http://www.w3.org/2001/XMLSchema" xmlns:xs="http://www.w3.org/2001/XMLSchema" xmlns:p="http://schemas.microsoft.com/office/2006/metadata/properties" xmlns:ns2="28d33935-1148-438b-b6f1-3d853ba58fce" xmlns:ns3="e1f79664-7f6c-47ab-8651-e7338bef1ceb" targetNamespace="http://schemas.microsoft.com/office/2006/metadata/properties" ma:root="true" ma:fieldsID="0d527b3664c95ce6e12b87be0316f543" ns2:_="" ns3:_="">
    <xsd:import namespace="28d33935-1148-438b-b6f1-3d853ba58fce"/>
    <xsd:import namespace="e1f79664-7f6c-47ab-8651-e7338bef1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9664-7f6c-47ab-8651-e7338bef1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b4f260-05b9-4c21-a879-869ed7d16c90}" ma:internalName="TaxCatchAll" ma:showField="CatchAllData" ma:web="e1f79664-7f6c-47ab-8651-e7338bef1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79664-7f6c-47ab-8651-e7338bef1ceb" xsi:nil="true"/>
    <lcf76f155ced4ddcb4097134ff3c332f xmlns="28d33935-1148-438b-b6f1-3d853ba58f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B108C-57D7-4566-981C-5689668E1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e1f79664-7f6c-47ab-8651-e7338bef1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5BA68-2EC4-4A35-86A1-0FF4D7D3D70E}">
  <ds:schemaRefs>
    <ds:schemaRef ds:uri="http://purl.org/dc/elements/1.1/"/>
    <ds:schemaRef ds:uri="28d33935-1148-438b-b6f1-3d853ba58f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1f79664-7f6c-47ab-8651-e7338bef1c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3C6141-E97A-4C0F-BBAE-A1D2249E2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Einarsdóttir</dc:creator>
  <cp:keywords/>
  <dc:description/>
  <cp:lastModifiedBy>Guðný Einarsdóttir</cp:lastModifiedBy>
  <cp:revision>2</cp:revision>
  <dcterms:created xsi:type="dcterms:W3CDTF">2022-06-07T09:54:00Z</dcterms:created>
  <dcterms:modified xsi:type="dcterms:W3CDTF">2022-06-07T09:54:00Z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0x010100422606D6C9325042A237B9CDEE15D5C5</vt:lpwstr>
  </property>
</Properties>
</file>