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5F9" w14:textId="483C27FE" w:rsidR="001B793F" w:rsidRPr="005815B3" w:rsidRDefault="00F83A5E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70DC8495" w14:textId="4E021151" w:rsidR="00E634A1" w:rsidRDefault="00F04B85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Annual General Meeting and Annual Parish Meeting </w:t>
      </w:r>
      <w:proofErr w:type="spellStart"/>
      <w:r w:rsidR="00D6245F" w:rsidRPr="005815B3">
        <w:rPr>
          <w:rFonts w:cstheme="minorHAnsi"/>
          <w:b/>
        </w:rPr>
        <w:t>Skelwith</w:t>
      </w:r>
      <w:proofErr w:type="spellEnd"/>
      <w:r w:rsidR="00C334BD" w:rsidRPr="005815B3">
        <w:rPr>
          <w:rFonts w:cstheme="minorHAnsi"/>
          <w:b/>
        </w:rPr>
        <w:t xml:space="preserve"> Parish Council</w:t>
      </w:r>
    </w:p>
    <w:p w14:paraId="56D73E37" w14:textId="55D50363" w:rsidR="00B80B97" w:rsidRPr="005815B3" w:rsidRDefault="009F024D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Website: </w:t>
      </w:r>
      <w:r w:rsidR="00B80B97" w:rsidRPr="005815B3">
        <w:rPr>
          <w:rFonts w:cstheme="minorHAnsi"/>
          <w:b/>
        </w:rPr>
        <w:t xml:space="preserve">Email – </w:t>
      </w:r>
      <w:hyperlink r:id="rId8" w:history="1">
        <w:r w:rsidR="00B80B97" w:rsidRPr="005815B3">
          <w:rPr>
            <w:rStyle w:val="Hyperlink"/>
            <w:rFonts w:cstheme="minorHAnsi"/>
            <w:b/>
          </w:rPr>
          <w:t>skelwithparishcouncilclerk@gmail.com</w:t>
        </w:r>
      </w:hyperlink>
    </w:p>
    <w:p w14:paraId="48EA40DC" w14:textId="09DB03BB" w:rsidR="00B417C2" w:rsidRDefault="008C479F" w:rsidP="00B80B97">
      <w:pPr>
        <w:jc w:val="center"/>
        <w:rPr>
          <w:rFonts w:cstheme="minorHAnsi"/>
          <w:b/>
        </w:rPr>
      </w:pPr>
      <w:r>
        <w:rPr>
          <w:rFonts w:cstheme="minorHAnsi"/>
        </w:rPr>
        <w:t xml:space="preserve">7.30pm </w:t>
      </w:r>
      <w:r w:rsidR="00D677C7">
        <w:rPr>
          <w:rFonts w:cstheme="minorHAnsi"/>
        </w:rPr>
        <w:t>Wednesday 16</w:t>
      </w:r>
      <w:r w:rsidR="00D677C7" w:rsidRPr="00D677C7">
        <w:rPr>
          <w:rFonts w:cstheme="minorHAnsi"/>
          <w:vertAlign w:val="superscript"/>
        </w:rPr>
        <w:t>th</w:t>
      </w:r>
      <w:r w:rsidR="00D677C7">
        <w:rPr>
          <w:rFonts w:cstheme="minorHAnsi"/>
        </w:rPr>
        <w:t xml:space="preserve"> July</w:t>
      </w:r>
      <w:r>
        <w:rPr>
          <w:rFonts w:cstheme="minorHAnsi"/>
        </w:rPr>
        <w:t xml:space="preserve"> 2025 </w:t>
      </w:r>
      <w:proofErr w:type="spellStart"/>
      <w:r>
        <w:rPr>
          <w:rFonts w:cstheme="minorHAnsi"/>
        </w:rPr>
        <w:t>Skelwith</w:t>
      </w:r>
      <w:proofErr w:type="spellEnd"/>
      <w:r>
        <w:rPr>
          <w:rFonts w:cstheme="minorHAnsi"/>
        </w:rPr>
        <w:t xml:space="preserve"> Community Hall</w:t>
      </w:r>
    </w:p>
    <w:p w14:paraId="6E8C415F" w14:textId="3AB343FC" w:rsidR="00C334BD" w:rsidRDefault="00B417C2" w:rsidP="00C334BD">
      <w:pPr>
        <w:jc w:val="center"/>
        <w:rPr>
          <w:rFonts w:cstheme="minorHAnsi"/>
          <w:b/>
        </w:rPr>
      </w:pPr>
      <w:r w:rsidRPr="005815B3">
        <w:rPr>
          <w:rFonts w:cstheme="minorHAnsi"/>
          <w:b/>
        </w:rPr>
        <w:t xml:space="preserve"> </w:t>
      </w:r>
      <w:r w:rsidR="00571ABA" w:rsidRPr="005815B3">
        <w:rPr>
          <w:rFonts w:cstheme="minorHAnsi"/>
          <w:b/>
        </w:rPr>
        <w:t>(</w:t>
      </w:r>
      <w:r w:rsidR="00B80B97" w:rsidRPr="005815B3">
        <w:rPr>
          <w:rFonts w:cstheme="minorHAnsi"/>
          <w:b/>
        </w:rPr>
        <w:t xml:space="preserve">This is a public </w:t>
      </w:r>
      <w:proofErr w:type="gramStart"/>
      <w:r w:rsidR="00B80B97" w:rsidRPr="005815B3">
        <w:rPr>
          <w:rFonts w:cstheme="minorHAnsi"/>
          <w:b/>
        </w:rPr>
        <w:t>meeting</w:t>
      </w:r>
      <w:proofErr w:type="gramEnd"/>
      <w:r w:rsidR="00B80B97" w:rsidRPr="005815B3">
        <w:rPr>
          <w:rFonts w:cstheme="minorHAnsi"/>
          <w:b/>
        </w:rPr>
        <w:t xml:space="preserve"> and all are welcome to attend</w:t>
      </w:r>
      <w:r w:rsidR="00C334BD" w:rsidRPr="005815B3">
        <w:rPr>
          <w:rFonts w:cstheme="minorHAnsi"/>
          <w:b/>
        </w:rPr>
        <w:t>)</w:t>
      </w:r>
    </w:p>
    <w:p w14:paraId="128D3B56" w14:textId="64D7E391" w:rsidR="00F04B85" w:rsidRPr="000D03F6" w:rsidRDefault="00F04B85" w:rsidP="00EA084D">
      <w:pPr>
        <w:rPr>
          <w:rFonts w:cstheme="minorHAnsi"/>
          <w:b/>
        </w:rPr>
      </w:pPr>
      <w:r>
        <w:rPr>
          <w:rFonts w:cstheme="minorHAnsi"/>
          <w:b/>
        </w:rPr>
        <w:t>Annual Parish Meeting:</w:t>
      </w:r>
      <w:r w:rsidR="000D03F6">
        <w:rPr>
          <w:rFonts w:cstheme="minorHAnsi"/>
          <w:b/>
        </w:rPr>
        <w:t xml:space="preserve"> </w:t>
      </w:r>
      <w:r w:rsidRPr="000D03F6">
        <w:rPr>
          <w:rFonts w:cstheme="minorHAnsi"/>
          <w:b/>
        </w:rPr>
        <w:t>Review of the year:</w:t>
      </w:r>
    </w:p>
    <w:p w14:paraId="71A3268F" w14:textId="63CB5759" w:rsidR="00FF2EA5" w:rsidRPr="00EA084D" w:rsidRDefault="00FF2EA5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EA084D">
        <w:rPr>
          <w:rFonts w:cstheme="minorHAnsi"/>
          <w:bCs/>
        </w:rPr>
        <w:t xml:space="preserve">Presentations on Water Quality from Clare Humphrey and </w:t>
      </w:r>
      <w:r w:rsidR="00CA2208" w:rsidRPr="00EA084D">
        <w:rPr>
          <w:rFonts w:cstheme="minorHAnsi"/>
          <w:bCs/>
        </w:rPr>
        <w:t xml:space="preserve">Matt </w:t>
      </w:r>
      <w:proofErr w:type="spellStart"/>
      <w:r w:rsidR="00CA2208" w:rsidRPr="00EA084D">
        <w:rPr>
          <w:rFonts w:cstheme="minorHAnsi"/>
          <w:bCs/>
        </w:rPr>
        <w:t>Stani</w:t>
      </w:r>
      <w:r w:rsidR="00DD5CB1" w:rsidRPr="00EA084D">
        <w:rPr>
          <w:rFonts w:cstheme="minorHAnsi"/>
          <w:bCs/>
        </w:rPr>
        <w:t>ek</w:t>
      </w:r>
      <w:proofErr w:type="spellEnd"/>
    </w:p>
    <w:p w14:paraId="3B95F1C4" w14:textId="22C7E2DE" w:rsidR="00DD5CB1" w:rsidRPr="00EA084D" w:rsidRDefault="00DD5CB1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EA084D">
        <w:rPr>
          <w:rFonts w:cstheme="minorHAnsi"/>
          <w:bCs/>
        </w:rPr>
        <w:t>Wilder Lakes Art Exhibition</w:t>
      </w:r>
    </w:p>
    <w:p w14:paraId="4FC8FFFB" w14:textId="13760BC5" w:rsidR="00DD5CB1" w:rsidRPr="00EA084D" w:rsidRDefault="00EA084D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EA084D">
        <w:rPr>
          <w:rFonts w:cstheme="minorHAnsi"/>
          <w:bCs/>
        </w:rPr>
        <w:t>Meeting with ENW regarding future investment</w:t>
      </w:r>
    </w:p>
    <w:p w14:paraId="617AA63A" w14:textId="3704234B" w:rsidR="00EA084D" w:rsidRPr="00EA084D" w:rsidRDefault="00EA084D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EA084D">
        <w:rPr>
          <w:rFonts w:cstheme="minorHAnsi"/>
          <w:bCs/>
        </w:rPr>
        <w:t>Meetings with Parishes and LDNPA</w:t>
      </w:r>
    </w:p>
    <w:p w14:paraId="53CDAB3C" w14:textId="77777777" w:rsidR="00EA084D" w:rsidRDefault="00EA084D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 w:rsidRPr="00EA084D">
        <w:rPr>
          <w:rFonts w:cstheme="minorHAnsi"/>
          <w:bCs/>
        </w:rPr>
        <w:t>Progress made regarding Stang End and Hodge Close Visitor Management</w:t>
      </w:r>
    </w:p>
    <w:p w14:paraId="25C35020" w14:textId="51E403BB" w:rsidR="00FD09AE" w:rsidRDefault="00FD09AE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Meeting with WF Highways regarding </w:t>
      </w:r>
      <w:r w:rsidR="000D03F6">
        <w:rPr>
          <w:rFonts w:cstheme="minorHAnsi"/>
          <w:bCs/>
        </w:rPr>
        <w:t>road closures</w:t>
      </w:r>
    </w:p>
    <w:p w14:paraId="7A4518B8" w14:textId="277A7D64" w:rsidR="00F07722" w:rsidRDefault="00F07722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Responses to consultations and planning </w:t>
      </w:r>
    </w:p>
    <w:p w14:paraId="3DEC722F" w14:textId="358AD9AD" w:rsidR="00FA6C5D" w:rsidRDefault="00FA6C5D" w:rsidP="00EA084D">
      <w:pPr>
        <w:pStyle w:val="ListParagraph"/>
        <w:numPr>
          <w:ilvl w:val="0"/>
          <w:numId w:val="18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Thank you to Councillors current and outgoing</w:t>
      </w:r>
    </w:p>
    <w:p w14:paraId="11A6B84A" w14:textId="77777777" w:rsidR="00B665A3" w:rsidRPr="00EA084D" w:rsidRDefault="00B665A3" w:rsidP="00B665A3">
      <w:pPr>
        <w:pStyle w:val="ListParagraph"/>
        <w:jc w:val="both"/>
        <w:rPr>
          <w:rFonts w:cstheme="minorHAnsi"/>
          <w:bCs/>
        </w:rPr>
      </w:pPr>
    </w:p>
    <w:p w14:paraId="25496E8E" w14:textId="141EC112" w:rsidR="00996552" w:rsidRDefault="00996552" w:rsidP="00996552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cstheme="minorHAnsi"/>
          <w:b/>
        </w:rPr>
        <w:t xml:space="preserve">Election of Chair and Vice Chair </w:t>
      </w:r>
    </w:p>
    <w:p w14:paraId="3929B997" w14:textId="77777777" w:rsidR="00996552" w:rsidRPr="00996552" w:rsidRDefault="00996552" w:rsidP="00996552">
      <w:pPr>
        <w:pStyle w:val="ListParagraph"/>
        <w:rPr>
          <w:rFonts w:cstheme="minorHAnsi"/>
          <w:b/>
        </w:rPr>
      </w:pPr>
    </w:p>
    <w:p w14:paraId="527EFC5A" w14:textId="1463F955" w:rsidR="00C334BD" w:rsidRPr="005815B3" w:rsidRDefault="00C334BD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>Apologies</w:t>
      </w:r>
    </w:p>
    <w:p w14:paraId="6CA3EF32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681C3D95" w14:textId="77777777" w:rsidR="00C334BD" w:rsidRPr="005815B3" w:rsidRDefault="00C334BD" w:rsidP="00C334BD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>Declaration of interest</w:t>
      </w:r>
    </w:p>
    <w:p w14:paraId="1E73770A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4EAA826A" w14:textId="089D3F26" w:rsidR="00C334BD" w:rsidRPr="005815B3" w:rsidRDefault="00B80B97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proofErr w:type="gramStart"/>
      <w:r w:rsidRPr="005815B3">
        <w:rPr>
          <w:rFonts w:cstheme="minorHAnsi"/>
          <w:b/>
        </w:rPr>
        <w:t>Minutes;</w:t>
      </w:r>
      <w:proofErr w:type="gramEnd"/>
      <w:r w:rsidRPr="005815B3">
        <w:rPr>
          <w:rFonts w:cstheme="minorHAnsi"/>
          <w:b/>
        </w:rPr>
        <w:t xml:space="preserve"> </w:t>
      </w:r>
      <w:r w:rsidRPr="005815B3">
        <w:rPr>
          <w:rFonts w:cstheme="minorHAnsi"/>
        </w:rPr>
        <w:t>to authorise the Chairman</w:t>
      </w:r>
      <w:r w:rsidR="00DF2601" w:rsidRPr="005815B3">
        <w:rPr>
          <w:rFonts w:cstheme="minorHAnsi"/>
        </w:rPr>
        <w:t xml:space="preserve"> </w:t>
      </w:r>
      <w:r w:rsidRPr="005815B3">
        <w:rPr>
          <w:rFonts w:cstheme="minorHAnsi"/>
        </w:rPr>
        <w:t>to sign the minutes of the mee</w:t>
      </w:r>
      <w:r w:rsidR="00D017E2" w:rsidRPr="005815B3">
        <w:rPr>
          <w:rFonts w:cstheme="minorHAnsi"/>
        </w:rPr>
        <w:t>ting he</w:t>
      </w:r>
      <w:r w:rsidR="007D091C">
        <w:rPr>
          <w:rFonts w:cstheme="minorHAnsi"/>
        </w:rPr>
        <w:t xml:space="preserve">ld in </w:t>
      </w:r>
      <w:r w:rsidR="005D7B10">
        <w:rPr>
          <w:rFonts w:cstheme="minorHAnsi"/>
        </w:rPr>
        <w:t>March 25</w:t>
      </w:r>
      <w:r w:rsidR="007B7C55" w:rsidRPr="005815B3">
        <w:rPr>
          <w:rFonts w:cstheme="minorHAnsi"/>
        </w:rPr>
        <w:t xml:space="preserve"> as a true record</w:t>
      </w:r>
    </w:p>
    <w:p w14:paraId="7E59F6CB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5C5DC53A" w14:textId="77777777" w:rsidR="00B80B97" w:rsidRPr="005815B3" w:rsidRDefault="00B80B97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 xml:space="preserve">Public Participation: </w:t>
      </w:r>
      <w:r w:rsidRPr="005815B3">
        <w:rPr>
          <w:rFonts w:cstheme="minorHAnsi"/>
        </w:rPr>
        <w:t>to receive reports from:</w:t>
      </w:r>
    </w:p>
    <w:p w14:paraId="0A3EA7DB" w14:textId="6F6EA1AC" w:rsidR="008C479F" w:rsidRPr="005D7B10" w:rsidRDefault="007D416C" w:rsidP="005D7B1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Westmorland and Furness</w:t>
      </w:r>
      <w:r w:rsidR="00B80B97" w:rsidRPr="005815B3">
        <w:rPr>
          <w:rFonts w:cstheme="minorHAnsi"/>
        </w:rPr>
        <w:t xml:space="preserve"> Councillor</w:t>
      </w:r>
    </w:p>
    <w:p w14:paraId="2A34E73F" w14:textId="52691781" w:rsidR="00B80B97" w:rsidRPr="00B417C2" w:rsidRDefault="007D416C" w:rsidP="00B417C2">
      <w:pPr>
        <w:rPr>
          <w:rFonts w:cstheme="minorHAnsi"/>
        </w:rPr>
      </w:pPr>
      <w:r w:rsidRPr="00B417C2">
        <w:rPr>
          <w:rFonts w:cstheme="minorHAnsi"/>
          <w:b/>
        </w:rPr>
        <w:t xml:space="preserve">      5</w:t>
      </w:r>
      <w:r w:rsidR="00C72E3F" w:rsidRPr="00B417C2">
        <w:rPr>
          <w:rFonts w:cstheme="minorHAnsi"/>
          <w:b/>
        </w:rPr>
        <w:t xml:space="preserve">. </w:t>
      </w:r>
      <w:r w:rsidR="00B80B97" w:rsidRPr="00B417C2">
        <w:rPr>
          <w:rFonts w:cstheme="minorHAnsi"/>
          <w:b/>
        </w:rPr>
        <w:t>Issues</w:t>
      </w:r>
      <w:r w:rsidR="00C72E3F" w:rsidRPr="00B417C2">
        <w:rPr>
          <w:rFonts w:cstheme="minorHAnsi"/>
          <w:b/>
        </w:rPr>
        <w:t xml:space="preserve"> for discussion </w:t>
      </w:r>
    </w:p>
    <w:p w14:paraId="4DE0050A" w14:textId="1BD66C0C" w:rsidR="00DA3150" w:rsidRDefault="00DA3150" w:rsidP="00B80B9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Coniston Medical Centre</w:t>
      </w:r>
    </w:p>
    <w:p w14:paraId="76C339B3" w14:textId="6BF73C45" w:rsidR="008C479F" w:rsidRPr="00E35B9A" w:rsidRDefault="00C91F37" w:rsidP="00E35B9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Little Langdale </w:t>
      </w:r>
      <w:r w:rsidR="003658CF">
        <w:rPr>
          <w:rFonts w:cstheme="minorHAnsi"/>
        </w:rPr>
        <w:t>Chap</w:t>
      </w:r>
      <w:r w:rsidR="00E35B9A">
        <w:rPr>
          <w:rFonts w:cstheme="minorHAnsi"/>
        </w:rPr>
        <w:t>el</w:t>
      </w:r>
    </w:p>
    <w:p w14:paraId="48E44506" w14:textId="35220FC1" w:rsidR="004C5032" w:rsidRDefault="004C5032" w:rsidP="00B80B97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Skelwith</w:t>
      </w:r>
      <w:proofErr w:type="spellEnd"/>
      <w:r>
        <w:rPr>
          <w:rFonts w:cstheme="minorHAnsi"/>
        </w:rPr>
        <w:t xml:space="preserve"> Community Centre</w:t>
      </w:r>
      <w:r w:rsidR="008C479F">
        <w:rPr>
          <w:rFonts w:cstheme="minorHAnsi"/>
        </w:rPr>
        <w:t xml:space="preserve"> update</w:t>
      </w:r>
    </w:p>
    <w:p w14:paraId="5ECA4773" w14:textId="7FE25C38" w:rsidR="008C479F" w:rsidRDefault="007A5731" w:rsidP="008C479F">
      <w:pPr>
        <w:pStyle w:val="ListParagraph"/>
        <w:numPr>
          <w:ilvl w:val="0"/>
          <w:numId w:val="5"/>
        </w:numPr>
        <w:rPr>
          <w:rFonts w:cstheme="minorHAnsi"/>
        </w:rPr>
      </w:pPr>
      <w:r w:rsidRPr="005815B3">
        <w:rPr>
          <w:rFonts w:cstheme="minorHAnsi"/>
        </w:rPr>
        <w:t xml:space="preserve">Highways </w:t>
      </w:r>
      <w:r w:rsidR="00DF2601" w:rsidRPr="005815B3">
        <w:rPr>
          <w:rFonts w:cstheme="minorHAnsi"/>
        </w:rPr>
        <w:t>Mat</w:t>
      </w:r>
      <w:r w:rsidR="00960F1D" w:rsidRPr="005815B3">
        <w:rPr>
          <w:rFonts w:cstheme="minorHAnsi"/>
        </w:rPr>
        <w:t xml:space="preserve">ters </w:t>
      </w:r>
    </w:p>
    <w:p w14:paraId="3C6697D5" w14:textId="7EADE5BA" w:rsidR="00D83FD4" w:rsidRPr="0063665D" w:rsidRDefault="00BB3341" w:rsidP="0063665D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Update from Stang/Hodge</w:t>
      </w:r>
    </w:p>
    <w:p w14:paraId="3CE6D713" w14:textId="0DC26991" w:rsidR="00D80B71" w:rsidRPr="00B417C2" w:rsidRDefault="00FF0409" w:rsidP="00B417C2">
      <w:pPr>
        <w:rPr>
          <w:rFonts w:cstheme="minorHAnsi"/>
        </w:rPr>
      </w:pPr>
      <w:r w:rsidRPr="00B417C2">
        <w:rPr>
          <w:rFonts w:cstheme="minorHAnsi"/>
          <w:b/>
        </w:rPr>
        <w:t>6.</w:t>
      </w:r>
      <w:r w:rsidR="00372744" w:rsidRPr="00B417C2">
        <w:rPr>
          <w:rFonts w:cstheme="minorHAnsi"/>
          <w:b/>
        </w:rPr>
        <w:t xml:space="preserve"> </w:t>
      </w:r>
      <w:r w:rsidR="00B80B97" w:rsidRPr="00B417C2">
        <w:rPr>
          <w:rFonts w:cstheme="minorHAnsi"/>
          <w:b/>
        </w:rPr>
        <w:t>Planning applications</w:t>
      </w:r>
      <w:r w:rsidR="00662AFD" w:rsidRPr="00B417C2">
        <w:rPr>
          <w:rFonts w:cstheme="minorHAnsi"/>
          <w:b/>
        </w:rPr>
        <w:t xml:space="preserve"> </w:t>
      </w:r>
    </w:p>
    <w:p w14:paraId="711CE4C4" w14:textId="28D531F0" w:rsidR="00C72E3F" w:rsidRPr="002B4565" w:rsidRDefault="008C479F" w:rsidP="00E35B9A">
      <w:pPr>
        <w:rPr>
          <w:rFonts w:cstheme="minorHAnsi"/>
        </w:rPr>
      </w:pPr>
      <w:r>
        <w:rPr>
          <w:rFonts w:cstheme="minorHAnsi"/>
        </w:rPr>
        <w:t>6i)</w:t>
      </w:r>
      <w:r w:rsidR="00E35B9A">
        <w:rPr>
          <w:rFonts w:cstheme="minorHAnsi"/>
        </w:rPr>
        <w:t xml:space="preserve"> none</w:t>
      </w:r>
    </w:p>
    <w:p w14:paraId="1F65299A" w14:textId="7F3FF5D0" w:rsidR="00BC5B8C" w:rsidRPr="00C72E3F" w:rsidRDefault="007D416C" w:rsidP="00D36E73">
      <w:pPr>
        <w:rPr>
          <w:rFonts w:cstheme="minorHAnsi"/>
        </w:rPr>
      </w:pPr>
      <w:r w:rsidRPr="00D47024">
        <w:rPr>
          <w:rFonts w:cstheme="minorHAnsi"/>
          <w:b/>
          <w:bCs/>
        </w:rPr>
        <w:t>7</w:t>
      </w:r>
      <w:r w:rsidR="008F2857" w:rsidRPr="00D47024">
        <w:rPr>
          <w:rFonts w:cstheme="minorHAnsi"/>
          <w:b/>
        </w:rPr>
        <w:t>.</w:t>
      </w:r>
      <w:r w:rsidR="008B4948" w:rsidRPr="00D47024">
        <w:rPr>
          <w:rFonts w:cstheme="minorHAnsi"/>
          <w:b/>
        </w:rPr>
        <w:t xml:space="preserve"> </w:t>
      </w:r>
      <w:r w:rsidR="00BC5B8C" w:rsidRPr="00D47024">
        <w:rPr>
          <w:rFonts w:cstheme="minorHAnsi"/>
          <w:b/>
        </w:rPr>
        <w:t>Councillor</w:t>
      </w:r>
      <w:r w:rsidR="00BC5B8C" w:rsidRPr="005815B3">
        <w:rPr>
          <w:rFonts w:cstheme="minorHAnsi"/>
          <w:b/>
        </w:rPr>
        <w:t xml:space="preserve"> Matters </w:t>
      </w:r>
      <w:r w:rsidR="00C72E3F" w:rsidRPr="00C72E3F">
        <w:rPr>
          <w:rFonts w:cstheme="minorHAnsi"/>
        </w:rPr>
        <w:t>(anything from Parish to be raised by Councillors)</w:t>
      </w:r>
    </w:p>
    <w:p w14:paraId="34301335" w14:textId="2A017C63" w:rsidR="00BC5B8C" w:rsidRPr="005815B3" w:rsidRDefault="00D47024" w:rsidP="00D36E73">
      <w:pPr>
        <w:rPr>
          <w:rFonts w:cstheme="minorHAnsi"/>
          <w:b/>
        </w:rPr>
      </w:pPr>
      <w:r>
        <w:rPr>
          <w:rFonts w:cstheme="minorHAnsi"/>
          <w:b/>
        </w:rPr>
        <w:t>8</w:t>
      </w:r>
      <w:r w:rsidR="00BC5B8C" w:rsidRPr="005815B3">
        <w:rPr>
          <w:rFonts w:cstheme="minorHAnsi"/>
          <w:b/>
        </w:rPr>
        <w:t>. Financial Matters</w:t>
      </w:r>
    </w:p>
    <w:p w14:paraId="57383473" w14:textId="099B7DF3" w:rsidR="00C502CA" w:rsidRDefault="00E93289" w:rsidP="00CD3CDA">
      <w:pPr>
        <w:rPr>
          <w:rFonts w:cstheme="minorHAnsi"/>
        </w:rPr>
      </w:pPr>
      <w:proofErr w:type="spellStart"/>
      <w:r w:rsidRPr="005815B3">
        <w:rPr>
          <w:rFonts w:cstheme="minorHAnsi"/>
        </w:rPr>
        <w:lastRenderedPageBreak/>
        <w:t>i</w:t>
      </w:r>
      <w:proofErr w:type="spellEnd"/>
      <w:r w:rsidRPr="005815B3">
        <w:rPr>
          <w:rFonts w:cstheme="minorHAnsi"/>
        </w:rPr>
        <w:t xml:space="preserve">) </w:t>
      </w:r>
      <w:r w:rsidR="002F2ED2">
        <w:rPr>
          <w:rFonts w:cstheme="minorHAnsi"/>
        </w:rPr>
        <w:t>Approval of Annual Accounts, AGAR, Asset Register and Risk Register</w:t>
      </w:r>
    </w:p>
    <w:p w14:paraId="2C1348A0" w14:textId="38D4B52B" w:rsidR="008C479F" w:rsidRPr="005815B3" w:rsidRDefault="00C502CA" w:rsidP="00CD3CDA">
      <w:pPr>
        <w:rPr>
          <w:rFonts w:cstheme="minorHAnsi"/>
        </w:rPr>
      </w:pPr>
      <w:r>
        <w:rPr>
          <w:rFonts w:cstheme="minorHAnsi"/>
        </w:rPr>
        <w:t xml:space="preserve">ii) </w:t>
      </w:r>
      <w:r w:rsidR="008F2857" w:rsidRPr="005815B3">
        <w:rPr>
          <w:rFonts w:cstheme="minorHAnsi"/>
        </w:rPr>
        <w:t xml:space="preserve">To authorise payments </w:t>
      </w:r>
      <w:r w:rsidR="00CB6028" w:rsidRPr="005815B3">
        <w:rPr>
          <w:rFonts w:cstheme="minorHAnsi"/>
        </w:rPr>
        <w:t>due</w:t>
      </w:r>
      <w:r w:rsidR="00E93289" w:rsidRPr="005815B3">
        <w:rPr>
          <w:rFonts w:cstheme="minorHAnsi"/>
        </w:rPr>
        <w:t xml:space="preserve"> </w:t>
      </w:r>
      <w:proofErr w:type="gramStart"/>
      <w:r w:rsidR="00113E79" w:rsidRPr="005815B3">
        <w:rPr>
          <w:rFonts w:cstheme="minorHAnsi"/>
        </w:rPr>
        <w:t>to</w:t>
      </w:r>
      <w:r>
        <w:rPr>
          <w:rFonts w:cstheme="minorHAnsi"/>
        </w:rPr>
        <w:t xml:space="preserve">; </w:t>
      </w:r>
      <w:r w:rsidR="00113E79" w:rsidRPr="005815B3">
        <w:rPr>
          <w:rFonts w:cstheme="minorHAnsi"/>
        </w:rPr>
        <w:t xml:space="preserve"> the</w:t>
      </w:r>
      <w:proofErr w:type="gramEnd"/>
      <w:r w:rsidR="00113E79" w:rsidRPr="005815B3">
        <w:rPr>
          <w:rFonts w:cstheme="minorHAnsi"/>
        </w:rPr>
        <w:t xml:space="preserve"> </w:t>
      </w:r>
      <w:r w:rsidR="00B534D0" w:rsidRPr="005815B3">
        <w:rPr>
          <w:rFonts w:cstheme="minorHAnsi"/>
        </w:rPr>
        <w:t xml:space="preserve">Clerk </w:t>
      </w:r>
      <w:r w:rsidR="009768F5">
        <w:rPr>
          <w:rFonts w:cstheme="minorHAnsi"/>
        </w:rPr>
        <w:t>for Home Wor</w:t>
      </w:r>
      <w:r w:rsidR="008C479F">
        <w:rPr>
          <w:rFonts w:cstheme="minorHAnsi"/>
        </w:rPr>
        <w:t>king</w:t>
      </w:r>
      <w:r>
        <w:rPr>
          <w:rFonts w:cstheme="minorHAnsi"/>
        </w:rPr>
        <w:t xml:space="preserve">, annual insurance and M Keigley </w:t>
      </w:r>
    </w:p>
    <w:p w14:paraId="28075E37" w14:textId="34ED94CB" w:rsidR="00201795" w:rsidRDefault="00D47024" w:rsidP="00CD3CDA">
      <w:pPr>
        <w:rPr>
          <w:rFonts w:cstheme="minorHAnsi"/>
          <w:b/>
        </w:rPr>
      </w:pPr>
      <w:r>
        <w:rPr>
          <w:rFonts w:cstheme="minorHAnsi"/>
          <w:b/>
        </w:rPr>
        <w:t>9</w:t>
      </w:r>
      <w:r w:rsidR="00CD3CDA" w:rsidRPr="005815B3">
        <w:rPr>
          <w:rFonts w:cstheme="minorHAnsi"/>
          <w:b/>
        </w:rPr>
        <w:t xml:space="preserve">. </w:t>
      </w:r>
      <w:r w:rsidR="00201795">
        <w:rPr>
          <w:rFonts w:cstheme="minorHAnsi"/>
          <w:b/>
        </w:rPr>
        <w:t>Resignation of Cllr Singleton, Coopting of New Member</w:t>
      </w:r>
    </w:p>
    <w:p w14:paraId="2C2178EB" w14:textId="1B22ED92" w:rsidR="00AF4A5C" w:rsidRPr="005815B3" w:rsidRDefault="00201795" w:rsidP="00CD3CDA">
      <w:pPr>
        <w:rPr>
          <w:rFonts w:cstheme="minorHAnsi"/>
        </w:rPr>
      </w:pPr>
      <w:r>
        <w:rPr>
          <w:rFonts w:cstheme="minorHAnsi"/>
          <w:b/>
        </w:rPr>
        <w:t xml:space="preserve">10 </w:t>
      </w:r>
      <w:r w:rsidR="00CD3CDA" w:rsidRPr="005815B3">
        <w:rPr>
          <w:rFonts w:cstheme="minorHAnsi"/>
          <w:b/>
        </w:rPr>
        <w:t>C</w:t>
      </w:r>
      <w:r w:rsidR="00AF4A5C" w:rsidRPr="005815B3">
        <w:rPr>
          <w:rFonts w:cstheme="minorHAnsi"/>
          <w:b/>
        </w:rPr>
        <w:t xml:space="preserve">orrespondence, </w:t>
      </w:r>
      <w:r w:rsidR="00AF4A5C" w:rsidRPr="005815B3">
        <w:rPr>
          <w:rFonts w:cstheme="minorHAnsi"/>
        </w:rPr>
        <w:t>all circulated by emai</w:t>
      </w:r>
      <w:r w:rsidR="007B7C55" w:rsidRPr="005815B3">
        <w:rPr>
          <w:rFonts w:cstheme="minorHAnsi"/>
        </w:rPr>
        <w:t>l</w:t>
      </w:r>
    </w:p>
    <w:p w14:paraId="1B289F8C" w14:textId="049740E9" w:rsidR="00BC5B8C" w:rsidRPr="005815B3" w:rsidRDefault="00D47024" w:rsidP="00BE379B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201795">
        <w:rPr>
          <w:rFonts w:cstheme="minorHAnsi"/>
          <w:b/>
        </w:rPr>
        <w:t>1</w:t>
      </w:r>
      <w:r w:rsidR="00AF4A5C" w:rsidRPr="005815B3">
        <w:rPr>
          <w:rFonts w:cstheme="minorHAnsi"/>
          <w:b/>
        </w:rPr>
        <w:t xml:space="preserve">. </w:t>
      </w:r>
      <w:r w:rsidR="00BC5B8C" w:rsidRPr="005815B3">
        <w:rPr>
          <w:rFonts w:cstheme="minorHAnsi"/>
          <w:b/>
        </w:rPr>
        <w:t>Date of next meeting</w:t>
      </w:r>
    </w:p>
    <w:p w14:paraId="007D7EFA" w14:textId="006A2961" w:rsidR="00990045" w:rsidRDefault="000201DE" w:rsidP="00C83854">
      <w:pPr>
        <w:rPr>
          <w:rFonts w:cstheme="minorHAnsi"/>
        </w:rPr>
      </w:pPr>
      <w:r w:rsidRPr="005815B3">
        <w:rPr>
          <w:rFonts w:cstheme="minorHAnsi"/>
        </w:rPr>
        <w:t>To conf</w:t>
      </w:r>
      <w:r w:rsidR="00AF4A5C" w:rsidRPr="005815B3">
        <w:rPr>
          <w:rFonts w:cstheme="minorHAnsi"/>
        </w:rPr>
        <w:t xml:space="preserve">irm the date of the next Parish meeting will </w:t>
      </w:r>
      <w:r w:rsidR="00D83FD4">
        <w:rPr>
          <w:rFonts w:cstheme="minorHAnsi"/>
        </w:rPr>
        <w:t xml:space="preserve">be </w:t>
      </w:r>
      <w:r w:rsidR="00030893">
        <w:rPr>
          <w:rFonts w:cstheme="minorHAnsi"/>
        </w:rPr>
        <w:t>T</w:t>
      </w:r>
      <w:r w:rsidR="00A309CD">
        <w:rPr>
          <w:rFonts w:cstheme="minorHAnsi"/>
        </w:rPr>
        <w:t xml:space="preserve">uesday </w:t>
      </w:r>
      <w:r w:rsidR="008E4399">
        <w:rPr>
          <w:rFonts w:cstheme="minorHAnsi"/>
        </w:rPr>
        <w:t>7</w:t>
      </w:r>
      <w:r w:rsidR="008E4399" w:rsidRPr="008E4399">
        <w:rPr>
          <w:rFonts w:cstheme="minorHAnsi"/>
          <w:vertAlign w:val="superscript"/>
        </w:rPr>
        <w:t>th</w:t>
      </w:r>
      <w:r w:rsidR="008E4399">
        <w:rPr>
          <w:rFonts w:cstheme="minorHAnsi"/>
        </w:rPr>
        <w:t xml:space="preserve"> October </w:t>
      </w:r>
      <w:r w:rsidR="00030893">
        <w:rPr>
          <w:rFonts w:cstheme="minorHAnsi"/>
        </w:rPr>
        <w:t>7.30pm</w:t>
      </w:r>
      <w:r w:rsidR="007D091C">
        <w:rPr>
          <w:rFonts w:cstheme="minorHAnsi"/>
        </w:rPr>
        <w:t xml:space="preserve"> </w:t>
      </w:r>
      <w:proofErr w:type="spellStart"/>
      <w:r w:rsidR="007D091C">
        <w:rPr>
          <w:rFonts w:cstheme="minorHAnsi"/>
        </w:rPr>
        <w:t>Skelwith</w:t>
      </w:r>
      <w:proofErr w:type="spellEnd"/>
      <w:r w:rsidR="007D091C">
        <w:rPr>
          <w:rFonts w:cstheme="minorHAnsi"/>
        </w:rPr>
        <w:t xml:space="preserve"> Parish Community Centre</w:t>
      </w:r>
    </w:p>
    <w:p w14:paraId="406AEB86" w14:textId="77777777" w:rsidR="00B417C2" w:rsidRPr="005815B3" w:rsidRDefault="00B417C2" w:rsidP="00C83854">
      <w:pPr>
        <w:rPr>
          <w:rFonts w:cstheme="minorHAnsi"/>
        </w:rPr>
      </w:pPr>
    </w:p>
    <w:sectPr w:rsidR="00B417C2" w:rsidRPr="00581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BF64" w14:textId="77777777" w:rsidR="005B51A3" w:rsidRDefault="005B51A3" w:rsidP="00E2036E">
      <w:pPr>
        <w:spacing w:after="0" w:line="240" w:lineRule="auto"/>
      </w:pPr>
      <w:r>
        <w:separator/>
      </w:r>
    </w:p>
  </w:endnote>
  <w:endnote w:type="continuationSeparator" w:id="0">
    <w:p w14:paraId="2DC278C1" w14:textId="77777777" w:rsidR="005B51A3" w:rsidRDefault="005B51A3" w:rsidP="00E2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B5E9" w14:textId="77777777" w:rsidR="005B51A3" w:rsidRDefault="005B51A3" w:rsidP="00E2036E">
      <w:pPr>
        <w:spacing w:after="0" w:line="240" w:lineRule="auto"/>
      </w:pPr>
      <w:r>
        <w:separator/>
      </w:r>
    </w:p>
  </w:footnote>
  <w:footnote w:type="continuationSeparator" w:id="0">
    <w:p w14:paraId="1E939577" w14:textId="77777777" w:rsidR="005B51A3" w:rsidRDefault="005B51A3" w:rsidP="00E2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5D"/>
    <w:multiLevelType w:val="hybridMultilevel"/>
    <w:tmpl w:val="7DD49774"/>
    <w:lvl w:ilvl="0" w:tplc="2FF65A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5A20"/>
    <w:multiLevelType w:val="hybridMultilevel"/>
    <w:tmpl w:val="1A184F70"/>
    <w:lvl w:ilvl="0" w:tplc="B238B5A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6A9C"/>
    <w:multiLevelType w:val="hybridMultilevel"/>
    <w:tmpl w:val="4EB6275C"/>
    <w:lvl w:ilvl="0" w:tplc="BB5E9B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6002"/>
    <w:multiLevelType w:val="hybridMultilevel"/>
    <w:tmpl w:val="0C4AF1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25C94"/>
    <w:multiLevelType w:val="hybridMultilevel"/>
    <w:tmpl w:val="B6AA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001C"/>
    <w:multiLevelType w:val="hybridMultilevel"/>
    <w:tmpl w:val="D8525D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22086A"/>
    <w:multiLevelType w:val="hybridMultilevel"/>
    <w:tmpl w:val="E1308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0957E3"/>
    <w:multiLevelType w:val="hybridMultilevel"/>
    <w:tmpl w:val="EC10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61BE"/>
    <w:multiLevelType w:val="hybridMultilevel"/>
    <w:tmpl w:val="DCBE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4F52"/>
    <w:multiLevelType w:val="hybridMultilevel"/>
    <w:tmpl w:val="9FF06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67CF"/>
    <w:multiLevelType w:val="hybridMultilevel"/>
    <w:tmpl w:val="9C22302A"/>
    <w:lvl w:ilvl="0" w:tplc="63763D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40DC"/>
    <w:multiLevelType w:val="hybridMultilevel"/>
    <w:tmpl w:val="DE9A5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623A83"/>
    <w:multiLevelType w:val="hybridMultilevel"/>
    <w:tmpl w:val="0B121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B4FED"/>
    <w:multiLevelType w:val="hybridMultilevel"/>
    <w:tmpl w:val="0EC8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54E0F"/>
    <w:multiLevelType w:val="hybridMultilevel"/>
    <w:tmpl w:val="A52AEF04"/>
    <w:lvl w:ilvl="0" w:tplc="6C70A61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EB3E1A"/>
    <w:multiLevelType w:val="hybridMultilevel"/>
    <w:tmpl w:val="380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0024">
    <w:abstractNumId w:val="4"/>
  </w:num>
  <w:num w:numId="2" w16cid:durableId="815102915">
    <w:abstractNumId w:val="8"/>
  </w:num>
  <w:num w:numId="3" w16cid:durableId="1368330645">
    <w:abstractNumId w:val="14"/>
  </w:num>
  <w:num w:numId="4" w16cid:durableId="150609666">
    <w:abstractNumId w:val="13"/>
  </w:num>
  <w:num w:numId="5" w16cid:durableId="1921016363">
    <w:abstractNumId w:val="5"/>
  </w:num>
  <w:num w:numId="6" w16cid:durableId="1917475688">
    <w:abstractNumId w:val="1"/>
  </w:num>
  <w:num w:numId="7" w16cid:durableId="451676162">
    <w:abstractNumId w:val="17"/>
  </w:num>
  <w:num w:numId="8" w16cid:durableId="1200508873">
    <w:abstractNumId w:val="12"/>
  </w:num>
  <w:num w:numId="9" w16cid:durableId="34543292">
    <w:abstractNumId w:val="2"/>
  </w:num>
  <w:num w:numId="10" w16cid:durableId="1993173604">
    <w:abstractNumId w:val="7"/>
  </w:num>
  <w:num w:numId="11" w16cid:durableId="1081179797">
    <w:abstractNumId w:val="10"/>
  </w:num>
  <w:num w:numId="12" w16cid:durableId="1565532517">
    <w:abstractNumId w:val="15"/>
  </w:num>
  <w:num w:numId="13" w16cid:durableId="957837632">
    <w:abstractNumId w:val="6"/>
  </w:num>
  <w:num w:numId="14" w16cid:durableId="458568429">
    <w:abstractNumId w:val="3"/>
  </w:num>
  <w:num w:numId="15" w16cid:durableId="2008750732">
    <w:abstractNumId w:val="16"/>
  </w:num>
  <w:num w:numId="16" w16cid:durableId="503671385">
    <w:abstractNumId w:val="0"/>
  </w:num>
  <w:num w:numId="17" w16cid:durableId="10767482">
    <w:abstractNumId w:val="11"/>
  </w:num>
  <w:num w:numId="18" w16cid:durableId="1033925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3F"/>
    <w:rsid w:val="00006FE0"/>
    <w:rsid w:val="000201DE"/>
    <w:rsid w:val="0002029B"/>
    <w:rsid w:val="00030893"/>
    <w:rsid w:val="0003656E"/>
    <w:rsid w:val="00051A70"/>
    <w:rsid w:val="00055EC8"/>
    <w:rsid w:val="00060494"/>
    <w:rsid w:val="00084364"/>
    <w:rsid w:val="000D03F6"/>
    <w:rsid w:val="00113E79"/>
    <w:rsid w:val="001206CD"/>
    <w:rsid w:val="001328A8"/>
    <w:rsid w:val="001560D6"/>
    <w:rsid w:val="00156974"/>
    <w:rsid w:val="001629B1"/>
    <w:rsid w:val="00165E4F"/>
    <w:rsid w:val="00166240"/>
    <w:rsid w:val="00166D6F"/>
    <w:rsid w:val="001B793F"/>
    <w:rsid w:val="001F562B"/>
    <w:rsid w:val="00201795"/>
    <w:rsid w:val="00205494"/>
    <w:rsid w:val="00211828"/>
    <w:rsid w:val="00256553"/>
    <w:rsid w:val="00271405"/>
    <w:rsid w:val="00276B48"/>
    <w:rsid w:val="00276BC8"/>
    <w:rsid w:val="00295E11"/>
    <w:rsid w:val="002A07F7"/>
    <w:rsid w:val="002B1EC9"/>
    <w:rsid w:val="002B4565"/>
    <w:rsid w:val="002C5825"/>
    <w:rsid w:val="002C5FB9"/>
    <w:rsid w:val="002F2ED2"/>
    <w:rsid w:val="003025AE"/>
    <w:rsid w:val="00307DEA"/>
    <w:rsid w:val="00326D24"/>
    <w:rsid w:val="0035078A"/>
    <w:rsid w:val="003528ED"/>
    <w:rsid w:val="00354D96"/>
    <w:rsid w:val="003658CF"/>
    <w:rsid w:val="00367B6D"/>
    <w:rsid w:val="00372744"/>
    <w:rsid w:val="00384B87"/>
    <w:rsid w:val="003E4DA5"/>
    <w:rsid w:val="004077FB"/>
    <w:rsid w:val="00414DD5"/>
    <w:rsid w:val="00441080"/>
    <w:rsid w:val="00480684"/>
    <w:rsid w:val="004943D6"/>
    <w:rsid w:val="004C5032"/>
    <w:rsid w:val="004F4B29"/>
    <w:rsid w:val="00501122"/>
    <w:rsid w:val="00505CDB"/>
    <w:rsid w:val="005273EB"/>
    <w:rsid w:val="00541C6C"/>
    <w:rsid w:val="00571ABA"/>
    <w:rsid w:val="005815B3"/>
    <w:rsid w:val="005833C0"/>
    <w:rsid w:val="00592587"/>
    <w:rsid w:val="005A042C"/>
    <w:rsid w:val="005B51A3"/>
    <w:rsid w:val="005C45FB"/>
    <w:rsid w:val="005D111E"/>
    <w:rsid w:val="005D395F"/>
    <w:rsid w:val="005D7B10"/>
    <w:rsid w:val="005E5447"/>
    <w:rsid w:val="0063665D"/>
    <w:rsid w:val="006371DB"/>
    <w:rsid w:val="00641F61"/>
    <w:rsid w:val="00660762"/>
    <w:rsid w:val="00662AFD"/>
    <w:rsid w:val="00680C14"/>
    <w:rsid w:val="00681D3F"/>
    <w:rsid w:val="00691567"/>
    <w:rsid w:val="00692B34"/>
    <w:rsid w:val="0069477C"/>
    <w:rsid w:val="00697D6C"/>
    <w:rsid w:val="006D5C98"/>
    <w:rsid w:val="006E41EE"/>
    <w:rsid w:val="007064A7"/>
    <w:rsid w:val="0071428C"/>
    <w:rsid w:val="00730D81"/>
    <w:rsid w:val="00741646"/>
    <w:rsid w:val="0074666A"/>
    <w:rsid w:val="007655EA"/>
    <w:rsid w:val="00783B7B"/>
    <w:rsid w:val="00796043"/>
    <w:rsid w:val="007965B0"/>
    <w:rsid w:val="007A5731"/>
    <w:rsid w:val="007A7844"/>
    <w:rsid w:val="007B7C55"/>
    <w:rsid w:val="007C0237"/>
    <w:rsid w:val="007C45D4"/>
    <w:rsid w:val="007D091C"/>
    <w:rsid w:val="007D416C"/>
    <w:rsid w:val="007D50CF"/>
    <w:rsid w:val="007D7290"/>
    <w:rsid w:val="007E3253"/>
    <w:rsid w:val="008119B6"/>
    <w:rsid w:val="0084595D"/>
    <w:rsid w:val="00850A13"/>
    <w:rsid w:val="00866ED3"/>
    <w:rsid w:val="00867251"/>
    <w:rsid w:val="0087715D"/>
    <w:rsid w:val="008956D7"/>
    <w:rsid w:val="008A2469"/>
    <w:rsid w:val="008B4948"/>
    <w:rsid w:val="008C1D9C"/>
    <w:rsid w:val="008C479F"/>
    <w:rsid w:val="008C5AF0"/>
    <w:rsid w:val="008D2473"/>
    <w:rsid w:val="008E25AF"/>
    <w:rsid w:val="008E4399"/>
    <w:rsid w:val="008E767B"/>
    <w:rsid w:val="008F2857"/>
    <w:rsid w:val="00914E0D"/>
    <w:rsid w:val="00917F16"/>
    <w:rsid w:val="009603AF"/>
    <w:rsid w:val="00960F1D"/>
    <w:rsid w:val="009768F5"/>
    <w:rsid w:val="00986A74"/>
    <w:rsid w:val="00990045"/>
    <w:rsid w:val="00992193"/>
    <w:rsid w:val="00996552"/>
    <w:rsid w:val="009A192C"/>
    <w:rsid w:val="009C11CB"/>
    <w:rsid w:val="009D5219"/>
    <w:rsid w:val="009F024D"/>
    <w:rsid w:val="00A03DA3"/>
    <w:rsid w:val="00A13092"/>
    <w:rsid w:val="00A13324"/>
    <w:rsid w:val="00A309CD"/>
    <w:rsid w:val="00A5458D"/>
    <w:rsid w:val="00A701EA"/>
    <w:rsid w:val="00A729A2"/>
    <w:rsid w:val="00A757C7"/>
    <w:rsid w:val="00A82244"/>
    <w:rsid w:val="00A9778E"/>
    <w:rsid w:val="00AA5599"/>
    <w:rsid w:val="00AC5513"/>
    <w:rsid w:val="00AD7C88"/>
    <w:rsid w:val="00AF4A5C"/>
    <w:rsid w:val="00B417C2"/>
    <w:rsid w:val="00B47B45"/>
    <w:rsid w:val="00B534D0"/>
    <w:rsid w:val="00B665A3"/>
    <w:rsid w:val="00B80B97"/>
    <w:rsid w:val="00BB3341"/>
    <w:rsid w:val="00BB681A"/>
    <w:rsid w:val="00BC0904"/>
    <w:rsid w:val="00BC2CB9"/>
    <w:rsid w:val="00BC5B8C"/>
    <w:rsid w:val="00BE379B"/>
    <w:rsid w:val="00C00D01"/>
    <w:rsid w:val="00C104CD"/>
    <w:rsid w:val="00C119D2"/>
    <w:rsid w:val="00C334BD"/>
    <w:rsid w:val="00C33DAA"/>
    <w:rsid w:val="00C502CA"/>
    <w:rsid w:val="00C72E3F"/>
    <w:rsid w:val="00C73D91"/>
    <w:rsid w:val="00C83854"/>
    <w:rsid w:val="00C90D0E"/>
    <w:rsid w:val="00C91F37"/>
    <w:rsid w:val="00C95B32"/>
    <w:rsid w:val="00CA2208"/>
    <w:rsid w:val="00CA399E"/>
    <w:rsid w:val="00CB6028"/>
    <w:rsid w:val="00CC2A4E"/>
    <w:rsid w:val="00CC6BD5"/>
    <w:rsid w:val="00CD28F5"/>
    <w:rsid w:val="00CD2C59"/>
    <w:rsid w:val="00CD3CDA"/>
    <w:rsid w:val="00CE22FC"/>
    <w:rsid w:val="00D017E2"/>
    <w:rsid w:val="00D073BF"/>
    <w:rsid w:val="00D21111"/>
    <w:rsid w:val="00D21320"/>
    <w:rsid w:val="00D36E73"/>
    <w:rsid w:val="00D47024"/>
    <w:rsid w:val="00D615B0"/>
    <w:rsid w:val="00D619CE"/>
    <w:rsid w:val="00D6245F"/>
    <w:rsid w:val="00D677C7"/>
    <w:rsid w:val="00D80B71"/>
    <w:rsid w:val="00D83FD4"/>
    <w:rsid w:val="00D9173A"/>
    <w:rsid w:val="00D92B27"/>
    <w:rsid w:val="00DA3150"/>
    <w:rsid w:val="00DC2E32"/>
    <w:rsid w:val="00DD4634"/>
    <w:rsid w:val="00DD5CB1"/>
    <w:rsid w:val="00DE1006"/>
    <w:rsid w:val="00DF2601"/>
    <w:rsid w:val="00E2036E"/>
    <w:rsid w:val="00E30EDB"/>
    <w:rsid w:val="00E35B9A"/>
    <w:rsid w:val="00E43B1D"/>
    <w:rsid w:val="00E5683B"/>
    <w:rsid w:val="00E634A1"/>
    <w:rsid w:val="00E807F5"/>
    <w:rsid w:val="00E87926"/>
    <w:rsid w:val="00E93289"/>
    <w:rsid w:val="00EA084D"/>
    <w:rsid w:val="00EB2D46"/>
    <w:rsid w:val="00EC4868"/>
    <w:rsid w:val="00EC71F1"/>
    <w:rsid w:val="00EC7B53"/>
    <w:rsid w:val="00EE0D6A"/>
    <w:rsid w:val="00F01B9B"/>
    <w:rsid w:val="00F04B85"/>
    <w:rsid w:val="00F064D7"/>
    <w:rsid w:val="00F07722"/>
    <w:rsid w:val="00F1216B"/>
    <w:rsid w:val="00F64156"/>
    <w:rsid w:val="00F83A5E"/>
    <w:rsid w:val="00F9288E"/>
    <w:rsid w:val="00F95C35"/>
    <w:rsid w:val="00FA1A6D"/>
    <w:rsid w:val="00FA45CC"/>
    <w:rsid w:val="00FA6C5D"/>
    <w:rsid w:val="00FB0C8C"/>
    <w:rsid w:val="00FC4BCA"/>
    <w:rsid w:val="00FD09AE"/>
    <w:rsid w:val="00FD63DC"/>
    <w:rsid w:val="00FE19E0"/>
    <w:rsid w:val="00FF0409"/>
    <w:rsid w:val="00FF0B4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A184"/>
  <w15:docId w15:val="{5D8A3DAC-FA41-4476-A942-26D3FD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B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36E"/>
  </w:style>
  <w:style w:type="paragraph" w:styleId="Footer">
    <w:name w:val="footer"/>
    <w:basedOn w:val="Normal"/>
    <w:link w:val="FooterChar"/>
    <w:uiPriority w:val="99"/>
    <w:unhideWhenUsed/>
    <w:rsid w:val="00E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36E"/>
  </w:style>
  <w:style w:type="character" w:styleId="UnresolvedMention">
    <w:name w:val="Unresolved Mention"/>
    <w:basedOn w:val="DefaultParagraphFont"/>
    <w:uiPriority w:val="99"/>
    <w:semiHidden/>
    <w:unhideWhenUsed/>
    <w:rsid w:val="007D50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lwithparishcouncilcle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1A4AAA19-A1B8-4E19-B484-9750087DAA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MCDC Operations</cp:lastModifiedBy>
  <cp:revision>2</cp:revision>
  <cp:lastPrinted>2016-08-10T19:52:00Z</cp:lastPrinted>
  <dcterms:created xsi:type="dcterms:W3CDTF">2025-07-16T19:45:00Z</dcterms:created>
  <dcterms:modified xsi:type="dcterms:W3CDTF">2025-07-16T19:45:00Z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d1bf1d71-e54a-4117-8c0a-58a7d2c6924b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</Properties>
</file>