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0BF4" w14:textId="77777777" w:rsidR="00C605ED" w:rsidRPr="00BF53A7" w:rsidRDefault="002523F1" w:rsidP="00A934E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BF53A7">
        <w:rPr>
          <w:rFonts w:asciiTheme="majorHAnsi" w:hAnsiTheme="majorHAnsi" w:cstheme="majorHAnsi"/>
          <w:noProof/>
          <w:sz w:val="22"/>
          <w:szCs w:val="22"/>
          <w:lang w:val="en-US"/>
        </w:rPr>
        <w:drawing>
          <wp:inline distT="0" distB="0" distL="0" distR="0" wp14:anchorId="19A338F0" wp14:editId="25CC0716">
            <wp:extent cx="2700528" cy="902208"/>
            <wp:effectExtent l="25400" t="0" r="0" b="0"/>
            <wp:docPr id="2" name="Picture 0" descr="logo+tag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tag 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0528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34A50" w14:textId="77777777" w:rsidR="00D97C63" w:rsidRPr="00BF53A7" w:rsidRDefault="00D97C63" w:rsidP="00A934E5">
      <w:pPr>
        <w:pStyle w:val="Heading2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2E69B29" w14:textId="77777777" w:rsidR="00D97C63" w:rsidRPr="00BF53A7" w:rsidRDefault="00D97C63" w:rsidP="00A934E5">
      <w:pPr>
        <w:pStyle w:val="Heading2"/>
        <w:spacing w:line="276" w:lineRule="auto"/>
        <w:rPr>
          <w:rFonts w:asciiTheme="majorHAnsi" w:hAnsiTheme="majorHAnsi" w:cstheme="majorHAnsi"/>
        </w:rPr>
      </w:pPr>
      <w:r w:rsidRPr="00BF53A7">
        <w:rPr>
          <w:rFonts w:asciiTheme="majorHAnsi" w:hAnsiTheme="majorHAnsi" w:cstheme="majorHAnsi"/>
        </w:rPr>
        <w:t>JOB DESCRIPTION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804"/>
      </w:tblGrid>
      <w:tr w:rsidR="00D97C63" w:rsidRPr="00BF53A7" w14:paraId="4C37D2F7" w14:textId="77777777" w:rsidTr="0A9AD968">
        <w:trPr>
          <w:trHeight w:val="549"/>
        </w:trPr>
        <w:tc>
          <w:tcPr>
            <w:tcW w:w="2410" w:type="dxa"/>
          </w:tcPr>
          <w:p w14:paraId="13733204" w14:textId="77777777" w:rsidR="00AC4787" w:rsidRPr="00AC4787" w:rsidRDefault="00AC4787" w:rsidP="00AC4787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10"/>
                <w:szCs w:val="10"/>
                <w:lang w:val="en-US"/>
              </w:rPr>
            </w:pPr>
          </w:p>
          <w:p w14:paraId="70A0EC0B" w14:textId="3D3E208A" w:rsidR="00D97C63" w:rsidRPr="00A934E5" w:rsidRDefault="00D97C63" w:rsidP="00AC478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F53A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ROLE:                                </w:t>
            </w:r>
          </w:p>
          <w:p w14:paraId="6D0D4B5B" w14:textId="26482B00" w:rsidR="00D97C63" w:rsidRPr="00A934E5" w:rsidRDefault="00D97C63" w:rsidP="0A9AD968">
            <w:pPr>
              <w:spacing w:line="360" w:lineRule="auto"/>
              <w:rPr>
                <w:rFonts w:asciiTheme="majorHAnsi" w:hAnsiTheme="majorHAnsi" w:cstheme="majorBidi"/>
                <w:sz w:val="22"/>
                <w:szCs w:val="22"/>
                <w:lang w:val="en-US"/>
              </w:rPr>
            </w:pPr>
            <w:r w:rsidRPr="0A9AD968">
              <w:rPr>
                <w:rFonts w:asciiTheme="majorHAnsi" w:hAnsiTheme="majorHAnsi" w:cstheme="majorBidi"/>
                <w:b/>
                <w:bCs/>
                <w:sz w:val="22"/>
                <w:szCs w:val="22"/>
                <w:lang w:val="en-US"/>
              </w:rPr>
              <w:t xml:space="preserve">MANAGER:                      </w:t>
            </w:r>
          </w:p>
          <w:p w14:paraId="4D465031" w14:textId="7844C391" w:rsidR="00D97C63" w:rsidRPr="00A934E5" w:rsidRDefault="00D97C63" w:rsidP="00AC4787">
            <w:pPr>
              <w:spacing w:line="360" w:lineRule="auto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BF53A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DIRECT REPORTS: </w:t>
            </w:r>
          </w:p>
          <w:p w14:paraId="23AA63D3" w14:textId="38BE322E" w:rsidR="00D97C63" w:rsidRPr="00A934E5" w:rsidRDefault="00D97C63" w:rsidP="0A9AD968">
            <w:pPr>
              <w:spacing w:line="360" w:lineRule="auto"/>
              <w:rPr>
                <w:rFonts w:asciiTheme="majorHAnsi" w:hAnsiTheme="majorHAnsi" w:cstheme="majorBidi"/>
                <w:sz w:val="22"/>
                <w:szCs w:val="22"/>
                <w:lang w:val="en-US"/>
              </w:rPr>
            </w:pPr>
            <w:r w:rsidRPr="0A9AD968">
              <w:rPr>
                <w:rFonts w:asciiTheme="majorHAnsi" w:hAnsiTheme="majorHAnsi" w:cstheme="majorBidi"/>
                <w:b/>
                <w:bCs/>
                <w:sz w:val="22"/>
                <w:szCs w:val="22"/>
                <w:lang w:val="en-US"/>
              </w:rPr>
              <w:t xml:space="preserve">HOURS:                            </w:t>
            </w:r>
          </w:p>
          <w:p w14:paraId="5AC457BD" w14:textId="1651814E" w:rsidR="00D97C63" w:rsidRPr="00BF53A7" w:rsidRDefault="00D97C63" w:rsidP="0A9AD968">
            <w:pPr>
              <w:spacing w:line="360" w:lineRule="auto"/>
              <w:rPr>
                <w:rFonts w:asciiTheme="majorHAnsi" w:hAnsiTheme="majorHAnsi" w:cstheme="majorBidi"/>
                <w:sz w:val="22"/>
                <w:szCs w:val="22"/>
                <w:lang w:val="en-US"/>
              </w:rPr>
            </w:pPr>
            <w:r w:rsidRPr="0A9AD968">
              <w:rPr>
                <w:rFonts w:asciiTheme="majorHAnsi" w:hAnsiTheme="majorHAnsi" w:cstheme="majorBidi"/>
                <w:b/>
                <w:bCs/>
                <w:sz w:val="22"/>
                <w:szCs w:val="22"/>
                <w:lang w:val="en-US"/>
              </w:rPr>
              <w:t xml:space="preserve">DATE:                               </w:t>
            </w:r>
          </w:p>
        </w:tc>
        <w:tc>
          <w:tcPr>
            <w:tcW w:w="6804" w:type="dxa"/>
          </w:tcPr>
          <w:p w14:paraId="086431BB" w14:textId="77777777" w:rsidR="00AC4787" w:rsidRPr="00173FC5" w:rsidRDefault="00AC4787" w:rsidP="00AC4787">
            <w:pPr>
              <w:spacing w:line="360" w:lineRule="auto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4A7888C9" w14:textId="45527BCD" w:rsidR="00D97C63" w:rsidRPr="00BF53A7" w:rsidRDefault="00AC719C" w:rsidP="00AC478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F53A7">
              <w:rPr>
                <w:rFonts w:asciiTheme="majorHAnsi" w:hAnsiTheme="majorHAnsi" w:cstheme="majorHAnsi"/>
                <w:sz w:val="22"/>
                <w:szCs w:val="22"/>
              </w:rPr>
              <w:t>Visual Content</w:t>
            </w:r>
            <w:r w:rsidR="009749DC" w:rsidRPr="00BF53A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4203E96B" w:rsidRPr="00BF53A7">
              <w:rPr>
                <w:rFonts w:asciiTheme="majorHAnsi" w:hAnsiTheme="majorHAnsi" w:cstheme="majorHAnsi"/>
                <w:sz w:val="22"/>
                <w:szCs w:val="22"/>
              </w:rPr>
              <w:t>Creator</w:t>
            </w:r>
          </w:p>
          <w:p w14:paraId="079025B4" w14:textId="7D981C23" w:rsidR="00F46855" w:rsidRPr="00BF53A7" w:rsidRDefault="0075544D" w:rsidP="00AC4787">
            <w:pPr>
              <w:spacing w:line="360" w:lineRule="auto"/>
              <w:rPr>
                <w:rFonts w:asciiTheme="majorHAnsi" w:hAnsiTheme="majorHAnsi" w:cstheme="majorBid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Bidi"/>
                <w:sz w:val="22"/>
                <w:szCs w:val="22"/>
                <w:lang w:val="en-US"/>
              </w:rPr>
              <w:t>Head of Communications</w:t>
            </w:r>
          </w:p>
          <w:p w14:paraId="650C141E" w14:textId="11FB491A" w:rsidR="00D97C63" w:rsidRPr="00BF53A7" w:rsidRDefault="42829C40" w:rsidP="0A9AD968">
            <w:pPr>
              <w:tabs>
                <w:tab w:val="center" w:pos="7830"/>
              </w:tabs>
              <w:spacing w:line="360" w:lineRule="auto"/>
              <w:rPr>
                <w:rFonts w:asciiTheme="majorHAnsi" w:hAnsiTheme="majorHAnsi" w:cstheme="majorBidi"/>
                <w:sz w:val="22"/>
                <w:szCs w:val="22"/>
                <w:lang w:val="en-US"/>
              </w:rPr>
            </w:pPr>
            <w:r w:rsidRPr="0A9AD968">
              <w:rPr>
                <w:rFonts w:asciiTheme="majorHAnsi" w:hAnsiTheme="majorHAnsi" w:cstheme="majorBidi"/>
                <w:sz w:val="22"/>
                <w:szCs w:val="22"/>
                <w:lang w:val="en-US"/>
              </w:rPr>
              <w:t>None</w:t>
            </w:r>
          </w:p>
          <w:p w14:paraId="266C78FD" w14:textId="3B1BF277" w:rsidR="00D97C63" w:rsidRPr="00BF53A7" w:rsidRDefault="00AC719C" w:rsidP="00AC4787">
            <w:pPr>
              <w:spacing w:line="360" w:lineRule="auto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BF53A7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30</w:t>
            </w:r>
          </w:p>
          <w:p w14:paraId="2A6A547C" w14:textId="174BD44D" w:rsidR="00D97C63" w:rsidRPr="00BF53A7" w:rsidRDefault="00AC719C" w:rsidP="00AC4787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BF53A7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September</w:t>
            </w:r>
            <w:r w:rsidR="0005490B" w:rsidRPr="00BF53A7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</w:t>
            </w:r>
            <w:r w:rsidR="00C32FFD" w:rsidRPr="00BF53A7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20</w:t>
            </w:r>
            <w:r w:rsidRPr="00BF53A7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21</w:t>
            </w:r>
            <w:r w:rsidR="00C32FFD" w:rsidRPr="00BF53A7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46F8D857" w14:textId="77777777" w:rsidR="00C33357" w:rsidRDefault="00C33357" w:rsidP="00A934E5">
      <w:pPr>
        <w:spacing w:line="276" w:lineRule="auto"/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2144A2AF" w14:textId="582E49D2" w:rsidR="00D97C63" w:rsidRPr="00BF53A7" w:rsidRDefault="00A934E5" w:rsidP="00A934E5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ROLE OBJECTIVE</w:t>
      </w:r>
    </w:p>
    <w:p w14:paraId="42E565C9" w14:textId="4F7C74BB" w:rsidR="00D97C63" w:rsidRPr="00BF53A7" w:rsidRDefault="00D97C63" w:rsidP="00A934E5">
      <w:pPr>
        <w:spacing w:line="276" w:lineRule="auto"/>
        <w:rPr>
          <w:rFonts w:asciiTheme="majorHAnsi" w:hAnsiTheme="majorHAnsi" w:cstheme="majorHAnsi"/>
          <w:sz w:val="22"/>
          <w:szCs w:val="22"/>
          <w:lang w:val="en-US"/>
        </w:rPr>
      </w:pPr>
      <w:r w:rsidRPr="00BF53A7">
        <w:rPr>
          <w:rFonts w:asciiTheme="majorHAnsi" w:hAnsiTheme="majorHAnsi" w:cstheme="majorHAnsi"/>
          <w:sz w:val="22"/>
          <w:szCs w:val="22"/>
          <w:lang w:val="en-US"/>
        </w:rPr>
        <w:t xml:space="preserve">The primary objective of the </w:t>
      </w:r>
      <w:r w:rsidR="00AC719C" w:rsidRPr="00BF53A7">
        <w:rPr>
          <w:rFonts w:asciiTheme="majorHAnsi" w:hAnsiTheme="majorHAnsi" w:cstheme="majorHAnsi"/>
          <w:sz w:val="22"/>
          <w:szCs w:val="22"/>
        </w:rPr>
        <w:t xml:space="preserve">Visual Content Creator </w:t>
      </w:r>
      <w:r w:rsidRPr="00BF53A7">
        <w:rPr>
          <w:rFonts w:asciiTheme="majorHAnsi" w:hAnsiTheme="majorHAnsi" w:cstheme="majorHAnsi"/>
          <w:sz w:val="22"/>
          <w:szCs w:val="22"/>
          <w:lang w:val="en-US"/>
        </w:rPr>
        <w:t xml:space="preserve">role </w:t>
      </w:r>
      <w:r w:rsidR="00194B1E" w:rsidRPr="00BF53A7">
        <w:rPr>
          <w:rFonts w:asciiTheme="majorHAnsi" w:hAnsiTheme="majorHAnsi" w:cstheme="majorHAnsi"/>
          <w:sz w:val="22"/>
          <w:szCs w:val="22"/>
          <w:lang w:val="en-US"/>
        </w:rPr>
        <w:t>is</w:t>
      </w:r>
      <w:r w:rsidR="00BF53A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DD23AB" w:rsidRPr="00BF53A7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GB"/>
        </w:rPr>
        <w:t xml:space="preserve">to produce high quality and engaging </w:t>
      </w:r>
      <w:r w:rsidR="00AD6E3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GB"/>
        </w:rPr>
        <w:t xml:space="preserve">visual </w:t>
      </w:r>
      <w:r w:rsidR="00DD23AB" w:rsidRPr="00BF53A7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GB"/>
        </w:rPr>
        <w:t>content for all Planet Ark’s programs and platforms</w:t>
      </w:r>
      <w:r w:rsidR="00196AB2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GB"/>
        </w:rPr>
        <w:t xml:space="preserve"> </w:t>
      </w:r>
      <w:r w:rsidR="00196AB2" w:rsidRPr="00F5162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GB"/>
        </w:rPr>
        <w:t xml:space="preserve">to maximise the impact of the </w:t>
      </w:r>
      <w:r w:rsidR="00196AB2" w:rsidRPr="00F51E37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GB"/>
        </w:rPr>
        <w:t>Planet Ark</w:t>
      </w:r>
      <w:r w:rsidR="00196AB2" w:rsidRPr="00F5162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GB"/>
        </w:rPr>
        <w:t xml:space="preserve"> brand</w:t>
      </w:r>
      <w:r w:rsidR="00C33357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GB"/>
        </w:rPr>
        <w:t>.</w:t>
      </w:r>
    </w:p>
    <w:p w14:paraId="0BD7197C" w14:textId="77777777" w:rsidR="00C33357" w:rsidRDefault="00C33357" w:rsidP="00A934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</w:p>
    <w:p w14:paraId="757EA74F" w14:textId="0ACFD93D" w:rsidR="00D97C63" w:rsidRPr="00BF53A7" w:rsidRDefault="00D97C63" w:rsidP="00A934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Bidi"/>
          <w:b/>
          <w:sz w:val="22"/>
          <w:szCs w:val="22"/>
        </w:rPr>
      </w:pPr>
      <w:r w:rsidRPr="746D2130">
        <w:rPr>
          <w:rFonts w:asciiTheme="majorHAnsi" w:hAnsiTheme="majorHAnsi" w:cstheme="majorBidi"/>
          <w:b/>
          <w:sz w:val="22"/>
          <w:szCs w:val="22"/>
        </w:rPr>
        <w:t xml:space="preserve">PRINCIPAL DUTIES </w:t>
      </w:r>
      <w:r w:rsidR="004C6696" w:rsidRPr="746D2130">
        <w:rPr>
          <w:rFonts w:asciiTheme="majorHAnsi" w:hAnsiTheme="majorHAnsi" w:cstheme="majorBidi"/>
          <w:b/>
          <w:sz w:val="22"/>
          <w:szCs w:val="22"/>
        </w:rPr>
        <w:t>AND</w:t>
      </w:r>
      <w:r w:rsidRPr="746D2130">
        <w:rPr>
          <w:rFonts w:asciiTheme="majorHAnsi" w:hAnsiTheme="majorHAnsi" w:cstheme="majorBidi"/>
          <w:b/>
          <w:sz w:val="22"/>
          <w:szCs w:val="22"/>
        </w:rPr>
        <w:t xml:space="preserve"> RESPONSIBILITIES</w:t>
      </w:r>
    </w:p>
    <w:p w14:paraId="6E5A20A3" w14:textId="59B8BB0A" w:rsidR="00566DCB" w:rsidRPr="00BF53A7" w:rsidRDefault="00911A20" w:rsidP="007C754C">
      <w:pPr>
        <w:pStyle w:val="ColorfulList-Accent11"/>
        <w:widowControl w:val="0"/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276" w:lineRule="auto"/>
        <w:ind w:left="901" w:hanging="544"/>
        <w:contextualSpacing w:val="0"/>
        <w:rPr>
          <w:rFonts w:asciiTheme="majorHAnsi" w:hAnsiTheme="majorHAnsi" w:cstheme="majorBidi"/>
          <w:sz w:val="22"/>
          <w:szCs w:val="22"/>
          <w:lang w:val="en-US"/>
        </w:rPr>
      </w:pPr>
      <w:r w:rsidRPr="0B500521">
        <w:rPr>
          <w:rFonts w:asciiTheme="majorHAnsi" w:hAnsiTheme="majorHAnsi" w:cstheme="majorBidi"/>
          <w:sz w:val="22"/>
          <w:szCs w:val="22"/>
        </w:rPr>
        <w:t xml:space="preserve">Work with the </w:t>
      </w:r>
      <w:r w:rsidR="00194B1E" w:rsidRPr="0B500521">
        <w:rPr>
          <w:rFonts w:asciiTheme="majorHAnsi" w:hAnsiTheme="majorHAnsi" w:cstheme="majorBidi"/>
          <w:sz w:val="22"/>
          <w:szCs w:val="22"/>
        </w:rPr>
        <w:t>Communications</w:t>
      </w:r>
      <w:r w:rsidR="00C07CC8" w:rsidRPr="0B500521">
        <w:rPr>
          <w:rFonts w:asciiTheme="majorHAnsi" w:hAnsiTheme="majorHAnsi" w:cstheme="majorBidi"/>
          <w:sz w:val="22"/>
          <w:szCs w:val="22"/>
        </w:rPr>
        <w:t xml:space="preserve">, </w:t>
      </w:r>
      <w:r w:rsidRPr="0B500521">
        <w:rPr>
          <w:rFonts w:asciiTheme="majorHAnsi" w:hAnsiTheme="majorHAnsi" w:cstheme="majorBidi"/>
          <w:sz w:val="22"/>
          <w:szCs w:val="22"/>
        </w:rPr>
        <w:t>Campaigns</w:t>
      </w:r>
      <w:r w:rsidR="7C746A52" w:rsidRPr="0B500521">
        <w:rPr>
          <w:rFonts w:asciiTheme="majorHAnsi" w:hAnsiTheme="majorHAnsi" w:cstheme="majorBidi"/>
          <w:sz w:val="22"/>
          <w:szCs w:val="22"/>
        </w:rPr>
        <w:t>,</w:t>
      </w:r>
      <w:r w:rsidR="7664E7C2" w:rsidRPr="0B500521">
        <w:rPr>
          <w:rFonts w:asciiTheme="majorHAnsi" w:hAnsiTheme="majorHAnsi" w:cstheme="majorBidi"/>
          <w:sz w:val="22"/>
          <w:szCs w:val="22"/>
        </w:rPr>
        <w:t xml:space="preserve"> </w:t>
      </w:r>
      <w:r w:rsidR="69F1768B" w:rsidRPr="0B500521">
        <w:rPr>
          <w:rFonts w:asciiTheme="majorHAnsi" w:hAnsiTheme="majorHAnsi" w:cstheme="majorBidi"/>
          <w:sz w:val="22"/>
          <w:szCs w:val="22"/>
        </w:rPr>
        <w:t>IT</w:t>
      </w:r>
      <w:r w:rsidR="00C07CC8" w:rsidRPr="0B500521">
        <w:rPr>
          <w:rFonts w:asciiTheme="majorHAnsi" w:hAnsiTheme="majorHAnsi" w:cstheme="majorBidi"/>
          <w:sz w:val="22"/>
          <w:szCs w:val="22"/>
        </w:rPr>
        <w:t xml:space="preserve"> and Partnerships</w:t>
      </w:r>
      <w:r w:rsidRPr="0B500521">
        <w:rPr>
          <w:rFonts w:asciiTheme="majorHAnsi" w:hAnsiTheme="majorHAnsi" w:cstheme="majorBidi"/>
          <w:sz w:val="22"/>
          <w:szCs w:val="22"/>
        </w:rPr>
        <w:t xml:space="preserve"> </w:t>
      </w:r>
      <w:r w:rsidR="00D1068A" w:rsidRPr="0B500521">
        <w:rPr>
          <w:rFonts w:asciiTheme="majorHAnsi" w:hAnsiTheme="majorHAnsi" w:cstheme="majorBidi"/>
          <w:sz w:val="22"/>
          <w:szCs w:val="22"/>
        </w:rPr>
        <w:t>teams</w:t>
      </w:r>
      <w:r w:rsidRPr="0B500521">
        <w:rPr>
          <w:rFonts w:asciiTheme="majorHAnsi" w:hAnsiTheme="majorHAnsi" w:cstheme="majorBidi"/>
          <w:sz w:val="22"/>
          <w:szCs w:val="22"/>
        </w:rPr>
        <w:t xml:space="preserve"> to develop </w:t>
      </w:r>
      <w:r w:rsidR="00970A33" w:rsidRPr="0B500521">
        <w:rPr>
          <w:rFonts w:asciiTheme="majorHAnsi" w:hAnsiTheme="majorHAnsi" w:cstheme="majorBidi"/>
          <w:sz w:val="22"/>
          <w:szCs w:val="22"/>
        </w:rPr>
        <w:t xml:space="preserve">digital </w:t>
      </w:r>
      <w:r w:rsidR="00E129B7" w:rsidRPr="0B500521">
        <w:rPr>
          <w:rFonts w:asciiTheme="majorHAnsi" w:hAnsiTheme="majorHAnsi" w:cstheme="majorBidi"/>
          <w:sz w:val="22"/>
          <w:szCs w:val="22"/>
        </w:rPr>
        <w:t>media</w:t>
      </w:r>
      <w:r w:rsidRPr="0B500521">
        <w:rPr>
          <w:rFonts w:asciiTheme="majorHAnsi" w:hAnsiTheme="majorHAnsi" w:cstheme="majorBidi"/>
          <w:sz w:val="22"/>
          <w:szCs w:val="22"/>
        </w:rPr>
        <w:t xml:space="preserve"> communications for Planet Ark’s range of campaigns</w:t>
      </w:r>
      <w:r w:rsidR="001C269D" w:rsidRPr="0B500521">
        <w:rPr>
          <w:rFonts w:asciiTheme="majorHAnsi" w:hAnsiTheme="majorHAnsi" w:cstheme="majorBidi"/>
          <w:sz w:val="22"/>
          <w:szCs w:val="22"/>
        </w:rPr>
        <w:t>,</w:t>
      </w:r>
      <w:r w:rsidRPr="0B500521">
        <w:rPr>
          <w:rFonts w:asciiTheme="majorHAnsi" w:hAnsiTheme="majorHAnsi" w:cstheme="majorBidi"/>
          <w:sz w:val="22"/>
          <w:szCs w:val="22"/>
        </w:rPr>
        <w:t xml:space="preserve"> programs</w:t>
      </w:r>
      <w:r w:rsidR="001C269D" w:rsidRPr="0B500521">
        <w:rPr>
          <w:rFonts w:asciiTheme="majorHAnsi" w:hAnsiTheme="majorHAnsi" w:cstheme="majorBidi"/>
          <w:sz w:val="22"/>
          <w:szCs w:val="22"/>
        </w:rPr>
        <w:t xml:space="preserve"> and marketing activities</w:t>
      </w:r>
      <w:r w:rsidR="00566DCB">
        <w:rPr>
          <w:rFonts w:asciiTheme="majorHAnsi" w:hAnsiTheme="majorHAnsi" w:cstheme="majorBidi"/>
          <w:sz w:val="22"/>
          <w:szCs w:val="22"/>
        </w:rPr>
        <w:t>.</w:t>
      </w:r>
    </w:p>
    <w:p w14:paraId="0825CD6C" w14:textId="491423A8" w:rsidR="003000EE" w:rsidRPr="007C754C" w:rsidRDefault="00936587" w:rsidP="007C754C">
      <w:pPr>
        <w:pStyle w:val="ColorfulList-Accent11"/>
        <w:widowControl w:val="0"/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276" w:lineRule="auto"/>
        <w:ind w:left="901" w:hanging="544"/>
        <w:contextualSpacing w:val="0"/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eastAsia="en-GB"/>
        </w:rPr>
      </w:pPr>
      <w:r w:rsidRPr="007C754C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eastAsia="en-GB"/>
        </w:rPr>
        <w:t>Create engaging image and video content for use across all Planet Ark’s campaign, communications and marketing activities</w:t>
      </w:r>
      <w:r w:rsidR="000D2A1A" w:rsidRPr="007C754C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eastAsia="en-GB"/>
        </w:rPr>
        <w:t xml:space="preserve"> including</w:t>
      </w:r>
      <w:r w:rsidR="00B86D02" w:rsidRPr="007C754C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eastAsia="en-GB"/>
        </w:rPr>
        <w:t xml:space="preserve"> </w:t>
      </w:r>
      <w:r w:rsidR="00B340F8" w:rsidRPr="007C754C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eastAsia="en-GB"/>
        </w:rPr>
        <w:t xml:space="preserve">print, </w:t>
      </w:r>
      <w:r w:rsidR="00B86D02" w:rsidRPr="007C754C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eastAsia="en-GB"/>
        </w:rPr>
        <w:t>social media, publications, presentations, Electronic Direct Mail and web assets</w:t>
      </w:r>
      <w:r w:rsidR="003000EE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eastAsia="en-GB"/>
        </w:rPr>
        <w:t>.</w:t>
      </w:r>
    </w:p>
    <w:p w14:paraId="4711FBE4" w14:textId="6F9EE27C" w:rsidR="003000EE" w:rsidRPr="007C754C" w:rsidRDefault="109EC34E" w:rsidP="007C754C">
      <w:pPr>
        <w:pStyle w:val="ColorfulList-Accent11"/>
        <w:widowControl w:val="0"/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276" w:lineRule="auto"/>
        <w:ind w:left="901" w:hanging="544"/>
        <w:contextualSpacing w:val="0"/>
        <w:rPr>
          <w:color w:val="000000" w:themeColor="text1"/>
          <w:sz w:val="22"/>
          <w:szCs w:val="22"/>
          <w:lang w:eastAsia="en-GB"/>
        </w:rPr>
      </w:pPr>
      <w:proofErr w:type="spellStart"/>
      <w:r w:rsidRPr="007C754C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eastAsia="en-GB"/>
        </w:rPr>
        <w:t>Work</w:t>
      </w:r>
      <w:proofErr w:type="spellEnd"/>
      <w:r w:rsidRPr="007C754C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eastAsia="en-GB"/>
        </w:rPr>
        <w:t xml:space="preserve"> with the IT team to create and maintain website stylesheets </w:t>
      </w:r>
      <w:r w:rsidR="6470C65B" w:rsidRPr="007C754C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eastAsia="en-GB"/>
        </w:rPr>
        <w:t xml:space="preserve">and assets </w:t>
      </w:r>
      <w:r w:rsidRPr="007C754C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eastAsia="en-GB"/>
        </w:rPr>
        <w:t xml:space="preserve">to ensure consistent presentation </w:t>
      </w:r>
      <w:r w:rsidR="088D1B57" w:rsidRPr="007C754C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eastAsia="en-GB"/>
        </w:rPr>
        <w:t>across digital platforms</w:t>
      </w:r>
      <w:r w:rsidR="003000EE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eastAsia="en-GB"/>
        </w:rPr>
        <w:t>.</w:t>
      </w:r>
    </w:p>
    <w:p w14:paraId="6C12D629" w14:textId="3A86540B" w:rsidR="00934792" w:rsidRPr="007C754C" w:rsidRDefault="005C4789" w:rsidP="007C754C">
      <w:pPr>
        <w:pStyle w:val="ColorfulList-Accent11"/>
        <w:widowControl w:val="0"/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276" w:lineRule="auto"/>
        <w:ind w:left="901" w:hanging="544"/>
        <w:contextualSpacing w:val="0"/>
        <w:rPr>
          <w:rFonts w:asciiTheme="majorHAnsi" w:eastAsia="Times New Roman" w:hAnsiTheme="majorHAnsi" w:cstheme="majorBidi"/>
          <w:color w:val="000000" w:themeColor="text1"/>
          <w:sz w:val="21"/>
          <w:szCs w:val="21"/>
          <w:lang w:eastAsia="en-GB"/>
        </w:rPr>
      </w:pPr>
      <w:r w:rsidRPr="007C754C">
        <w:rPr>
          <w:rFonts w:asciiTheme="majorHAnsi" w:hAnsiTheme="majorHAnsi" w:cstheme="majorBidi"/>
          <w:sz w:val="21"/>
          <w:szCs w:val="21"/>
        </w:rPr>
        <w:t>Offer guidance to campaign managers and the Executive team on best practice in brand design/consistency</w:t>
      </w:r>
      <w:r w:rsidR="00B86D02" w:rsidRPr="007C754C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eastAsia="en-GB"/>
        </w:rPr>
        <w:t>.</w:t>
      </w:r>
    </w:p>
    <w:p w14:paraId="03BBD710" w14:textId="3E03C7F3" w:rsidR="00F51E37" w:rsidRPr="007C754C" w:rsidRDefault="00F51E37" w:rsidP="007C754C">
      <w:pPr>
        <w:pStyle w:val="ColorfulList-Accent11"/>
        <w:widowControl w:val="0"/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276" w:lineRule="auto"/>
        <w:ind w:left="901" w:hanging="544"/>
        <w:contextualSpacing w:val="0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GB"/>
        </w:rPr>
      </w:pPr>
      <w:proofErr w:type="spellStart"/>
      <w:r w:rsidRPr="007C754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GB"/>
        </w:rPr>
        <w:t>Establish</w:t>
      </w:r>
      <w:proofErr w:type="spellEnd"/>
      <w:r w:rsidRPr="007C754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GB"/>
        </w:rPr>
        <w:t xml:space="preserve"> and maintain productive relationships with a range of key stakeholders and internal staff at all levels.</w:t>
      </w:r>
    </w:p>
    <w:p w14:paraId="77BF0547" w14:textId="100AF4A7" w:rsidR="004964E2" w:rsidRPr="00BF53A7" w:rsidRDefault="00672C37" w:rsidP="007C754C">
      <w:pPr>
        <w:pStyle w:val="ColorfulList-Accent11"/>
        <w:widowControl w:val="0"/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276" w:lineRule="auto"/>
        <w:ind w:left="901" w:hanging="544"/>
        <w:contextualSpacing w:val="0"/>
        <w:rPr>
          <w:rFonts w:asciiTheme="majorHAnsi" w:hAnsiTheme="majorHAnsi" w:cstheme="majorBidi"/>
          <w:sz w:val="22"/>
          <w:szCs w:val="22"/>
          <w:lang w:val="en-US"/>
        </w:rPr>
      </w:pPr>
      <w:r w:rsidRPr="0B500521">
        <w:rPr>
          <w:rFonts w:asciiTheme="majorHAnsi" w:eastAsia="Times New Roman" w:hAnsiTheme="majorHAnsi" w:cstheme="majorBidi"/>
          <w:sz w:val="22"/>
          <w:szCs w:val="22"/>
          <w:lang w:eastAsia="en-AU"/>
        </w:rPr>
        <w:t xml:space="preserve">Contribute to other organisational activities beyond the scope of </w:t>
      </w:r>
      <w:r w:rsidR="00425F92" w:rsidRPr="0B500521">
        <w:rPr>
          <w:rFonts w:asciiTheme="majorHAnsi" w:eastAsia="Times New Roman" w:hAnsiTheme="majorHAnsi" w:cstheme="majorBidi"/>
          <w:sz w:val="22"/>
          <w:szCs w:val="22"/>
          <w:lang w:eastAsia="en-AU"/>
        </w:rPr>
        <w:t xml:space="preserve">the </w:t>
      </w:r>
      <w:r w:rsidR="00425F92" w:rsidRPr="0B500521">
        <w:rPr>
          <w:rFonts w:asciiTheme="majorHAnsi" w:hAnsiTheme="majorHAnsi" w:cstheme="majorBidi"/>
          <w:sz w:val="22"/>
          <w:szCs w:val="22"/>
        </w:rPr>
        <w:t>Visual Content Creator role</w:t>
      </w:r>
      <w:r w:rsidR="006F3E2D" w:rsidRPr="0B500521">
        <w:rPr>
          <w:rFonts w:asciiTheme="majorHAnsi" w:eastAsia="Times New Roman" w:hAnsiTheme="majorHAnsi" w:cstheme="majorBidi"/>
          <w:sz w:val="22"/>
          <w:szCs w:val="22"/>
          <w:lang w:eastAsia="en-AU"/>
        </w:rPr>
        <w:t xml:space="preserve"> </w:t>
      </w:r>
      <w:r w:rsidRPr="0B500521">
        <w:rPr>
          <w:rFonts w:asciiTheme="majorHAnsi" w:eastAsia="Times New Roman" w:hAnsiTheme="majorHAnsi" w:cstheme="majorBidi"/>
          <w:sz w:val="22"/>
          <w:szCs w:val="22"/>
          <w:lang w:eastAsia="en-AU"/>
        </w:rPr>
        <w:t>as agreed</w:t>
      </w:r>
      <w:r w:rsidR="00425F92" w:rsidRPr="0B500521">
        <w:rPr>
          <w:rFonts w:asciiTheme="majorHAnsi" w:eastAsia="Times New Roman" w:hAnsiTheme="majorHAnsi" w:cstheme="majorBidi"/>
          <w:sz w:val="22"/>
          <w:szCs w:val="22"/>
          <w:lang w:eastAsia="en-AU"/>
        </w:rPr>
        <w:t>,</w:t>
      </w:r>
      <w:r w:rsidRPr="0B500521">
        <w:rPr>
          <w:rFonts w:asciiTheme="majorHAnsi" w:eastAsia="Times New Roman" w:hAnsiTheme="majorHAnsi" w:cstheme="majorBidi"/>
          <w:sz w:val="22"/>
          <w:szCs w:val="22"/>
          <w:lang w:eastAsia="en-AU"/>
        </w:rPr>
        <w:t xml:space="preserve"> and any other duties as reasonably directed by </w:t>
      </w:r>
      <w:r w:rsidR="00F46855" w:rsidRPr="0B500521">
        <w:rPr>
          <w:rFonts w:asciiTheme="majorHAnsi" w:eastAsia="Times New Roman" w:hAnsiTheme="majorHAnsi" w:cstheme="majorBidi"/>
          <w:sz w:val="22"/>
          <w:szCs w:val="22"/>
          <w:lang w:eastAsia="en-AU"/>
        </w:rPr>
        <w:t>your</w:t>
      </w:r>
      <w:r w:rsidR="001F7BE6" w:rsidRPr="0B500521">
        <w:rPr>
          <w:rFonts w:asciiTheme="majorHAnsi" w:eastAsia="Times New Roman" w:hAnsiTheme="majorHAnsi" w:cstheme="majorBidi"/>
          <w:sz w:val="22"/>
          <w:szCs w:val="22"/>
          <w:lang w:eastAsia="en-AU"/>
        </w:rPr>
        <w:t xml:space="preserve"> </w:t>
      </w:r>
      <w:r w:rsidR="00F46855" w:rsidRPr="0B500521">
        <w:rPr>
          <w:rFonts w:asciiTheme="majorHAnsi" w:eastAsia="Times New Roman" w:hAnsiTheme="majorHAnsi" w:cstheme="majorBidi"/>
          <w:sz w:val="22"/>
          <w:szCs w:val="22"/>
          <w:lang w:eastAsia="en-AU"/>
        </w:rPr>
        <w:t>m</w:t>
      </w:r>
      <w:r w:rsidR="001F7BE6" w:rsidRPr="0B500521">
        <w:rPr>
          <w:rFonts w:asciiTheme="majorHAnsi" w:eastAsia="Times New Roman" w:hAnsiTheme="majorHAnsi" w:cstheme="majorBidi"/>
          <w:sz w:val="22"/>
          <w:szCs w:val="22"/>
          <w:lang w:eastAsia="en-AU"/>
        </w:rPr>
        <w:t>anager</w:t>
      </w:r>
      <w:r w:rsidR="00D97C63" w:rsidRPr="0B500521">
        <w:rPr>
          <w:rFonts w:asciiTheme="majorHAnsi" w:hAnsiTheme="majorHAnsi" w:cstheme="majorBidi"/>
          <w:sz w:val="22"/>
          <w:szCs w:val="22"/>
          <w:lang w:val="en-US" w:eastAsia="en-AU"/>
        </w:rPr>
        <w:t>.</w:t>
      </w:r>
    </w:p>
    <w:p w14:paraId="77D19272" w14:textId="7EFBE08E" w:rsidR="00D97C63" w:rsidRPr="00BF53A7" w:rsidRDefault="009F3E1D" w:rsidP="007C754C">
      <w:pPr>
        <w:pStyle w:val="ColorfulList-Accent11"/>
        <w:widowControl w:val="0"/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276" w:lineRule="auto"/>
        <w:ind w:left="901" w:hanging="544"/>
        <w:contextualSpacing w:val="0"/>
        <w:rPr>
          <w:rFonts w:asciiTheme="majorHAnsi" w:hAnsiTheme="majorHAnsi" w:cstheme="majorBidi"/>
          <w:b/>
          <w:sz w:val="22"/>
          <w:szCs w:val="22"/>
        </w:rPr>
      </w:pPr>
      <w:r w:rsidRPr="5B5FB16D">
        <w:rPr>
          <w:rFonts w:asciiTheme="majorHAnsi" w:eastAsia="Times New Roman" w:hAnsiTheme="majorHAnsi" w:cstheme="majorBidi"/>
          <w:sz w:val="22"/>
          <w:szCs w:val="22"/>
          <w:lang w:eastAsia="en-AU"/>
        </w:rPr>
        <w:t>Ensure personal adherence to Planet Ark’s HR Manual</w:t>
      </w:r>
      <w:r w:rsidRPr="5B5FB16D">
        <w:rPr>
          <w:rFonts w:asciiTheme="majorHAnsi" w:eastAsia="Times New Roman" w:hAnsiTheme="majorHAnsi" w:cstheme="majorBidi"/>
          <w:sz w:val="22"/>
          <w:szCs w:val="22"/>
          <w:lang w:val="en-US" w:eastAsia="en-AU"/>
        </w:rPr>
        <w:t>.</w:t>
      </w:r>
    </w:p>
    <w:p w14:paraId="3DEC0445" w14:textId="77777777" w:rsidR="00BF1844" w:rsidRDefault="00BF1844" w:rsidP="00A934E5">
      <w:pPr>
        <w:pBdr>
          <w:bottom w:val="double" w:sz="6" w:space="0" w:color="auto"/>
        </w:pBd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</w:p>
    <w:p w14:paraId="20BEFA4F" w14:textId="77777777" w:rsidR="00E5025A" w:rsidRDefault="00E5025A" w:rsidP="00A934E5">
      <w:pPr>
        <w:pBdr>
          <w:bottom w:val="double" w:sz="6" w:space="0" w:color="auto"/>
        </w:pBd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</w:p>
    <w:p w14:paraId="56A1269B" w14:textId="77777777" w:rsidR="00E5025A" w:rsidRDefault="00E5025A" w:rsidP="00A934E5">
      <w:pPr>
        <w:pBdr>
          <w:bottom w:val="double" w:sz="6" w:space="0" w:color="auto"/>
        </w:pBd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</w:p>
    <w:p w14:paraId="2D4F9439" w14:textId="77777777" w:rsidR="00E5025A" w:rsidRDefault="00E5025A" w:rsidP="00A934E5">
      <w:pPr>
        <w:pBdr>
          <w:bottom w:val="double" w:sz="6" w:space="0" w:color="auto"/>
        </w:pBd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</w:p>
    <w:p w14:paraId="5CE626E5" w14:textId="77777777" w:rsidR="00E5025A" w:rsidRPr="00BF53A7" w:rsidRDefault="00E5025A" w:rsidP="00A934E5">
      <w:pPr>
        <w:pBdr>
          <w:bottom w:val="double" w:sz="6" w:space="0" w:color="auto"/>
        </w:pBd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</w:p>
    <w:p w14:paraId="226C916D" w14:textId="77777777" w:rsidR="00D97C63" w:rsidRPr="00BF53A7" w:rsidRDefault="00D97C63" w:rsidP="00A934E5">
      <w:pPr>
        <w:pBdr>
          <w:bottom w:val="double" w:sz="6" w:space="0" w:color="auto"/>
        </w:pBd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BF53A7">
        <w:rPr>
          <w:rFonts w:asciiTheme="majorHAnsi" w:hAnsiTheme="majorHAnsi" w:cstheme="majorHAnsi"/>
          <w:b/>
          <w:sz w:val="22"/>
          <w:szCs w:val="22"/>
        </w:rPr>
        <w:t>WORKING RELATIONSHIPS</w:t>
      </w:r>
    </w:p>
    <w:p w14:paraId="3A13CB94" w14:textId="77777777" w:rsidR="00D97C63" w:rsidRPr="00BF53A7" w:rsidRDefault="00D97C63" w:rsidP="00A934E5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678"/>
      </w:tblGrid>
      <w:tr w:rsidR="00BF7DEB" w:rsidRPr="00BF53A7" w14:paraId="07058C2B" w14:textId="7777777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4776D1"/>
          </w:tcPr>
          <w:p w14:paraId="2475C376" w14:textId="77777777" w:rsidR="00D97C63" w:rsidRPr="00BF53A7" w:rsidRDefault="00D97C63" w:rsidP="00A934E5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F53A7">
              <w:rPr>
                <w:rFonts w:asciiTheme="majorHAnsi" w:hAnsiTheme="majorHAnsi" w:cstheme="majorHAnsi"/>
                <w:b/>
                <w:sz w:val="22"/>
                <w:szCs w:val="22"/>
              </w:rPr>
              <w:t>INTERNAL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4776D1"/>
          </w:tcPr>
          <w:p w14:paraId="54D83F69" w14:textId="77777777" w:rsidR="00D97C63" w:rsidRPr="00BF53A7" w:rsidRDefault="00D97C63" w:rsidP="00A934E5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F53A7">
              <w:rPr>
                <w:rFonts w:asciiTheme="majorHAnsi" w:hAnsiTheme="majorHAnsi" w:cstheme="majorHAnsi"/>
                <w:b/>
                <w:sz w:val="22"/>
                <w:szCs w:val="22"/>
              </w:rPr>
              <w:t>EXTERNAL</w:t>
            </w:r>
          </w:p>
        </w:tc>
      </w:tr>
      <w:tr w:rsidR="00BF7DEB" w:rsidRPr="00BF53A7" w14:paraId="13D1AC82" w14:textId="7777777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D4DEEF"/>
          </w:tcPr>
          <w:p w14:paraId="7ADF0C1C" w14:textId="24005CB2" w:rsidR="00D97C63" w:rsidRPr="00BF53A7" w:rsidRDefault="00FC30DB" w:rsidP="00A934E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F53A7">
              <w:rPr>
                <w:rFonts w:asciiTheme="majorHAnsi" w:hAnsiTheme="majorHAnsi" w:cstheme="majorHAnsi"/>
                <w:sz w:val="22"/>
                <w:szCs w:val="22"/>
              </w:rPr>
              <w:t xml:space="preserve">Communications team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D4DEEF"/>
          </w:tcPr>
          <w:p w14:paraId="59E07ABE" w14:textId="77777777" w:rsidR="00D97C63" w:rsidRPr="00BF53A7" w:rsidRDefault="00D97C63" w:rsidP="00A934E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F53A7">
              <w:rPr>
                <w:rFonts w:asciiTheme="majorHAnsi" w:hAnsiTheme="majorHAnsi" w:cstheme="majorHAnsi"/>
                <w:sz w:val="22"/>
                <w:szCs w:val="22"/>
              </w:rPr>
              <w:t>Sponsors / Partners / Stakeholders</w:t>
            </w:r>
          </w:p>
        </w:tc>
      </w:tr>
      <w:tr w:rsidR="00BF7DEB" w:rsidRPr="00BF53A7" w14:paraId="10A110AD" w14:textId="7777777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D4DEEF"/>
          </w:tcPr>
          <w:p w14:paraId="6DD3B6C3" w14:textId="52B57B4D" w:rsidR="00D97C63" w:rsidRPr="00BF53A7" w:rsidRDefault="006F3E2D" w:rsidP="00A934E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F53A7">
              <w:rPr>
                <w:rFonts w:asciiTheme="majorHAnsi" w:hAnsiTheme="majorHAnsi" w:cstheme="majorHAnsi"/>
                <w:sz w:val="22"/>
                <w:szCs w:val="22"/>
              </w:rPr>
              <w:t>Campaign Managers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D4DEEF"/>
          </w:tcPr>
          <w:p w14:paraId="6E17583D" w14:textId="5D7E7D1A" w:rsidR="00D97C63" w:rsidRPr="00BF53A7" w:rsidRDefault="003A7ED6" w:rsidP="00A934E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Service providers</w:t>
            </w:r>
          </w:p>
        </w:tc>
      </w:tr>
      <w:tr w:rsidR="00BF7DEB" w:rsidRPr="00BF53A7" w14:paraId="2FE7FBAD" w14:textId="7777777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D4DEEF"/>
          </w:tcPr>
          <w:p w14:paraId="0E0981B6" w14:textId="3CF0D5E2" w:rsidR="00D97C63" w:rsidRPr="00BF53A7" w:rsidRDefault="00FC30DB" w:rsidP="00A934E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F53A7">
              <w:rPr>
                <w:rFonts w:asciiTheme="majorHAnsi" w:hAnsiTheme="majorHAnsi" w:cstheme="majorHAnsi"/>
                <w:sz w:val="22"/>
                <w:szCs w:val="22"/>
              </w:rPr>
              <w:t>IT team</w:t>
            </w:r>
            <w:r w:rsidRPr="00BF53A7" w:rsidDel="00FC30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D4DEEF"/>
          </w:tcPr>
          <w:p w14:paraId="1DC1D3D3" w14:textId="3FE0EAC0" w:rsidR="00D97C63" w:rsidRPr="00BF53A7" w:rsidRDefault="00D97C63" w:rsidP="00A934E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F7DEB" w:rsidRPr="00BF53A7" w14:paraId="52AC8836" w14:textId="7777777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D4DEEF"/>
          </w:tcPr>
          <w:p w14:paraId="71AEF443" w14:textId="1EAD6A26" w:rsidR="00D97C63" w:rsidRPr="00BF53A7" w:rsidRDefault="00561A44" w:rsidP="00A934E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F53A7">
              <w:rPr>
                <w:rFonts w:asciiTheme="majorHAnsi" w:hAnsiTheme="majorHAnsi" w:cstheme="majorHAnsi"/>
                <w:sz w:val="22"/>
                <w:szCs w:val="22"/>
              </w:rPr>
              <w:t>Operations Team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D4DEEF"/>
          </w:tcPr>
          <w:p w14:paraId="5FDD9511" w14:textId="44E56B73" w:rsidR="00D97C63" w:rsidRPr="00BF53A7" w:rsidRDefault="00D97C63" w:rsidP="00A934E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F7DEB" w:rsidRPr="00BF53A7" w14:paraId="6A1801EC" w14:textId="7777777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D4DEEF"/>
          </w:tcPr>
          <w:p w14:paraId="3FF2740E" w14:textId="51ED388E" w:rsidR="00D97C63" w:rsidRPr="00BF53A7" w:rsidRDefault="006F3E2D" w:rsidP="00A934E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F53A7">
              <w:rPr>
                <w:rFonts w:asciiTheme="majorHAnsi" w:hAnsiTheme="majorHAnsi" w:cstheme="majorHAnsi"/>
                <w:sz w:val="22"/>
                <w:szCs w:val="22"/>
              </w:rPr>
              <w:t>HR Team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D4DEEF"/>
          </w:tcPr>
          <w:p w14:paraId="535B2144" w14:textId="3AEE1073" w:rsidR="00D97C63" w:rsidRPr="00BF53A7" w:rsidRDefault="00D97C63" w:rsidP="00A934E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4DF9DD2" w14:textId="77777777" w:rsidR="006F3E2D" w:rsidRPr="00BF53A7" w:rsidRDefault="006F3E2D" w:rsidP="00A934E5">
      <w:pPr>
        <w:pStyle w:val="Heading4"/>
        <w:spacing w:line="276" w:lineRule="auto"/>
        <w:rPr>
          <w:rFonts w:asciiTheme="majorHAnsi" w:hAnsiTheme="majorHAnsi" w:cstheme="majorHAnsi"/>
          <w:szCs w:val="22"/>
        </w:rPr>
      </w:pPr>
    </w:p>
    <w:p w14:paraId="70A96AB4" w14:textId="51B665C4" w:rsidR="00D97C63" w:rsidRPr="00BF53A7" w:rsidRDefault="00D97C63" w:rsidP="00A934E5">
      <w:pPr>
        <w:pStyle w:val="Heading4"/>
        <w:spacing w:line="276" w:lineRule="auto"/>
        <w:rPr>
          <w:rFonts w:asciiTheme="majorHAnsi" w:hAnsiTheme="majorHAnsi" w:cstheme="majorHAnsi"/>
          <w:szCs w:val="22"/>
        </w:rPr>
      </w:pPr>
      <w:r w:rsidRPr="00BF53A7">
        <w:rPr>
          <w:rFonts w:asciiTheme="majorHAnsi" w:hAnsiTheme="majorHAnsi" w:cstheme="majorHAnsi"/>
          <w:szCs w:val="22"/>
        </w:rPr>
        <w:t xml:space="preserve">ESSENTIAL </w:t>
      </w:r>
      <w:r w:rsidR="00672C37" w:rsidRPr="00BF53A7">
        <w:rPr>
          <w:rFonts w:asciiTheme="majorHAnsi" w:hAnsiTheme="majorHAnsi" w:cstheme="majorHAnsi"/>
          <w:szCs w:val="22"/>
        </w:rPr>
        <w:t xml:space="preserve">SELECTION </w:t>
      </w:r>
      <w:r w:rsidRPr="00BF53A7">
        <w:rPr>
          <w:rFonts w:asciiTheme="majorHAnsi" w:hAnsiTheme="majorHAnsi" w:cstheme="majorHAnsi"/>
          <w:szCs w:val="22"/>
        </w:rPr>
        <w:t>CRITERIA</w:t>
      </w:r>
    </w:p>
    <w:p w14:paraId="54A2A84E" w14:textId="1E2FA435" w:rsidR="00235F40" w:rsidRDefault="00235F40" w:rsidP="007C754C">
      <w:pPr>
        <w:numPr>
          <w:ilvl w:val="0"/>
          <w:numId w:val="2"/>
        </w:numPr>
        <w:spacing w:before="100" w:beforeAutospacing="1" w:after="100" w:afterAutospacing="1" w:line="276" w:lineRule="auto"/>
        <w:ind w:left="900" w:hanging="450"/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eastAsia="en-GB"/>
        </w:rPr>
      </w:pPr>
      <w:r w:rsidRPr="466F174F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eastAsia="en-GB"/>
        </w:rPr>
        <w:t>Qualifications and/or relevant experience in visual design</w:t>
      </w:r>
    </w:p>
    <w:p w14:paraId="7DF3698B" w14:textId="2141D7A5" w:rsidR="005D03BA" w:rsidRPr="00F5162C" w:rsidRDefault="005D03BA" w:rsidP="007C754C">
      <w:pPr>
        <w:numPr>
          <w:ilvl w:val="0"/>
          <w:numId w:val="2"/>
        </w:numPr>
        <w:spacing w:before="100" w:beforeAutospacing="1" w:after="100" w:afterAutospacing="1" w:line="276" w:lineRule="auto"/>
        <w:ind w:left="900" w:hanging="450"/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eastAsia="en-GB"/>
        </w:rPr>
      </w:pPr>
      <w:r w:rsidRPr="0A9AD968">
        <w:rPr>
          <w:rFonts w:asciiTheme="majorHAnsi" w:hAnsiTheme="majorHAnsi" w:cstheme="majorBidi"/>
          <w:sz w:val="22"/>
          <w:szCs w:val="22"/>
          <w:lang w:val="en-US"/>
        </w:rPr>
        <w:t>At least t</w:t>
      </w:r>
      <w:r w:rsidR="545EACCB" w:rsidRPr="0A9AD968">
        <w:rPr>
          <w:rFonts w:asciiTheme="majorHAnsi" w:hAnsiTheme="majorHAnsi" w:cstheme="majorBidi"/>
          <w:sz w:val="22"/>
          <w:szCs w:val="22"/>
          <w:lang w:val="en-US"/>
        </w:rPr>
        <w:t xml:space="preserve">wo </w:t>
      </w:r>
      <w:r w:rsidR="00F3476E" w:rsidRPr="0A9AD968">
        <w:rPr>
          <w:rFonts w:asciiTheme="majorHAnsi" w:hAnsiTheme="majorHAnsi" w:cstheme="majorBidi"/>
          <w:sz w:val="22"/>
          <w:szCs w:val="22"/>
          <w:lang w:val="en-US"/>
        </w:rPr>
        <w:t>years’ experience</w:t>
      </w:r>
      <w:r w:rsidRPr="0A9AD968">
        <w:rPr>
          <w:rFonts w:asciiTheme="majorHAnsi" w:hAnsiTheme="majorHAnsi" w:cstheme="majorBidi"/>
          <w:sz w:val="22"/>
          <w:szCs w:val="22"/>
          <w:lang w:val="en-US"/>
        </w:rPr>
        <w:t xml:space="preserve"> in online content production and developing digital engagement strategies</w:t>
      </w:r>
    </w:p>
    <w:p w14:paraId="7F1F9638" w14:textId="4B5E8D66" w:rsidR="00235F40" w:rsidRPr="00F5162C" w:rsidRDefault="00235F40" w:rsidP="007C754C">
      <w:pPr>
        <w:numPr>
          <w:ilvl w:val="0"/>
          <w:numId w:val="2"/>
        </w:numPr>
        <w:spacing w:before="100" w:beforeAutospacing="1" w:after="100" w:afterAutospacing="1" w:line="276" w:lineRule="auto"/>
        <w:ind w:left="900" w:hanging="450"/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eastAsia="en-GB"/>
        </w:rPr>
      </w:pPr>
      <w:r w:rsidRPr="466F174F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eastAsia="en-GB"/>
        </w:rPr>
        <w:t xml:space="preserve">Experience in using relevant software to produce digital collateral including proficiency in Adobe Creative Suite, </w:t>
      </w:r>
      <w:r w:rsidR="00472082" w:rsidRPr="466F174F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eastAsia="en-GB"/>
        </w:rPr>
        <w:t>especially</w:t>
      </w:r>
      <w:r w:rsidR="00BE3393" w:rsidRPr="466F174F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eastAsia="en-GB"/>
        </w:rPr>
        <w:t xml:space="preserve"> Premiere Pro,</w:t>
      </w:r>
      <w:r w:rsidRPr="466F174F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eastAsia="en-GB"/>
        </w:rPr>
        <w:t xml:space="preserve"> InDesign, Illustrator and Photoshop</w:t>
      </w:r>
    </w:p>
    <w:p w14:paraId="032507BB" w14:textId="32DD39FD" w:rsidR="006167F4" w:rsidRPr="004931F3" w:rsidRDefault="00235F40" w:rsidP="007C754C">
      <w:pPr>
        <w:numPr>
          <w:ilvl w:val="0"/>
          <w:numId w:val="2"/>
        </w:numPr>
        <w:spacing w:before="100" w:beforeAutospacing="1" w:after="100" w:afterAutospacing="1" w:line="276" w:lineRule="auto"/>
        <w:ind w:left="900" w:hanging="450"/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eastAsia="en-GB"/>
        </w:rPr>
      </w:pPr>
      <w:r w:rsidRPr="466F174F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eastAsia="en-GB"/>
        </w:rPr>
        <w:t>Strong capability in graphic design, online design, and video production for an online environment</w:t>
      </w:r>
    </w:p>
    <w:p w14:paraId="67568566" w14:textId="6721AB28" w:rsidR="0E01F940" w:rsidRDefault="0E01F940" w:rsidP="466F174F">
      <w:pPr>
        <w:numPr>
          <w:ilvl w:val="0"/>
          <w:numId w:val="2"/>
        </w:numPr>
        <w:spacing w:beforeAutospacing="1" w:afterAutospacing="1" w:line="276" w:lineRule="auto"/>
        <w:ind w:left="900" w:hanging="450"/>
        <w:rPr>
          <w:color w:val="000000" w:themeColor="text1"/>
          <w:sz w:val="22"/>
          <w:szCs w:val="22"/>
          <w:lang w:eastAsia="en-GB"/>
        </w:rPr>
      </w:pPr>
      <w:r w:rsidRPr="466F174F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eastAsia="en-GB"/>
        </w:rPr>
        <w:t>Strong understanding of designing for responsive website environments</w:t>
      </w:r>
    </w:p>
    <w:p w14:paraId="72D2E95B" w14:textId="54740643" w:rsidR="00361F6E" w:rsidRPr="00F5162C" w:rsidRDefault="00466FBE" w:rsidP="007C754C">
      <w:pPr>
        <w:numPr>
          <w:ilvl w:val="0"/>
          <w:numId w:val="2"/>
        </w:numPr>
        <w:spacing w:before="100" w:beforeAutospacing="1" w:after="100" w:afterAutospacing="1" w:line="276" w:lineRule="auto"/>
        <w:ind w:left="900" w:hanging="450"/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eastAsia="en-GB"/>
        </w:rPr>
      </w:pPr>
      <w:r w:rsidRPr="466F174F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eastAsia="en-GB"/>
        </w:rPr>
        <w:t>K</w:t>
      </w:r>
      <w:r w:rsidR="00361F6E" w:rsidRPr="466F174F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eastAsia="en-GB"/>
        </w:rPr>
        <w:t>nowledge of brand development and the creation of brand style guides</w:t>
      </w:r>
    </w:p>
    <w:p w14:paraId="197B1FAF" w14:textId="5013C6C2" w:rsidR="006167F4" w:rsidRPr="00BF53A7" w:rsidRDefault="00F46855" w:rsidP="007C754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1" w:line="276" w:lineRule="auto"/>
        <w:ind w:left="900" w:hanging="450"/>
        <w:rPr>
          <w:rFonts w:asciiTheme="majorHAnsi" w:hAnsiTheme="majorHAnsi" w:cstheme="majorBidi"/>
          <w:sz w:val="22"/>
          <w:szCs w:val="22"/>
          <w:lang w:val="en-US"/>
        </w:rPr>
      </w:pPr>
      <w:r w:rsidRPr="466F174F">
        <w:rPr>
          <w:rFonts w:asciiTheme="majorHAnsi" w:hAnsiTheme="majorHAnsi" w:cstheme="majorBidi"/>
          <w:sz w:val="22"/>
          <w:szCs w:val="22"/>
          <w:lang w:val="en-US"/>
        </w:rPr>
        <w:t>K</w:t>
      </w:r>
      <w:r w:rsidR="006167F4" w:rsidRPr="466F174F">
        <w:rPr>
          <w:rFonts w:asciiTheme="majorHAnsi" w:hAnsiTheme="majorHAnsi" w:cstheme="majorBidi"/>
          <w:sz w:val="22"/>
          <w:szCs w:val="22"/>
          <w:lang w:val="en-US"/>
        </w:rPr>
        <w:t>nowledge of a broad range of social media platforms</w:t>
      </w:r>
    </w:p>
    <w:p w14:paraId="47B6BE40" w14:textId="21BCD260" w:rsidR="00E567D9" w:rsidRPr="00F5162C" w:rsidRDefault="00E567D9" w:rsidP="007C754C">
      <w:pPr>
        <w:numPr>
          <w:ilvl w:val="0"/>
          <w:numId w:val="2"/>
        </w:numPr>
        <w:spacing w:before="100" w:beforeAutospacing="1" w:after="100" w:afterAutospacing="1" w:line="276" w:lineRule="auto"/>
        <w:ind w:left="900" w:hanging="450"/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eastAsia="en-GB"/>
        </w:rPr>
      </w:pPr>
      <w:r w:rsidRPr="466F174F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eastAsia="en-GB"/>
        </w:rPr>
        <w:t>High level oral, written and interpersonal communication skills</w:t>
      </w:r>
    </w:p>
    <w:p w14:paraId="48E66946" w14:textId="63DF74CE" w:rsidR="006167F4" w:rsidRPr="00BF53A7" w:rsidRDefault="009F3E1D" w:rsidP="007C754C">
      <w:pPr>
        <w:numPr>
          <w:ilvl w:val="0"/>
          <w:numId w:val="2"/>
        </w:numPr>
        <w:spacing w:line="276" w:lineRule="auto"/>
        <w:ind w:left="900" w:hanging="450"/>
        <w:rPr>
          <w:rFonts w:asciiTheme="majorHAnsi" w:hAnsiTheme="majorHAnsi" w:cstheme="majorBidi"/>
          <w:sz w:val="22"/>
          <w:szCs w:val="22"/>
        </w:rPr>
      </w:pPr>
      <w:r w:rsidRPr="466F174F">
        <w:rPr>
          <w:rFonts w:asciiTheme="majorHAnsi" w:hAnsiTheme="majorHAnsi" w:cstheme="majorBidi"/>
          <w:sz w:val="22"/>
          <w:szCs w:val="22"/>
        </w:rPr>
        <w:t xml:space="preserve">Strong time management skills, with </w:t>
      </w:r>
      <w:r w:rsidRPr="466F174F" w:rsidDel="00CC151A">
        <w:rPr>
          <w:rFonts w:asciiTheme="majorHAnsi" w:hAnsiTheme="majorHAnsi" w:cstheme="majorBidi"/>
          <w:sz w:val="22"/>
          <w:szCs w:val="22"/>
        </w:rPr>
        <w:t xml:space="preserve">an </w:t>
      </w:r>
      <w:r w:rsidRPr="466F174F">
        <w:rPr>
          <w:rFonts w:asciiTheme="majorHAnsi" w:hAnsiTheme="majorHAnsi" w:cstheme="majorBidi"/>
          <w:sz w:val="22"/>
          <w:szCs w:val="22"/>
        </w:rPr>
        <w:t>ability to manage ongoing, concurrent tasks, work under pressure and meet tight deadlines with a</w:t>
      </w:r>
      <w:r w:rsidR="005F22C5" w:rsidRPr="466F174F">
        <w:rPr>
          <w:rFonts w:asciiTheme="majorHAnsi" w:hAnsiTheme="majorHAnsi" w:cstheme="majorBidi"/>
          <w:sz w:val="22"/>
          <w:szCs w:val="22"/>
        </w:rPr>
        <w:t xml:space="preserve"> strong</w:t>
      </w:r>
      <w:r w:rsidRPr="466F174F">
        <w:rPr>
          <w:rFonts w:asciiTheme="majorHAnsi" w:hAnsiTheme="majorHAnsi" w:cstheme="majorBidi"/>
          <w:sz w:val="22"/>
          <w:szCs w:val="22"/>
        </w:rPr>
        <w:t xml:space="preserve"> attention to detail</w:t>
      </w:r>
    </w:p>
    <w:p w14:paraId="65DD30CF" w14:textId="6A2399C8" w:rsidR="00F46855" w:rsidRPr="00BF53A7" w:rsidRDefault="00F46855" w:rsidP="007C754C">
      <w:pPr>
        <w:numPr>
          <w:ilvl w:val="0"/>
          <w:numId w:val="2"/>
        </w:numPr>
        <w:spacing w:line="276" w:lineRule="auto"/>
        <w:ind w:left="900" w:hanging="450"/>
        <w:rPr>
          <w:rFonts w:asciiTheme="majorHAnsi" w:hAnsiTheme="majorHAnsi" w:cstheme="majorBidi"/>
          <w:sz w:val="22"/>
          <w:szCs w:val="22"/>
        </w:rPr>
      </w:pPr>
      <w:r w:rsidRPr="466F174F">
        <w:rPr>
          <w:rFonts w:asciiTheme="majorHAnsi" w:hAnsiTheme="majorHAnsi" w:cstheme="majorBidi"/>
          <w:sz w:val="22"/>
          <w:szCs w:val="22"/>
        </w:rPr>
        <w:t>Experience working effectively as part of a team a</w:t>
      </w:r>
      <w:r w:rsidR="00561A44" w:rsidRPr="466F174F">
        <w:rPr>
          <w:rFonts w:asciiTheme="majorHAnsi" w:hAnsiTheme="majorHAnsi" w:cstheme="majorBidi"/>
          <w:sz w:val="22"/>
          <w:szCs w:val="22"/>
        </w:rPr>
        <w:t>s well as autonomously</w:t>
      </w:r>
    </w:p>
    <w:p w14:paraId="4BDA451D" w14:textId="08D63EB0" w:rsidR="00235F40" w:rsidRPr="00D11F03" w:rsidRDefault="009F3E1D" w:rsidP="00E80F30">
      <w:pPr>
        <w:widowControl w:val="0"/>
        <w:numPr>
          <w:ilvl w:val="0"/>
          <w:numId w:val="2"/>
        </w:numPr>
        <w:tabs>
          <w:tab w:val="left" w:pos="560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rPr>
          <w:rFonts w:asciiTheme="majorHAnsi" w:eastAsia="Cambria" w:hAnsiTheme="majorHAnsi" w:cstheme="majorBidi"/>
          <w:sz w:val="22"/>
          <w:szCs w:val="22"/>
          <w:lang w:val="en-US"/>
        </w:rPr>
      </w:pPr>
      <w:r w:rsidRPr="00BF53A7">
        <w:rPr>
          <w:rFonts w:asciiTheme="majorHAnsi" w:eastAsia="Cambria" w:hAnsiTheme="majorHAnsi" w:cstheme="majorHAnsi"/>
          <w:sz w:val="22"/>
          <w:szCs w:val="22"/>
          <w:lang w:val="en-US"/>
        </w:rPr>
        <w:tab/>
      </w:r>
      <w:r w:rsidR="00D97C63" w:rsidRPr="5B5FB16D">
        <w:rPr>
          <w:rFonts w:asciiTheme="majorHAnsi" w:eastAsia="Cambria" w:hAnsiTheme="majorHAnsi" w:cstheme="majorBidi"/>
          <w:sz w:val="22"/>
          <w:szCs w:val="22"/>
          <w:lang w:val="en-US"/>
        </w:rPr>
        <w:t>A strong alignment with Planet Ark’s mission and values</w:t>
      </w:r>
      <w:r w:rsidR="0093438B" w:rsidRPr="5B5FB16D">
        <w:rPr>
          <w:rFonts w:asciiTheme="majorHAnsi" w:eastAsia="Cambria" w:hAnsiTheme="majorHAnsi" w:cstheme="majorBidi"/>
          <w:sz w:val="22"/>
          <w:szCs w:val="22"/>
          <w:lang w:val="en-US"/>
        </w:rPr>
        <w:t>.</w:t>
      </w:r>
    </w:p>
    <w:p w14:paraId="1CB642CC" w14:textId="77777777" w:rsidR="005F433B" w:rsidRPr="005F433B" w:rsidRDefault="005F433B" w:rsidP="00D11F03">
      <w:pPr>
        <w:pStyle w:val="Heading4"/>
        <w:spacing w:line="276" w:lineRule="auto"/>
        <w:rPr>
          <w:rFonts w:asciiTheme="majorHAnsi" w:hAnsiTheme="majorHAnsi" w:cstheme="majorHAnsi"/>
          <w:sz w:val="10"/>
          <w:szCs w:val="10"/>
        </w:rPr>
      </w:pPr>
    </w:p>
    <w:p w14:paraId="22641E0C" w14:textId="581893A3" w:rsidR="004A6C5B" w:rsidRDefault="004A6C5B" w:rsidP="00D11F03">
      <w:pPr>
        <w:pStyle w:val="Heading4"/>
        <w:spacing w:line="276" w:lineRule="auto"/>
        <w:rPr>
          <w:rFonts w:asciiTheme="majorHAnsi" w:hAnsiTheme="majorHAnsi" w:cstheme="majorHAnsi"/>
          <w:szCs w:val="22"/>
        </w:rPr>
      </w:pPr>
      <w:r w:rsidRPr="00BF53A7">
        <w:rPr>
          <w:rFonts w:asciiTheme="majorHAnsi" w:hAnsiTheme="majorHAnsi" w:cstheme="majorHAnsi"/>
          <w:szCs w:val="22"/>
        </w:rPr>
        <w:t>DESIRABLE</w:t>
      </w:r>
      <w:r w:rsidR="009F3E1D" w:rsidRPr="00BF53A7">
        <w:rPr>
          <w:rFonts w:asciiTheme="majorHAnsi" w:hAnsiTheme="majorHAnsi" w:cstheme="majorHAnsi"/>
          <w:szCs w:val="22"/>
        </w:rPr>
        <w:t xml:space="preserve"> CRITERIA</w:t>
      </w:r>
    </w:p>
    <w:p w14:paraId="41E4C595" w14:textId="77777777" w:rsidR="002F730C" w:rsidRPr="002F730C" w:rsidRDefault="002F730C" w:rsidP="002F730C">
      <w:pPr>
        <w:rPr>
          <w:rFonts w:asciiTheme="majorHAnsi" w:hAnsiTheme="majorHAnsi" w:cstheme="majorHAnsi"/>
          <w:sz w:val="22"/>
          <w:szCs w:val="22"/>
        </w:rPr>
      </w:pPr>
    </w:p>
    <w:p w14:paraId="659ED6CC" w14:textId="0620DD88" w:rsidR="00D97C63" w:rsidRDefault="00C07CC8" w:rsidP="00A10F72">
      <w:pPr>
        <w:widowControl w:val="0"/>
        <w:numPr>
          <w:ilvl w:val="0"/>
          <w:numId w:val="3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121" w:line="276" w:lineRule="auto"/>
        <w:rPr>
          <w:rFonts w:asciiTheme="majorHAnsi" w:hAnsiTheme="majorHAnsi" w:cstheme="majorBidi"/>
          <w:sz w:val="22"/>
          <w:szCs w:val="22"/>
          <w:lang w:val="en-US"/>
        </w:rPr>
      </w:pPr>
      <w:r w:rsidRPr="5B5FB16D">
        <w:rPr>
          <w:rFonts w:asciiTheme="majorHAnsi" w:hAnsiTheme="majorHAnsi" w:cstheme="majorBidi"/>
          <w:sz w:val="22"/>
          <w:szCs w:val="22"/>
          <w:lang w:val="en-US"/>
        </w:rPr>
        <w:t xml:space="preserve">Technical experience in website content production (CMS, basic HTML, </w:t>
      </w:r>
      <w:r w:rsidR="3BCB8C58" w:rsidRPr="466F174F">
        <w:rPr>
          <w:rFonts w:asciiTheme="majorHAnsi" w:hAnsiTheme="majorHAnsi" w:cstheme="majorBidi"/>
          <w:sz w:val="22"/>
          <w:szCs w:val="22"/>
          <w:lang w:val="en-US"/>
        </w:rPr>
        <w:t>CSS</w:t>
      </w:r>
      <w:r w:rsidR="2EA3C27E" w:rsidRPr="466F174F">
        <w:rPr>
          <w:rFonts w:asciiTheme="majorHAnsi" w:hAnsiTheme="majorHAnsi" w:cstheme="majorBidi"/>
          <w:sz w:val="22"/>
          <w:szCs w:val="22"/>
          <w:lang w:val="en-US"/>
        </w:rPr>
        <w:t xml:space="preserve">, </w:t>
      </w:r>
      <w:r w:rsidRPr="5B5FB16D">
        <w:rPr>
          <w:rFonts w:asciiTheme="majorHAnsi" w:hAnsiTheme="majorHAnsi" w:cstheme="majorBidi"/>
          <w:sz w:val="22"/>
          <w:szCs w:val="22"/>
          <w:lang w:val="en-US"/>
        </w:rPr>
        <w:t>database skills, email, SEO, SEM)</w:t>
      </w:r>
      <w:r w:rsidR="0093438B" w:rsidRPr="5B5FB16D">
        <w:rPr>
          <w:rFonts w:asciiTheme="majorHAnsi" w:hAnsiTheme="majorHAnsi" w:cstheme="majorBidi"/>
          <w:sz w:val="22"/>
          <w:szCs w:val="22"/>
          <w:lang w:val="en-US"/>
        </w:rPr>
        <w:t>.</w:t>
      </w:r>
    </w:p>
    <w:p w14:paraId="384D0E4D" w14:textId="03C10CA9" w:rsidR="00E54B1C" w:rsidRPr="00BF53A7" w:rsidRDefault="00D61D52" w:rsidP="00A10F72">
      <w:pPr>
        <w:widowControl w:val="0"/>
        <w:numPr>
          <w:ilvl w:val="0"/>
          <w:numId w:val="3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121" w:line="276" w:lineRule="auto"/>
        <w:rPr>
          <w:rFonts w:asciiTheme="majorHAnsi" w:hAnsiTheme="majorHAnsi" w:cstheme="majorBidi"/>
          <w:sz w:val="22"/>
          <w:szCs w:val="22"/>
          <w:lang w:val="en-US"/>
        </w:rPr>
      </w:pPr>
      <w:r>
        <w:rPr>
          <w:rFonts w:asciiTheme="majorHAnsi" w:hAnsiTheme="majorHAnsi" w:cstheme="majorBidi"/>
          <w:sz w:val="22"/>
          <w:szCs w:val="22"/>
          <w:lang w:val="en-US"/>
        </w:rPr>
        <w:t>Experience using Campaign Monitor</w:t>
      </w:r>
      <w:r w:rsidR="00113794">
        <w:rPr>
          <w:rFonts w:asciiTheme="majorHAnsi" w:hAnsiTheme="majorHAnsi" w:cstheme="majorBidi"/>
          <w:sz w:val="22"/>
          <w:szCs w:val="22"/>
          <w:lang w:val="en-US"/>
        </w:rPr>
        <w:t xml:space="preserve"> or similar</w:t>
      </w:r>
      <w:r w:rsidR="00B340F8">
        <w:rPr>
          <w:rFonts w:asciiTheme="majorHAnsi" w:hAnsiTheme="majorHAnsi" w:cstheme="majorBidi"/>
          <w:sz w:val="22"/>
          <w:szCs w:val="22"/>
          <w:lang w:val="en-US"/>
        </w:rPr>
        <w:t>.</w:t>
      </w:r>
    </w:p>
    <w:sectPr w:rsidR="00E54B1C" w:rsidRPr="00BF53A7" w:rsidSect="00BF1844">
      <w:pgSz w:w="12240" w:h="15840"/>
      <w:pgMar w:top="1135" w:right="1800" w:bottom="113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176E"/>
    <w:multiLevelType w:val="multilevel"/>
    <w:tmpl w:val="82E049D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60572"/>
    <w:multiLevelType w:val="hybridMultilevel"/>
    <w:tmpl w:val="0E3090D6"/>
    <w:lvl w:ilvl="0" w:tplc="238AD5CA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11EB6"/>
    <w:multiLevelType w:val="hybridMultilevel"/>
    <w:tmpl w:val="D056E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233AD"/>
    <w:multiLevelType w:val="hybridMultilevel"/>
    <w:tmpl w:val="B8D20634"/>
    <w:lvl w:ilvl="0" w:tplc="4FAE200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57758"/>
    <w:multiLevelType w:val="hybridMultilevel"/>
    <w:tmpl w:val="7B7E2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A5"/>
    <w:rsid w:val="00011ADF"/>
    <w:rsid w:val="00026CB1"/>
    <w:rsid w:val="000373DA"/>
    <w:rsid w:val="0005490B"/>
    <w:rsid w:val="00061EB0"/>
    <w:rsid w:val="0007618E"/>
    <w:rsid w:val="000B769F"/>
    <w:rsid w:val="000D2A1A"/>
    <w:rsid w:val="000D41FE"/>
    <w:rsid w:val="000F763A"/>
    <w:rsid w:val="00113794"/>
    <w:rsid w:val="00122594"/>
    <w:rsid w:val="00173FC5"/>
    <w:rsid w:val="00194B1E"/>
    <w:rsid w:val="00194CED"/>
    <w:rsid w:val="00196AB2"/>
    <w:rsid w:val="001B0B7F"/>
    <w:rsid w:val="001C269D"/>
    <w:rsid w:val="001D7AD0"/>
    <w:rsid w:val="001F345F"/>
    <w:rsid w:val="001F7BE6"/>
    <w:rsid w:val="002066D2"/>
    <w:rsid w:val="00215C2A"/>
    <w:rsid w:val="002279FB"/>
    <w:rsid w:val="00235220"/>
    <w:rsid w:val="00235F40"/>
    <w:rsid w:val="002523F1"/>
    <w:rsid w:val="0025467B"/>
    <w:rsid w:val="002552A1"/>
    <w:rsid w:val="00295B76"/>
    <w:rsid w:val="002B7305"/>
    <w:rsid w:val="002E169B"/>
    <w:rsid w:val="002E3404"/>
    <w:rsid w:val="002F730C"/>
    <w:rsid w:val="003000EE"/>
    <w:rsid w:val="003178C4"/>
    <w:rsid w:val="00343376"/>
    <w:rsid w:val="00346A4A"/>
    <w:rsid w:val="00361F6E"/>
    <w:rsid w:val="003A7ED6"/>
    <w:rsid w:val="003D1F00"/>
    <w:rsid w:val="00425F92"/>
    <w:rsid w:val="00446082"/>
    <w:rsid w:val="00466FBE"/>
    <w:rsid w:val="00472082"/>
    <w:rsid w:val="004931F3"/>
    <w:rsid w:val="004964E2"/>
    <w:rsid w:val="004A6C5B"/>
    <w:rsid w:val="004C6696"/>
    <w:rsid w:val="004E1BF7"/>
    <w:rsid w:val="004F382E"/>
    <w:rsid w:val="004F7B2C"/>
    <w:rsid w:val="005227BE"/>
    <w:rsid w:val="00542F4D"/>
    <w:rsid w:val="005574FC"/>
    <w:rsid w:val="00561A44"/>
    <w:rsid w:val="00566DCB"/>
    <w:rsid w:val="00580DBE"/>
    <w:rsid w:val="00583B5F"/>
    <w:rsid w:val="005843E4"/>
    <w:rsid w:val="0058597C"/>
    <w:rsid w:val="005934D0"/>
    <w:rsid w:val="005A7019"/>
    <w:rsid w:val="005C4789"/>
    <w:rsid w:val="005D03BA"/>
    <w:rsid w:val="005D5DCC"/>
    <w:rsid w:val="005D6D1D"/>
    <w:rsid w:val="005E7B5A"/>
    <w:rsid w:val="005F22C5"/>
    <w:rsid w:val="005F433B"/>
    <w:rsid w:val="00606A3F"/>
    <w:rsid w:val="006074AB"/>
    <w:rsid w:val="006110B8"/>
    <w:rsid w:val="006167F4"/>
    <w:rsid w:val="00625DF2"/>
    <w:rsid w:val="006604C1"/>
    <w:rsid w:val="00672C37"/>
    <w:rsid w:val="00686D1E"/>
    <w:rsid w:val="006F3E2D"/>
    <w:rsid w:val="0075544D"/>
    <w:rsid w:val="00756EB5"/>
    <w:rsid w:val="00760BE1"/>
    <w:rsid w:val="00774852"/>
    <w:rsid w:val="00782248"/>
    <w:rsid w:val="007A19C5"/>
    <w:rsid w:val="007B0DEA"/>
    <w:rsid w:val="007B70A2"/>
    <w:rsid w:val="007C754C"/>
    <w:rsid w:val="00803919"/>
    <w:rsid w:val="00804461"/>
    <w:rsid w:val="00825977"/>
    <w:rsid w:val="00843B4E"/>
    <w:rsid w:val="008604A9"/>
    <w:rsid w:val="008606F7"/>
    <w:rsid w:val="00862815"/>
    <w:rsid w:val="0087638A"/>
    <w:rsid w:val="0088586C"/>
    <w:rsid w:val="00887AC3"/>
    <w:rsid w:val="008A6ECE"/>
    <w:rsid w:val="008E7E1C"/>
    <w:rsid w:val="008F219A"/>
    <w:rsid w:val="00911A20"/>
    <w:rsid w:val="00916BA5"/>
    <w:rsid w:val="00917768"/>
    <w:rsid w:val="0093438B"/>
    <w:rsid w:val="00934792"/>
    <w:rsid w:val="00936587"/>
    <w:rsid w:val="0095018D"/>
    <w:rsid w:val="00970A33"/>
    <w:rsid w:val="009749DC"/>
    <w:rsid w:val="00997E95"/>
    <w:rsid w:val="009B666B"/>
    <w:rsid w:val="009B6AE8"/>
    <w:rsid w:val="009F3E1D"/>
    <w:rsid w:val="00A01287"/>
    <w:rsid w:val="00A03C1E"/>
    <w:rsid w:val="00A10F72"/>
    <w:rsid w:val="00A22DA8"/>
    <w:rsid w:val="00A834B0"/>
    <w:rsid w:val="00A915DF"/>
    <w:rsid w:val="00A934E5"/>
    <w:rsid w:val="00A95BFD"/>
    <w:rsid w:val="00A9782D"/>
    <w:rsid w:val="00AA6645"/>
    <w:rsid w:val="00AC4787"/>
    <w:rsid w:val="00AC719C"/>
    <w:rsid w:val="00AD6E3B"/>
    <w:rsid w:val="00B043DB"/>
    <w:rsid w:val="00B0707D"/>
    <w:rsid w:val="00B26847"/>
    <w:rsid w:val="00B27413"/>
    <w:rsid w:val="00B340F8"/>
    <w:rsid w:val="00B46D3B"/>
    <w:rsid w:val="00B864A9"/>
    <w:rsid w:val="00B86909"/>
    <w:rsid w:val="00B86D02"/>
    <w:rsid w:val="00B964FF"/>
    <w:rsid w:val="00BB7AF1"/>
    <w:rsid w:val="00BC5981"/>
    <w:rsid w:val="00BC5E1E"/>
    <w:rsid w:val="00BE3393"/>
    <w:rsid w:val="00BF1844"/>
    <w:rsid w:val="00BF53A7"/>
    <w:rsid w:val="00BF7DEB"/>
    <w:rsid w:val="00C07CC8"/>
    <w:rsid w:val="00C10E4D"/>
    <w:rsid w:val="00C23851"/>
    <w:rsid w:val="00C32815"/>
    <w:rsid w:val="00C32FFD"/>
    <w:rsid w:val="00C33357"/>
    <w:rsid w:val="00C605ED"/>
    <w:rsid w:val="00C61557"/>
    <w:rsid w:val="00C64208"/>
    <w:rsid w:val="00C82F6F"/>
    <w:rsid w:val="00C8416D"/>
    <w:rsid w:val="00C9388B"/>
    <w:rsid w:val="00CA4A1B"/>
    <w:rsid w:val="00D1068A"/>
    <w:rsid w:val="00D11F03"/>
    <w:rsid w:val="00D45506"/>
    <w:rsid w:val="00D61D52"/>
    <w:rsid w:val="00D77189"/>
    <w:rsid w:val="00D80A82"/>
    <w:rsid w:val="00D93D87"/>
    <w:rsid w:val="00D97C63"/>
    <w:rsid w:val="00DD23AB"/>
    <w:rsid w:val="00DD3C22"/>
    <w:rsid w:val="00DE0976"/>
    <w:rsid w:val="00DE60E4"/>
    <w:rsid w:val="00DF0FC1"/>
    <w:rsid w:val="00DF55FC"/>
    <w:rsid w:val="00E0328E"/>
    <w:rsid w:val="00E03787"/>
    <w:rsid w:val="00E10CA3"/>
    <w:rsid w:val="00E129B7"/>
    <w:rsid w:val="00E141B3"/>
    <w:rsid w:val="00E47E05"/>
    <w:rsid w:val="00E5025A"/>
    <w:rsid w:val="00E54B1C"/>
    <w:rsid w:val="00E567D9"/>
    <w:rsid w:val="00E80F30"/>
    <w:rsid w:val="00E873A2"/>
    <w:rsid w:val="00EF3403"/>
    <w:rsid w:val="00EF3FF2"/>
    <w:rsid w:val="00EF553A"/>
    <w:rsid w:val="00EF59DC"/>
    <w:rsid w:val="00F31727"/>
    <w:rsid w:val="00F3476E"/>
    <w:rsid w:val="00F46855"/>
    <w:rsid w:val="00F51E37"/>
    <w:rsid w:val="00F61E91"/>
    <w:rsid w:val="00F672D7"/>
    <w:rsid w:val="00FC30DB"/>
    <w:rsid w:val="00FD0E69"/>
    <w:rsid w:val="01632A17"/>
    <w:rsid w:val="04D27D23"/>
    <w:rsid w:val="05FEE8D5"/>
    <w:rsid w:val="07085C0E"/>
    <w:rsid w:val="088D1B57"/>
    <w:rsid w:val="09B434C0"/>
    <w:rsid w:val="09D3E28E"/>
    <w:rsid w:val="0A9AD968"/>
    <w:rsid w:val="0AC0ED3F"/>
    <w:rsid w:val="0B500521"/>
    <w:rsid w:val="0C7BA779"/>
    <w:rsid w:val="0DB7DEE8"/>
    <w:rsid w:val="0E01F940"/>
    <w:rsid w:val="109EC34E"/>
    <w:rsid w:val="12692513"/>
    <w:rsid w:val="12DCB81E"/>
    <w:rsid w:val="12F4D39F"/>
    <w:rsid w:val="153C75CE"/>
    <w:rsid w:val="16D1ED3B"/>
    <w:rsid w:val="1B453746"/>
    <w:rsid w:val="1C6092BB"/>
    <w:rsid w:val="1EB228FD"/>
    <w:rsid w:val="1F2637BE"/>
    <w:rsid w:val="1F9A2640"/>
    <w:rsid w:val="20AAF707"/>
    <w:rsid w:val="21B54F2E"/>
    <w:rsid w:val="21C0BFC1"/>
    <w:rsid w:val="2279E3C3"/>
    <w:rsid w:val="22E05F7E"/>
    <w:rsid w:val="250A8713"/>
    <w:rsid w:val="253280CF"/>
    <w:rsid w:val="25863868"/>
    <w:rsid w:val="25CD0FD0"/>
    <w:rsid w:val="26F40CB9"/>
    <w:rsid w:val="2795AE19"/>
    <w:rsid w:val="2833711C"/>
    <w:rsid w:val="2BE73842"/>
    <w:rsid w:val="2C045BDD"/>
    <w:rsid w:val="2EA3C27E"/>
    <w:rsid w:val="302872EF"/>
    <w:rsid w:val="30C95975"/>
    <w:rsid w:val="30DD880B"/>
    <w:rsid w:val="310515A1"/>
    <w:rsid w:val="32583FA8"/>
    <w:rsid w:val="34F4E104"/>
    <w:rsid w:val="354CF933"/>
    <w:rsid w:val="36599113"/>
    <w:rsid w:val="36FFA8BF"/>
    <w:rsid w:val="38277D5A"/>
    <w:rsid w:val="3985AC5B"/>
    <w:rsid w:val="3B3C3EB9"/>
    <w:rsid w:val="3BCB8C58"/>
    <w:rsid w:val="3DF0803B"/>
    <w:rsid w:val="3F59D465"/>
    <w:rsid w:val="407C7869"/>
    <w:rsid w:val="409A3532"/>
    <w:rsid w:val="4126E9F9"/>
    <w:rsid w:val="41BB0971"/>
    <w:rsid w:val="4203E96B"/>
    <w:rsid w:val="4213D396"/>
    <w:rsid w:val="42829C40"/>
    <w:rsid w:val="45808149"/>
    <w:rsid w:val="466F174F"/>
    <w:rsid w:val="488496D6"/>
    <w:rsid w:val="4B347C49"/>
    <w:rsid w:val="4BC38410"/>
    <w:rsid w:val="4D6A4A82"/>
    <w:rsid w:val="4DBF1F79"/>
    <w:rsid w:val="4E0BF148"/>
    <w:rsid w:val="4E7C6691"/>
    <w:rsid w:val="4E9C102F"/>
    <w:rsid w:val="510105B4"/>
    <w:rsid w:val="51261EFB"/>
    <w:rsid w:val="51DC37C2"/>
    <w:rsid w:val="5261B22C"/>
    <w:rsid w:val="52D36DDB"/>
    <w:rsid w:val="53E79FAF"/>
    <w:rsid w:val="542F130B"/>
    <w:rsid w:val="545EACCB"/>
    <w:rsid w:val="567B6D04"/>
    <w:rsid w:val="57779CBC"/>
    <w:rsid w:val="577F38F4"/>
    <w:rsid w:val="59CC8416"/>
    <w:rsid w:val="5AF434F7"/>
    <w:rsid w:val="5B5FB16D"/>
    <w:rsid w:val="5B9C4265"/>
    <w:rsid w:val="5E78EC04"/>
    <w:rsid w:val="5ED2B437"/>
    <w:rsid w:val="5F2D6D06"/>
    <w:rsid w:val="60F87746"/>
    <w:rsid w:val="619108D8"/>
    <w:rsid w:val="6221D967"/>
    <w:rsid w:val="63107490"/>
    <w:rsid w:val="63523FB3"/>
    <w:rsid w:val="639DB877"/>
    <w:rsid w:val="63E39465"/>
    <w:rsid w:val="6470C65B"/>
    <w:rsid w:val="64FF82AC"/>
    <w:rsid w:val="67103AF8"/>
    <w:rsid w:val="680F7292"/>
    <w:rsid w:val="69F1768B"/>
    <w:rsid w:val="69FBD781"/>
    <w:rsid w:val="6A3B94F5"/>
    <w:rsid w:val="6BAD0AAF"/>
    <w:rsid w:val="6C600343"/>
    <w:rsid w:val="6D0E04FE"/>
    <w:rsid w:val="70EB3C36"/>
    <w:rsid w:val="725AEB53"/>
    <w:rsid w:val="746D2130"/>
    <w:rsid w:val="75A3CF0A"/>
    <w:rsid w:val="7618B45E"/>
    <w:rsid w:val="7648425B"/>
    <w:rsid w:val="7664E7C2"/>
    <w:rsid w:val="7709C48C"/>
    <w:rsid w:val="770F6540"/>
    <w:rsid w:val="77C7F8B7"/>
    <w:rsid w:val="7A3ECD46"/>
    <w:rsid w:val="7C746A52"/>
    <w:rsid w:val="7D1E9A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0A8DE6"/>
  <w15:docId w15:val="{2820CBDA-31BD-40AE-938D-45649158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6BA5"/>
    <w:rPr>
      <w:rFonts w:ascii="Times" w:eastAsia="Times" w:hAnsi="Times"/>
    </w:rPr>
  </w:style>
  <w:style w:type="paragraph" w:styleId="Heading2">
    <w:name w:val="heading 2"/>
    <w:basedOn w:val="Normal"/>
    <w:next w:val="Normal"/>
    <w:link w:val="Heading2Char"/>
    <w:qFormat/>
    <w:rsid w:val="00916BA5"/>
    <w:pPr>
      <w:keepNext/>
      <w:jc w:val="center"/>
      <w:outlineLvl w:val="1"/>
    </w:pPr>
    <w:rPr>
      <w:rFonts w:ascii="Garamond" w:eastAsia="Times New Roman" w:hAnsi="Garamond"/>
      <w:b/>
    </w:rPr>
  </w:style>
  <w:style w:type="paragraph" w:styleId="Heading3">
    <w:name w:val="heading 3"/>
    <w:basedOn w:val="Normal"/>
    <w:next w:val="Normal"/>
    <w:link w:val="Heading3Char"/>
    <w:qFormat/>
    <w:rsid w:val="00916BA5"/>
    <w:pPr>
      <w:keepNext/>
      <w:outlineLvl w:val="2"/>
    </w:pPr>
    <w:rPr>
      <w:rFonts w:ascii="Garamond" w:eastAsia="Times New Roman" w:hAnsi="Garamond"/>
      <w:b/>
    </w:rPr>
  </w:style>
  <w:style w:type="paragraph" w:styleId="Heading4">
    <w:name w:val="heading 4"/>
    <w:basedOn w:val="Normal"/>
    <w:next w:val="Normal"/>
    <w:link w:val="Heading4Char"/>
    <w:qFormat/>
    <w:rsid w:val="00916BA5"/>
    <w:pPr>
      <w:keepNext/>
      <w:spacing w:line="360" w:lineRule="atLeast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6BA5"/>
    <w:rPr>
      <w:rFonts w:ascii="Garamond" w:eastAsia="Times New Roman" w:hAnsi="Garamond" w:cs="Times New Roman"/>
      <w:b/>
      <w:sz w:val="24"/>
    </w:rPr>
  </w:style>
  <w:style w:type="character" w:customStyle="1" w:styleId="Heading3Char">
    <w:name w:val="Heading 3 Char"/>
    <w:link w:val="Heading3"/>
    <w:rsid w:val="00916BA5"/>
    <w:rPr>
      <w:rFonts w:ascii="Garamond" w:eastAsia="Times New Roman" w:hAnsi="Garamond" w:cs="Times New Roman"/>
      <w:b/>
      <w:sz w:val="24"/>
    </w:rPr>
  </w:style>
  <w:style w:type="character" w:customStyle="1" w:styleId="Heading4Char">
    <w:name w:val="Heading 4 Char"/>
    <w:link w:val="Heading4"/>
    <w:rsid w:val="00916BA5"/>
    <w:rPr>
      <w:rFonts w:ascii="Arial" w:eastAsia="Times" w:hAnsi="Arial" w:cs="Times New Roman"/>
      <w:b/>
      <w:sz w:val="22"/>
    </w:rPr>
  </w:style>
  <w:style w:type="paragraph" w:styleId="ListParagraph">
    <w:name w:val="List Paragraph"/>
    <w:basedOn w:val="Normal"/>
    <w:uiPriority w:val="34"/>
    <w:qFormat/>
    <w:rsid w:val="00916B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F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7F27"/>
    <w:rPr>
      <w:rFonts w:ascii="Lucida Grande" w:eastAsia="Times" w:hAnsi="Lucida Grande"/>
      <w:sz w:val="18"/>
      <w:szCs w:val="18"/>
    </w:rPr>
  </w:style>
  <w:style w:type="paragraph" w:customStyle="1" w:styleId="Default">
    <w:name w:val="Default"/>
    <w:rsid w:val="0058298D"/>
    <w:pPr>
      <w:widowControl w:val="0"/>
      <w:autoSpaceDE w:val="0"/>
      <w:autoSpaceDN w:val="0"/>
      <w:adjustRightInd w:val="0"/>
    </w:pPr>
    <w:rPr>
      <w:rFonts w:cs="Cambria"/>
      <w:color w:val="000000"/>
      <w:lang w:val="en-US"/>
    </w:rPr>
  </w:style>
  <w:style w:type="character" w:styleId="Hyperlink">
    <w:name w:val="Hyperlink"/>
    <w:basedOn w:val="DefaultParagraphFont"/>
    <w:rsid w:val="0063251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9E415F"/>
    <w:pPr>
      <w:ind w:left="720"/>
      <w:contextualSpacing/>
    </w:pPr>
    <w:rPr>
      <w:rFonts w:ascii="Cambria" w:eastAsia="Cambria" w:hAnsi="Cambria"/>
    </w:rPr>
  </w:style>
  <w:style w:type="paragraph" w:styleId="Header">
    <w:name w:val="header"/>
    <w:basedOn w:val="Normal"/>
    <w:link w:val="HeaderChar"/>
    <w:rsid w:val="005438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38A2"/>
    <w:rPr>
      <w:rFonts w:ascii="Times" w:eastAsia="Times" w:hAnsi="Times"/>
      <w:sz w:val="24"/>
      <w:lang w:val="en-AU"/>
    </w:rPr>
  </w:style>
  <w:style w:type="paragraph" w:styleId="Footer">
    <w:name w:val="footer"/>
    <w:basedOn w:val="Normal"/>
    <w:link w:val="FooterChar"/>
    <w:rsid w:val="005438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38A2"/>
    <w:rPr>
      <w:rFonts w:ascii="Times" w:eastAsia="Times" w:hAnsi="Times"/>
      <w:sz w:val="24"/>
      <w:lang w:val="en-AU"/>
    </w:rPr>
  </w:style>
  <w:style w:type="character" w:styleId="CommentReference">
    <w:name w:val="annotation reference"/>
    <w:basedOn w:val="DefaultParagraphFont"/>
    <w:rsid w:val="0042123C"/>
    <w:rPr>
      <w:sz w:val="18"/>
      <w:szCs w:val="18"/>
    </w:rPr>
  </w:style>
  <w:style w:type="paragraph" w:styleId="CommentText">
    <w:name w:val="annotation text"/>
    <w:basedOn w:val="Normal"/>
    <w:link w:val="CommentTextChar"/>
    <w:rsid w:val="0042123C"/>
  </w:style>
  <w:style w:type="character" w:customStyle="1" w:styleId="CommentTextChar">
    <w:name w:val="Comment Text Char"/>
    <w:basedOn w:val="DefaultParagraphFont"/>
    <w:link w:val="CommentText"/>
    <w:rsid w:val="0042123C"/>
    <w:rPr>
      <w:rFonts w:ascii="Times" w:eastAsia="Times" w:hAnsi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212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2123C"/>
    <w:rPr>
      <w:rFonts w:ascii="Times" w:eastAsia="Times" w:hAnsi="Times"/>
      <w:b/>
      <w:bCs/>
      <w:sz w:val="24"/>
      <w:szCs w:val="24"/>
    </w:rPr>
  </w:style>
  <w:style w:type="paragraph" w:customStyle="1" w:styleId="Achievement">
    <w:name w:val="Achievement"/>
    <w:basedOn w:val="BodyText"/>
    <w:autoRedefine/>
    <w:rsid w:val="00D1068A"/>
    <w:pPr>
      <w:tabs>
        <w:tab w:val="num" w:pos="360"/>
        <w:tab w:val="left" w:pos="993"/>
        <w:tab w:val="left" w:pos="2835"/>
      </w:tabs>
      <w:spacing w:after="60" w:line="360" w:lineRule="auto"/>
      <w:ind w:left="360" w:right="-357" w:hanging="360"/>
    </w:pPr>
    <w:rPr>
      <w:rFonts w:ascii="Arial" w:eastAsia="Times New Roman" w:hAnsi="Arial"/>
      <w:sz w:val="22"/>
      <w:lang w:val="en-US"/>
    </w:rPr>
  </w:style>
  <w:style w:type="paragraph" w:styleId="BodyText">
    <w:name w:val="Body Text"/>
    <w:basedOn w:val="Normal"/>
    <w:link w:val="BodyTextChar"/>
    <w:rsid w:val="00D106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1068A"/>
    <w:rPr>
      <w:rFonts w:ascii="Times" w:eastAsia="Times" w:hAnsi="Times"/>
      <w:sz w:val="24"/>
    </w:rPr>
  </w:style>
  <w:style w:type="paragraph" w:styleId="Revision">
    <w:name w:val="Revision"/>
    <w:hidden/>
    <w:semiHidden/>
    <w:rsid w:val="0075544D"/>
    <w:rPr>
      <w:rFonts w:ascii="Times" w:eastAsia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3AF7F98AB8E4EB9C018D87C955F13" ma:contentTypeVersion="15" ma:contentTypeDescription="Create a new document." ma:contentTypeScope="" ma:versionID="5b28fd9227188eb1aeb6c2e4e51964a5">
  <xsd:schema xmlns:xsd="http://www.w3.org/2001/XMLSchema" xmlns:xs="http://www.w3.org/2001/XMLSchema" xmlns:p="http://schemas.microsoft.com/office/2006/metadata/properties" xmlns:ns2="b391890f-1150-46d3-8227-7eba3ae6d7e3" xmlns:ns3="6827033c-86e5-4c56-bdff-bc59aafa5246" targetNamespace="http://schemas.microsoft.com/office/2006/metadata/properties" ma:root="true" ma:fieldsID="cdeb4b071ff9ef1b68e62db3af86946e" ns2:_="" ns3:_="">
    <xsd:import namespace="b391890f-1150-46d3-8227-7eba3ae6d7e3"/>
    <xsd:import namespace="6827033c-86e5-4c56-bdff-bc59aafa5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Done_x003f_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1890f-1150-46d3-8227-7eba3ae6d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one_x003f_" ma:index="18" nillable="true" ma:displayName="Done?" ma:format="Dropdown" ma:internalName="Done_x003f_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033c-86e5-4c56-bdff-bc59aafa5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_x003f_ xmlns="b391890f-1150-46d3-8227-7eba3ae6d7e3" xsi:nil="true"/>
    <_Flow_SignoffStatus xmlns="b391890f-1150-46d3-8227-7eba3ae6d7e3" xsi:nil="true"/>
    <SharedWithUsers xmlns="6827033c-86e5-4c56-bdff-bc59aafa5246">
      <UserInfo>
        <DisplayName>Rebecca Gilling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47E2C61-3380-449E-ADAD-1D73F9033D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EE06B6-7CB3-42F8-AF76-7986CE00E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1890f-1150-46d3-8227-7eba3ae6d7e3"/>
    <ds:schemaRef ds:uri="6827033c-86e5-4c56-bdff-bc59aafa5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EB7BC4-DF4D-44D2-B002-C2E4F27BFA09}">
  <ds:schemaRefs>
    <ds:schemaRef ds:uri="http://schemas.microsoft.com/office/2006/metadata/properties"/>
    <ds:schemaRef ds:uri="http://schemas.microsoft.com/office/infopath/2007/PartnerControls"/>
    <ds:schemaRef ds:uri="b391890f-1150-46d3-8227-7eba3ae6d7e3"/>
    <ds:schemaRef ds:uri="6827033c-86e5-4c56-bdff-bc59aafa52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427</Words>
  <Characters>2437</Characters>
  <Application>Microsoft Office Word</Application>
  <DocSecurity>4</DocSecurity>
  <Lines>20</Lines>
  <Paragraphs>5</Paragraphs>
  <ScaleCrop>false</ScaleCrop>
  <Company>Planet Ark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 Ark</dc:creator>
  <cp:keywords/>
  <cp:lastModifiedBy>Rebecca Gilling</cp:lastModifiedBy>
  <cp:revision>111</cp:revision>
  <cp:lastPrinted>2014-02-10T23:38:00Z</cp:lastPrinted>
  <dcterms:created xsi:type="dcterms:W3CDTF">2021-08-29T15:09:00Z</dcterms:created>
  <dcterms:modified xsi:type="dcterms:W3CDTF">2021-08-31T21:33:00Z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0x0101009603AF7F98AB8E4EB9C018D87C955F13</vt:lpwstr>
  </property>
</Properties>
</file>