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677ED" w14:textId="432E4312" w:rsidR="00CE7567" w:rsidRPr="00FB5631" w:rsidRDefault="00420A76" w:rsidP="00C359BB">
      <w:pPr>
        <w:pStyle w:val="DocTitle"/>
        <w:spacing w:before="120"/>
        <w:rPr>
          <w:sz w:val="72"/>
          <w:szCs w:val="72"/>
        </w:rPr>
      </w:pPr>
      <w:r>
        <w:rPr>
          <w:noProof/>
        </w:rPr>
        <w:drawing>
          <wp:anchor distT="0" distB="360045" distL="114300" distR="114300" simplePos="0" relativeHeight="251659264" behindDoc="0" locked="1" layoutInCell="1" allowOverlap="0" wp14:anchorId="60CFCF98" wp14:editId="6C829872">
            <wp:simplePos x="0" y="0"/>
            <wp:positionH relativeFrom="column">
              <wp:posOffset>-1034980</wp:posOffset>
            </wp:positionH>
            <wp:positionV relativeFrom="page">
              <wp:posOffset>0</wp:posOffset>
            </wp:positionV>
            <wp:extent cx="8010000" cy="2001600"/>
            <wp:effectExtent l="0" t="0" r="0" b="508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up 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0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F1" w:rsidRPr="00552DD8">
        <w:t>Letter</w:t>
      </w:r>
      <w:r w:rsidR="00B13F95">
        <w:t xml:space="preserve"> o</w:t>
      </w:r>
      <w:r w:rsidR="00354AEC">
        <w:t>f Reco</w:t>
      </w:r>
      <w:bookmarkStart w:id="0" w:name="_GoBack"/>
      <w:bookmarkEnd w:id="0"/>
      <w:r w:rsidR="00354AEC">
        <w:t>mmendation Template</w:t>
      </w:r>
    </w:p>
    <w:p w14:paraId="06E06AE4" w14:textId="77777777" w:rsidR="003B50F7" w:rsidRDefault="003B50F7" w:rsidP="00D638E2">
      <w:pPr>
        <w:pStyle w:val="Paragraph"/>
      </w:pPr>
    </w:p>
    <w:p w14:paraId="3C4F7D60" w14:textId="77777777" w:rsidR="006B2F67" w:rsidRPr="006706D7" w:rsidRDefault="006B2F67" w:rsidP="006B2F67">
      <w:pPr>
        <w:pStyle w:val="UnderlineHeader"/>
        <w:rPr>
          <w:u w:color="FFDB7B"/>
        </w:rPr>
      </w:pPr>
      <w:r w:rsidRPr="006706D7">
        <w:rPr>
          <w:u w:color="FFDB7B"/>
        </w:rPr>
        <w:t>Instructions</w:t>
      </w:r>
    </w:p>
    <w:p w14:paraId="50899EF8" w14:textId="77777777" w:rsidR="006B2F67" w:rsidRPr="00D638E2" w:rsidRDefault="006B2F67" w:rsidP="006B2F67">
      <w:pPr>
        <w:pStyle w:val="UnderlineHeader"/>
      </w:pPr>
    </w:p>
    <w:p w14:paraId="6066AE8B" w14:textId="48A46956" w:rsidR="006B2F67" w:rsidRDefault="006B2F67" w:rsidP="006B2F67">
      <w:pPr>
        <w:pStyle w:val="Paragraph"/>
      </w:pPr>
      <w:r w:rsidRPr="00357650">
        <w:t>Use this template to customize your own version of this letter. It's easy! Just insert the applic</w:t>
      </w:r>
      <w:r w:rsidR="00E66816">
        <w:t xml:space="preserve">able information in the brackets </w:t>
      </w:r>
      <w:r w:rsidRPr="00357650">
        <w:t>and paste the new text onto your company’s letterhead.</w:t>
      </w:r>
    </w:p>
    <w:p w14:paraId="6A716240" w14:textId="08A495E2" w:rsidR="003B50F7" w:rsidRDefault="006B2F67" w:rsidP="006B2F67">
      <w:pPr>
        <w:pStyle w:val="Paragraph"/>
      </w:pPr>
      <w:r w:rsidRPr="00357650">
        <w:t>We also recommend reviewing the final document with a lawyer to ensure compliance with all applicable laws.</w:t>
      </w:r>
    </w:p>
    <w:p w14:paraId="2D16C370" w14:textId="77777777" w:rsidR="00FB70B9" w:rsidRDefault="00FB70B9" w:rsidP="006B2F67">
      <w:pPr>
        <w:pStyle w:val="Paragraph"/>
      </w:pPr>
    </w:p>
    <w:p w14:paraId="23078A66" w14:textId="2A602A3D" w:rsidR="006B2F67" w:rsidRDefault="006B2F67" w:rsidP="00D91BE4">
      <w:pPr>
        <w:pStyle w:val="Paragraph"/>
      </w:pPr>
    </w:p>
    <w:p w14:paraId="51C1896D" w14:textId="77777777" w:rsidR="00FC6DFE" w:rsidRDefault="00FC6DFE" w:rsidP="00FC6DFE">
      <w:pPr>
        <w:pStyle w:val="Paragraph"/>
        <w:ind w:left="360"/>
      </w:pPr>
    </w:p>
    <w:p w14:paraId="3F7D459D" w14:textId="6578B851" w:rsidR="00FC6DFE" w:rsidRPr="00D778A1" w:rsidRDefault="00FC6DFE" w:rsidP="00FC6DFE">
      <w:pPr>
        <w:pStyle w:val="Paragraph"/>
      </w:pPr>
      <w:r>
        <w:rPr>
          <w:noProof/>
        </w:rPr>
        <w:drawing>
          <wp:inline distT="0" distB="0" distL="0" distR="0" wp14:anchorId="2A8A773C" wp14:editId="2A9D8CB2">
            <wp:extent cx="4620364" cy="89142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LC%20Downloads/Callout/Interactiv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64" cy="8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4BA1" w14:textId="77777777" w:rsidR="00D778A1" w:rsidRDefault="00D778A1">
      <w:pPr>
        <w:rPr>
          <w:rFonts w:ascii="Arial" w:hAnsi="Arial" w:cs="Arial"/>
          <w:b/>
          <w:color w:val="1C1D1F"/>
          <w:sz w:val="22"/>
          <w:szCs w:val="22"/>
        </w:rPr>
      </w:pPr>
      <w:r>
        <w:rPr>
          <w:rFonts w:ascii="Arial" w:hAnsi="Arial" w:cs="Arial"/>
          <w:b/>
          <w:color w:val="1C1D1F"/>
        </w:rPr>
        <w:br w:type="page"/>
      </w:r>
    </w:p>
    <w:p w14:paraId="5E6EEE2C" w14:textId="28D0254A" w:rsidR="00A1473D" w:rsidRPr="005B3A36" w:rsidRDefault="00A1473D" w:rsidP="005B3A36">
      <w:pPr>
        <w:pStyle w:val="Paragraph"/>
        <w:rPr>
          <w:b/>
        </w:rPr>
      </w:pPr>
      <w:r w:rsidRPr="00152872">
        <w:rPr>
          <w:b/>
        </w:rPr>
        <w:lastRenderedPageBreak/>
        <w:t>[</w:t>
      </w:r>
      <w:r w:rsidR="00AA0326" w:rsidRPr="00152872">
        <w:rPr>
          <w:b/>
        </w:rPr>
        <w:t>HIRING MANAGER NAME</w:t>
      </w:r>
      <w:r w:rsidRPr="00152872">
        <w:rPr>
          <w:b/>
        </w:rPr>
        <w:t>]</w:t>
      </w:r>
    </w:p>
    <w:p w14:paraId="60B3E978" w14:textId="4251FE0F" w:rsidR="00A1473D" w:rsidRPr="005B3A36" w:rsidRDefault="00A1473D" w:rsidP="005B3A36">
      <w:pPr>
        <w:pStyle w:val="Paragraph"/>
        <w:rPr>
          <w:b/>
          <w:bCs/>
        </w:rPr>
      </w:pPr>
      <w:r w:rsidRPr="00152872">
        <w:rPr>
          <w:b/>
          <w:bCs/>
        </w:rPr>
        <w:t>[</w:t>
      </w:r>
      <w:r w:rsidR="00AA0326" w:rsidRPr="00152872">
        <w:rPr>
          <w:b/>
        </w:rPr>
        <w:t>HIRING MANAGER TITLE</w:t>
      </w:r>
      <w:r w:rsidRPr="00152872">
        <w:rPr>
          <w:b/>
          <w:bCs/>
        </w:rPr>
        <w:t>]</w:t>
      </w:r>
    </w:p>
    <w:p w14:paraId="7110987A" w14:textId="5A45B0E4" w:rsidR="00A1473D" w:rsidRPr="005B3A36" w:rsidRDefault="00A1473D" w:rsidP="005B3A36">
      <w:pPr>
        <w:pStyle w:val="Paragraph"/>
        <w:rPr>
          <w:b/>
          <w:bCs/>
        </w:rPr>
      </w:pPr>
      <w:r w:rsidRPr="00152872">
        <w:rPr>
          <w:b/>
          <w:bCs/>
        </w:rPr>
        <w:t>[</w:t>
      </w:r>
      <w:r w:rsidR="00AA0326" w:rsidRPr="00152872">
        <w:rPr>
          <w:b/>
        </w:rPr>
        <w:t>HIRING MANAGER COMPANY</w:t>
      </w:r>
      <w:r w:rsidRPr="00152872">
        <w:rPr>
          <w:b/>
          <w:bCs/>
        </w:rPr>
        <w:t>]</w:t>
      </w:r>
    </w:p>
    <w:p w14:paraId="24B67223" w14:textId="1CEF6DF7" w:rsidR="00A1473D" w:rsidRPr="005B3A36" w:rsidRDefault="00A1473D" w:rsidP="005B3A36">
      <w:pPr>
        <w:pStyle w:val="Paragraph"/>
        <w:rPr>
          <w:b/>
        </w:rPr>
      </w:pPr>
      <w:r w:rsidRPr="00152872">
        <w:rPr>
          <w:b/>
        </w:rPr>
        <w:t xml:space="preserve">[COMPANY </w:t>
      </w:r>
      <w:r w:rsidR="00AA0326" w:rsidRPr="00152872">
        <w:rPr>
          <w:b/>
        </w:rPr>
        <w:t>ADDRESS</w:t>
      </w:r>
      <w:r w:rsidRPr="00152872">
        <w:rPr>
          <w:b/>
        </w:rPr>
        <w:t>]</w:t>
      </w:r>
    </w:p>
    <w:p w14:paraId="332FD8F3" w14:textId="77777777" w:rsidR="00A1473D" w:rsidRPr="005B3A36" w:rsidRDefault="00A1473D" w:rsidP="005B3A36">
      <w:pPr>
        <w:pStyle w:val="Paragraph"/>
        <w:rPr>
          <w:b/>
        </w:rPr>
      </w:pPr>
    </w:p>
    <w:p w14:paraId="6813CB7E" w14:textId="6F904BDE" w:rsidR="00AA0326" w:rsidRPr="00A961AA" w:rsidRDefault="00AA0326" w:rsidP="00AA0326">
      <w:pPr>
        <w:pStyle w:val="Paragraph"/>
      </w:pPr>
      <w:r w:rsidRPr="00A961AA">
        <w:t xml:space="preserve">Dear </w:t>
      </w:r>
      <w:r w:rsidRPr="001A0862">
        <w:rPr>
          <w:b/>
        </w:rPr>
        <w:t>[</w:t>
      </w:r>
      <w:r w:rsidRPr="00152872">
        <w:rPr>
          <w:b/>
        </w:rPr>
        <w:t>Hiring manager</w:t>
      </w:r>
      <w:r w:rsidRPr="001A0862">
        <w:rPr>
          <w:b/>
        </w:rPr>
        <w:t>],</w:t>
      </w:r>
    </w:p>
    <w:p w14:paraId="77D3484E" w14:textId="1AE2F6BF" w:rsidR="00AA0326" w:rsidRPr="00A961AA" w:rsidRDefault="00AA0326" w:rsidP="00AA0326">
      <w:pPr>
        <w:pStyle w:val="Paragraph"/>
      </w:pPr>
      <w:r w:rsidRPr="00A961AA">
        <w:t xml:space="preserve">It is my pleasure to provide this letter of recommendation for </w:t>
      </w:r>
      <w:r w:rsidRPr="00152872">
        <w:rPr>
          <w:b/>
        </w:rPr>
        <w:t>[Employee]</w:t>
      </w:r>
      <w:r w:rsidRPr="00A961AA">
        <w:t xml:space="preserve"> as she seeks employment as a </w:t>
      </w:r>
      <w:r w:rsidRPr="001A0862">
        <w:rPr>
          <w:b/>
        </w:rPr>
        <w:t>[</w:t>
      </w:r>
      <w:r w:rsidRPr="00152872">
        <w:rPr>
          <w:b/>
        </w:rPr>
        <w:t>Role</w:t>
      </w:r>
      <w:r w:rsidRPr="001A0862">
        <w:rPr>
          <w:b/>
        </w:rPr>
        <w:t>]</w:t>
      </w:r>
      <w:r w:rsidRPr="00A961AA">
        <w:t xml:space="preserve"> with </w:t>
      </w:r>
      <w:r w:rsidRPr="00152872">
        <w:rPr>
          <w:b/>
        </w:rPr>
        <w:t>[Company]</w:t>
      </w:r>
      <w:r w:rsidRPr="00A961AA">
        <w:t xml:space="preserve">. As </w:t>
      </w:r>
      <w:r w:rsidRPr="00152872">
        <w:rPr>
          <w:b/>
        </w:rPr>
        <w:t>[Employee]</w:t>
      </w:r>
      <w:r w:rsidRPr="00A961AA">
        <w:t xml:space="preserve">'s direct manager at </w:t>
      </w:r>
      <w:r w:rsidRPr="00152872">
        <w:rPr>
          <w:b/>
        </w:rPr>
        <w:t>[Manager company]</w:t>
      </w:r>
      <w:r w:rsidRPr="00A961AA">
        <w:t xml:space="preserve">, I worked closely with her over the past </w:t>
      </w:r>
      <w:r w:rsidRPr="00152872">
        <w:rPr>
          <w:b/>
        </w:rPr>
        <w:t>[#]</w:t>
      </w:r>
      <w:r w:rsidRPr="00A961AA">
        <w:t xml:space="preserve"> years. </w:t>
      </w:r>
      <w:r w:rsidRPr="00152872">
        <w:rPr>
          <w:b/>
        </w:rPr>
        <w:t>[Employee]</w:t>
      </w:r>
      <w:r w:rsidRPr="00A961AA">
        <w:t xml:space="preserve"> showed excellent communication skills and consistently met or exceeded performance expectations. On a personal level, she’s </w:t>
      </w:r>
      <w:r w:rsidRPr="00152872">
        <w:rPr>
          <w:b/>
        </w:rPr>
        <w:t>[positive characteristic]</w:t>
      </w:r>
      <w:r w:rsidRPr="00A961AA">
        <w:t xml:space="preserve"> and </w:t>
      </w:r>
      <w:r w:rsidRPr="00152872">
        <w:rPr>
          <w:b/>
        </w:rPr>
        <w:t>[positive characteristic],</w:t>
      </w:r>
      <w:r w:rsidRPr="00A961AA">
        <w:t xml:space="preserve"> both qualities that have served her well in her role as a </w:t>
      </w:r>
      <w:r w:rsidRPr="00152872">
        <w:rPr>
          <w:b/>
        </w:rPr>
        <w:t>[Current role].</w:t>
      </w:r>
    </w:p>
    <w:p w14:paraId="62E69EAD" w14:textId="1020CADE" w:rsidR="00AA0326" w:rsidRPr="00A961AA" w:rsidRDefault="00AA0326" w:rsidP="00AA0326">
      <w:pPr>
        <w:pStyle w:val="Paragraph"/>
      </w:pPr>
      <w:r w:rsidRPr="00A961AA">
        <w:t xml:space="preserve">First, </w:t>
      </w:r>
      <w:r w:rsidRPr="00152872">
        <w:rPr>
          <w:b/>
        </w:rPr>
        <w:t>[Employee]</w:t>
      </w:r>
      <w:r w:rsidRPr="00A961AA">
        <w:t xml:space="preserve"> demonstrated value to </w:t>
      </w:r>
      <w:r w:rsidRPr="00152872">
        <w:rPr>
          <w:b/>
        </w:rPr>
        <w:t>[Manager company]</w:t>
      </w:r>
      <w:r w:rsidRPr="00A961AA">
        <w:t xml:space="preserve"> by </w:t>
      </w:r>
      <w:r w:rsidRPr="00152872">
        <w:rPr>
          <w:b/>
        </w:rPr>
        <w:t>[statement of employee's core responsibilities]</w:t>
      </w:r>
      <w:r w:rsidRPr="00A961AA">
        <w:t xml:space="preserve">. </w:t>
      </w:r>
      <w:r w:rsidRPr="00152872">
        <w:rPr>
          <w:b/>
        </w:rPr>
        <w:t>[Cite an aspect of their role in which they are particularly strong. You might cite a specific instance where they exhibited this trait.]</w:t>
      </w:r>
    </w:p>
    <w:p w14:paraId="07A3933B" w14:textId="55135314" w:rsidR="00AA0326" w:rsidRPr="00A961AA" w:rsidRDefault="00AA0326" w:rsidP="00AA0326">
      <w:pPr>
        <w:pStyle w:val="Paragraph"/>
      </w:pPr>
      <w:r w:rsidRPr="00A961AA">
        <w:t xml:space="preserve">Second, </w:t>
      </w:r>
      <w:r w:rsidRPr="00152872">
        <w:rPr>
          <w:b/>
        </w:rPr>
        <w:t>[Employee]</w:t>
      </w:r>
      <w:r w:rsidRPr="00A961AA">
        <w:t xml:space="preserve"> has </w:t>
      </w:r>
      <w:r w:rsidRPr="00152872">
        <w:rPr>
          <w:b/>
        </w:rPr>
        <w:t>[uniquely strong skill set or specialty knowledge area]</w:t>
      </w:r>
      <w:r w:rsidRPr="00A961AA">
        <w:t xml:space="preserve">. </w:t>
      </w:r>
      <w:r w:rsidRPr="00152872">
        <w:rPr>
          <w:b/>
        </w:rPr>
        <w:t>[Cite specific examples.] [Restate why this attribute contributes to their success as an employee.]</w:t>
      </w:r>
    </w:p>
    <w:p w14:paraId="14E18468" w14:textId="61671B74" w:rsidR="00AA0326" w:rsidRPr="00A961AA" w:rsidRDefault="00AA0326" w:rsidP="00AA0326">
      <w:pPr>
        <w:pStyle w:val="Paragraph"/>
      </w:pPr>
      <w:r w:rsidRPr="00A961AA">
        <w:t xml:space="preserve">Finally, </w:t>
      </w:r>
      <w:r w:rsidRPr="00152872">
        <w:rPr>
          <w:b/>
        </w:rPr>
        <w:t>[Employee]</w:t>
      </w:r>
      <w:r w:rsidRPr="00A961AA">
        <w:t xml:space="preserve"> has proven herself to be a strong cultural fit here at </w:t>
      </w:r>
      <w:r w:rsidRPr="00152872">
        <w:rPr>
          <w:b/>
        </w:rPr>
        <w:t>[Company]</w:t>
      </w:r>
      <w:r w:rsidRPr="00A961AA">
        <w:t xml:space="preserve">. She’s always ready to </w:t>
      </w:r>
      <w:r w:rsidRPr="00152872">
        <w:rPr>
          <w:b/>
        </w:rPr>
        <w:t>[collaborative attribute]</w:t>
      </w:r>
      <w:r w:rsidRPr="00A961AA">
        <w:t xml:space="preserve"> and contributes valuable insights during </w:t>
      </w:r>
      <w:r w:rsidRPr="00152872">
        <w:rPr>
          <w:b/>
        </w:rPr>
        <w:t>[collaborative platform]</w:t>
      </w:r>
      <w:r w:rsidRPr="00A961AA">
        <w:t xml:space="preserve">. </w:t>
      </w:r>
      <w:r w:rsidRPr="00152872">
        <w:rPr>
          <w:b/>
        </w:rPr>
        <w:t>[Brief anecdote illustrating their collaboration skills.]</w:t>
      </w:r>
      <w:r w:rsidRPr="00A961AA">
        <w:t xml:space="preserve"> </w:t>
      </w:r>
      <w:r w:rsidRPr="00152872">
        <w:rPr>
          <w:b/>
        </w:rPr>
        <w:t>[Cite any examples of how they might contribute to company culture outside of their regular job duties.]</w:t>
      </w:r>
    </w:p>
    <w:p w14:paraId="08B47DDF" w14:textId="30518B2B" w:rsidR="00AA0326" w:rsidRDefault="00AA0326" w:rsidP="00AA0326">
      <w:pPr>
        <w:pStyle w:val="Paragraph"/>
      </w:pPr>
      <w:r w:rsidRPr="00A961AA">
        <w:t xml:space="preserve">In closing, I’d like to restate my strong support for </w:t>
      </w:r>
      <w:r w:rsidRPr="00152872">
        <w:rPr>
          <w:b/>
        </w:rPr>
        <w:t>[Employee]</w:t>
      </w:r>
      <w:r w:rsidRPr="00A961AA">
        <w:t xml:space="preserve">'s application to the role of </w:t>
      </w:r>
      <w:r w:rsidRPr="00152872">
        <w:rPr>
          <w:b/>
        </w:rPr>
        <w:t>[Role]</w:t>
      </w:r>
      <w:r w:rsidRPr="00A961AA">
        <w:t xml:space="preserve"> with </w:t>
      </w:r>
      <w:r w:rsidRPr="00152872">
        <w:rPr>
          <w:b/>
        </w:rPr>
        <w:t>[Company]</w:t>
      </w:r>
      <w:r w:rsidRPr="00A961AA">
        <w:t>. I’m confident that she will meet or surpass your expectations in this new role.</w:t>
      </w:r>
    </w:p>
    <w:p w14:paraId="0E2D1C36" w14:textId="0F4D979A" w:rsidR="000F4C6D" w:rsidRDefault="00AA0326" w:rsidP="00AA0326">
      <w:pPr>
        <w:pStyle w:val="Paragraph"/>
      </w:pPr>
      <w:r w:rsidRPr="00152872">
        <w:rPr>
          <w:b/>
        </w:rPr>
        <w:t>[Employee]</w:t>
      </w:r>
      <w:r w:rsidRPr="00A961AA">
        <w:t xml:space="preserve"> is driven, self-confident, and proactive, and I know she will continue to find success in </w:t>
      </w:r>
      <w:r w:rsidRPr="00152872">
        <w:rPr>
          <w:b/>
        </w:rPr>
        <w:t>[Field of work</w:t>
      </w:r>
      <w:r w:rsidRPr="001A0862">
        <w:rPr>
          <w:b/>
        </w:rPr>
        <w:t>]</w:t>
      </w:r>
      <w:r w:rsidRPr="00A961AA">
        <w:t xml:space="preserve">. Please feel free to contact me at </w:t>
      </w:r>
      <w:r w:rsidRPr="00152872">
        <w:rPr>
          <w:b/>
        </w:rPr>
        <w:t>(XXX) XXX-XXXX</w:t>
      </w:r>
      <w:r w:rsidRPr="00A961AA">
        <w:t xml:space="preserve"> or </w:t>
      </w:r>
      <w:r w:rsidRPr="00152872">
        <w:rPr>
          <w:b/>
        </w:rPr>
        <w:t>[Email address]</w:t>
      </w:r>
      <w:r w:rsidRPr="00A961AA">
        <w:t xml:space="preserve"> with any other questions. Thank you for your time.</w:t>
      </w:r>
    </w:p>
    <w:p w14:paraId="19AB2648" w14:textId="77777777" w:rsidR="001A0862" w:rsidRPr="00A961AA" w:rsidRDefault="001A0862" w:rsidP="001A0862">
      <w:pPr>
        <w:pStyle w:val="Paragraph"/>
      </w:pPr>
      <w:r w:rsidRPr="00A961AA">
        <w:t>Sincerely,</w:t>
      </w:r>
    </w:p>
    <w:p w14:paraId="622DE557" w14:textId="7572318D" w:rsidR="001A0862" w:rsidRPr="00A961AA" w:rsidRDefault="001A0862" w:rsidP="001A0862">
      <w:pPr>
        <w:pStyle w:val="YellowHighlightBold"/>
      </w:pPr>
      <w:r w:rsidRPr="00152872">
        <w:rPr>
          <w:shd w:val="clear" w:color="auto" w:fill="auto"/>
        </w:rPr>
        <w:t>[MANAGER NAME]</w:t>
      </w:r>
    </w:p>
    <w:p w14:paraId="15C41725" w14:textId="177478F5" w:rsidR="001A0862" w:rsidRPr="00A961AA" w:rsidRDefault="001A0862" w:rsidP="001A0862">
      <w:pPr>
        <w:pStyle w:val="YellowHighlightBold"/>
      </w:pPr>
      <w:r w:rsidRPr="00152872">
        <w:rPr>
          <w:shd w:val="clear" w:color="auto" w:fill="auto"/>
        </w:rPr>
        <w:t>[MANAGER TITLE]</w:t>
      </w:r>
    </w:p>
    <w:p w14:paraId="1EB8A66F" w14:textId="42C4843E" w:rsidR="001A0862" w:rsidRPr="00A961AA" w:rsidRDefault="001A0862" w:rsidP="001A0862">
      <w:pPr>
        <w:pStyle w:val="YellowHighlightBold"/>
      </w:pPr>
      <w:r w:rsidRPr="00152872">
        <w:rPr>
          <w:shd w:val="clear" w:color="auto" w:fill="auto"/>
        </w:rPr>
        <w:t>[MANAGER COMPANY]</w:t>
      </w:r>
    </w:p>
    <w:p w14:paraId="2CD5A872" w14:textId="370CF2AD" w:rsidR="001A0862" w:rsidRPr="00A961AA" w:rsidRDefault="001A0862" w:rsidP="001A0862">
      <w:pPr>
        <w:pStyle w:val="YellowHighlightBold"/>
      </w:pPr>
      <w:r w:rsidRPr="00152872">
        <w:rPr>
          <w:shd w:val="clear" w:color="auto" w:fill="auto"/>
        </w:rPr>
        <w:t>[COMPANY ADDRESS]</w:t>
      </w:r>
    </w:p>
    <w:p w14:paraId="2C823154" w14:textId="0F1645E1" w:rsidR="001A0862" w:rsidRPr="007A7D1D" w:rsidRDefault="001A0862" w:rsidP="001A0862">
      <w:pPr>
        <w:pStyle w:val="YellowHighlightBold"/>
      </w:pPr>
      <w:r w:rsidRPr="00152872">
        <w:rPr>
          <w:shd w:val="clear" w:color="auto" w:fill="auto"/>
        </w:rPr>
        <w:t>[COMPANY ADDRESS]</w:t>
      </w:r>
    </w:p>
    <w:sectPr w:rsidR="001A0862" w:rsidRPr="007A7D1D" w:rsidSect="00233319">
      <w:footerReference w:type="default" r:id="rId10"/>
      <w:footerReference w:type="first" r:id="rId11"/>
      <w:pgSz w:w="12240" w:h="15840"/>
      <w:pgMar w:top="852" w:right="1444" w:bottom="1320" w:left="1440" w:header="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1745" w14:textId="77777777" w:rsidR="00D9343E" w:rsidRDefault="00D9343E">
      <w:r>
        <w:separator/>
      </w:r>
    </w:p>
  </w:endnote>
  <w:endnote w:type="continuationSeparator" w:id="0">
    <w:p w14:paraId="39386DFD" w14:textId="77777777" w:rsidR="00D9343E" w:rsidRDefault="00D9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Gotham-Medium">
    <w:altName w:val="Gotham Medium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B39A" w14:textId="134E33CB" w:rsidR="00657260" w:rsidRDefault="00E02861" w:rsidP="00E02861">
    <w:pPr>
      <w:pStyle w:val="Footer"/>
      <w:ind w:right="-992"/>
      <w:jc w:val="right"/>
    </w:pPr>
    <w:r>
      <w:rPr>
        <w:noProof/>
      </w:rPr>
      <w:drawing>
        <wp:inline distT="0" distB="0" distL="0" distR="0" wp14:anchorId="1E373581" wp14:editId="0EECB57E">
          <wp:extent cx="755627" cy="135948"/>
          <wp:effectExtent l="0" t="0" r="6985" b="0"/>
          <wp:docPr id="6" name="Picture 6" descr="ORDER_JUSTWORKS_200421_DESIGN_06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ORDER_JUSTWORKS_200421_DESIGN_06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24" cy="13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7C2D9" w14:textId="340DCBD7" w:rsidR="00405B36" w:rsidRDefault="00405B36" w:rsidP="00405B36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C7BC2" wp14:editId="191B40C6">
          <wp:simplePos x="0" y="0"/>
          <wp:positionH relativeFrom="column">
            <wp:posOffset>5809462</wp:posOffset>
          </wp:positionH>
          <wp:positionV relativeFrom="paragraph">
            <wp:posOffset>41910</wp:posOffset>
          </wp:positionV>
          <wp:extent cx="755627" cy="135948"/>
          <wp:effectExtent l="0" t="0" r="6985" b="0"/>
          <wp:wrapNone/>
          <wp:docPr id="8" name="Picture 8" descr="ORDER_JUSTWORKS_200421_DESIGN_06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ORDER_JUSTWORKS_200421_DESIGN_06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27" cy="13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6ED59" w14:textId="77777777" w:rsidR="00D9343E" w:rsidRDefault="00D9343E">
      <w:r>
        <w:separator/>
      </w:r>
    </w:p>
  </w:footnote>
  <w:footnote w:type="continuationSeparator" w:id="0">
    <w:p w14:paraId="6A267BA5" w14:textId="77777777" w:rsidR="00D9343E" w:rsidRDefault="00D9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62.5pt;height:71.2pt" o:bullet="t">
        <v:imagedata r:id="rId1" o:title="/Users/Adelaide/Desktop/Mask Group.png"/>
      </v:shape>
    </w:pict>
  </w:numPicBullet>
  <w:numPicBullet w:numPicBulletId="1">
    <w:pict>
      <v:shape id="_x0000_i1333" type="#_x0000_t75" style="width:91.8pt;height:77.55pt" o:bullet="t">
        <v:imagedata r:id="rId2" o:title="/Users/Adelaide/Desktop/→.png"/>
      </v:shape>
    </w:pict>
  </w:numPicBullet>
  <w:abstractNum w:abstractNumId="0">
    <w:nsid w:val="FFFFFF1D"/>
    <w:multiLevelType w:val="multilevel"/>
    <w:tmpl w:val="8E421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83FCD"/>
    <w:multiLevelType w:val="multilevel"/>
    <w:tmpl w:val="CBB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725DF"/>
    <w:multiLevelType w:val="hybridMultilevel"/>
    <w:tmpl w:val="4DB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A7445"/>
    <w:multiLevelType w:val="hybridMultilevel"/>
    <w:tmpl w:val="8D20AE16"/>
    <w:lvl w:ilvl="0" w:tplc="AB685D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</w:abstractNum>
  <w:abstractNum w:abstractNumId="4">
    <w:nsid w:val="11E0676E"/>
    <w:multiLevelType w:val="multilevel"/>
    <w:tmpl w:val="D660CA7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07A47"/>
    <w:multiLevelType w:val="multilevel"/>
    <w:tmpl w:val="740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11F6E"/>
    <w:multiLevelType w:val="hybridMultilevel"/>
    <w:tmpl w:val="041C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278F"/>
    <w:multiLevelType w:val="hybridMultilevel"/>
    <w:tmpl w:val="A3E0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652BA"/>
    <w:multiLevelType w:val="hybridMultilevel"/>
    <w:tmpl w:val="949EE934"/>
    <w:lvl w:ilvl="0" w:tplc="2134176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9511E66"/>
    <w:multiLevelType w:val="multilevel"/>
    <w:tmpl w:val="E98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13920"/>
    <w:multiLevelType w:val="multilevel"/>
    <w:tmpl w:val="7E84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95E22"/>
    <w:multiLevelType w:val="hybridMultilevel"/>
    <w:tmpl w:val="C2000DB8"/>
    <w:lvl w:ilvl="0" w:tplc="B3648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AE3ABD"/>
    <w:multiLevelType w:val="hybridMultilevel"/>
    <w:tmpl w:val="3100211A"/>
    <w:lvl w:ilvl="0" w:tplc="591AA27E">
      <w:start w:val="1"/>
      <w:numFmt w:val="bullet"/>
      <w:lvlText w:val="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92978B6"/>
    <w:multiLevelType w:val="hybridMultilevel"/>
    <w:tmpl w:val="802A46F8"/>
    <w:lvl w:ilvl="0" w:tplc="09AA1BD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</w:abstractNum>
  <w:abstractNum w:abstractNumId="14">
    <w:nsid w:val="4BA364F0"/>
    <w:multiLevelType w:val="hybridMultilevel"/>
    <w:tmpl w:val="6AE2C896"/>
    <w:lvl w:ilvl="0" w:tplc="AB685D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3C1BFE"/>
    <w:multiLevelType w:val="hybridMultilevel"/>
    <w:tmpl w:val="47EA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E01EE"/>
    <w:multiLevelType w:val="hybridMultilevel"/>
    <w:tmpl w:val="896A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508B9"/>
    <w:multiLevelType w:val="hybridMultilevel"/>
    <w:tmpl w:val="A57E6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A7A94"/>
    <w:multiLevelType w:val="hybridMultilevel"/>
    <w:tmpl w:val="43CE9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278D0"/>
    <w:multiLevelType w:val="hybridMultilevel"/>
    <w:tmpl w:val="F0F48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A7F62"/>
    <w:multiLevelType w:val="hybridMultilevel"/>
    <w:tmpl w:val="54E44A30"/>
    <w:lvl w:ilvl="0" w:tplc="A3880536">
      <w:start w:val="1"/>
      <w:numFmt w:val="bullet"/>
      <w:pStyle w:val="ParagraphBullets"/>
      <w:lvlText w:val=""/>
      <w:lvlPicBulletId w:val="1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7380437E"/>
    <w:multiLevelType w:val="hybridMultilevel"/>
    <w:tmpl w:val="017672E6"/>
    <w:lvl w:ilvl="0" w:tplc="E9F045F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9A1EC8"/>
    <w:multiLevelType w:val="hybridMultilevel"/>
    <w:tmpl w:val="465C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5143B"/>
    <w:multiLevelType w:val="hybridMultilevel"/>
    <w:tmpl w:val="9D16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F5C37"/>
    <w:multiLevelType w:val="multilevel"/>
    <w:tmpl w:val="C780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18"/>
  </w:num>
  <w:num w:numId="9">
    <w:abstractNumId w:val="8"/>
  </w:num>
  <w:num w:numId="10">
    <w:abstractNumId w:val="11"/>
  </w:num>
  <w:num w:numId="11">
    <w:abstractNumId w:val="19"/>
  </w:num>
  <w:num w:numId="12">
    <w:abstractNumId w:val="0"/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  <w:num w:numId="17">
    <w:abstractNumId w:val="24"/>
  </w:num>
  <w:num w:numId="18">
    <w:abstractNumId w:val="1"/>
  </w:num>
  <w:num w:numId="19">
    <w:abstractNumId w:val="10"/>
  </w:num>
  <w:num w:numId="20">
    <w:abstractNumId w:val="12"/>
  </w:num>
  <w:num w:numId="21">
    <w:abstractNumId w:val="6"/>
  </w:num>
  <w:num w:numId="22">
    <w:abstractNumId w:val="22"/>
  </w:num>
  <w:num w:numId="23">
    <w:abstractNumId w:val="12"/>
    <w:lvlOverride w:ilvl="0">
      <w:startOverride w:val="1"/>
    </w:lvlOverride>
  </w:num>
  <w:num w:numId="24">
    <w:abstractNumId w:val="20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67"/>
    <w:rsid w:val="000169B8"/>
    <w:rsid w:val="00026016"/>
    <w:rsid w:val="00031BF8"/>
    <w:rsid w:val="0003481A"/>
    <w:rsid w:val="00036616"/>
    <w:rsid w:val="00044FF3"/>
    <w:rsid w:val="00064688"/>
    <w:rsid w:val="00065D5E"/>
    <w:rsid w:val="00067DD0"/>
    <w:rsid w:val="0007798E"/>
    <w:rsid w:val="00082F0A"/>
    <w:rsid w:val="00087C44"/>
    <w:rsid w:val="00091FC7"/>
    <w:rsid w:val="0009633E"/>
    <w:rsid w:val="00096FE5"/>
    <w:rsid w:val="000A6C85"/>
    <w:rsid w:val="000B6887"/>
    <w:rsid w:val="000B6E5A"/>
    <w:rsid w:val="000C0038"/>
    <w:rsid w:val="000D14EA"/>
    <w:rsid w:val="000D4ED8"/>
    <w:rsid w:val="000F4C6D"/>
    <w:rsid w:val="001002E5"/>
    <w:rsid w:val="0010337D"/>
    <w:rsid w:val="00110C98"/>
    <w:rsid w:val="00116A9A"/>
    <w:rsid w:val="001230A1"/>
    <w:rsid w:val="00132D62"/>
    <w:rsid w:val="00146659"/>
    <w:rsid w:val="00152872"/>
    <w:rsid w:val="00155E99"/>
    <w:rsid w:val="001570D0"/>
    <w:rsid w:val="001638BB"/>
    <w:rsid w:val="00175D61"/>
    <w:rsid w:val="00181BB1"/>
    <w:rsid w:val="0018271F"/>
    <w:rsid w:val="0019251D"/>
    <w:rsid w:val="00194774"/>
    <w:rsid w:val="001958FE"/>
    <w:rsid w:val="001A0862"/>
    <w:rsid w:val="001A62F2"/>
    <w:rsid w:val="001D1079"/>
    <w:rsid w:val="001D4863"/>
    <w:rsid w:val="001D6556"/>
    <w:rsid w:val="001E67B0"/>
    <w:rsid w:val="001F3203"/>
    <w:rsid w:val="00200093"/>
    <w:rsid w:val="0020204A"/>
    <w:rsid w:val="00203BC3"/>
    <w:rsid w:val="002066FD"/>
    <w:rsid w:val="002252D6"/>
    <w:rsid w:val="002306C3"/>
    <w:rsid w:val="00233319"/>
    <w:rsid w:val="0023558A"/>
    <w:rsid w:val="00235D84"/>
    <w:rsid w:val="00255A23"/>
    <w:rsid w:val="00256EA3"/>
    <w:rsid w:val="00257F3A"/>
    <w:rsid w:val="00273055"/>
    <w:rsid w:val="002846DE"/>
    <w:rsid w:val="002855AF"/>
    <w:rsid w:val="002868B0"/>
    <w:rsid w:val="00292E2E"/>
    <w:rsid w:val="00295920"/>
    <w:rsid w:val="002C3210"/>
    <w:rsid w:val="002E1CC6"/>
    <w:rsid w:val="002E4CC5"/>
    <w:rsid w:val="002E5343"/>
    <w:rsid w:val="00300A64"/>
    <w:rsid w:val="003161F9"/>
    <w:rsid w:val="003301B7"/>
    <w:rsid w:val="00333780"/>
    <w:rsid w:val="00354AEC"/>
    <w:rsid w:val="00380BDC"/>
    <w:rsid w:val="00393010"/>
    <w:rsid w:val="00395292"/>
    <w:rsid w:val="003A37C2"/>
    <w:rsid w:val="003A7DA4"/>
    <w:rsid w:val="003B0B83"/>
    <w:rsid w:val="003B19ED"/>
    <w:rsid w:val="003B307C"/>
    <w:rsid w:val="003B50F7"/>
    <w:rsid w:val="003B7A72"/>
    <w:rsid w:val="003B7D2C"/>
    <w:rsid w:val="003C3201"/>
    <w:rsid w:val="003D26E8"/>
    <w:rsid w:val="003D2E08"/>
    <w:rsid w:val="003E75EE"/>
    <w:rsid w:val="003F025B"/>
    <w:rsid w:val="003F657A"/>
    <w:rsid w:val="00405B36"/>
    <w:rsid w:val="00420A76"/>
    <w:rsid w:val="00426D75"/>
    <w:rsid w:val="00440C06"/>
    <w:rsid w:val="00440CF8"/>
    <w:rsid w:val="00447670"/>
    <w:rsid w:val="004552D2"/>
    <w:rsid w:val="00461090"/>
    <w:rsid w:val="0047595E"/>
    <w:rsid w:val="00480663"/>
    <w:rsid w:val="0049340F"/>
    <w:rsid w:val="004A7493"/>
    <w:rsid w:val="004C5DD2"/>
    <w:rsid w:val="004D5970"/>
    <w:rsid w:val="004D798B"/>
    <w:rsid w:val="004E51ED"/>
    <w:rsid w:val="005114F1"/>
    <w:rsid w:val="005126CB"/>
    <w:rsid w:val="00516956"/>
    <w:rsid w:val="0052792E"/>
    <w:rsid w:val="00543215"/>
    <w:rsid w:val="00552DD8"/>
    <w:rsid w:val="005532C7"/>
    <w:rsid w:val="005537D7"/>
    <w:rsid w:val="00561BDC"/>
    <w:rsid w:val="0056305D"/>
    <w:rsid w:val="005716AC"/>
    <w:rsid w:val="005716D1"/>
    <w:rsid w:val="005A11C7"/>
    <w:rsid w:val="005A1E1F"/>
    <w:rsid w:val="005B0C19"/>
    <w:rsid w:val="005B36C2"/>
    <w:rsid w:val="005B3A36"/>
    <w:rsid w:val="005C2777"/>
    <w:rsid w:val="005D7A6D"/>
    <w:rsid w:val="005D7FB1"/>
    <w:rsid w:val="005E7ADC"/>
    <w:rsid w:val="005E7DFB"/>
    <w:rsid w:val="005F3B9D"/>
    <w:rsid w:val="006054D6"/>
    <w:rsid w:val="00622924"/>
    <w:rsid w:val="0062689F"/>
    <w:rsid w:val="006366CB"/>
    <w:rsid w:val="0064792F"/>
    <w:rsid w:val="006533D3"/>
    <w:rsid w:val="00657260"/>
    <w:rsid w:val="006706D7"/>
    <w:rsid w:val="00673C5C"/>
    <w:rsid w:val="006748AC"/>
    <w:rsid w:val="00681F27"/>
    <w:rsid w:val="00682804"/>
    <w:rsid w:val="00684BD9"/>
    <w:rsid w:val="006908F0"/>
    <w:rsid w:val="006A1F24"/>
    <w:rsid w:val="006B0FAC"/>
    <w:rsid w:val="006B11F0"/>
    <w:rsid w:val="006B2F67"/>
    <w:rsid w:val="006B43D7"/>
    <w:rsid w:val="006B6193"/>
    <w:rsid w:val="006D7374"/>
    <w:rsid w:val="006F1632"/>
    <w:rsid w:val="006F611A"/>
    <w:rsid w:val="007029B0"/>
    <w:rsid w:val="00721DCB"/>
    <w:rsid w:val="00742D97"/>
    <w:rsid w:val="00744A56"/>
    <w:rsid w:val="0074638B"/>
    <w:rsid w:val="00750BC4"/>
    <w:rsid w:val="00777152"/>
    <w:rsid w:val="007A1BE3"/>
    <w:rsid w:val="007A5A7F"/>
    <w:rsid w:val="007A7D1D"/>
    <w:rsid w:val="007C15F9"/>
    <w:rsid w:val="007E0806"/>
    <w:rsid w:val="007E3900"/>
    <w:rsid w:val="007E5934"/>
    <w:rsid w:val="007F3E8A"/>
    <w:rsid w:val="0081386D"/>
    <w:rsid w:val="00814B82"/>
    <w:rsid w:val="00840FD4"/>
    <w:rsid w:val="00841C01"/>
    <w:rsid w:val="00842906"/>
    <w:rsid w:val="008547B6"/>
    <w:rsid w:val="00891647"/>
    <w:rsid w:val="00891898"/>
    <w:rsid w:val="008A7EC2"/>
    <w:rsid w:val="008B227B"/>
    <w:rsid w:val="008B589A"/>
    <w:rsid w:val="008B5C16"/>
    <w:rsid w:val="008B71FD"/>
    <w:rsid w:val="008D13EF"/>
    <w:rsid w:val="008F5454"/>
    <w:rsid w:val="00901636"/>
    <w:rsid w:val="00901CAC"/>
    <w:rsid w:val="009038CA"/>
    <w:rsid w:val="00903A5E"/>
    <w:rsid w:val="009132C9"/>
    <w:rsid w:val="00914D9D"/>
    <w:rsid w:val="009150D5"/>
    <w:rsid w:val="00923703"/>
    <w:rsid w:val="009242DE"/>
    <w:rsid w:val="00932079"/>
    <w:rsid w:val="00934F74"/>
    <w:rsid w:val="00937BF9"/>
    <w:rsid w:val="0095410A"/>
    <w:rsid w:val="00961B8B"/>
    <w:rsid w:val="0097387D"/>
    <w:rsid w:val="00975EA1"/>
    <w:rsid w:val="009773BF"/>
    <w:rsid w:val="00982016"/>
    <w:rsid w:val="009A35D0"/>
    <w:rsid w:val="009A6250"/>
    <w:rsid w:val="009B5082"/>
    <w:rsid w:val="009C7113"/>
    <w:rsid w:val="009D404B"/>
    <w:rsid w:val="009F2D3F"/>
    <w:rsid w:val="00A123B8"/>
    <w:rsid w:val="00A129E3"/>
    <w:rsid w:val="00A1473D"/>
    <w:rsid w:val="00A27D13"/>
    <w:rsid w:val="00A31D0B"/>
    <w:rsid w:val="00A4082D"/>
    <w:rsid w:val="00A52F9F"/>
    <w:rsid w:val="00A56447"/>
    <w:rsid w:val="00A60233"/>
    <w:rsid w:val="00A656CA"/>
    <w:rsid w:val="00A66020"/>
    <w:rsid w:val="00A6782C"/>
    <w:rsid w:val="00A7616A"/>
    <w:rsid w:val="00A83791"/>
    <w:rsid w:val="00A869C8"/>
    <w:rsid w:val="00A90932"/>
    <w:rsid w:val="00A937A9"/>
    <w:rsid w:val="00A9460D"/>
    <w:rsid w:val="00A9533F"/>
    <w:rsid w:val="00A95374"/>
    <w:rsid w:val="00AA0326"/>
    <w:rsid w:val="00AA060A"/>
    <w:rsid w:val="00AB48C9"/>
    <w:rsid w:val="00AB59E8"/>
    <w:rsid w:val="00AC01C9"/>
    <w:rsid w:val="00AD4566"/>
    <w:rsid w:val="00AF1F34"/>
    <w:rsid w:val="00B0015B"/>
    <w:rsid w:val="00B13F95"/>
    <w:rsid w:val="00B176AD"/>
    <w:rsid w:val="00B21C5E"/>
    <w:rsid w:val="00B245D5"/>
    <w:rsid w:val="00B255B8"/>
    <w:rsid w:val="00B33372"/>
    <w:rsid w:val="00B4507C"/>
    <w:rsid w:val="00B467D1"/>
    <w:rsid w:val="00B46E4C"/>
    <w:rsid w:val="00B53E37"/>
    <w:rsid w:val="00B54363"/>
    <w:rsid w:val="00B56480"/>
    <w:rsid w:val="00B57A4E"/>
    <w:rsid w:val="00B72C01"/>
    <w:rsid w:val="00BA65DF"/>
    <w:rsid w:val="00BA7F92"/>
    <w:rsid w:val="00BC2330"/>
    <w:rsid w:val="00BC77A6"/>
    <w:rsid w:val="00BC7EA1"/>
    <w:rsid w:val="00BD5844"/>
    <w:rsid w:val="00BE6C66"/>
    <w:rsid w:val="00BF0867"/>
    <w:rsid w:val="00C05EF2"/>
    <w:rsid w:val="00C16570"/>
    <w:rsid w:val="00C23B92"/>
    <w:rsid w:val="00C359BB"/>
    <w:rsid w:val="00C4068D"/>
    <w:rsid w:val="00C4139B"/>
    <w:rsid w:val="00C5004C"/>
    <w:rsid w:val="00C52C3E"/>
    <w:rsid w:val="00C53A64"/>
    <w:rsid w:val="00C64185"/>
    <w:rsid w:val="00C64344"/>
    <w:rsid w:val="00C77DB9"/>
    <w:rsid w:val="00C803CE"/>
    <w:rsid w:val="00C90C40"/>
    <w:rsid w:val="00CA02B0"/>
    <w:rsid w:val="00CB133D"/>
    <w:rsid w:val="00CB7195"/>
    <w:rsid w:val="00CC0415"/>
    <w:rsid w:val="00CE45EC"/>
    <w:rsid w:val="00CE7567"/>
    <w:rsid w:val="00CE7581"/>
    <w:rsid w:val="00CF1FCE"/>
    <w:rsid w:val="00D00DFA"/>
    <w:rsid w:val="00D0439C"/>
    <w:rsid w:val="00D13B7F"/>
    <w:rsid w:val="00D21BB9"/>
    <w:rsid w:val="00D2343A"/>
    <w:rsid w:val="00D41A7D"/>
    <w:rsid w:val="00D54306"/>
    <w:rsid w:val="00D55E45"/>
    <w:rsid w:val="00D61388"/>
    <w:rsid w:val="00D638E2"/>
    <w:rsid w:val="00D778A1"/>
    <w:rsid w:val="00D83F95"/>
    <w:rsid w:val="00D84301"/>
    <w:rsid w:val="00D91BE4"/>
    <w:rsid w:val="00D9343E"/>
    <w:rsid w:val="00D9366D"/>
    <w:rsid w:val="00D9786A"/>
    <w:rsid w:val="00DA70AA"/>
    <w:rsid w:val="00DA7C0B"/>
    <w:rsid w:val="00DB2DEB"/>
    <w:rsid w:val="00DC2D3E"/>
    <w:rsid w:val="00DC6C87"/>
    <w:rsid w:val="00DD1232"/>
    <w:rsid w:val="00DE3D88"/>
    <w:rsid w:val="00DF0903"/>
    <w:rsid w:val="00DF0968"/>
    <w:rsid w:val="00E02861"/>
    <w:rsid w:val="00E230C3"/>
    <w:rsid w:val="00E300D1"/>
    <w:rsid w:val="00E36266"/>
    <w:rsid w:val="00E45CD7"/>
    <w:rsid w:val="00E46FE3"/>
    <w:rsid w:val="00E47E60"/>
    <w:rsid w:val="00E52DBF"/>
    <w:rsid w:val="00E66816"/>
    <w:rsid w:val="00E75908"/>
    <w:rsid w:val="00E75CC1"/>
    <w:rsid w:val="00E810F3"/>
    <w:rsid w:val="00E81837"/>
    <w:rsid w:val="00E83E2C"/>
    <w:rsid w:val="00E86C97"/>
    <w:rsid w:val="00E86F5D"/>
    <w:rsid w:val="00EB4505"/>
    <w:rsid w:val="00EB6047"/>
    <w:rsid w:val="00F2193B"/>
    <w:rsid w:val="00F21F6E"/>
    <w:rsid w:val="00F2568E"/>
    <w:rsid w:val="00F31B71"/>
    <w:rsid w:val="00F34A0C"/>
    <w:rsid w:val="00F37A70"/>
    <w:rsid w:val="00F46870"/>
    <w:rsid w:val="00F53232"/>
    <w:rsid w:val="00F54077"/>
    <w:rsid w:val="00F65BCC"/>
    <w:rsid w:val="00F91663"/>
    <w:rsid w:val="00FA3A1D"/>
    <w:rsid w:val="00FA5A57"/>
    <w:rsid w:val="00FA68C6"/>
    <w:rsid w:val="00FB5631"/>
    <w:rsid w:val="00FB70B9"/>
    <w:rsid w:val="00FC6CD8"/>
    <w:rsid w:val="00FC6DFE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9EE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C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asicParagraph">
    <w:name w:val="[Basic Paragraph]"/>
    <w:basedOn w:val="Normal"/>
    <w:uiPriority w:val="99"/>
    <w:rsid w:val="009038CA"/>
    <w:pPr>
      <w:widowControl w:val="0"/>
      <w:autoSpaceDE w:val="0"/>
      <w:autoSpaceDN w:val="0"/>
      <w:adjustRightInd w:val="0"/>
      <w:spacing w:line="340" w:lineRule="atLeast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ubtitle2">
    <w:name w:val="Subtitle 2"/>
    <w:basedOn w:val="DefaultParagraphFont"/>
    <w:uiPriority w:val="99"/>
    <w:rsid w:val="009038CA"/>
    <w:rPr>
      <w:rFonts w:ascii="Gotham-Medium" w:hAnsi="Gotham-Medium" w:cs="Gotham-Medium"/>
      <w:color w:val="59E8FF"/>
      <w:spacing w:val="0"/>
      <w:sz w:val="34"/>
      <w:szCs w:val="34"/>
    </w:rPr>
  </w:style>
  <w:style w:type="paragraph" w:styleId="ListParagraph">
    <w:name w:val="List Paragraph"/>
    <w:basedOn w:val="Normal"/>
    <w:uiPriority w:val="34"/>
    <w:qFormat/>
    <w:rsid w:val="00F21F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903"/>
    <w:pPr>
      <w:spacing w:before="100" w:beforeAutospacing="1" w:after="100" w:afterAutospacing="1"/>
    </w:pPr>
  </w:style>
  <w:style w:type="paragraph" w:customStyle="1" w:styleId="Paragraph">
    <w:name w:val="Paragraph"/>
    <w:basedOn w:val="Normal"/>
    <w:qFormat/>
    <w:rsid w:val="00420A76"/>
    <w:pPr>
      <w:spacing w:before="120" w:after="240"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Head">
    <w:name w:val="Head"/>
    <w:basedOn w:val="Normal"/>
    <w:qFormat/>
    <w:rsid w:val="001002E5"/>
    <w:pPr>
      <w:spacing w:before="120" w:after="120"/>
    </w:pPr>
    <w:rPr>
      <w:rFonts w:ascii="Lucida Grande" w:eastAsia="Times New Roman" w:hAnsi="Lucida Grande" w:cs="Lucida Grande"/>
      <w:b/>
      <w:color w:val="1C1D1F"/>
      <w:sz w:val="28"/>
      <w:szCs w:val="28"/>
    </w:rPr>
  </w:style>
  <w:style w:type="paragraph" w:customStyle="1" w:styleId="DocTitle">
    <w:name w:val="Doc Title"/>
    <w:basedOn w:val="Normal"/>
    <w:qFormat/>
    <w:rsid w:val="00552DD8"/>
    <w:pPr>
      <w:spacing w:before="3240"/>
    </w:pPr>
    <w:rPr>
      <w:rFonts w:ascii="Lucida Grande" w:eastAsia="Times New Roman" w:hAnsi="Lucida Grande" w:cs="Lucida Grande"/>
      <w:b/>
      <w:bCs/>
      <w:color w:val="1C1D1F"/>
      <w:sz w:val="48"/>
      <w:szCs w:val="48"/>
    </w:rPr>
  </w:style>
  <w:style w:type="paragraph" w:customStyle="1" w:styleId="SmallCaps">
    <w:name w:val="Small Caps"/>
    <w:basedOn w:val="Head"/>
    <w:qFormat/>
    <w:rsid w:val="00333780"/>
    <w:pPr>
      <w:spacing w:before="360" w:after="0"/>
    </w:pPr>
    <w:rPr>
      <w:spacing w:val="20"/>
      <w:sz w:val="20"/>
      <w:shd w:val="clear" w:color="auto" w:fill="B6E5FF"/>
    </w:rPr>
  </w:style>
  <w:style w:type="paragraph" w:customStyle="1" w:styleId="ExampleHelper">
    <w:name w:val="Example/Helper"/>
    <w:basedOn w:val="Paragraph"/>
    <w:qFormat/>
    <w:rsid w:val="00333780"/>
    <w:rPr>
      <w:i/>
      <w:color w:val="8C8C8C" w:themeColor="text2" w:themeTint="99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657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60"/>
    <w:rPr>
      <w:bdr w:val="none" w:sz="0" w:space="0" w:color="auto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57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60"/>
    <w:rPr>
      <w:bdr w:val="none" w:sz="0" w:space="0" w:color="auto"/>
      <w:lang w:val="en-GB" w:eastAsia="en-GB"/>
    </w:rPr>
  </w:style>
  <w:style w:type="paragraph" w:customStyle="1" w:styleId="UnderlineHeader">
    <w:name w:val="Underline Header"/>
    <w:basedOn w:val="Normal"/>
    <w:qFormat/>
    <w:rsid w:val="00D638E2"/>
    <w:rPr>
      <w:rFonts w:ascii="Lucida Grande" w:eastAsia="Times New Roman" w:hAnsi="Lucida Grande" w:cs="Lucida Grande"/>
      <w:b/>
      <w:color w:val="1C1D1F"/>
      <w:sz w:val="28"/>
      <w:szCs w:val="28"/>
      <w:u w:val="thick" w:color="A5DEFD"/>
    </w:rPr>
  </w:style>
  <w:style w:type="paragraph" w:customStyle="1" w:styleId="GoalDetails">
    <w:name w:val="Goal Details"/>
    <w:basedOn w:val="SmallCaps"/>
    <w:qFormat/>
    <w:rsid w:val="00333780"/>
    <w:pPr>
      <w:spacing w:after="360" w:line="276" w:lineRule="auto"/>
      <w:contextualSpacing/>
    </w:pPr>
    <w:rPr>
      <w:spacing w:val="0"/>
      <w:shd w:val="clear" w:color="auto" w:fill="auto"/>
    </w:rPr>
  </w:style>
  <w:style w:type="paragraph" w:customStyle="1" w:styleId="LUCIDABOLDSMALLCAPS">
    <w:name w:val="LUCIDA BOLD SMALL CAPS"/>
    <w:basedOn w:val="SmallCaps"/>
    <w:qFormat/>
    <w:rsid w:val="003A37C2"/>
    <w:pPr>
      <w:tabs>
        <w:tab w:val="left" w:pos="2003"/>
      </w:tabs>
    </w:pPr>
    <w:rPr>
      <w:noProof/>
      <w:sz w:val="22"/>
      <w:bdr w:val="nil"/>
      <w:shd w:val="clear" w:color="auto" w:fill="auto"/>
    </w:rPr>
  </w:style>
  <w:style w:type="paragraph" w:customStyle="1" w:styleId="ParagraphBullets">
    <w:name w:val="Paragraph Bullets"/>
    <w:basedOn w:val="Paragraph"/>
    <w:qFormat/>
    <w:rsid w:val="005114F1"/>
    <w:pPr>
      <w:numPr>
        <w:numId w:val="24"/>
      </w:numPr>
    </w:pPr>
  </w:style>
  <w:style w:type="paragraph" w:customStyle="1" w:styleId="YellowHighlightBold">
    <w:name w:val="Yellow Highlight Bold"/>
    <w:basedOn w:val="Paragraph"/>
    <w:qFormat/>
    <w:rsid w:val="00552DD8"/>
    <w:rPr>
      <w:b/>
      <w:shd w:val="clear" w:color="auto" w:fill="FFDB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C81B9C7-3C60-BA4C-A443-0A48B9BE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340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Sanders</dc:creator>
  <cp:keywords/>
  <dc:description/>
  <cp:lastModifiedBy>Adelaide Sanders</cp:lastModifiedBy>
  <cp:revision>35</cp:revision>
  <dcterms:created xsi:type="dcterms:W3CDTF">2020-12-14T15:27:00Z</dcterms:created>
  <dcterms:modified xsi:type="dcterms:W3CDTF">2020-12-18T16:02:00Z</dcterms:modified>
</cp:coreProperties>
</file>