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6B5F" w14:textId="2632629B" w:rsidR="003854FD" w:rsidRDefault="00F0238E" w:rsidP="003854F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5FD8A54" wp14:editId="7906D2AC">
            <wp:extent cx="619003" cy="684720"/>
            <wp:effectExtent l="0" t="0" r="0" b="1270"/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S_Logo_Orange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03" cy="68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2F9D9" w14:textId="77777777" w:rsidR="003854FD" w:rsidRPr="00A6175B" w:rsidRDefault="003854FD" w:rsidP="003854FD">
      <w:pPr>
        <w:jc w:val="center"/>
        <w:rPr>
          <w:rFonts w:ascii="Arial" w:hAnsi="Arial"/>
        </w:rPr>
      </w:pPr>
    </w:p>
    <w:p w14:paraId="5EADED6A" w14:textId="77777777" w:rsidR="004A7BF1" w:rsidRDefault="004A7BF1" w:rsidP="004A7B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Manufacturer/Labeler/Product and Pricing Contact</w:t>
      </w:r>
    </w:p>
    <w:p w14:paraId="39F7C79C" w14:textId="2C33EA3D" w:rsidR="00D9322F" w:rsidRPr="00A12417" w:rsidRDefault="003854FD" w:rsidP="004A7BF1">
      <w:pPr>
        <w:jc w:val="center"/>
        <w:rPr>
          <w:rFonts w:ascii="Arial" w:hAnsi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Company Listing Form</w:t>
      </w:r>
    </w:p>
    <w:p w14:paraId="71B173FA" w14:textId="77777777" w:rsidR="00D9322F" w:rsidRPr="00A12417" w:rsidRDefault="00D9322F" w:rsidP="00D9322F">
      <w:pPr>
        <w:jc w:val="center"/>
        <w:rPr>
          <w:rFonts w:ascii="Arial" w:hAnsi="Arial"/>
          <w:szCs w:val="36"/>
        </w:rPr>
      </w:pPr>
    </w:p>
    <w:p w14:paraId="3FBB2286" w14:textId="77777777" w:rsidR="00D9322F" w:rsidRPr="00A12417" w:rsidRDefault="00D9322F" w:rsidP="00D9322F">
      <w:pPr>
        <w:rPr>
          <w:rFonts w:ascii="Arial" w:hAnsi="Arial"/>
          <w:szCs w:val="36"/>
        </w:rPr>
      </w:pPr>
    </w:p>
    <w:p w14:paraId="09284D51" w14:textId="77777777" w:rsidR="00D9322F" w:rsidRPr="003854FD" w:rsidRDefault="006B1A53" w:rsidP="00D9322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indicate:  </w:t>
      </w:r>
      <w:r w:rsidRPr="006B1A53">
        <w:rPr>
          <w:rFonts w:ascii="Arial" w:hAnsi="Arial"/>
          <w:sz w:val="32"/>
          <w:szCs w:val="32"/>
        </w:rPr>
        <w:sym w:font="Wingdings" w:char="F071"/>
      </w:r>
      <w:r>
        <w:rPr>
          <w:rFonts w:ascii="Arial" w:hAnsi="Arial"/>
          <w:sz w:val="22"/>
          <w:szCs w:val="22"/>
        </w:rPr>
        <w:t xml:space="preserve"> </w:t>
      </w:r>
      <w:r w:rsidR="00D9322F" w:rsidRPr="003854FD">
        <w:rPr>
          <w:rFonts w:ascii="Arial" w:hAnsi="Arial"/>
          <w:sz w:val="22"/>
          <w:szCs w:val="22"/>
        </w:rPr>
        <w:t xml:space="preserve">New Company Information </w:t>
      </w:r>
      <w:r>
        <w:rPr>
          <w:rFonts w:ascii="Arial" w:hAnsi="Arial"/>
          <w:sz w:val="22"/>
          <w:szCs w:val="22"/>
        </w:rPr>
        <w:t xml:space="preserve">  or    </w:t>
      </w:r>
      <w:r w:rsidRPr="006B1A53">
        <w:rPr>
          <w:rFonts w:ascii="Arial" w:hAnsi="Arial"/>
          <w:sz w:val="32"/>
          <w:szCs w:val="32"/>
        </w:rPr>
        <w:sym w:font="Wingdings" w:char="F071"/>
      </w:r>
      <w:r>
        <w:rPr>
          <w:rFonts w:ascii="Arial" w:hAnsi="Arial"/>
          <w:sz w:val="22"/>
          <w:szCs w:val="22"/>
        </w:rPr>
        <w:t xml:space="preserve"> </w:t>
      </w:r>
      <w:r w:rsidR="00D9322F" w:rsidRPr="003854FD">
        <w:rPr>
          <w:rFonts w:ascii="Arial" w:hAnsi="Arial"/>
          <w:sz w:val="22"/>
          <w:szCs w:val="22"/>
        </w:rPr>
        <w:t>Updated Company Information</w:t>
      </w:r>
    </w:p>
    <w:p w14:paraId="6A2ADFB6" w14:textId="77777777" w:rsidR="00D9322F" w:rsidRPr="00A12417" w:rsidRDefault="00D9322F" w:rsidP="00D9322F">
      <w:pPr>
        <w:rPr>
          <w:rFonts w:ascii="Arial" w:hAnsi="Arial"/>
        </w:rPr>
      </w:pPr>
    </w:p>
    <w:tbl>
      <w:tblPr>
        <w:tblpPr w:leftFromText="180" w:rightFromText="180" w:vertAnchor="text" w:horzAnchor="page" w:tblpXSpec="center" w:tblpY="34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100"/>
        <w:gridCol w:w="5580"/>
      </w:tblGrid>
      <w:tr w:rsidR="003854FD" w:rsidRPr="003854FD" w14:paraId="42BADDE5" w14:textId="77777777" w:rsidTr="006B1A53">
        <w:trPr>
          <w:trHeight w:val="288"/>
        </w:trPr>
        <w:tc>
          <w:tcPr>
            <w:tcW w:w="4100" w:type="dxa"/>
            <w:shd w:val="clear" w:color="auto" w:fill="F2F2F2"/>
            <w:vAlign w:val="center"/>
          </w:tcPr>
          <w:p w14:paraId="09D5274E" w14:textId="77777777" w:rsidR="003854FD" w:rsidRPr="006B1A53" w:rsidRDefault="003854FD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Company Name:</w:t>
            </w:r>
          </w:p>
        </w:tc>
        <w:tc>
          <w:tcPr>
            <w:tcW w:w="5580" w:type="dxa"/>
          </w:tcPr>
          <w:p w14:paraId="51519B2D" w14:textId="77777777" w:rsidR="003854FD" w:rsidRPr="003854FD" w:rsidRDefault="003854FD" w:rsidP="003854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54FD" w:rsidRPr="003854FD" w14:paraId="16070B22" w14:textId="77777777" w:rsidTr="006B1A53">
        <w:trPr>
          <w:trHeight w:val="288"/>
        </w:trPr>
        <w:tc>
          <w:tcPr>
            <w:tcW w:w="4100" w:type="dxa"/>
            <w:shd w:val="clear" w:color="auto" w:fill="F2F2F2"/>
            <w:vAlign w:val="center"/>
          </w:tcPr>
          <w:p w14:paraId="15DF7E26" w14:textId="77777777" w:rsidR="003854FD" w:rsidRPr="006B1A53" w:rsidRDefault="003854FD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Contact Name:*</w:t>
            </w:r>
          </w:p>
          <w:p w14:paraId="39F7371F" w14:textId="77777777" w:rsidR="003854FD" w:rsidRPr="006B1A53" w:rsidRDefault="003854FD" w:rsidP="003854FD">
            <w:pPr>
              <w:jc w:val="right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B1A5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5580" w:type="dxa"/>
          </w:tcPr>
          <w:p w14:paraId="5C0A6665" w14:textId="77777777" w:rsidR="003854FD" w:rsidRPr="003854FD" w:rsidRDefault="003854FD" w:rsidP="003854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54FD" w:rsidRPr="003854FD" w14:paraId="7B575AAE" w14:textId="77777777" w:rsidTr="006B1A53">
        <w:trPr>
          <w:trHeight w:val="288"/>
        </w:trPr>
        <w:tc>
          <w:tcPr>
            <w:tcW w:w="4100" w:type="dxa"/>
            <w:shd w:val="clear" w:color="auto" w:fill="F2F2F2"/>
            <w:vAlign w:val="center"/>
          </w:tcPr>
          <w:p w14:paraId="2742D40C" w14:textId="77777777" w:rsidR="003854FD" w:rsidRPr="006B1A53" w:rsidRDefault="003854FD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Contact Telephone Number:*</w:t>
            </w:r>
          </w:p>
          <w:p w14:paraId="49CD88C8" w14:textId="77777777" w:rsidR="003854FD" w:rsidRPr="006B1A53" w:rsidRDefault="003854FD" w:rsidP="003854FD">
            <w:pPr>
              <w:jc w:val="right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B1A5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5580" w:type="dxa"/>
          </w:tcPr>
          <w:p w14:paraId="6D0531E0" w14:textId="77777777" w:rsidR="003854FD" w:rsidRPr="003854FD" w:rsidRDefault="003854FD" w:rsidP="003854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54FD" w:rsidRPr="003854FD" w14:paraId="0F1D0C6F" w14:textId="77777777" w:rsidTr="006B1A53">
        <w:trPr>
          <w:trHeight w:val="288"/>
        </w:trPr>
        <w:tc>
          <w:tcPr>
            <w:tcW w:w="4100" w:type="dxa"/>
            <w:shd w:val="clear" w:color="auto" w:fill="F2F2F2"/>
            <w:vAlign w:val="center"/>
          </w:tcPr>
          <w:p w14:paraId="613EAC3C" w14:textId="77777777" w:rsidR="003854FD" w:rsidRPr="006B1A53" w:rsidRDefault="003854FD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Contact Email:*</w:t>
            </w:r>
          </w:p>
          <w:p w14:paraId="3C6270B5" w14:textId="77777777" w:rsidR="003854FD" w:rsidRPr="006B1A53" w:rsidRDefault="003854FD" w:rsidP="003854FD">
            <w:pPr>
              <w:jc w:val="right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B1A5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5580" w:type="dxa"/>
          </w:tcPr>
          <w:p w14:paraId="278AB3B6" w14:textId="77777777" w:rsidR="003854FD" w:rsidRPr="003854FD" w:rsidRDefault="003854FD" w:rsidP="003854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22F" w:rsidRPr="003854FD" w14:paraId="5883DF17" w14:textId="77777777" w:rsidTr="006B1A53">
        <w:trPr>
          <w:trHeight w:val="576"/>
        </w:trPr>
        <w:tc>
          <w:tcPr>
            <w:tcW w:w="4100" w:type="dxa"/>
            <w:shd w:val="clear" w:color="auto" w:fill="F2F2F2"/>
            <w:vAlign w:val="center"/>
          </w:tcPr>
          <w:p w14:paraId="6872C474" w14:textId="77777777" w:rsidR="00D9322F" w:rsidRPr="006B1A53" w:rsidRDefault="00D9322F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Labeler code for NDC</w:t>
            </w:r>
            <w:r w:rsidR="003854FD" w:rsidRPr="006B1A5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6B1A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5E796F2" w14:textId="77777777" w:rsidR="00D9322F" w:rsidRPr="006B1A53" w:rsidRDefault="003854FD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D9322F" w:rsidRPr="006B1A53">
              <w:rPr>
                <w:rFonts w:ascii="Arial" w:hAnsi="Arial" w:cs="Arial"/>
                <w:bCs/>
                <w:sz w:val="22"/>
                <w:szCs w:val="22"/>
              </w:rPr>
              <w:t>Please attach FDA assignment letter</w:t>
            </w:r>
            <w:r w:rsidRPr="006B1A5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580" w:type="dxa"/>
          </w:tcPr>
          <w:p w14:paraId="70967E9A" w14:textId="77777777" w:rsidR="00D9322F" w:rsidRPr="003854FD" w:rsidRDefault="00D9322F" w:rsidP="00D932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22F" w:rsidRPr="003854FD" w14:paraId="11428848" w14:textId="77777777" w:rsidTr="006B1A53">
        <w:trPr>
          <w:trHeight w:val="576"/>
        </w:trPr>
        <w:tc>
          <w:tcPr>
            <w:tcW w:w="4100" w:type="dxa"/>
            <w:shd w:val="clear" w:color="auto" w:fill="F2F2F2"/>
            <w:vAlign w:val="center"/>
          </w:tcPr>
          <w:p w14:paraId="56126D04" w14:textId="77777777" w:rsidR="00D9322F" w:rsidRPr="006B1A53" w:rsidRDefault="00D9322F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UPC if different than NDC</w:t>
            </w:r>
            <w:r w:rsidR="003854FD" w:rsidRPr="006B1A5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6B1A5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BED0F5E" w14:textId="77777777" w:rsidR="00D9322F" w:rsidRPr="006B1A53" w:rsidRDefault="003854FD" w:rsidP="006B1A5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D9322F" w:rsidRPr="006B1A53">
              <w:rPr>
                <w:rFonts w:ascii="Arial" w:hAnsi="Arial" w:cs="Arial"/>
                <w:bCs/>
                <w:sz w:val="22"/>
                <w:szCs w:val="22"/>
              </w:rPr>
              <w:t xml:space="preserve">Please attach </w:t>
            </w:r>
            <w:r w:rsidR="006B1A53">
              <w:rPr>
                <w:rFonts w:ascii="Arial" w:hAnsi="Arial" w:cs="Arial"/>
                <w:bCs/>
                <w:sz w:val="22"/>
                <w:szCs w:val="22"/>
              </w:rPr>
              <w:t>GS1</w:t>
            </w:r>
            <w:r w:rsidR="00D9322F" w:rsidRPr="006B1A53">
              <w:rPr>
                <w:rFonts w:ascii="Arial" w:hAnsi="Arial" w:cs="Arial"/>
                <w:bCs/>
                <w:sz w:val="22"/>
                <w:szCs w:val="22"/>
              </w:rPr>
              <w:t xml:space="preserve"> assignment letter</w:t>
            </w:r>
            <w:r w:rsidRPr="006B1A5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580" w:type="dxa"/>
          </w:tcPr>
          <w:p w14:paraId="7073459D" w14:textId="77777777" w:rsidR="00D9322F" w:rsidRPr="003854FD" w:rsidRDefault="00D9322F" w:rsidP="00D932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22F" w:rsidRPr="003854FD" w14:paraId="63D8924E" w14:textId="77777777" w:rsidTr="006B1A53">
        <w:trPr>
          <w:trHeight w:val="576"/>
        </w:trPr>
        <w:tc>
          <w:tcPr>
            <w:tcW w:w="4100" w:type="dxa"/>
            <w:shd w:val="clear" w:color="auto" w:fill="F2F2F2"/>
            <w:vAlign w:val="center"/>
          </w:tcPr>
          <w:p w14:paraId="4072E987" w14:textId="77777777" w:rsidR="00D9322F" w:rsidRPr="006B1A53" w:rsidRDefault="00D9322F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NHRIC</w:t>
            </w:r>
            <w:r w:rsidR="006B1A53" w:rsidRPr="006B1A5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375C2CD" w14:textId="77777777" w:rsidR="00D9322F" w:rsidRPr="006B1A53" w:rsidRDefault="006B1A53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D9322F" w:rsidRPr="006B1A53">
              <w:rPr>
                <w:rFonts w:ascii="Arial" w:hAnsi="Arial" w:cs="Arial"/>
                <w:bCs/>
                <w:sz w:val="22"/>
                <w:szCs w:val="22"/>
              </w:rPr>
              <w:t>Please attach FDA assignment letter</w:t>
            </w:r>
            <w:r w:rsidRPr="006B1A5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580" w:type="dxa"/>
          </w:tcPr>
          <w:p w14:paraId="27BEF563" w14:textId="77777777" w:rsidR="00D9322F" w:rsidRPr="003854FD" w:rsidRDefault="00D9322F" w:rsidP="00D932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22F" w:rsidRPr="003854FD" w14:paraId="4E3E8CCB" w14:textId="77777777" w:rsidTr="006B1A53">
        <w:trPr>
          <w:trHeight w:val="288"/>
        </w:trPr>
        <w:tc>
          <w:tcPr>
            <w:tcW w:w="4100" w:type="dxa"/>
            <w:shd w:val="clear" w:color="auto" w:fill="F2F2F2"/>
            <w:vAlign w:val="center"/>
          </w:tcPr>
          <w:p w14:paraId="0671B526" w14:textId="77777777" w:rsidR="00D9322F" w:rsidRPr="006B1A53" w:rsidRDefault="00D9322F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Company Address</w:t>
            </w:r>
            <w:r w:rsidR="006B1A5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33F1B1E" w14:textId="77777777" w:rsidR="00D9322F" w:rsidRPr="006B1A53" w:rsidRDefault="00D9322F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001D19" w14:textId="77777777" w:rsidR="00D9322F" w:rsidRPr="006B1A53" w:rsidRDefault="00D9322F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1A6921B3" w14:textId="77777777" w:rsidR="00D9322F" w:rsidRPr="003854FD" w:rsidRDefault="00D9322F" w:rsidP="00D932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22F" w:rsidRPr="003854FD" w14:paraId="3C6C6E43" w14:textId="77777777" w:rsidTr="006B1A53">
        <w:trPr>
          <w:trHeight w:val="288"/>
        </w:trPr>
        <w:tc>
          <w:tcPr>
            <w:tcW w:w="4100" w:type="dxa"/>
            <w:shd w:val="clear" w:color="auto" w:fill="F2F2F2"/>
            <w:vAlign w:val="center"/>
          </w:tcPr>
          <w:p w14:paraId="50AC2D7F" w14:textId="77777777" w:rsidR="00D9322F" w:rsidRPr="006B1A53" w:rsidRDefault="00D9322F" w:rsidP="006B1A5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Company General Phone Number</w:t>
            </w:r>
            <w:r w:rsidR="006B1A5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14:paraId="785A5499" w14:textId="77777777" w:rsidR="00D9322F" w:rsidRPr="003854FD" w:rsidRDefault="00D9322F" w:rsidP="00D932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22F" w:rsidRPr="003854FD" w14:paraId="56D8C2FF" w14:textId="77777777" w:rsidTr="006B1A53">
        <w:trPr>
          <w:trHeight w:val="288"/>
        </w:trPr>
        <w:tc>
          <w:tcPr>
            <w:tcW w:w="4100" w:type="dxa"/>
            <w:shd w:val="clear" w:color="auto" w:fill="F2F2F2"/>
            <w:vAlign w:val="center"/>
          </w:tcPr>
          <w:p w14:paraId="26CEE3C6" w14:textId="77777777" w:rsidR="00D9322F" w:rsidRPr="006B1A53" w:rsidRDefault="00D9322F" w:rsidP="006B1A5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Company Product Information Number</w:t>
            </w:r>
            <w:r w:rsidR="006B1A5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14:paraId="6A04D7D4" w14:textId="77777777" w:rsidR="00D9322F" w:rsidRPr="003854FD" w:rsidRDefault="00D9322F" w:rsidP="00D932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22F" w:rsidRPr="003854FD" w14:paraId="5F7B2D9D" w14:textId="77777777" w:rsidTr="006B1A53">
        <w:tc>
          <w:tcPr>
            <w:tcW w:w="4100" w:type="dxa"/>
            <w:shd w:val="clear" w:color="auto" w:fill="F2F2F2"/>
            <w:vAlign w:val="center"/>
          </w:tcPr>
          <w:p w14:paraId="54BD8874" w14:textId="77777777" w:rsidR="00D9322F" w:rsidRPr="006B1A53" w:rsidRDefault="00D9322F" w:rsidP="003854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B1A53">
              <w:rPr>
                <w:rFonts w:ascii="Arial" w:hAnsi="Arial" w:cs="Arial"/>
                <w:bCs/>
                <w:sz w:val="22"/>
                <w:szCs w:val="22"/>
              </w:rPr>
              <w:t>Company Website</w:t>
            </w:r>
            <w:r w:rsidR="006B1A5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6B1A5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580" w:type="dxa"/>
          </w:tcPr>
          <w:p w14:paraId="06289F7D" w14:textId="77777777" w:rsidR="00D9322F" w:rsidRPr="003854FD" w:rsidRDefault="00D9322F" w:rsidP="00D932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391CA83" w14:textId="77777777" w:rsidR="00D9322F" w:rsidRPr="003854FD" w:rsidRDefault="00D9322F" w:rsidP="00D9322F">
      <w:pPr>
        <w:rPr>
          <w:rFonts w:ascii="Arial" w:hAnsi="Arial" w:cs="Arial"/>
          <w:sz w:val="22"/>
          <w:szCs w:val="22"/>
        </w:rPr>
      </w:pPr>
    </w:p>
    <w:p w14:paraId="5B12BB56" w14:textId="77777777" w:rsidR="003854FD" w:rsidRDefault="003854FD" w:rsidP="003854FD">
      <w:pPr>
        <w:ind w:left="86" w:right="-540"/>
        <w:rPr>
          <w:rFonts w:ascii="Arial" w:hAnsi="Arial"/>
          <w:b/>
          <w:sz w:val="22"/>
          <w:szCs w:val="22"/>
        </w:rPr>
      </w:pPr>
    </w:p>
    <w:p w14:paraId="210A69FE" w14:textId="18F66889" w:rsidR="003854FD" w:rsidRPr="00374646" w:rsidRDefault="006B1A53" w:rsidP="00986A35">
      <w:pPr>
        <w:ind w:left="86" w:right="-540"/>
        <w:rPr>
          <w:rFonts w:ascii="Arial" w:hAnsi="Arial"/>
          <w:b/>
        </w:rPr>
      </w:pPr>
      <w:r w:rsidRPr="00374646">
        <w:rPr>
          <w:rFonts w:ascii="Arial" w:hAnsi="Arial"/>
          <w:b/>
        </w:rPr>
        <w:t>Please s</w:t>
      </w:r>
      <w:r w:rsidR="003854FD" w:rsidRPr="00374646">
        <w:rPr>
          <w:rFonts w:ascii="Arial" w:hAnsi="Arial"/>
          <w:b/>
        </w:rPr>
        <w:t xml:space="preserve">ubmit </w:t>
      </w:r>
      <w:r w:rsidR="00374646" w:rsidRPr="00374646">
        <w:rPr>
          <w:rFonts w:ascii="Arial" w:hAnsi="Arial"/>
          <w:b/>
        </w:rPr>
        <w:t xml:space="preserve">to Elsevier at:  </w:t>
      </w:r>
      <w:hyperlink r:id="rId10" w:history="1">
        <w:r w:rsidR="00374646" w:rsidRPr="00374646">
          <w:rPr>
            <w:rStyle w:val="Hyperlink"/>
            <w:rFonts w:ascii="Arial" w:hAnsi="Arial" w:cs="Arial"/>
            <w:b/>
            <w:bCs/>
          </w:rPr>
          <w:t>productinfo@elsevier.com</w:t>
        </w:r>
      </w:hyperlink>
      <w:r w:rsidR="000E5BBC" w:rsidRPr="00374646">
        <w:rPr>
          <w:rFonts w:ascii="Arial" w:hAnsi="Arial" w:cs="Arial"/>
          <w:b/>
          <w:bCs/>
        </w:rPr>
        <w:t>     </w:t>
      </w:r>
      <w:r w:rsidR="000E5BBC" w:rsidRPr="00374646">
        <w:rPr>
          <w:sz w:val="28"/>
          <w:szCs w:val="28"/>
        </w:rPr>
        <w:t>    </w:t>
      </w:r>
      <w:r w:rsidR="003854FD" w:rsidRPr="00374646">
        <w:rPr>
          <w:rFonts w:ascii="Arial" w:hAnsi="Arial"/>
          <w:b/>
        </w:rPr>
        <w:br/>
      </w:r>
    </w:p>
    <w:p w14:paraId="25FFA531" w14:textId="77777777" w:rsidR="003854FD" w:rsidRPr="00A6175B" w:rsidRDefault="003854FD" w:rsidP="003854FD">
      <w:pPr>
        <w:ind w:left="86" w:right="144"/>
        <w:rPr>
          <w:rFonts w:ascii="Arial" w:hAnsi="Arial"/>
        </w:rPr>
      </w:pPr>
    </w:p>
    <w:p w14:paraId="5B712230" w14:textId="77777777" w:rsidR="00D9322F" w:rsidRPr="003854FD" w:rsidRDefault="00D9322F" w:rsidP="003854FD">
      <w:pPr>
        <w:ind w:left="-720"/>
        <w:rPr>
          <w:rFonts w:ascii="Arial" w:hAnsi="Arial" w:cs="Arial"/>
          <w:sz w:val="22"/>
          <w:szCs w:val="22"/>
        </w:rPr>
      </w:pPr>
    </w:p>
    <w:sectPr w:rsidR="00D9322F" w:rsidRPr="003854FD" w:rsidSect="003854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A2FC" w14:textId="77777777" w:rsidR="00E57381" w:rsidRDefault="00E57381" w:rsidP="00986A35">
      <w:r>
        <w:separator/>
      </w:r>
    </w:p>
  </w:endnote>
  <w:endnote w:type="continuationSeparator" w:id="0">
    <w:p w14:paraId="2514B501" w14:textId="77777777" w:rsidR="00E57381" w:rsidRDefault="00E57381" w:rsidP="009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946C" w14:textId="77777777" w:rsidR="00374646" w:rsidRDefault="00374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EBF" w14:textId="1F5B7FAC" w:rsidR="00374646" w:rsidRDefault="00374646" w:rsidP="00106474">
    <w:pPr>
      <w:ind w:left="1440"/>
      <w:jc w:val="right"/>
      <w:rPr>
        <w:color w:val="767171"/>
        <w:sz w:val="20"/>
        <w:szCs w:val="20"/>
      </w:rPr>
    </w:pPr>
    <w:r>
      <w:rPr>
        <w:rFonts w:ascii="Calibri" w:hAnsi="Calibri" w:cs="Calibri"/>
        <w:b/>
        <w:bCs/>
        <w:sz w:val="16"/>
        <w:szCs w:val="16"/>
      </w:rPr>
      <w:t>The information provided to Elsevier is for INTERNAL USE ONLY and will not be published externally</w:t>
    </w:r>
    <w:r>
      <w:rPr>
        <w:rFonts w:ascii="Calibri" w:hAnsi="Calibri" w:cs="Calibri"/>
        <w:b/>
        <w:bCs/>
        <w:color w:val="767171"/>
        <w:sz w:val="16"/>
        <w:szCs w:val="16"/>
      </w:rPr>
      <w:t xml:space="preserve">  </w:t>
    </w:r>
    <w:r>
      <w:rPr>
        <w:rFonts w:ascii="Calibri" w:hAnsi="Calibri" w:cs="Calibri"/>
        <w:b/>
        <w:bCs/>
        <w:sz w:val="16"/>
        <w:szCs w:val="16"/>
      </w:rPr>
      <w:t>11/2022</w:t>
    </w:r>
  </w:p>
  <w:p w14:paraId="433ECA66" w14:textId="77777777" w:rsidR="00374646" w:rsidRDefault="00374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A773" w14:textId="77777777" w:rsidR="00374646" w:rsidRDefault="00374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E75D" w14:textId="77777777" w:rsidR="00E57381" w:rsidRDefault="00E57381" w:rsidP="00986A35">
      <w:r>
        <w:separator/>
      </w:r>
    </w:p>
  </w:footnote>
  <w:footnote w:type="continuationSeparator" w:id="0">
    <w:p w14:paraId="4035723D" w14:textId="77777777" w:rsidR="00E57381" w:rsidRDefault="00E57381" w:rsidP="0098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CB18" w14:textId="77777777" w:rsidR="00374646" w:rsidRDefault="00374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1B1B" w14:textId="77777777" w:rsidR="00374646" w:rsidRDefault="00374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355A" w14:textId="77777777" w:rsidR="00374646" w:rsidRDefault="00374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8C"/>
    <w:rsid w:val="000E5BBC"/>
    <w:rsid w:val="00106474"/>
    <w:rsid w:val="00131D94"/>
    <w:rsid w:val="00363265"/>
    <w:rsid w:val="00374646"/>
    <w:rsid w:val="003854FD"/>
    <w:rsid w:val="004A7BF1"/>
    <w:rsid w:val="006B1A53"/>
    <w:rsid w:val="006D1CE7"/>
    <w:rsid w:val="007E5A8C"/>
    <w:rsid w:val="00802A11"/>
    <w:rsid w:val="00813A8C"/>
    <w:rsid w:val="00835A7C"/>
    <w:rsid w:val="00934173"/>
    <w:rsid w:val="00986A35"/>
    <w:rsid w:val="00B52A1B"/>
    <w:rsid w:val="00C03C1D"/>
    <w:rsid w:val="00D4742A"/>
    <w:rsid w:val="00D92DC8"/>
    <w:rsid w:val="00D9322F"/>
    <w:rsid w:val="00E57381"/>
    <w:rsid w:val="00E809B7"/>
    <w:rsid w:val="00F0238E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1584C"/>
  <w15:chartTrackingRefBased/>
  <w15:docId w15:val="{50884A0E-55B5-41E9-86B6-0D4CB392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E5A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A1C"/>
    <w:rPr>
      <w:color w:val="0000FF"/>
      <w:u w:val="single"/>
    </w:rPr>
  </w:style>
  <w:style w:type="character" w:customStyle="1" w:styleId="style13">
    <w:name w:val="style13"/>
    <w:rsid w:val="00817918"/>
    <w:rPr>
      <w:rFonts w:ascii="Trebuchet MS" w:hAnsi="Trebuchet MS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8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oductinfo@elsevi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D7168D68EDC48925C8C99EF8FEAEB" ma:contentTypeVersion="13" ma:contentTypeDescription="Create a new document." ma:contentTypeScope="" ma:versionID="614b09df6898887282635b420208cadd">
  <xsd:schema xmlns:xsd="http://www.w3.org/2001/XMLSchema" xmlns:xs="http://www.w3.org/2001/XMLSchema" xmlns:p="http://schemas.microsoft.com/office/2006/metadata/properties" xmlns:ns3="f009c166-1633-4853-9f72-8e5a321d013c" xmlns:ns4="9987c02d-e47e-4429-afef-63a647958c0b" targetNamespace="http://schemas.microsoft.com/office/2006/metadata/properties" ma:root="true" ma:fieldsID="d0a327ca74f9a8c9e108210e98ba44b6" ns3:_="" ns4:_="">
    <xsd:import namespace="f009c166-1633-4853-9f72-8e5a321d013c"/>
    <xsd:import namespace="9987c02d-e47e-4429-afef-63a647958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c166-1633-4853-9f72-8e5a321d0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02d-e47e-4429-afef-63a647958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0742D-D731-4565-86D7-83FA0513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c166-1633-4853-9f72-8e5a321d013c"/>
    <ds:schemaRef ds:uri="9987c02d-e47e-4429-afef-63a647958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7BF6-A59C-4B39-98A9-F7895D06C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C7C6B-21D1-4108-A571-AC60592B0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Alchemy Logo</vt:lpstr>
    </vt:vector>
  </TitlesOfParts>
  <Company>Gold Standard</Company>
  <LinksUpToDate>false</LinksUpToDate>
  <CharactersWithSpaces>672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mailto:productinfo@goldstandard.com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Alchemy Logo</dc:title>
  <dc:subject/>
  <dc:creator>Kay Morgan</dc:creator>
  <cp:keywords/>
  <cp:lastModifiedBy>Hunter, Celeste M. (ELS-HBE)</cp:lastModifiedBy>
  <cp:revision>5</cp:revision>
  <dcterms:created xsi:type="dcterms:W3CDTF">2022-11-15T10:47:00Z</dcterms:created>
  <dcterms:modified xsi:type="dcterms:W3CDTF">2022-11-15T10:53:00Z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0x010100589D7168D68EDC48925C8C99EF8FEAEB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2021-05-20T14:27:35Z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8d5a0d3c-cea6-4962-bee6-e9fa5ca068a9</vt:lpwstr>
  </property>
  <property fmtid="{D5CDD505-2E9C-101B-9397-08002B2CF9AE}" pid="9" name="MSIP_Label_549ac42a-3eb4-4074-b885-aea26bd6241e_ContentBits">
    <vt:lpwstr>0</vt:lpwstr>
  </property>
</Properties>
</file>