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09059" w14:textId="134D842E" w:rsidR="00694CA6" w:rsidRDefault="00694CA6" w:rsidP="00694CA6">
      <w:pPr>
        <w:pStyle w:val="Style"/>
        <w:spacing w:before="1281" w:line="374" w:lineRule="exact"/>
        <w:ind w:left="940" w:right="28"/>
        <w:jc w:val="center"/>
        <w:rPr>
          <w:b/>
          <w:bCs/>
          <w:color w:val="242022"/>
          <w:sz w:val="34"/>
          <w:szCs w:val="34"/>
          <w:lang w:val="en-GB" w:bidi="he-IL"/>
        </w:rPr>
      </w:pPr>
      <w:r>
        <w:rPr>
          <w:noProof/>
        </w:rPr>
        <w:drawing>
          <wp:inline distT="0" distB="0" distL="0" distR="0" wp14:anchorId="01F18B55" wp14:editId="1AB67A85">
            <wp:extent cx="1797050" cy="843060"/>
            <wp:effectExtent l="0" t="0" r="0" b="0"/>
            <wp:docPr id="1" name="Picture 1" descr="..\Logos\MI_color n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Logos\MI_color no t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196" cy="85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F6515" w14:textId="65DF38A4" w:rsidR="009C50EF" w:rsidRDefault="0A351FD3" w:rsidP="0A351FD3">
      <w:pPr>
        <w:pStyle w:val="Style"/>
        <w:spacing w:line="374" w:lineRule="exact"/>
        <w:ind w:left="940" w:right="28"/>
        <w:jc w:val="center"/>
        <w:rPr>
          <w:b/>
          <w:bCs/>
          <w:color w:val="3D3B3B"/>
          <w:lang w:val="en-GB" w:bidi="he-IL"/>
        </w:rPr>
      </w:pPr>
      <w:r w:rsidRPr="0A351FD3">
        <w:rPr>
          <w:b/>
          <w:bCs/>
          <w:color w:val="242022"/>
          <w:lang w:val="en-GB" w:bidi="he-IL"/>
        </w:rPr>
        <w:t>Volunteer Agree</w:t>
      </w:r>
      <w:r w:rsidRPr="0A351FD3">
        <w:rPr>
          <w:b/>
          <w:bCs/>
          <w:color w:val="3D3B3B"/>
          <w:lang w:val="en-GB" w:bidi="he-IL"/>
        </w:rPr>
        <w:t xml:space="preserve">ment </w:t>
      </w:r>
    </w:p>
    <w:p w14:paraId="3F8CCAF6" w14:textId="63FB524E" w:rsidR="00AB6A01" w:rsidRPr="00FF29DB" w:rsidRDefault="00AB6A01" w:rsidP="0A351FD3">
      <w:pPr>
        <w:pStyle w:val="Style"/>
        <w:spacing w:line="374" w:lineRule="exact"/>
        <w:ind w:left="940" w:right="28"/>
        <w:jc w:val="center"/>
        <w:rPr>
          <w:b/>
          <w:bCs/>
          <w:i/>
          <w:color w:val="3D3B3B"/>
          <w:sz w:val="18"/>
          <w:szCs w:val="18"/>
          <w:lang w:val="en-GB" w:bidi="he-IL"/>
        </w:rPr>
      </w:pPr>
      <w:r w:rsidRPr="00FF29DB">
        <w:rPr>
          <w:b/>
          <w:bCs/>
          <w:i/>
          <w:color w:val="3D3B3B"/>
          <w:sz w:val="18"/>
          <w:szCs w:val="18"/>
          <w:lang w:val="en-GB" w:bidi="he-IL"/>
        </w:rPr>
        <w:t xml:space="preserve">(to be </w:t>
      </w:r>
      <w:r w:rsidR="00FF29DB">
        <w:rPr>
          <w:b/>
          <w:bCs/>
          <w:i/>
          <w:color w:val="3D3B3B"/>
          <w:sz w:val="18"/>
          <w:szCs w:val="18"/>
          <w:lang w:val="en-GB" w:bidi="he-IL"/>
        </w:rPr>
        <w:t>filled in</w:t>
      </w:r>
      <w:r w:rsidRPr="00FF29DB">
        <w:rPr>
          <w:b/>
          <w:bCs/>
          <w:i/>
          <w:color w:val="3D3B3B"/>
          <w:sz w:val="18"/>
          <w:szCs w:val="18"/>
          <w:lang w:val="en-GB" w:bidi="he-IL"/>
        </w:rPr>
        <w:t xml:space="preserve"> at the beginning of each MIST course)</w:t>
      </w:r>
    </w:p>
    <w:p w14:paraId="7CDA2769" w14:textId="77777777" w:rsidR="00C45FBA" w:rsidRPr="00694CA6" w:rsidRDefault="00C45FBA" w:rsidP="00694CA6">
      <w:pPr>
        <w:pStyle w:val="Style"/>
        <w:spacing w:line="374" w:lineRule="exact"/>
        <w:ind w:left="940" w:right="28"/>
        <w:jc w:val="center"/>
        <w:rPr>
          <w:b/>
          <w:bCs/>
          <w:color w:val="242022"/>
          <w:lang w:val="en-GB" w:bidi="he-IL"/>
        </w:rPr>
      </w:pPr>
    </w:p>
    <w:p w14:paraId="05731B6B" w14:textId="1A5A3B0C" w:rsidR="009C50EF" w:rsidRPr="00503AA6" w:rsidRDefault="0A351FD3" w:rsidP="0A351FD3">
      <w:pPr>
        <w:pStyle w:val="Style"/>
        <w:spacing w:before="120"/>
        <w:ind w:right="108"/>
        <w:rPr>
          <w:rFonts w:asciiTheme="minorHAnsi" w:hAnsiTheme="minorHAnsi"/>
          <w:color w:val="010001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This document i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s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not i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nded to be a legally b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nd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ng cont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act betw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en us and i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t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may b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e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ca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ce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led at any </w:t>
      </w:r>
      <w:r w:rsidR="009C50EF">
        <w:br/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 time by either u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s o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r y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u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. </w:t>
      </w:r>
    </w:p>
    <w:p w14:paraId="1081C1A8" w14:textId="3F585C9C" w:rsidR="00503AA6" w:rsidRDefault="0A351FD3" w:rsidP="0A351FD3">
      <w:pPr>
        <w:pStyle w:val="Style"/>
        <w:numPr>
          <w:ilvl w:val="0"/>
          <w:numId w:val="6"/>
        </w:numPr>
        <w:spacing w:before="120"/>
        <w:ind w:left="284" w:right="107" w:hanging="284"/>
        <w:rPr>
          <w:rFonts w:asciiTheme="minorHAnsi" w:hAnsiTheme="minorHAnsi"/>
          <w:b/>
          <w:bCs/>
          <w:color w:val="010001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b/>
          <w:bCs/>
          <w:color w:val="010001"/>
          <w:sz w:val="22"/>
          <w:szCs w:val="22"/>
          <w:lang w:val="en-GB" w:bidi="he-IL"/>
        </w:rPr>
        <w:t>Appointment</w:t>
      </w:r>
    </w:p>
    <w:p w14:paraId="4C5BA4F3" w14:textId="51C97F9F" w:rsidR="005C73DD" w:rsidRPr="00503AA6" w:rsidRDefault="0038383C" w:rsidP="0A351FD3">
      <w:pPr>
        <w:pStyle w:val="Style"/>
        <w:ind w:right="107"/>
        <w:rPr>
          <w:rFonts w:asciiTheme="minorHAnsi" w:hAnsiTheme="minorHAnsi"/>
          <w:i/>
          <w:iCs/>
          <w:color w:val="090708"/>
          <w:sz w:val="22"/>
          <w:szCs w:val="22"/>
          <w:lang w:val="en-GB" w:bidi="he-IL"/>
        </w:rPr>
      </w:pPr>
      <w:r>
        <w:rPr>
          <w:rFonts w:asciiTheme="minorHAnsi" w:hAnsiTheme="minorHAnsi"/>
          <w:b/>
          <w:i/>
          <w:color w:val="090708"/>
          <w:sz w:val="22"/>
          <w:szCs w:val="22"/>
          <w:lang w:val="en-GB" w:bidi="he-IL"/>
        </w:rPr>
        <w:t>Those listed in the Volunteers Table (at the end of this document) are</w:t>
      </w:r>
      <w:r w:rsidR="0A351FD3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 appointed by </w:t>
      </w:r>
      <w:r w:rsidR="0A351FD3" w:rsidRPr="0A351FD3">
        <w:rPr>
          <w:rFonts w:asciiTheme="minorHAnsi" w:hAnsiTheme="minorHAnsi"/>
          <w:i/>
          <w:iCs/>
          <w:color w:val="090708"/>
          <w:sz w:val="22"/>
          <w:szCs w:val="22"/>
          <w:lang w:val="en-GB" w:bidi="he-IL"/>
        </w:rPr>
        <w:t xml:space="preserve">Australian Evangelical Alliance Inc. </w:t>
      </w:r>
      <w:r w:rsidR="004C5A68">
        <w:rPr>
          <w:rFonts w:asciiTheme="minorHAnsi" w:hAnsiTheme="minorHAnsi"/>
          <w:i/>
          <w:iCs/>
          <w:color w:val="090708"/>
          <w:sz w:val="22"/>
          <w:szCs w:val="22"/>
          <w:lang w:val="en-GB" w:bidi="he-IL"/>
        </w:rPr>
        <w:t xml:space="preserve">(AEA) </w:t>
      </w:r>
      <w:r w:rsidR="0A351FD3" w:rsidRPr="0A351FD3">
        <w:rPr>
          <w:rFonts w:asciiTheme="minorHAnsi" w:hAnsiTheme="minorHAnsi"/>
          <w:i/>
          <w:iCs/>
          <w:color w:val="090708"/>
          <w:sz w:val="22"/>
          <w:szCs w:val="22"/>
          <w:lang w:val="en-GB" w:bidi="he-IL"/>
        </w:rPr>
        <w:t>Missions Interlink</w:t>
      </w:r>
      <w:r w:rsidR="0A351FD3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 </w:t>
      </w:r>
      <w:r w:rsidR="004C5A68">
        <w:rPr>
          <w:rFonts w:asciiTheme="minorHAnsi" w:hAnsiTheme="minorHAnsi"/>
          <w:i/>
          <w:iCs/>
          <w:color w:val="090708"/>
          <w:sz w:val="22"/>
          <w:szCs w:val="22"/>
          <w:lang w:val="en-GB" w:bidi="he-IL"/>
        </w:rPr>
        <w:t>(</w:t>
      </w:r>
      <w:r w:rsidR="0A351FD3" w:rsidRPr="0A351FD3">
        <w:rPr>
          <w:rFonts w:asciiTheme="minorHAnsi" w:hAnsiTheme="minorHAnsi"/>
          <w:i/>
          <w:iCs/>
          <w:color w:val="090708"/>
          <w:sz w:val="22"/>
          <w:szCs w:val="22"/>
          <w:lang w:val="en-GB" w:bidi="he-IL"/>
        </w:rPr>
        <w:t>MI)</w:t>
      </w:r>
      <w:r w:rsidR="0A351FD3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 as </w:t>
      </w:r>
      <w:r w:rsidR="009359FD">
        <w:rPr>
          <w:rFonts w:asciiTheme="minorHAnsi" w:hAnsiTheme="minorHAnsi"/>
          <w:b/>
          <w:i/>
          <w:color w:val="090708"/>
          <w:sz w:val="22"/>
          <w:szCs w:val="22"/>
          <w:lang w:val="en-GB" w:bidi="he-IL"/>
        </w:rPr>
        <w:t>MIST facilitators</w:t>
      </w:r>
      <w:r w:rsidRPr="0038383C">
        <w:rPr>
          <w:rFonts w:asciiTheme="minorHAnsi" w:hAnsiTheme="minorHAnsi"/>
          <w:b/>
          <w:i/>
          <w:iCs/>
          <w:color w:val="090708"/>
          <w:sz w:val="22"/>
          <w:szCs w:val="22"/>
          <w:lang w:val="en-GB" w:bidi="he-IL"/>
        </w:rPr>
        <w:t xml:space="preserve"> </w:t>
      </w:r>
      <w:r w:rsidR="000B7D6C" w:rsidRPr="0038383C">
        <w:rPr>
          <w:rFonts w:asciiTheme="minorHAnsi" w:hAnsiTheme="minorHAnsi"/>
          <w:b/>
          <w:i/>
          <w:color w:val="090708"/>
          <w:sz w:val="22"/>
          <w:szCs w:val="22"/>
          <w:lang w:val="en-GB" w:bidi="he-IL"/>
        </w:rPr>
        <w:t xml:space="preserve">for an </w:t>
      </w:r>
      <w:r w:rsidRPr="0038383C">
        <w:rPr>
          <w:rFonts w:asciiTheme="minorHAnsi" w:hAnsiTheme="minorHAnsi"/>
          <w:b/>
          <w:i/>
          <w:color w:val="090708"/>
          <w:sz w:val="22"/>
          <w:szCs w:val="22"/>
          <w:lang w:val="en-GB" w:bidi="he-IL"/>
        </w:rPr>
        <w:t xml:space="preserve">indefinite </w:t>
      </w:r>
      <w:r w:rsidR="0A351FD3" w:rsidRPr="0038383C">
        <w:rPr>
          <w:rFonts w:asciiTheme="minorHAnsi" w:hAnsiTheme="minorHAnsi"/>
          <w:b/>
          <w:i/>
          <w:color w:val="090708"/>
          <w:sz w:val="22"/>
          <w:szCs w:val="22"/>
          <w:lang w:val="en-GB" w:bidi="he-IL"/>
        </w:rPr>
        <w:t>period</w:t>
      </w:r>
      <w:r w:rsidR="0A351FD3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 </w:t>
      </w:r>
      <w:r w:rsidR="000B7D6C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from </w:t>
      </w:r>
      <w:r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the </w:t>
      </w:r>
      <w:r>
        <w:rPr>
          <w:rFonts w:asciiTheme="minorHAnsi" w:hAnsiTheme="minorHAnsi"/>
          <w:b/>
          <w:i/>
          <w:color w:val="090708"/>
          <w:sz w:val="22"/>
          <w:szCs w:val="22"/>
          <w:lang w:val="en-GB" w:bidi="he-IL"/>
        </w:rPr>
        <w:t>Start Date until the End Date listed in the Volunteers Table (at the end of this document).</w:t>
      </w:r>
    </w:p>
    <w:p w14:paraId="2BEF92B1" w14:textId="143908B8" w:rsidR="009C50EF" w:rsidRPr="00503AA6" w:rsidRDefault="0A351FD3" w:rsidP="0A351FD3">
      <w:pPr>
        <w:pStyle w:val="Style"/>
        <w:numPr>
          <w:ilvl w:val="0"/>
          <w:numId w:val="6"/>
        </w:numPr>
        <w:spacing w:before="120"/>
        <w:ind w:left="284" w:right="107" w:hanging="284"/>
        <w:rPr>
          <w:rFonts w:asciiTheme="minorHAnsi" w:hAnsiTheme="minorHAnsi"/>
          <w:b/>
          <w:bCs/>
          <w:color w:val="0C090B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b/>
          <w:bCs/>
          <w:color w:val="242022"/>
          <w:sz w:val="22"/>
          <w:szCs w:val="22"/>
          <w:lang w:val="en-GB" w:bidi="he-IL"/>
        </w:rPr>
        <w:t>Y</w:t>
      </w:r>
      <w:r w:rsidR="0038383C">
        <w:rPr>
          <w:rFonts w:asciiTheme="minorHAnsi" w:hAnsiTheme="minorHAnsi"/>
          <w:b/>
          <w:bCs/>
          <w:color w:val="0C090B"/>
          <w:sz w:val="22"/>
          <w:szCs w:val="22"/>
          <w:lang w:val="en-GB" w:bidi="he-IL"/>
        </w:rPr>
        <w:t xml:space="preserve">ou are </w:t>
      </w:r>
      <w:r w:rsidR="0038383C" w:rsidRPr="0038383C">
        <w:rPr>
          <w:rFonts w:asciiTheme="minorHAnsi" w:hAnsiTheme="minorHAnsi"/>
          <w:b/>
          <w:bCs/>
          <w:color w:val="0C090B"/>
          <w:sz w:val="22"/>
          <w:szCs w:val="22"/>
          <w:lang w:val="en-GB" w:bidi="he-IL"/>
        </w:rPr>
        <w:t>all</w:t>
      </w:r>
      <w:r w:rsidRPr="0A351FD3">
        <w:rPr>
          <w:rFonts w:asciiTheme="minorHAnsi" w:hAnsiTheme="minorHAnsi"/>
          <w:b/>
          <w:bCs/>
          <w:color w:val="0C090B"/>
          <w:sz w:val="22"/>
          <w:szCs w:val="22"/>
          <w:lang w:val="en-GB" w:bidi="he-IL"/>
        </w:rPr>
        <w:t xml:space="preserve"> vol</w:t>
      </w:r>
      <w:r w:rsidRPr="0A351FD3">
        <w:rPr>
          <w:rFonts w:asciiTheme="minorHAnsi" w:hAnsiTheme="minorHAnsi"/>
          <w:b/>
          <w:bCs/>
          <w:color w:val="242022"/>
          <w:sz w:val="22"/>
          <w:szCs w:val="22"/>
          <w:lang w:val="en-GB" w:bidi="he-IL"/>
        </w:rPr>
        <w:t>un</w:t>
      </w:r>
      <w:r w:rsidRPr="0A351FD3">
        <w:rPr>
          <w:rFonts w:asciiTheme="minorHAnsi" w:hAnsiTheme="minorHAnsi"/>
          <w:b/>
          <w:bCs/>
          <w:color w:val="0C090B"/>
          <w:sz w:val="22"/>
          <w:szCs w:val="22"/>
          <w:lang w:val="en-GB" w:bidi="he-IL"/>
        </w:rPr>
        <w:t>teer</w:t>
      </w:r>
      <w:r w:rsidR="0038383C">
        <w:rPr>
          <w:rFonts w:asciiTheme="minorHAnsi" w:hAnsiTheme="minorHAnsi"/>
          <w:b/>
          <w:bCs/>
          <w:color w:val="0C090B"/>
          <w:sz w:val="22"/>
          <w:szCs w:val="22"/>
          <w:lang w:val="en-GB" w:bidi="he-IL"/>
        </w:rPr>
        <w:t>s</w:t>
      </w:r>
      <w:r w:rsidRPr="0A351FD3">
        <w:rPr>
          <w:rFonts w:asciiTheme="minorHAnsi" w:hAnsiTheme="minorHAnsi"/>
          <w:b/>
          <w:bCs/>
          <w:color w:val="0C090B"/>
          <w:sz w:val="22"/>
          <w:szCs w:val="22"/>
          <w:lang w:val="en-GB" w:bidi="he-IL"/>
        </w:rPr>
        <w:t xml:space="preserve"> </w:t>
      </w:r>
    </w:p>
    <w:p w14:paraId="20DB5A55" w14:textId="510C1FE7" w:rsidR="009C50EF" w:rsidRPr="00503AA6" w:rsidRDefault="009C50EF" w:rsidP="0A351FD3">
      <w:pPr>
        <w:pStyle w:val="Style"/>
        <w:ind w:right="107"/>
        <w:rPr>
          <w:rFonts w:asciiTheme="minorHAnsi" w:hAnsiTheme="minorHAnsi"/>
          <w:color w:val="0C090B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h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 po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s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ion of </w:t>
      </w:r>
      <w:r w:rsidR="0038383C">
        <w:rPr>
          <w:rFonts w:asciiTheme="minorHAnsi" w:hAnsiTheme="minorHAnsi"/>
          <w:b/>
          <w:i/>
          <w:color w:val="0C090B"/>
          <w:sz w:val="22"/>
          <w:szCs w:val="22"/>
          <w:lang w:val="en-GB" w:bidi="he-IL"/>
        </w:rPr>
        <w:t xml:space="preserve">MIST </w:t>
      </w:r>
      <w:proofErr w:type="spellStart"/>
      <w:r w:rsidR="0038383C">
        <w:rPr>
          <w:rFonts w:asciiTheme="minorHAnsi" w:hAnsiTheme="minorHAnsi"/>
          <w:b/>
          <w:i/>
          <w:color w:val="0C090B"/>
          <w:sz w:val="22"/>
          <w:szCs w:val="22"/>
          <w:lang w:val="en-GB" w:bidi="he-IL"/>
        </w:rPr>
        <w:t>Faciltitator</w:t>
      </w:r>
      <w:proofErr w:type="spellEnd"/>
      <w:r w:rsidR="0038383C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is a volunteer pos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on.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Th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is means t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h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at</w:t>
      </w:r>
      <w:r w:rsidRPr="0A351FD3">
        <w:rPr>
          <w:rFonts w:asciiTheme="minorHAnsi" w:hAnsiTheme="minorHAnsi"/>
          <w:color w:val="3D3B3B"/>
          <w:sz w:val="22"/>
          <w:szCs w:val="22"/>
          <w:lang w:val="en-GB" w:bidi="he-IL"/>
        </w:rPr>
        <w:t xml:space="preserve">,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="00A65F6C"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f you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accept the role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,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you perform a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ll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d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u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es on a voluntary basis and you w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ll not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ece</w:t>
      </w:r>
      <w:r w:rsidRPr="0A351FD3">
        <w:rPr>
          <w:rFonts w:asciiTheme="minorHAnsi" w:hAnsiTheme="minorHAnsi"/>
          <w:color w:val="3D3B3B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v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e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mun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era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io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n </w:t>
      </w:r>
      <w:r w:rsidR="00A65F6C"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or 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p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ayme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nt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f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r you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w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rk, 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ther than reas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nable 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eimbu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sement 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f expenses (see belo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w a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t paragraph </w:t>
      </w:r>
      <w:r w:rsidR="00B952C9">
        <w:rPr>
          <w:rFonts w:asciiTheme="minorHAnsi" w:hAnsiTheme="minorHAnsi"/>
          <w:color w:val="242022"/>
          <w:w w:val="106"/>
          <w:sz w:val="22"/>
          <w:szCs w:val="22"/>
          <w:lang w:val="en-GB" w:bidi="he-IL"/>
        </w:rPr>
        <w:t>10</w:t>
      </w:r>
      <w:r w:rsidRPr="0A351FD3">
        <w:rPr>
          <w:rFonts w:asciiTheme="minorHAnsi" w:hAnsiTheme="minorHAnsi"/>
          <w:color w:val="0C090B"/>
          <w:w w:val="106"/>
          <w:sz w:val="22"/>
          <w:szCs w:val="22"/>
          <w:lang w:val="en-GB" w:bidi="he-IL"/>
        </w:rPr>
        <w:t xml:space="preserve">). </w:t>
      </w:r>
    </w:p>
    <w:p w14:paraId="1A25340A" w14:textId="5E13B1FB" w:rsidR="009C50EF" w:rsidRPr="00503AA6" w:rsidRDefault="0A351FD3" w:rsidP="0A351FD3">
      <w:pPr>
        <w:pStyle w:val="Style"/>
        <w:spacing w:before="120"/>
        <w:ind w:right="107"/>
        <w:rPr>
          <w:rFonts w:asciiTheme="minorHAnsi" w:hAnsiTheme="minorHAnsi"/>
          <w:color w:val="0C090B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ither </w:t>
      </w:r>
      <w:r w:rsidR="004C5A68">
        <w:rPr>
          <w:rFonts w:asciiTheme="minorHAnsi" w:hAnsiTheme="minorHAnsi"/>
          <w:i/>
          <w:iCs/>
          <w:color w:val="0C090B"/>
          <w:sz w:val="22"/>
          <w:szCs w:val="22"/>
          <w:lang w:val="en-GB" w:bidi="he-IL"/>
        </w:rPr>
        <w:t xml:space="preserve">MI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or </w:t>
      </w:r>
      <w:r w:rsidR="0038383C" w:rsidRPr="0038383C">
        <w:rPr>
          <w:rFonts w:asciiTheme="minorHAnsi" w:hAnsiTheme="minorHAnsi"/>
          <w:b/>
          <w:i/>
          <w:color w:val="0C090B"/>
          <w:sz w:val="22"/>
          <w:szCs w:val="22"/>
          <w:lang w:val="en-GB" w:bidi="he-IL"/>
        </w:rPr>
        <w:t>MIST</w:t>
      </w:r>
      <w:r w:rsidR="000B7D6C">
        <w:rPr>
          <w:rFonts w:asciiTheme="minorHAnsi" w:hAnsiTheme="minorHAnsi"/>
          <w:i/>
          <w:iCs/>
          <w:color w:val="0C090B"/>
          <w:sz w:val="22"/>
          <w:szCs w:val="22"/>
          <w:lang w:val="en-GB" w:bidi="he-IL"/>
        </w:rPr>
        <w:t xml:space="preserve">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in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end an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y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emp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oyment 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con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act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u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al </w:t>
      </w:r>
      <w:r w:rsidRPr="0A351FD3">
        <w:rPr>
          <w:rFonts w:asciiTheme="minorHAnsi" w:hAnsiTheme="minorHAnsi"/>
          <w:color w:val="3D3B3B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el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io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ship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o be </w:t>
      </w:r>
      <w:r w:rsidR="009C50EF">
        <w:br/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crea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d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(i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.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e. y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ou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are not an emp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oyee, ind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pendent 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c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ontract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r consultant a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t </w:t>
      </w:r>
      <w:r w:rsidRPr="0A351FD3">
        <w:rPr>
          <w:rFonts w:asciiTheme="minorHAnsi" w:hAnsiTheme="minorHAnsi"/>
          <w:i/>
          <w:iCs/>
          <w:color w:val="0C090B"/>
          <w:sz w:val="22"/>
          <w:szCs w:val="22"/>
          <w:lang w:val="en-GB" w:bidi="he-IL"/>
        </w:rPr>
        <w:t xml:space="preserve">MI).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If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his </w:t>
      </w:r>
      <w:r w:rsidR="009C50EF">
        <w:br/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changes at a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ny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me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,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and </w:t>
      </w:r>
      <w:r w:rsidRPr="0A351FD3">
        <w:rPr>
          <w:rFonts w:asciiTheme="minorHAnsi" w:hAnsiTheme="minorHAnsi"/>
          <w:color w:val="DCD1CB"/>
          <w:sz w:val="22"/>
          <w:szCs w:val="22"/>
          <w:lang w:val="en-GB" w:bidi="he-IL"/>
        </w:rPr>
        <w:t>.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ther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e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is a possib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lit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y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h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at you might undertake paid work fo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the organ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sation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,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we </w:t>
      </w:r>
      <w:r w:rsidR="009C50EF">
        <w:br/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w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ll discuss this a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d do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c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um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nt the a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rangement in a fo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m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l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employment co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tract 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con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ac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 f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or ser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v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ices. </w:t>
      </w:r>
    </w:p>
    <w:p w14:paraId="204A3036" w14:textId="29B47876" w:rsidR="009C50EF" w:rsidRPr="00503AA6" w:rsidRDefault="0A351FD3" w:rsidP="0A351FD3">
      <w:pPr>
        <w:pStyle w:val="Style"/>
        <w:numPr>
          <w:ilvl w:val="0"/>
          <w:numId w:val="6"/>
        </w:numPr>
        <w:spacing w:before="120"/>
        <w:ind w:left="284" w:right="107" w:hanging="284"/>
        <w:rPr>
          <w:rFonts w:asciiTheme="minorHAnsi" w:hAnsiTheme="minorHAnsi"/>
          <w:b/>
          <w:bCs/>
          <w:i/>
          <w:iCs/>
          <w:color w:val="0C090B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b/>
          <w:bCs/>
          <w:color w:val="242022"/>
          <w:sz w:val="22"/>
          <w:szCs w:val="22"/>
          <w:lang w:val="en-GB" w:bidi="he-IL"/>
        </w:rPr>
        <w:t>W</w:t>
      </w:r>
      <w:r w:rsidRPr="0A351FD3">
        <w:rPr>
          <w:rFonts w:asciiTheme="minorHAnsi" w:hAnsiTheme="minorHAnsi"/>
          <w:b/>
          <w:bCs/>
          <w:color w:val="0C090B"/>
          <w:sz w:val="22"/>
          <w:szCs w:val="22"/>
          <w:lang w:val="en-GB" w:bidi="he-IL"/>
        </w:rPr>
        <w:t>ha</w:t>
      </w:r>
      <w:r w:rsidRPr="0A351FD3">
        <w:rPr>
          <w:rFonts w:asciiTheme="minorHAnsi" w:hAnsiTheme="minorHAnsi"/>
          <w:b/>
          <w:bCs/>
          <w:color w:val="242022"/>
          <w:sz w:val="22"/>
          <w:szCs w:val="22"/>
          <w:lang w:val="en-GB" w:bidi="he-IL"/>
        </w:rPr>
        <w:t xml:space="preserve">t </w:t>
      </w:r>
      <w:r w:rsidRPr="0A351FD3">
        <w:rPr>
          <w:rFonts w:asciiTheme="minorHAnsi" w:hAnsiTheme="minorHAnsi"/>
          <w:b/>
          <w:bCs/>
          <w:color w:val="0C090B"/>
          <w:sz w:val="22"/>
          <w:szCs w:val="22"/>
          <w:lang w:val="en-GB" w:bidi="he-IL"/>
        </w:rPr>
        <w:t>you can e</w:t>
      </w:r>
      <w:r w:rsidRPr="0A351FD3">
        <w:rPr>
          <w:rFonts w:asciiTheme="minorHAnsi" w:hAnsiTheme="minorHAnsi"/>
          <w:b/>
          <w:bCs/>
          <w:color w:val="242022"/>
          <w:sz w:val="22"/>
          <w:szCs w:val="22"/>
          <w:lang w:val="en-GB" w:bidi="he-IL"/>
        </w:rPr>
        <w:t>x</w:t>
      </w:r>
      <w:r w:rsidRPr="0A351FD3">
        <w:rPr>
          <w:rFonts w:asciiTheme="minorHAnsi" w:hAnsiTheme="minorHAnsi"/>
          <w:b/>
          <w:bCs/>
          <w:color w:val="0C090B"/>
          <w:sz w:val="22"/>
          <w:szCs w:val="22"/>
          <w:lang w:val="en-GB" w:bidi="he-IL"/>
        </w:rPr>
        <w:t xml:space="preserve">pect </w:t>
      </w:r>
      <w:r w:rsidRPr="0A351FD3">
        <w:rPr>
          <w:rFonts w:asciiTheme="minorHAnsi" w:hAnsiTheme="minorHAnsi"/>
          <w:b/>
          <w:bCs/>
          <w:color w:val="242022"/>
          <w:sz w:val="22"/>
          <w:szCs w:val="22"/>
          <w:lang w:val="en-GB" w:bidi="he-IL"/>
        </w:rPr>
        <w:t>w</w:t>
      </w:r>
      <w:r w:rsidRPr="0A351FD3">
        <w:rPr>
          <w:rFonts w:asciiTheme="minorHAnsi" w:hAnsiTheme="minorHAnsi"/>
          <w:b/>
          <w:bCs/>
          <w:color w:val="0C090B"/>
          <w:sz w:val="22"/>
          <w:szCs w:val="22"/>
          <w:lang w:val="en-GB" w:bidi="he-IL"/>
        </w:rPr>
        <w:t>hen volun</w:t>
      </w:r>
      <w:r w:rsidRPr="0A351FD3">
        <w:rPr>
          <w:rFonts w:asciiTheme="minorHAnsi" w:hAnsiTheme="minorHAnsi"/>
          <w:b/>
          <w:bCs/>
          <w:color w:val="242022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b/>
          <w:bCs/>
          <w:color w:val="0C090B"/>
          <w:sz w:val="22"/>
          <w:szCs w:val="22"/>
          <w:lang w:val="en-GB" w:bidi="he-IL"/>
        </w:rPr>
        <w:t xml:space="preserve">eering </w:t>
      </w:r>
      <w:r w:rsidRPr="0A351FD3">
        <w:rPr>
          <w:rFonts w:asciiTheme="minorHAnsi" w:hAnsiTheme="minorHAnsi"/>
          <w:b/>
          <w:bCs/>
          <w:color w:val="242022"/>
          <w:sz w:val="22"/>
          <w:szCs w:val="22"/>
          <w:lang w:val="en-GB" w:bidi="he-IL"/>
        </w:rPr>
        <w:t xml:space="preserve">at </w:t>
      </w:r>
      <w:r w:rsidRPr="0A351FD3">
        <w:rPr>
          <w:rFonts w:asciiTheme="minorHAnsi" w:hAnsiTheme="minorHAnsi"/>
          <w:b/>
          <w:bCs/>
          <w:i/>
          <w:iCs/>
          <w:color w:val="242022"/>
          <w:sz w:val="22"/>
          <w:szCs w:val="22"/>
          <w:lang w:val="en-GB" w:bidi="he-IL"/>
        </w:rPr>
        <w:t>MI</w:t>
      </w:r>
    </w:p>
    <w:p w14:paraId="59285385" w14:textId="1FB24D1C" w:rsidR="009C50EF" w:rsidRPr="00503AA6" w:rsidRDefault="004C5A68" w:rsidP="0A351FD3">
      <w:pPr>
        <w:pStyle w:val="Style"/>
        <w:ind w:right="107"/>
        <w:rPr>
          <w:rFonts w:asciiTheme="minorHAnsi" w:hAnsiTheme="minorHAnsi"/>
          <w:color w:val="010001"/>
          <w:sz w:val="22"/>
          <w:szCs w:val="22"/>
          <w:lang w:val="en-GB" w:bidi="he-IL"/>
        </w:rPr>
      </w:pPr>
      <w:r>
        <w:rPr>
          <w:rFonts w:asciiTheme="minorHAnsi" w:hAnsiTheme="minorHAnsi"/>
          <w:iCs/>
          <w:color w:val="242022"/>
          <w:sz w:val="22"/>
          <w:szCs w:val="22"/>
          <w:lang w:val="en-GB" w:bidi="he-IL"/>
        </w:rPr>
        <w:t xml:space="preserve">MI </w:t>
      </w:r>
      <w:r w:rsidR="0A351FD3"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values its voluntee</w:t>
      </w:r>
      <w:r w:rsidR="0A351FD3"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</w:t>
      </w:r>
      <w:r w:rsidR="0A351FD3"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s and we w</w:t>
      </w:r>
      <w:r w:rsidR="0A351FD3"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il</w:t>
      </w:r>
      <w:r w:rsidR="0A351FD3"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l </w:t>
      </w:r>
      <w:r w:rsidR="0A351FD3"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endeavour to p</w:t>
      </w:r>
      <w:r w:rsidR="0A351FD3"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</w:t>
      </w:r>
      <w:r w:rsidR="0A351FD3"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ov</w:t>
      </w:r>
      <w:r w:rsidR="0A351FD3"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="0A351FD3"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de </w:t>
      </w:r>
      <w:r w:rsidR="0A351FD3"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y</w:t>
      </w:r>
      <w:r w:rsidR="0A351FD3"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ou </w:t>
      </w:r>
      <w:r w:rsidR="0A351FD3"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wi</w:t>
      </w:r>
      <w:r w:rsidR="0A351FD3"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th</w:t>
      </w:r>
      <w:r w:rsidR="0A351FD3"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: </w:t>
      </w:r>
    </w:p>
    <w:p w14:paraId="7B18EF3A" w14:textId="77777777" w:rsidR="009C50EF" w:rsidRPr="00503AA6" w:rsidRDefault="0A351FD3" w:rsidP="0A351FD3">
      <w:pPr>
        <w:pStyle w:val="Style"/>
        <w:numPr>
          <w:ilvl w:val="0"/>
          <w:numId w:val="1"/>
        </w:numPr>
        <w:ind w:left="709" w:right="107" w:hanging="316"/>
        <w:rPr>
          <w:rFonts w:asciiTheme="minorHAnsi" w:hAnsiTheme="minorHAnsi"/>
          <w:color w:val="0C090B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a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writte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n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posit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on desc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ipt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n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so you u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ders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and your ro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e and the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asks yo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u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 au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horised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 pe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form </w:t>
      </w:r>
    </w:p>
    <w:p w14:paraId="069E8314" w14:textId="17CC61B2" w:rsidR="009C50EF" w:rsidRPr="00503AA6" w:rsidRDefault="0A351FD3" w:rsidP="0A351FD3">
      <w:pPr>
        <w:pStyle w:val="Style"/>
        <w:numPr>
          <w:ilvl w:val="0"/>
          <w:numId w:val="1"/>
        </w:numPr>
        <w:ind w:left="709" w:right="107" w:hanging="316"/>
        <w:rPr>
          <w:rFonts w:asciiTheme="minorHAnsi" w:hAnsiTheme="minorHAnsi"/>
          <w:color w:val="0C090B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an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induction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, 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rientation and any tra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ning necessar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y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fo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the volu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teer ro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e </w:t>
      </w:r>
    </w:p>
    <w:p w14:paraId="0A174540" w14:textId="77777777" w:rsidR="009C50EF" w:rsidRPr="00503AA6" w:rsidRDefault="0A351FD3" w:rsidP="0A351FD3">
      <w:pPr>
        <w:pStyle w:val="Style"/>
        <w:numPr>
          <w:ilvl w:val="0"/>
          <w:numId w:val="2"/>
        </w:numPr>
        <w:ind w:left="709" w:right="107" w:hanging="316"/>
        <w:rPr>
          <w:rFonts w:asciiTheme="minorHAnsi" w:hAnsiTheme="minorHAnsi"/>
          <w:color w:val="0C090B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a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s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f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 env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ron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m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 in wh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c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h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to perf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m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y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our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00000" w:themeColor="text1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e </w:t>
      </w:r>
    </w:p>
    <w:p w14:paraId="39C85775" w14:textId="702CF1D4" w:rsidR="009C50EF" w:rsidRPr="00503AA6" w:rsidRDefault="009C50EF" w:rsidP="0A351FD3">
      <w:pPr>
        <w:pStyle w:val="Style"/>
        <w:numPr>
          <w:ilvl w:val="0"/>
          <w:numId w:val="1"/>
        </w:numPr>
        <w:ind w:left="709" w:right="107" w:hanging="316"/>
        <w:rPr>
          <w:rFonts w:asciiTheme="minorHAnsi" w:hAnsiTheme="minorHAnsi"/>
          <w:color w:val="0C090B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 supe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v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sor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,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so that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y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ou have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he opp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rtuni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ty 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 as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k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ques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ons and get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f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eedbac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k (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see para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. </w:t>
      </w:r>
      <w:r w:rsidR="00B952C9">
        <w:rPr>
          <w:rFonts w:asciiTheme="minorHAnsi" w:hAnsiTheme="minorHAnsi" w:cs="Times New Roman"/>
          <w:color w:val="242022"/>
          <w:w w:val="122"/>
          <w:sz w:val="22"/>
          <w:szCs w:val="22"/>
          <w:lang w:val="en-GB" w:bidi="he-IL"/>
        </w:rPr>
        <w:t>5</w:t>
      </w:r>
      <w:r w:rsidRPr="0A351FD3">
        <w:rPr>
          <w:rFonts w:asciiTheme="minorHAnsi" w:hAnsiTheme="minorHAnsi" w:cs="Times New Roman"/>
          <w:color w:val="242022"/>
          <w:w w:val="122"/>
          <w:sz w:val="22"/>
          <w:szCs w:val="22"/>
          <w:lang w:val="en-GB" w:bidi="he-IL"/>
        </w:rPr>
        <w:t xml:space="preserve">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be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w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) </w:t>
      </w:r>
    </w:p>
    <w:p w14:paraId="55CFE79D" w14:textId="406F986B" w:rsidR="009C50EF" w:rsidRPr="00503AA6" w:rsidRDefault="009C50EF" w:rsidP="0A351FD3">
      <w:pPr>
        <w:pStyle w:val="Style"/>
        <w:numPr>
          <w:ilvl w:val="0"/>
          <w:numId w:val="1"/>
        </w:numPr>
        <w:spacing w:before="72"/>
        <w:ind w:left="709" w:right="107" w:hanging="288"/>
        <w:rPr>
          <w:rFonts w:asciiTheme="minorHAnsi" w:hAnsiTheme="minorHAnsi"/>
          <w:color w:val="242022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re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mb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u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rsem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e</w:t>
      </w:r>
      <w:r w:rsidR="000B7D6C">
        <w:rPr>
          <w:rFonts w:asciiTheme="minorHAnsi" w:hAnsiTheme="minorHAnsi"/>
          <w:color w:val="0C090B"/>
          <w:sz w:val="22"/>
          <w:szCs w:val="22"/>
          <w:lang w:val="en-GB" w:bidi="he-IL"/>
        </w:rPr>
        <w:t>nt for reasonable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 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x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pe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s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s so y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ou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are not out</w:t>
      </w:r>
      <w:r w:rsidRPr="0A351FD3">
        <w:rPr>
          <w:rFonts w:asciiTheme="minorHAnsi" w:hAnsiTheme="minorHAnsi"/>
          <w:color w:val="000000"/>
          <w:sz w:val="22"/>
          <w:szCs w:val="22"/>
          <w:lang w:val="en-GB" w:bidi="he-IL"/>
        </w:rPr>
        <w:t>-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of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-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poc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k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et as a resu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 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f v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olunteering fo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us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(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fo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furthe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3D3B3B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nf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rmat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</w:t>
      </w:r>
      <w:r w:rsidR="00B952C9">
        <w:rPr>
          <w:rFonts w:asciiTheme="minorHAnsi" w:hAnsiTheme="minorHAnsi"/>
          <w:color w:val="0C090B"/>
          <w:sz w:val="22"/>
          <w:szCs w:val="22"/>
          <w:lang w:val="en-GB" w:bidi="he-IL"/>
        </w:rPr>
        <w:t>n see para. 10</w:t>
      </w:r>
      <w:r w:rsidRPr="0A351FD3">
        <w:rPr>
          <w:rFonts w:asciiTheme="minorHAnsi" w:hAnsiTheme="minorHAnsi" w:cs="Times New Roman"/>
          <w:color w:val="0C090B"/>
          <w:w w:val="122"/>
          <w:sz w:val="22"/>
          <w:szCs w:val="22"/>
          <w:lang w:val="en-GB" w:bidi="he-IL"/>
        </w:rPr>
        <w:t xml:space="preserve">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be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lo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w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and o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u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Voluntee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 H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andbook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)</w:t>
      </w:r>
      <w:r w:rsidRPr="0A351FD3">
        <w:rPr>
          <w:rFonts w:asciiTheme="minorHAnsi" w:hAnsiTheme="minorHAnsi"/>
          <w:color w:val="3D3B3B"/>
          <w:sz w:val="22"/>
          <w:szCs w:val="22"/>
          <w:lang w:val="en-GB" w:bidi="he-IL"/>
        </w:rPr>
        <w:t xml:space="preserve">,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an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d </w:t>
      </w:r>
    </w:p>
    <w:p w14:paraId="23F55026" w14:textId="6AD6667C" w:rsidR="009C50EF" w:rsidRPr="00503AA6" w:rsidRDefault="009C50EF" w:rsidP="0A351FD3">
      <w:pPr>
        <w:pStyle w:val="Style"/>
        <w:numPr>
          <w:ilvl w:val="0"/>
          <w:numId w:val="1"/>
        </w:numPr>
        <w:ind w:left="709" w:right="107" w:hanging="316"/>
        <w:rPr>
          <w:rFonts w:asciiTheme="minorHAnsi" w:hAnsiTheme="minorHAnsi"/>
          <w:color w:val="242022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su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an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ce 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 cov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r y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ou </w:t>
      </w:r>
      <w:r w:rsidR="00B13715"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while you are undertaking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volu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tee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dutie</w:t>
      </w:r>
      <w:r w:rsidR="00B13715"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s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(see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pa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ra</w:t>
      </w:r>
      <w:r w:rsidRPr="0A351FD3">
        <w:rPr>
          <w:rFonts w:asciiTheme="minorHAnsi" w:hAnsiTheme="minorHAnsi"/>
          <w:color w:val="3D3B3B"/>
          <w:sz w:val="22"/>
          <w:szCs w:val="22"/>
          <w:lang w:val="en-GB" w:bidi="he-IL"/>
        </w:rPr>
        <w:t xml:space="preserve">. </w:t>
      </w:r>
      <w:r w:rsidRPr="0A351FD3">
        <w:rPr>
          <w:rFonts w:asciiTheme="minorHAnsi" w:hAnsiTheme="minorHAnsi" w:cs="Times New Roman"/>
          <w:color w:val="0C090B"/>
          <w:w w:val="121"/>
          <w:sz w:val="22"/>
          <w:szCs w:val="22"/>
          <w:lang w:val="en-GB" w:bidi="he-IL"/>
        </w:rPr>
        <w:t xml:space="preserve">10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below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) </w:t>
      </w:r>
    </w:p>
    <w:p w14:paraId="15107AAE" w14:textId="1644F86D" w:rsidR="009C50EF" w:rsidRPr="00503AA6" w:rsidRDefault="0A351FD3" w:rsidP="0A351FD3">
      <w:pPr>
        <w:pStyle w:val="Style"/>
        <w:numPr>
          <w:ilvl w:val="0"/>
          <w:numId w:val="6"/>
        </w:numPr>
        <w:spacing w:before="120"/>
        <w:ind w:left="284" w:right="107" w:hanging="284"/>
        <w:rPr>
          <w:rFonts w:asciiTheme="minorHAnsi" w:hAnsiTheme="minorHAnsi"/>
          <w:b/>
          <w:bCs/>
          <w:color w:val="0C090B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b/>
          <w:bCs/>
          <w:color w:val="242022"/>
          <w:sz w:val="22"/>
          <w:szCs w:val="22"/>
          <w:lang w:val="en-GB" w:bidi="he-IL"/>
        </w:rPr>
        <w:t>Wh</w:t>
      </w:r>
      <w:r w:rsidRPr="0A351FD3">
        <w:rPr>
          <w:rFonts w:asciiTheme="minorHAnsi" w:hAnsiTheme="minorHAnsi"/>
          <w:b/>
          <w:bCs/>
          <w:color w:val="0C090B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b/>
          <w:bCs/>
          <w:color w:val="242022"/>
          <w:sz w:val="22"/>
          <w:szCs w:val="22"/>
          <w:lang w:val="en-GB" w:bidi="he-IL"/>
        </w:rPr>
        <w:t xml:space="preserve">t </w:t>
      </w:r>
      <w:r w:rsidR="004C5A68" w:rsidRPr="004C5A68">
        <w:rPr>
          <w:rFonts w:asciiTheme="minorHAnsi" w:hAnsiTheme="minorHAnsi"/>
          <w:b/>
          <w:bCs/>
          <w:iCs/>
          <w:color w:val="0C090B"/>
          <w:sz w:val="22"/>
          <w:szCs w:val="22"/>
          <w:lang w:val="en-GB" w:bidi="he-IL"/>
        </w:rPr>
        <w:t>MI</w:t>
      </w:r>
      <w:r w:rsidR="004C5A68">
        <w:rPr>
          <w:rFonts w:asciiTheme="minorHAnsi" w:hAnsiTheme="minorHAnsi"/>
          <w:b/>
          <w:bCs/>
          <w:color w:val="242022"/>
          <w:sz w:val="22"/>
          <w:szCs w:val="22"/>
          <w:lang w:val="en-GB" w:bidi="he-IL"/>
        </w:rPr>
        <w:t xml:space="preserve"> </w:t>
      </w:r>
      <w:r w:rsidRPr="0A351FD3">
        <w:rPr>
          <w:rFonts w:asciiTheme="minorHAnsi" w:hAnsiTheme="minorHAnsi"/>
          <w:b/>
          <w:bCs/>
          <w:color w:val="242022"/>
          <w:sz w:val="22"/>
          <w:szCs w:val="22"/>
          <w:lang w:val="en-GB" w:bidi="he-IL"/>
        </w:rPr>
        <w:t>as</w:t>
      </w:r>
      <w:r w:rsidRPr="0A351FD3">
        <w:rPr>
          <w:rFonts w:asciiTheme="minorHAnsi" w:hAnsiTheme="minorHAnsi"/>
          <w:b/>
          <w:bCs/>
          <w:color w:val="0C090B"/>
          <w:sz w:val="22"/>
          <w:szCs w:val="22"/>
          <w:lang w:val="en-GB" w:bidi="he-IL"/>
        </w:rPr>
        <w:t>k</w:t>
      </w:r>
      <w:r w:rsidRPr="0A351FD3">
        <w:rPr>
          <w:rFonts w:asciiTheme="minorHAnsi" w:hAnsiTheme="minorHAnsi"/>
          <w:b/>
          <w:bCs/>
          <w:color w:val="242022"/>
          <w:sz w:val="22"/>
          <w:szCs w:val="22"/>
          <w:lang w:val="en-GB" w:bidi="he-IL"/>
        </w:rPr>
        <w:t xml:space="preserve">s of its </w:t>
      </w:r>
      <w:r w:rsidRPr="0A351FD3">
        <w:rPr>
          <w:rFonts w:asciiTheme="minorHAnsi" w:hAnsiTheme="minorHAnsi"/>
          <w:b/>
          <w:bCs/>
          <w:color w:val="0C090B"/>
          <w:sz w:val="22"/>
          <w:szCs w:val="22"/>
          <w:lang w:val="en-GB" w:bidi="he-IL"/>
        </w:rPr>
        <w:t>v</w:t>
      </w:r>
      <w:r w:rsidRPr="0A351FD3">
        <w:rPr>
          <w:rFonts w:asciiTheme="minorHAnsi" w:hAnsiTheme="minorHAnsi"/>
          <w:b/>
          <w:bCs/>
          <w:color w:val="242022"/>
          <w:sz w:val="22"/>
          <w:szCs w:val="22"/>
          <w:lang w:val="en-GB" w:bidi="he-IL"/>
        </w:rPr>
        <w:t>olunt</w:t>
      </w:r>
      <w:r w:rsidRPr="0A351FD3">
        <w:rPr>
          <w:rFonts w:asciiTheme="minorHAnsi" w:hAnsiTheme="minorHAnsi"/>
          <w:b/>
          <w:bCs/>
          <w:color w:val="0C090B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b/>
          <w:bCs/>
          <w:color w:val="242022"/>
          <w:sz w:val="22"/>
          <w:szCs w:val="22"/>
          <w:lang w:val="en-GB" w:bidi="he-IL"/>
        </w:rPr>
        <w:t>ers</w:t>
      </w:r>
      <w:r w:rsidRPr="0A351FD3">
        <w:rPr>
          <w:rFonts w:asciiTheme="minorHAnsi" w:hAnsiTheme="minorHAnsi"/>
          <w:b/>
          <w:bCs/>
          <w:color w:val="0C090B"/>
          <w:sz w:val="22"/>
          <w:szCs w:val="22"/>
          <w:lang w:val="en-GB" w:bidi="he-IL"/>
        </w:rPr>
        <w:t xml:space="preserve">? </w:t>
      </w:r>
    </w:p>
    <w:p w14:paraId="343F1385" w14:textId="77777777" w:rsidR="009C50EF" w:rsidRPr="00503AA6" w:rsidRDefault="0A351FD3" w:rsidP="0A351FD3">
      <w:pPr>
        <w:pStyle w:val="Style"/>
        <w:ind w:right="107" w:firstLine="284"/>
        <w:rPr>
          <w:rFonts w:asciiTheme="minorHAnsi" w:hAnsiTheme="minorHAnsi"/>
          <w:color w:val="0C090B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W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 as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k 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ha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t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you: </w:t>
      </w:r>
    </w:p>
    <w:p w14:paraId="6999A28E" w14:textId="28E02BCB" w:rsidR="00B13715" w:rsidRPr="00503AA6" w:rsidRDefault="0A351FD3" w:rsidP="0A351FD3">
      <w:pPr>
        <w:pStyle w:val="Style"/>
        <w:numPr>
          <w:ilvl w:val="0"/>
          <w:numId w:val="1"/>
        </w:numPr>
        <w:ind w:left="709" w:right="108" w:hanging="284"/>
        <w:rPr>
          <w:rFonts w:asciiTheme="minorHAnsi" w:hAnsiTheme="minorHAnsi"/>
          <w:color w:val="0C090B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s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u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p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p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t </w:t>
      </w:r>
      <w:r w:rsidR="004C5A68" w:rsidRPr="004C5A68">
        <w:rPr>
          <w:rFonts w:asciiTheme="minorHAnsi" w:hAnsiTheme="minorHAnsi"/>
          <w:iCs/>
          <w:color w:val="000000" w:themeColor="text1"/>
          <w:sz w:val="22"/>
          <w:szCs w:val="22"/>
          <w:lang w:val="en-GB" w:bidi="he-IL"/>
        </w:rPr>
        <w:t>MI</w:t>
      </w:r>
      <w:r w:rsidR="004C5A68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aims and objec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ives and undertake your ro</w:t>
      </w:r>
      <w:r w:rsidR="004C5A68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le in the best interests of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MI</w:t>
      </w:r>
    </w:p>
    <w:p w14:paraId="12EE549C" w14:textId="16B8A988" w:rsidR="009C50EF" w:rsidRPr="00503AA6" w:rsidRDefault="0A351FD3" w:rsidP="0A351FD3">
      <w:pPr>
        <w:pStyle w:val="Style"/>
        <w:numPr>
          <w:ilvl w:val="0"/>
          <w:numId w:val="1"/>
        </w:numPr>
        <w:ind w:left="709" w:right="108" w:hanging="284"/>
        <w:rPr>
          <w:rFonts w:asciiTheme="minorHAnsi" w:hAnsiTheme="minorHAnsi"/>
          <w:color w:val="0C090B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part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c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p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te</w:t>
      </w:r>
      <w:r w:rsidRPr="0A351FD3">
        <w:rPr>
          <w:rFonts w:asciiTheme="minorHAnsi" w:hAnsiTheme="minorHAnsi"/>
          <w:color w:val="5C5B5B"/>
          <w:sz w:val="22"/>
          <w:szCs w:val="22"/>
          <w:lang w:val="en-GB" w:bidi="he-IL"/>
        </w:rPr>
        <w:t xml:space="preserve"> 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n al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l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rele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v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 inducti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n and trai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g p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ograms </w:t>
      </w:r>
    </w:p>
    <w:p w14:paraId="5C30990C" w14:textId="2F7621B6" w:rsidR="009C50EF" w:rsidRPr="00503AA6" w:rsidRDefault="0A351FD3" w:rsidP="0A351FD3">
      <w:pPr>
        <w:pStyle w:val="Style"/>
        <w:numPr>
          <w:ilvl w:val="0"/>
          <w:numId w:val="1"/>
        </w:numPr>
        <w:spacing w:before="60"/>
        <w:ind w:left="709" w:right="108" w:hanging="284"/>
        <w:rPr>
          <w:rFonts w:asciiTheme="minorHAnsi" w:hAnsiTheme="minorHAnsi"/>
          <w:color w:val="0C090B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y undert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ke du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ti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es outlined in your position description</w:t>
      </w:r>
    </w:p>
    <w:p w14:paraId="4F6C39ED" w14:textId="2902DFF1" w:rsidR="009C50EF" w:rsidRPr="00503AA6" w:rsidRDefault="0A351FD3" w:rsidP="0A351FD3">
      <w:pPr>
        <w:pStyle w:val="Style"/>
        <w:numPr>
          <w:ilvl w:val="0"/>
          <w:numId w:val="1"/>
        </w:numPr>
        <w:spacing w:before="60"/>
        <w:ind w:left="709" w:right="108" w:hanging="284"/>
        <w:rPr>
          <w:rFonts w:asciiTheme="minorHAnsi" w:hAnsiTheme="minorHAnsi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un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de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rst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and and 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c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omp</w:t>
      </w:r>
      <w:r w:rsidRPr="0A351FD3">
        <w:rPr>
          <w:rFonts w:asciiTheme="minorHAnsi" w:hAnsiTheme="minorHAnsi"/>
          <w:color w:val="000000" w:themeColor="text1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y w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th the 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g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an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sat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on's p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oli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cies and </w:t>
      </w:r>
      <w:r w:rsidRPr="0A351FD3">
        <w:rPr>
          <w:rFonts w:asciiTheme="minorHAnsi" w:hAnsiTheme="minorHAnsi"/>
          <w:sz w:val="22"/>
          <w:szCs w:val="22"/>
          <w:lang w:val="en-GB" w:bidi="he-IL"/>
        </w:rPr>
        <w:t xml:space="preserve">procedures and live by the principles implicit in the AEA Personnel Policy (for further information see Volunteer Handbook) </w:t>
      </w:r>
    </w:p>
    <w:p w14:paraId="70E3A6C6" w14:textId="17CF1D76" w:rsidR="009C50EF" w:rsidRPr="00503AA6" w:rsidRDefault="0A351FD3" w:rsidP="0A351FD3">
      <w:pPr>
        <w:pStyle w:val="Style"/>
        <w:numPr>
          <w:ilvl w:val="0"/>
          <w:numId w:val="1"/>
        </w:numPr>
        <w:spacing w:before="60"/>
        <w:ind w:left="709" w:right="108" w:hanging="284"/>
        <w:rPr>
          <w:rFonts w:asciiTheme="minorHAnsi" w:hAnsiTheme="minorHAnsi"/>
          <w:color w:val="0C090B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ot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fy your supervisor or a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ot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her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membe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of s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aff 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f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any 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h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ea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th and sa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f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ety issues or h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zardous </w:t>
      </w:r>
      <w:r w:rsidR="009C50EF">
        <w:br/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s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tuat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ons that pose a risk to y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u 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th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ers 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nd report any acciden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s 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inc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dents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ng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 st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f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f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, </w:t>
      </w:r>
      <w:r w:rsidR="009C50EF">
        <w:br/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volunteers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, 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r the wor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k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place  </w:t>
      </w:r>
    </w:p>
    <w:p w14:paraId="6881E826" w14:textId="4304E426" w:rsidR="009C50EF" w:rsidRPr="00503AA6" w:rsidRDefault="0A351FD3" w:rsidP="0A351FD3">
      <w:pPr>
        <w:pStyle w:val="Style"/>
        <w:numPr>
          <w:ilvl w:val="0"/>
          <w:numId w:val="1"/>
        </w:numPr>
        <w:spacing w:before="60"/>
        <w:ind w:left="709" w:right="108" w:hanging="284"/>
        <w:rPr>
          <w:rFonts w:asciiTheme="minorHAnsi" w:hAnsiTheme="minorHAnsi"/>
          <w:color w:val="0C090B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use a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y p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pe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ty or 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q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u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ipme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 g</w:t>
      </w:r>
      <w:r w:rsidRPr="0A351FD3">
        <w:rPr>
          <w:rFonts w:asciiTheme="minorHAnsi" w:hAnsiTheme="minorHAnsi"/>
          <w:color w:val="000000" w:themeColor="text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ven t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 y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ou in yo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u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ole only for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pu</w:t>
      </w:r>
      <w:r w:rsidRPr="0A351FD3">
        <w:rPr>
          <w:rFonts w:asciiTheme="minorHAnsi" w:hAnsiTheme="minorHAnsi"/>
          <w:color w:val="3D3B3B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po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s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 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f 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he ro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e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nd r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tu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n </w:t>
      </w:r>
      <w:r w:rsidRPr="0A351FD3">
        <w:rPr>
          <w:rFonts w:asciiTheme="minorHAnsi" w:hAnsiTheme="minorHAnsi"/>
          <w:color w:val="000000" w:themeColor="text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 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 t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h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 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gan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sat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io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n when you f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in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s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h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your vo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unteer ro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e </w:t>
      </w:r>
    </w:p>
    <w:p w14:paraId="5AB3DB23" w14:textId="07065A40" w:rsidR="009C50EF" w:rsidRPr="00503AA6" w:rsidRDefault="0A351FD3" w:rsidP="0A351FD3">
      <w:pPr>
        <w:pStyle w:val="Style"/>
        <w:numPr>
          <w:ilvl w:val="0"/>
          <w:numId w:val="1"/>
        </w:numPr>
        <w:spacing w:before="60"/>
        <w:ind w:left="709" w:right="108" w:hanging="284"/>
        <w:rPr>
          <w:rFonts w:asciiTheme="minorHAnsi" w:hAnsiTheme="minorHAnsi"/>
          <w:color w:val="0C090B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le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t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us know if y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ou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w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sh to change the 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ure of your con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ib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u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on (</w:t>
      </w:r>
      <w:proofErr w:type="spellStart"/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eg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.</w:t>
      </w:r>
      <w:proofErr w:type="spellEnd"/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 </w:t>
      </w:r>
      <w:r w:rsidR="00B952C9"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H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u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rs</w:t>
      </w:r>
      <w:r w:rsidR="00B952C9">
        <w:rPr>
          <w:rFonts w:asciiTheme="minorHAnsi" w:hAnsiTheme="minorHAnsi"/>
          <w:color w:val="242022"/>
          <w:sz w:val="22"/>
          <w:szCs w:val="22"/>
          <w:lang w:val="en-GB" w:bidi="he-IL"/>
        </w:rPr>
        <w:t>,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ro</w:t>
      </w:r>
      <w:r w:rsidRPr="0A351FD3">
        <w:rPr>
          <w:rFonts w:asciiTheme="minorHAnsi" w:hAnsiTheme="minorHAnsi"/>
          <w:color w:val="3D3B3B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e)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o </w:t>
      </w:r>
      <w:r w:rsidR="004C5A68">
        <w:rPr>
          <w:rFonts w:asciiTheme="minorHAnsi" w:hAnsiTheme="minorHAnsi"/>
          <w:i/>
          <w:iCs/>
          <w:color w:val="3D3B3B"/>
          <w:sz w:val="22"/>
          <w:szCs w:val="22"/>
          <w:lang w:val="en-GB" w:bidi="he-IL"/>
        </w:rPr>
        <w:t>MI</w:t>
      </w:r>
      <w:r w:rsidR="0038383C">
        <w:rPr>
          <w:rFonts w:asciiTheme="minorHAnsi" w:hAnsiTheme="minorHAnsi"/>
          <w:i/>
          <w:iCs/>
          <w:color w:val="3D3B3B"/>
          <w:sz w:val="22"/>
          <w:szCs w:val="22"/>
          <w:lang w:val="en-GB" w:bidi="he-IL"/>
        </w:rPr>
        <w:t xml:space="preserve">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at any tim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, 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nd </w:t>
      </w:r>
    </w:p>
    <w:p w14:paraId="3DD03A10" w14:textId="1C069B44" w:rsidR="002723AE" w:rsidRPr="00503AA6" w:rsidRDefault="0A351FD3" w:rsidP="0A351FD3">
      <w:pPr>
        <w:pStyle w:val="Style"/>
        <w:numPr>
          <w:ilvl w:val="0"/>
          <w:numId w:val="1"/>
        </w:numPr>
        <w:spacing w:before="60"/>
        <w:ind w:left="709" w:right="108" w:hanging="288"/>
        <w:rPr>
          <w:rFonts w:asciiTheme="minorHAnsi" w:hAnsiTheme="minorHAnsi"/>
          <w:color w:val="0C090B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let u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s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k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w about any concerns you may have, and 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f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w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e can </w:t>
      </w:r>
      <w:r w:rsidRPr="0A351FD3">
        <w:rPr>
          <w:rFonts w:asciiTheme="minorHAnsi" w:hAnsiTheme="minorHAnsi"/>
          <w:color w:val="3D3B3B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m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pro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v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e the support 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tha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t you receive. </w:t>
      </w:r>
    </w:p>
    <w:p w14:paraId="0FD79A1A" w14:textId="7C7A1A62" w:rsidR="009C50EF" w:rsidRPr="00503AA6" w:rsidRDefault="0A351FD3" w:rsidP="0A351FD3">
      <w:pPr>
        <w:pStyle w:val="ListParagraph"/>
        <w:numPr>
          <w:ilvl w:val="0"/>
          <w:numId w:val="6"/>
        </w:numPr>
        <w:spacing w:before="120" w:after="0" w:line="240" w:lineRule="auto"/>
        <w:ind w:left="284" w:right="107" w:hanging="284"/>
        <w:rPr>
          <w:b/>
          <w:bCs/>
          <w:color w:val="090708"/>
          <w:lang w:val="en-GB" w:bidi="he-IL"/>
        </w:rPr>
      </w:pPr>
      <w:r w:rsidRPr="0A351FD3">
        <w:rPr>
          <w:b/>
          <w:bCs/>
          <w:color w:val="090708"/>
          <w:lang w:val="en-GB" w:bidi="he-IL"/>
        </w:rPr>
        <w:lastRenderedPageBreak/>
        <w:t xml:space="preserve">Contact person </w:t>
      </w:r>
    </w:p>
    <w:p w14:paraId="5D3F9C4E" w14:textId="2E4D9B29" w:rsidR="009C50EF" w:rsidRPr="00503AA6" w:rsidRDefault="0A351FD3" w:rsidP="0A351FD3">
      <w:pPr>
        <w:pStyle w:val="Style"/>
        <w:ind w:right="107"/>
        <w:rPr>
          <w:rFonts w:asciiTheme="minorHAnsi" w:hAnsiTheme="minorHAnsi" w:cstheme="minorBidi"/>
          <w:color w:val="090708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Your contact person at </w:t>
      </w:r>
      <w:r w:rsidR="004C5A68" w:rsidRPr="004C5A68">
        <w:rPr>
          <w:rFonts w:asciiTheme="minorHAnsi" w:hAnsiTheme="minorHAnsi"/>
          <w:iCs/>
          <w:color w:val="090708"/>
          <w:sz w:val="22"/>
          <w:szCs w:val="22"/>
          <w:lang w:val="en-GB" w:bidi="he-IL"/>
        </w:rPr>
        <w:t xml:space="preserve">MI 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will be</w:t>
      </w:r>
      <w:r w:rsidR="004C5A68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 [name] ,  the </w:t>
      </w:r>
      <w:r w:rsidR="0038383C" w:rsidRPr="0038383C">
        <w:rPr>
          <w:rFonts w:asciiTheme="minorHAnsi" w:hAnsiTheme="minorHAnsi"/>
          <w:b/>
          <w:i/>
          <w:color w:val="090708"/>
          <w:sz w:val="22"/>
          <w:szCs w:val="22"/>
          <w:lang w:val="en-GB" w:bidi="he-IL"/>
        </w:rPr>
        <w:t>MIST State Coordinator</w:t>
      </w:r>
      <w:r w:rsidRPr="0A351FD3">
        <w:rPr>
          <w:rFonts w:asciiTheme="minorHAnsi" w:hAnsiTheme="minorHAnsi"/>
          <w:i/>
          <w:iCs/>
          <w:color w:val="090708"/>
          <w:sz w:val="22"/>
          <w:szCs w:val="22"/>
          <w:lang w:val="en-GB" w:bidi="he-IL"/>
        </w:rPr>
        <w:t xml:space="preserve">. </w:t>
      </w:r>
      <w:r w:rsidR="004C5A68">
        <w:rPr>
          <w:rFonts w:asciiTheme="minorHAnsi" w:hAnsiTheme="minorHAnsi"/>
          <w:color w:val="221F20"/>
          <w:sz w:val="22"/>
          <w:szCs w:val="22"/>
          <w:lang w:val="en-GB" w:bidi="he-IL"/>
        </w:rPr>
        <w:t>You should contact [name]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 i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f yo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u </w:t>
      </w:r>
      <w:r w:rsidR="009C50EF">
        <w:br/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have any questions or concerns about your </w:t>
      </w:r>
      <w:r w:rsidRPr="0A351FD3">
        <w:rPr>
          <w:rFonts w:asciiTheme="minorHAnsi" w:hAnsiTheme="minorHAnsi"/>
          <w:color w:val="353434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ole, your hea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th and safet</w:t>
      </w:r>
      <w:r w:rsidRPr="0A351FD3">
        <w:rPr>
          <w:rFonts w:asciiTheme="minorHAnsi" w:hAnsiTheme="minorHAnsi"/>
          <w:color w:val="353434"/>
          <w:sz w:val="22"/>
          <w:szCs w:val="22"/>
          <w:lang w:val="en-GB" w:bidi="he-IL"/>
        </w:rPr>
        <w:t xml:space="preserve">y, 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or if there is any as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s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is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nc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e 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y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ou </w:t>
      </w:r>
      <w:r w:rsidR="009C50EF">
        <w:br/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need to help you u</w:t>
      </w:r>
      <w:r w:rsidRPr="0A351FD3">
        <w:rPr>
          <w:rFonts w:asciiTheme="minorHAnsi" w:hAnsiTheme="minorHAnsi"/>
          <w:color w:val="353434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dertake 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y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our role. </w:t>
      </w:r>
    </w:p>
    <w:p w14:paraId="6C5C3366" w14:textId="147F5B5F" w:rsidR="009C50EF" w:rsidRPr="00C45FBA" w:rsidRDefault="0A351FD3" w:rsidP="0A351FD3">
      <w:pPr>
        <w:pStyle w:val="Style"/>
        <w:numPr>
          <w:ilvl w:val="0"/>
          <w:numId w:val="6"/>
        </w:numPr>
        <w:spacing w:before="120"/>
        <w:ind w:left="284" w:right="107" w:hanging="284"/>
        <w:rPr>
          <w:rFonts w:asciiTheme="minorHAnsi" w:hAnsiTheme="minorHAnsi" w:cstheme="minorBidi"/>
          <w:b/>
          <w:bCs/>
          <w:color w:val="090708"/>
          <w:sz w:val="22"/>
          <w:szCs w:val="22"/>
          <w:lang w:val="en-GB" w:bidi="he-IL"/>
        </w:rPr>
      </w:pPr>
      <w:r w:rsidRPr="0A351FD3">
        <w:rPr>
          <w:rFonts w:asciiTheme="minorHAnsi" w:hAnsiTheme="minorHAnsi" w:cstheme="minorBidi"/>
          <w:b/>
          <w:bCs/>
          <w:color w:val="090708"/>
          <w:sz w:val="22"/>
          <w:szCs w:val="22"/>
          <w:lang w:val="en-GB" w:bidi="he-IL"/>
        </w:rPr>
        <w:t>Role description and details</w:t>
      </w:r>
    </w:p>
    <w:p w14:paraId="011734DE" w14:textId="337A7F0F" w:rsidR="005C73DD" w:rsidRPr="00503AA6" w:rsidRDefault="0A351FD3" w:rsidP="0A351FD3">
      <w:pPr>
        <w:pStyle w:val="Style"/>
        <w:ind w:right="107"/>
        <w:rPr>
          <w:rFonts w:asciiTheme="minorHAnsi" w:hAnsiTheme="minorHAnsi" w:cstheme="minorBidi"/>
          <w:color w:val="090708"/>
          <w:sz w:val="22"/>
          <w:szCs w:val="22"/>
          <w:lang w:val="en-GB" w:bidi="he-IL"/>
        </w:rPr>
      </w:pPr>
      <w:r w:rsidRPr="0A351FD3">
        <w:rPr>
          <w:rFonts w:asciiTheme="minorHAnsi" w:hAnsiTheme="minorHAnsi" w:cstheme="minorBidi"/>
          <w:color w:val="090708"/>
          <w:sz w:val="22"/>
          <w:szCs w:val="22"/>
          <w:lang w:val="en-GB" w:bidi="he-IL"/>
        </w:rPr>
        <w:t>An outline of you</w:t>
      </w:r>
      <w:r w:rsidR="00B952C9">
        <w:rPr>
          <w:rFonts w:asciiTheme="minorHAnsi" w:hAnsiTheme="minorHAnsi" w:cstheme="minorBidi"/>
          <w:color w:val="090708"/>
          <w:sz w:val="22"/>
          <w:szCs w:val="22"/>
          <w:lang w:val="en-GB" w:bidi="he-IL"/>
        </w:rPr>
        <w:t>r role as</w:t>
      </w:r>
      <w:r w:rsidR="0038383C">
        <w:rPr>
          <w:rFonts w:asciiTheme="minorHAnsi" w:hAnsiTheme="minorHAnsi" w:cstheme="minorBidi"/>
          <w:color w:val="090708"/>
          <w:sz w:val="22"/>
          <w:szCs w:val="22"/>
          <w:lang w:val="en-GB" w:bidi="he-IL"/>
        </w:rPr>
        <w:t xml:space="preserve"> </w:t>
      </w:r>
      <w:r w:rsidR="0038383C" w:rsidRPr="0038383C">
        <w:rPr>
          <w:rFonts w:asciiTheme="minorHAnsi" w:hAnsiTheme="minorHAnsi" w:cstheme="minorBidi"/>
          <w:b/>
          <w:i/>
          <w:color w:val="090708"/>
          <w:sz w:val="22"/>
          <w:szCs w:val="22"/>
          <w:lang w:val="en-GB" w:bidi="he-IL"/>
        </w:rPr>
        <w:t>MIST Facilitator</w:t>
      </w:r>
      <w:r w:rsidRPr="0A351FD3">
        <w:rPr>
          <w:rFonts w:asciiTheme="minorHAnsi" w:hAnsiTheme="minorHAnsi" w:cstheme="minorBidi"/>
          <w:color w:val="090708"/>
          <w:sz w:val="22"/>
          <w:szCs w:val="22"/>
          <w:lang w:val="en-GB" w:bidi="he-IL"/>
        </w:rPr>
        <w:t xml:space="preserve"> is in the attached Position Description. </w:t>
      </w:r>
    </w:p>
    <w:p w14:paraId="198E22BD" w14:textId="295557BC" w:rsidR="009C50EF" w:rsidRPr="00C45FBA" w:rsidRDefault="0A351FD3" w:rsidP="0A351FD3">
      <w:pPr>
        <w:pStyle w:val="Style"/>
        <w:numPr>
          <w:ilvl w:val="0"/>
          <w:numId w:val="6"/>
        </w:numPr>
        <w:tabs>
          <w:tab w:val="left" w:pos="993"/>
        </w:tabs>
        <w:spacing w:before="120"/>
        <w:ind w:left="284" w:right="107" w:hanging="284"/>
        <w:rPr>
          <w:rFonts w:asciiTheme="minorHAnsi" w:hAnsiTheme="minorHAnsi"/>
          <w:b/>
          <w:bCs/>
          <w:color w:val="221F20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b/>
          <w:bCs/>
          <w:color w:val="090708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b/>
          <w:bCs/>
          <w:color w:val="221F20"/>
          <w:sz w:val="22"/>
          <w:szCs w:val="22"/>
          <w:lang w:val="en-GB" w:bidi="he-IL"/>
        </w:rPr>
        <w:t>h</w:t>
      </w:r>
      <w:r w:rsidRPr="0A351FD3">
        <w:rPr>
          <w:rFonts w:asciiTheme="minorHAnsi" w:hAnsiTheme="minorHAnsi"/>
          <w:b/>
          <w:bCs/>
          <w:color w:val="090708"/>
          <w:sz w:val="22"/>
          <w:szCs w:val="22"/>
          <w:lang w:val="en-GB" w:bidi="he-IL"/>
        </w:rPr>
        <w:t xml:space="preserve">e </w:t>
      </w:r>
      <w:r w:rsidRPr="0A351FD3">
        <w:rPr>
          <w:rFonts w:asciiTheme="minorHAnsi" w:hAnsiTheme="minorHAnsi"/>
          <w:b/>
          <w:bCs/>
          <w:color w:val="221F20"/>
          <w:sz w:val="22"/>
          <w:szCs w:val="22"/>
          <w:lang w:val="en-GB" w:bidi="he-IL"/>
        </w:rPr>
        <w:t>he</w:t>
      </w:r>
      <w:r w:rsidRPr="0A351FD3">
        <w:rPr>
          <w:rFonts w:asciiTheme="minorHAnsi" w:hAnsiTheme="minorHAnsi"/>
          <w:b/>
          <w:bCs/>
          <w:color w:val="090708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b/>
          <w:bCs/>
          <w:color w:val="221F20"/>
          <w:sz w:val="22"/>
          <w:szCs w:val="22"/>
          <w:lang w:val="en-GB" w:bidi="he-IL"/>
        </w:rPr>
        <w:t>lt</w:t>
      </w:r>
      <w:r w:rsidRPr="0A351FD3">
        <w:rPr>
          <w:rFonts w:asciiTheme="minorHAnsi" w:hAnsiTheme="minorHAnsi"/>
          <w:b/>
          <w:bCs/>
          <w:color w:val="090708"/>
          <w:sz w:val="22"/>
          <w:szCs w:val="22"/>
          <w:lang w:val="en-GB" w:bidi="he-IL"/>
        </w:rPr>
        <w:t xml:space="preserve">h and </w:t>
      </w:r>
      <w:r w:rsidRPr="0A351FD3">
        <w:rPr>
          <w:rFonts w:asciiTheme="minorHAnsi" w:hAnsiTheme="minorHAnsi"/>
          <w:b/>
          <w:bCs/>
          <w:color w:val="221F20"/>
          <w:sz w:val="22"/>
          <w:szCs w:val="22"/>
          <w:lang w:val="en-GB" w:bidi="he-IL"/>
        </w:rPr>
        <w:t>s</w:t>
      </w:r>
      <w:r w:rsidRPr="0A351FD3">
        <w:rPr>
          <w:rFonts w:asciiTheme="minorHAnsi" w:hAnsiTheme="minorHAnsi"/>
          <w:b/>
          <w:bCs/>
          <w:color w:val="090708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b/>
          <w:bCs/>
          <w:color w:val="221F20"/>
          <w:sz w:val="22"/>
          <w:szCs w:val="22"/>
          <w:lang w:val="en-GB" w:bidi="he-IL"/>
        </w:rPr>
        <w:t>f</w:t>
      </w:r>
      <w:r w:rsidRPr="0A351FD3">
        <w:rPr>
          <w:rFonts w:asciiTheme="minorHAnsi" w:hAnsiTheme="minorHAnsi"/>
          <w:b/>
          <w:bCs/>
          <w:color w:val="090708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b/>
          <w:bCs/>
          <w:color w:val="221F20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b/>
          <w:bCs/>
          <w:color w:val="090708"/>
          <w:sz w:val="22"/>
          <w:szCs w:val="22"/>
          <w:lang w:val="en-GB" w:bidi="he-IL"/>
        </w:rPr>
        <w:t>y o</w:t>
      </w:r>
      <w:r w:rsidRPr="0A351FD3">
        <w:rPr>
          <w:rFonts w:asciiTheme="minorHAnsi" w:hAnsiTheme="minorHAnsi"/>
          <w:b/>
          <w:bCs/>
          <w:color w:val="221F20"/>
          <w:sz w:val="22"/>
          <w:szCs w:val="22"/>
          <w:lang w:val="en-GB" w:bidi="he-IL"/>
        </w:rPr>
        <w:t xml:space="preserve">f </w:t>
      </w:r>
      <w:r w:rsidRPr="0A351FD3">
        <w:rPr>
          <w:rFonts w:asciiTheme="minorHAnsi" w:hAnsiTheme="minorHAnsi"/>
          <w:b/>
          <w:bCs/>
          <w:color w:val="090708"/>
          <w:sz w:val="22"/>
          <w:szCs w:val="22"/>
          <w:lang w:val="en-GB" w:bidi="he-IL"/>
        </w:rPr>
        <w:t>you a</w:t>
      </w:r>
      <w:r w:rsidRPr="0A351FD3">
        <w:rPr>
          <w:rFonts w:asciiTheme="minorHAnsi" w:hAnsiTheme="minorHAnsi"/>
          <w:b/>
          <w:bCs/>
          <w:color w:val="221F20"/>
          <w:sz w:val="22"/>
          <w:szCs w:val="22"/>
          <w:lang w:val="en-GB" w:bidi="he-IL"/>
        </w:rPr>
        <w:t>nd oth</w:t>
      </w:r>
      <w:r w:rsidRPr="0A351FD3">
        <w:rPr>
          <w:rFonts w:asciiTheme="minorHAnsi" w:hAnsiTheme="minorHAnsi"/>
          <w:b/>
          <w:bCs/>
          <w:color w:val="090708"/>
          <w:sz w:val="22"/>
          <w:szCs w:val="22"/>
          <w:lang w:val="en-GB" w:bidi="he-IL"/>
        </w:rPr>
        <w:t>er</w:t>
      </w:r>
      <w:r w:rsidRPr="0A351FD3">
        <w:rPr>
          <w:rFonts w:asciiTheme="minorHAnsi" w:hAnsiTheme="minorHAnsi"/>
          <w:b/>
          <w:bCs/>
          <w:color w:val="221F20"/>
          <w:sz w:val="22"/>
          <w:szCs w:val="22"/>
          <w:lang w:val="en-GB" w:bidi="he-IL"/>
        </w:rPr>
        <w:t xml:space="preserve">s </w:t>
      </w:r>
    </w:p>
    <w:p w14:paraId="74C0DEB5" w14:textId="30AD64BD" w:rsidR="005719B4" w:rsidRPr="00503AA6" w:rsidRDefault="00134D69" w:rsidP="0A351FD3">
      <w:pPr>
        <w:pStyle w:val="Style"/>
        <w:tabs>
          <w:tab w:val="left" w:pos="993"/>
        </w:tabs>
        <w:ind w:right="107" w:hanging="1192"/>
        <w:rPr>
          <w:rFonts w:asciiTheme="minorHAnsi" w:hAnsiTheme="minorHAnsi"/>
          <w:color w:val="090708"/>
          <w:sz w:val="22"/>
          <w:szCs w:val="22"/>
          <w:lang w:val="en-GB" w:bidi="he-IL"/>
        </w:rPr>
      </w:pPr>
      <w:r w:rsidRPr="00503AA6">
        <w:rPr>
          <w:rFonts w:asciiTheme="minorHAnsi" w:hAnsiTheme="minorHAnsi"/>
          <w:color w:val="090708"/>
          <w:sz w:val="22"/>
          <w:szCs w:val="22"/>
          <w:lang w:val="en-GB" w:bidi="he-IL"/>
        </w:rPr>
        <w:tab/>
      </w:r>
      <w:r w:rsidR="009C50EF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At </w:t>
      </w:r>
      <w:r w:rsidR="005719B4" w:rsidRPr="004C5A68">
        <w:rPr>
          <w:rFonts w:asciiTheme="minorHAnsi" w:hAnsiTheme="minorHAnsi"/>
          <w:iCs/>
          <w:color w:val="090708"/>
          <w:sz w:val="22"/>
          <w:szCs w:val="22"/>
          <w:lang w:val="en-GB" w:bidi="he-IL"/>
        </w:rPr>
        <w:t>MI,</w:t>
      </w:r>
      <w:r w:rsidR="009C50EF" w:rsidRPr="0A351FD3">
        <w:rPr>
          <w:rFonts w:asciiTheme="minorHAnsi" w:hAnsiTheme="minorHAnsi"/>
          <w:i/>
          <w:iCs/>
          <w:color w:val="090708"/>
          <w:sz w:val="22"/>
          <w:szCs w:val="22"/>
          <w:lang w:val="en-GB" w:bidi="he-IL"/>
        </w:rPr>
        <w:t xml:space="preserve"> </w:t>
      </w:r>
      <w:r w:rsidR="009C50EF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volunteer safety</w:t>
      </w:r>
      <w:r w:rsidR="009C50EF"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, </w:t>
      </w:r>
      <w:r w:rsidR="009C50EF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and </w:t>
      </w:r>
      <w:r w:rsidR="009C50EF"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t</w:t>
      </w:r>
      <w:r w:rsidR="009C50EF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he safet</w:t>
      </w:r>
      <w:r w:rsidR="009C50EF"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y </w:t>
      </w:r>
      <w:r w:rsidR="009C50EF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of everyone </w:t>
      </w:r>
      <w:r w:rsidR="009C50EF"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wh</w:t>
      </w:r>
      <w:r w:rsidR="009C50EF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o </w:t>
      </w:r>
      <w:r w:rsidR="009C50EF"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i</w:t>
      </w:r>
      <w:r w:rsidR="009C50EF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s </w:t>
      </w:r>
      <w:r w:rsidR="009C50EF"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i</w:t>
      </w:r>
      <w:r w:rsidR="009C50EF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nvol</w:t>
      </w:r>
      <w:r w:rsidR="009C50EF"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v</w:t>
      </w:r>
      <w:r w:rsidR="009C50EF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e</w:t>
      </w:r>
      <w:r w:rsidR="009C50EF"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d i</w:t>
      </w:r>
      <w:r w:rsidR="009C50EF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n our o</w:t>
      </w:r>
      <w:r w:rsidR="009C50EF"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r</w:t>
      </w:r>
      <w:r w:rsidR="009C50EF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gan</w:t>
      </w:r>
      <w:r w:rsidR="005719B4" w:rsidRPr="0A351FD3">
        <w:rPr>
          <w:rFonts w:asciiTheme="minorHAnsi" w:hAnsiTheme="minorHAnsi"/>
          <w:color w:val="353434"/>
          <w:sz w:val="22"/>
          <w:szCs w:val="22"/>
          <w:lang w:val="en-GB" w:bidi="he-IL"/>
        </w:rPr>
        <w:t>i</w:t>
      </w:r>
      <w:r w:rsidR="009C50EF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sa</w:t>
      </w:r>
      <w:r w:rsidR="009C50EF"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t</w:t>
      </w:r>
      <w:r w:rsidR="009C50EF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io</w:t>
      </w:r>
      <w:r w:rsidR="005719B4"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n,</w:t>
      </w:r>
      <w:r w:rsidR="009C50EF"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 </w:t>
      </w:r>
      <w:r w:rsidR="009C50EF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is a pr</w:t>
      </w:r>
      <w:r w:rsidR="009C50EF"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i</w:t>
      </w:r>
      <w:r w:rsidR="009C50EF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o</w:t>
      </w:r>
      <w:r w:rsidR="009C50EF"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r</w:t>
      </w:r>
      <w:r w:rsidR="009C50EF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it</w:t>
      </w:r>
      <w:r w:rsidR="009C50EF"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y</w:t>
      </w:r>
      <w:r w:rsidR="009C50EF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.</w:t>
      </w:r>
      <w:r w:rsidR="005719B4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 </w:t>
      </w:r>
    </w:p>
    <w:p w14:paraId="6E3C68A0" w14:textId="19ECD571" w:rsidR="009C50EF" w:rsidRPr="00503AA6" w:rsidRDefault="0A351FD3" w:rsidP="0A351FD3">
      <w:pPr>
        <w:pStyle w:val="Style"/>
        <w:tabs>
          <w:tab w:val="left" w:pos="993"/>
        </w:tabs>
        <w:spacing w:before="120"/>
        <w:ind w:right="107"/>
        <w:rPr>
          <w:rFonts w:asciiTheme="minorHAnsi" w:hAnsiTheme="minorHAnsi"/>
          <w:color w:val="090708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Unde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OHS and ot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h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er laws, </w:t>
      </w:r>
      <w:r w:rsidR="004C5A68" w:rsidRPr="004C5A68">
        <w:rPr>
          <w:rFonts w:asciiTheme="minorHAnsi" w:hAnsiTheme="minorHAnsi"/>
          <w:iCs/>
          <w:color w:val="090708"/>
          <w:sz w:val="22"/>
          <w:szCs w:val="22"/>
          <w:lang w:val="en-GB" w:bidi="he-IL"/>
        </w:rPr>
        <w:t>MI</w:t>
      </w:r>
      <w:r w:rsidR="004C5A68">
        <w:rPr>
          <w:rFonts w:asciiTheme="minorHAnsi" w:hAnsiTheme="minorHAnsi"/>
          <w:i/>
          <w:iCs/>
          <w:color w:val="090708"/>
          <w:sz w:val="22"/>
          <w:szCs w:val="22"/>
          <w:lang w:val="en-GB" w:bidi="he-IL"/>
        </w:rPr>
        <w:t xml:space="preserve"> 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has a dut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y 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of care 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o ens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u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re all its worke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s 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(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pai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d 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m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ployees and volunte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rs) are not e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x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posed to any ris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k t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o their 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h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ealth and safe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ty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. </w:t>
      </w:r>
    </w:p>
    <w:p w14:paraId="1E86B0F2" w14:textId="77777777" w:rsidR="009C50EF" w:rsidRPr="00503AA6" w:rsidRDefault="0A351FD3" w:rsidP="0A351FD3">
      <w:pPr>
        <w:pStyle w:val="Style"/>
        <w:tabs>
          <w:tab w:val="left" w:pos="993"/>
        </w:tabs>
        <w:ind w:right="107"/>
        <w:rPr>
          <w:rFonts w:asciiTheme="minorHAnsi" w:hAnsiTheme="minorHAnsi"/>
          <w:color w:val="221F20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It also means that as a vo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untee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r, </w:t>
      </w:r>
      <w:r w:rsidRPr="0A351FD3">
        <w:rPr>
          <w:rFonts w:asciiTheme="minorHAnsi" w:hAnsiTheme="minorHAnsi"/>
          <w:color w:val="353434"/>
          <w:sz w:val="22"/>
          <w:szCs w:val="22"/>
          <w:lang w:val="en-GB" w:bidi="he-IL"/>
        </w:rPr>
        <w:t>y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ou 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h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v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e OHS 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du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353434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es too. T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h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ese 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nclude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: </w:t>
      </w:r>
    </w:p>
    <w:p w14:paraId="303F0044" w14:textId="77777777" w:rsidR="009C50EF" w:rsidRPr="00503AA6" w:rsidRDefault="0A351FD3" w:rsidP="0A351FD3">
      <w:pPr>
        <w:pStyle w:val="Style"/>
        <w:numPr>
          <w:ilvl w:val="0"/>
          <w:numId w:val="3"/>
        </w:numPr>
        <w:tabs>
          <w:tab w:val="left" w:pos="993"/>
        </w:tabs>
        <w:ind w:left="426" w:right="107" w:hanging="301"/>
        <w:rPr>
          <w:rFonts w:asciiTheme="minorHAnsi" w:hAnsiTheme="minorHAnsi"/>
          <w:color w:val="221F20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o 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ta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k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e reasonable ca</w:t>
      </w:r>
      <w:r w:rsidRPr="0A351FD3">
        <w:rPr>
          <w:rFonts w:asciiTheme="minorHAnsi" w:hAnsiTheme="minorHAnsi"/>
          <w:color w:val="353434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e for 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y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ou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w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n health and sa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f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et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y </w:t>
      </w:r>
    </w:p>
    <w:p w14:paraId="7BFA0E0F" w14:textId="77777777" w:rsidR="009C50EF" w:rsidRPr="00503AA6" w:rsidRDefault="0A351FD3" w:rsidP="0A351FD3">
      <w:pPr>
        <w:pStyle w:val="Style"/>
        <w:numPr>
          <w:ilvl w:val="0"/>
          <w:numId w:val="3"/>
        </w:numPr>
        <w:tabs>
          <w:tab w:val="left" w:pos="993"/>
        </w:tabs>
        <w:ind w:left="426" w:right="107" w:hanging="307"/>
        <w:rPr>
          <w:rFonts w:asciiTheme="minorHAnsi" w:hAnsiTheme="minorHAnsi"/>
          <w:color w:val="090708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o t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ake r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easonable care for th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e 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h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lt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h and s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af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et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y 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of 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thers </w:t>
      </w:r>
    </w:p>
    <w:p w14:paraId="42FA6217" w14:textId="0A00B2CE" w:rsidR="009C50EF" w:rsidRPr="00503AA6" w:rsidRDefault="0A351FD3" w:rsidP="0A351FD3">
      <w:pPr>
        <w:pStyle w:val="Style"/>
        <w:numPr>
          <w:ilvl w:val="0"/>
          <w:numId w:val="4"/>
        </w:numPr>
        <w:tabs>
          <w:tab w:val="left" w:pos="993"/>
        </w:tabs>
        <w:ind w:left="426" w:right="107" w:hanging="306"/>
        <w:rPr>
          <w:rFonts w:asciiTheme="minorHAnsi" w:hAnsiTheme="minorHAnsi"/>
          <w:i/>
          <w:iCs/>
          <w:color w:val="221F20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to comply with any reasonable </w:t>
      </w:r>
      <w:r w:rsidRPr="0A351FD3">
        <w:rPr>
          <w:rFonts w:asciiTheme="minorHAnsi" w:hAnsiTheme="minorHAnsi"/>
          <w:color w:val="353434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ns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tr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uct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io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n b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y </w:t>
      </w:r>
      <w:r w:rsidR="004C5A68" w:rsidRPr="004C5A68">
        <w:rPr>
          <w:rFonts w:asciiTheme="minorHAnsi" w:hAnsiTheme="minorHAnsi"/>
          <w:iCs/>
          <w:color w:val="221F20"/>
          <w:sz w:val="22"/>
          <w:szCs w:val="22"/>
          <w:lang w:val="en-GB" w:bidi="he-IL"/>
        </w:rPr>
        <w:t>MI</w:t>
      </w:r>
    </w:p>
    <w:p w14:paraId="2C5126EA" w14:textId="4B504060" w:rsidR="005719B4" w:rsidRPr="00503AA6" w:rsidRDefault="0A351FD3" w:rsidP="0A351FD3">
      <w:pPr>
        <w:pStyle w:val="Style"/>
        <w:numPr>
          <w:ilvl w:val="0"/>
          <w:numId w:val="3"/>
        </w:numPr>
        <w:tabs>
          <w:tab w:val="left" w:pos="993"/>
        </w:tabs>
        <w:spacing w:after="120"/>
        <w:ind w:left="426" w:right="107" w:hanging="306"/>
        <w:rPr>
          <w:rFonts w:asciiTheme="minorHAnsi" w:hAnsiTheme="minorHAnsi"/>
          <w:color w:val="221F20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to co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pera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e 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w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h any re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sona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ble 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p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353434"/>
          <w:sz w:val="22"/>
          <w:szCs w:val="22"/>
          <w:lang w:val="en-GB" w:bidi="he-IL"/>
        </w:rPr>
        <w:t>li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ci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s a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d pro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c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d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u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es o</w:t>
      </w:r>
      <w:r w:rsidRPr="0A351FD3">
        <w:rPr>
          <w:rFonts w:asciiTheme="minorHAnsi" w:hAnsiTheme="minorHAnsi"/>
          <w:color w:val="353434"/>
          <w:sz w:val="22"/>
          <w:szCs w:val="22"/>
          <w:lang w:val="en-GB" w:bidi="he-IL"/>
        </w:rPr>
        <w:t xml:space="preserve">f </w:t>
      </w:r>
      <w:r w:rsidRPr="004C5A68">
        <w:rPr>
          <w:rFonts w:asciiTheme="minorHAnsi" w:hAnsiTheme="minorHAnsi"/>
          <w:iCs/>
          <w:color w:val="221F20"/>
          <w:sz w:val="22"/>
          <w:szCs w:val="22"/>
          <w:lang w:val="en-GB" w:bidi="he-IL"/>
        </w:rPr>
        <w:t>MI</w:t>
      </w:r>
    </w:p>
    <w:p w14:paraId="2DC0E909" w14:textId="4586258D" w:rsidR="00C45FBA" w:rsidRPr="00C45FBA" w:rsidRDefault="0A351FD3" w:rsidP="0A351FD3">
      <w:pPr>
        <w:pStyle w:val="Style"/>
        <w:tabs>
          <w:tab w:val="left" w:pos="993"/>
        </w:tabs>
        <w:spacing w:after="120"/>
        <w:ind w:right="107"/>
        <w:rPr>
          <w:rFonts w:asciiTheme="minorHAnsi" w:hAnsiTheme="minorHAnsi"/>
          <w:color w:val="221F20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We will provide you 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w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ith an 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nduct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i</w:t>
      </w:r>
      <w:r w:rsidR="00B952C9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on, when you commence as </w:t>
      </w:r>
      <w:r w:rsidR="0038383C">
        <w:rPr>
          <w:rFonts w:asciiTheme="minorHAnsi" w:hAnsiTheme="minorHAnsi"/>
          <w:b/>
          <w:i/>
          <w:color w:val="090708"/>
          <w:sz w:val="22"/>
          <w:szCs w:val="22"/>
          <w:lang w:val="en-GB" w:bidi="he-IL"/>
        </w:rPr>
        <w:t>MIST Facilitator</w:t>
      </w:r>
      <w:r w:rsidRPr="0A351FD3">
        <w:rPr>
          <w:rFonts w:asciiTheme="minorHAnsi" w:hAnsiTheme="minorHAnsi"/>
          <w:i/>
          <w:iCs/>
          <w:color w:val="090708"/>
          <w:sz w:val="22"/>
          <w:szCs w:val="22"/>
          <w:lang w:val="en-GB" w:bidi="he-IL"/>
        </w:rPr>
        <w:t xml:space="preserve"> 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with </w:t>
      </w:r>
      <w:r w:rsidRPr="004C5A68">
        <w:rPr>
          <w:rFonts w:asciiTheme="minorHAnsi" w:hAnsiTheme="minorHAnsi"/>
          <w:iCs/>
          <w:color w:val="090708"/>
          <w:sz w:val="22"/>
          <w:szCs w:val="22"/>
          <w:lang w:val="en-GB" w:bidi="he-IL"/>
        </w:rPr>
        <w:t>MI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. 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Y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ou 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c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n 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also 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f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ind o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u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t mo</w:t>
      </w:r>
      <w:r w:rsidRPr="0A351FD3">
        <w:rPr>
          <w:rFonts w:asciiTheme="minorHAnsi" w:hAnsiTheme="minorHAnsi"/>
          <w:color w:val="353434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e abo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u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t our O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H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S pol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c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es in the 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V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oluntee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Handboo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k</w:t>
      </w:r>
      <w:r w:rsidRPr="0A351FD3">
        <w:rPr>
          <w:rFonts w:asciiTheme="minorHAnsi" w:hAnsiTheme="minorHAnsi"/>
          <w:color w:val="353434"/>
          <w:sz w:val="22"/>
          <w:szCs w:val="22"/>
          <w:lang w:val="en-GB" w:bidi="he-IL"/>
        </w:rPr>
        <w:t xml:space="preserve">. 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Ho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w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ever</w:t>
      </w:r>
      <w:r w:rsidRPr="0A351FD3">
        <w:rPr>
          <w:rFonts w:asciiTheme="minorHAnsi" w:hAnsiTheme="minorHAnsi"/>
          <w:color w:val="353434"/>
          <w:sz w:val="22"/>
          <w:szCs w:val="22"/>
          <w:lang w:val="en-GB" w:bidi="he-IL"/>
        </w:rPr>
        <w:t xml:space="preserve">, 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please do not 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h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esita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e to ta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k 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o yo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ur 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supervisor at</w:t>
      </w:r>
      <w:r w:rsidR="00B952C9">
        <w:t xml:space="preserve"> 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any time if you have any health and safet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y 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concerns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. </w:t>
      </w:r>
    </w:p>
    <w:p w14:paraId="5C6C9B89" w14:textId="3E71C5E0" w:rsidR="00E64247" w:rsidRPr="00C45FBA" w:rsidRDefault="0A351FD3" w:rsidP="0A351FD3">
      <w:pPr>
        <w:pStyle w:val="Style"/>
        <w:numPr>
          <w:ilvl w:val="0"/>
          <w:numId w:val="6"/>
        </w:numPr>
        <w:tabs>
          <w:tab w:val="left" w:pos="993"/>
        </w:tabs>
        <w:spacing w:before="4"/>
        <w:ind w:left="426" w:right="107" w:hanging="426"/>
        <w:rPr>
          <w:rFonts w:asciiTheme="minorHAnsi" w:hAnsiTheme="minorHAnsi"/>
          <w:b/>
          <w:bCs/>
          <w:color w:val="171416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b/>
          <w:bCs/>
          <w:color w:val="171416"/>
          <w:sz w:val="22"/>
          <w:szCs w:val="22"/>
          <w:lang w:val="en-GB" w:bidi="he-IL"/>
        </w:rPr>
        <w:t xml:space="preserve">Induction and training </w:t>
      </w:r>
    </w:p>
    <w:p w14:paraId="46D27E9B" w14:textId="043F5909" w:rsidR="00E64247" w:rsidRPr="00503AA6" w:rsidRDefault="004C5A68" w:rsidP="0A351FD3">
      <w:pPr>
        <w:pStyle w:val="Style"/>
        <w:tabs>
          <w:tab w:val="left" w:pos="993"/>
        </w:tabs>
        <w:spacing w:before="4"/>
        <w:ind w:right="107"/>
        <w:rPr>
          <w:rFonts w:asciiTheme="minorHAnsi" w:hAnsiTheme="minorHAnsi"/>
          <w:color w:val="171416"/>
          <w:sz w:val="22"/>
          <w:szCs w:val="22"/>
          <w:lang w:val="en-GB" w:bidi="he-IL"/>
        </w:rPr>
      </w:pPr>
      <w:r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MI </w:t>
      </w:r>
      <w:r w:rsidR="0A351FD3"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is committed to providing suitable training for our volunteers. </w:t>
      </w:r>
    </w:p>
    <w:p w14:paraId="70878FFB" w14:textId="77777777" w:rsidR="00C45FBA" w:rsidRDefault="00C45FBA" w:rsidP="00C45FBA">
      <w:pPr>
        <w:pStyle w:val="Style"/>
        <w:tabs>
          <w:tab w:val="left" w:pos="993"/>
        </w:tabs>
        <w:spacing w:before="4"/>
        <w:ind w:right="107"/>
        <w:rPr>
          <w:rFonts w:asciiTheme="minorHAnsi" w:hAnsiTheme="minorHAnsi"/>
          <w:color w:val="171416"/>
          <w:sz w:val="22"/>
          <w:szCs w:val="22"/>
          <w:lang w:val="en-GB" w:bidi="he-IL"/>
        </w:rPr>
      </w:pPr>
    </w:p>
    <w:p w14:paraId="212A2EAB" w14:textId="48F8964A" w:rsidR="00E64247" w:rsidRPr="00C45FBA" w:rsidRDefault="0A351FD3" w:rsidP="0A351FD3">
      <w:pPr>
        <w:pStyle w:val="Style"/>
        <w:numPr>
          <w:ilvl w:val="0"/>
          <w:numId w:val="7"/>
        </w:numPr>
        <w:tabs>
          <w:tab w:val="left" w:pos="993"/>
        </w:tabs>
        <w:spacing w:before="4"/>
        <w:ind w:left="284" w:right="107" w:hanging="284"/>
        <w:rPr>
          <w:rFonts w:asciiTheme="minorHAnsi" w:hAnsiTheme="minorHAnsi"/>
          <w:b/>
          <w:bCs/>
          <w:color w:val="171416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b/>
          <w:bCs/>
          <w:color w:val="171416"/>
          <w:sz w:val="22"/>
          <w:szCs w:val="22"/>
          <w:lang w:val="en-GB" w:bidi="he-IL"/>
        </w:rPr>
        <w:t>Background checks and personal information</w:t>
      </w:r>
    </w:p>
    <w:p w14:paraId="2438027F" w14:textId="3E357C78" w:rsidR="00621FE5" w:rsidRPr="00503AA6" w:rsidRDefault="0A351FD3" w:rsidP="0A351FD3">
      <w:pPr>
        <w:pStyle w:val="Style"/>
        <w:tabs>
          <w:tab w:val="left" w:pos="993"/>
        </w:tabs>
        <w:ind w:right="107"/>
        <w:rPr>
          <w:rFonts w:asciiTheme="minorHAnsi" w:hAnsiTheme="minorHAnsi"/>
          <w:color w:val="171416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Before you commence in your role, we need to conduct some background checks and collect personal information. The information collected will be s</w:t>
      </w:r>
      <w:r w:rsidR="004C5A68">
        <w:rPr>
          <w:rFonts w:asciiTheme="minorHAnsi" w:hAnsiTheme="minorHAnsi"/>
          <w:color w:val="171416"/>
          <w:sz w:val="22"/>
          <w:szCs w:val="22"/>
          <w:lang w:val="en-GB" w:bidi="he-IL"/>
        </w:rPr>
        <w:t>tored in accordance with the MI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 Privacy Policy. </w:t>
      </w:r>
    </w:p>
    <w:p w14:paraId="13A7BD2A" w14:textId="096D6972" w:rsidR="009C50EF" w:rsidRPr="00B952C9" w:rsidRDefault="00B952C9" w:rsidP="00B952C9">
      <w:pPr>
        <w:pStyle w:val="Style"/>
        <w:numPr>
          <w:ilvl w:val="0"/>
          <w:numId w:val="7"/>
        </w:numPr>
        <w:spacing w:before="120"/>
        <w:ind w:left="284" w:right="107" w:hanging="284"/>
        <w:rPr>
          <w:rFonts w:asciiTheme="minorHAnsi" w:hAnsiTheme="minorHAnsi"/>
          <w:b/>
          <w:color w:val="171416"/>
          <w:sz w:val="22"/>
          <w:szCs w:val="22"/>
          <w:lang w:val="en-GB" w:bidi="he-IL"/>
        </w:rPr>
      </w:pPr>
      <w:r w:rsidRPr="00B952C9">
        <w:rPr>
          <w:rFonts w:asciiTheme="minorHAnsi" w:hAnsiTheme="minorHAnsi"/>
          <w:b/>
          <w:color w:val="171416"/>
          <w:sz w:val="22"/>
          <w:szCs w:val="22"/>
          <w:lang w:val="en-GB" w:bidi="he-IL"/>
        </w:rPr>
        <w:t xml:space="preserve">  </w:t>
      </w:r>
      <w:r w:rsidR="0A351FD3" w:rsidRPr="00B952C9">
        <w:rPr>
          <w:rFonts w:asciiTheme="minorHAnsi" w:hAnsiTheme="minorHAnsi"/>
          <w:b/>
          <w:color w:val="171416"/>
          <w:sz w:val="22"/>
          <w:szCs w:val="22"/>
          <w:lang w:val="en-GB" w:bidi="he-IL"/>
        </w:rPr>
        <w:t xml:space="preserve">Volunteer </w:t>
      </w:r>
      <w:r w:rsidR="0A351FD3" w:rsidRPr="00B952C9">
        <w:rPr>
          <w:rFonts w:asciiTheme="minorHAnsi" w:hAnsiTheme="minorHAnsi"/>
          <w:b/>
          <w:color w:val="020001"/>
          <w:sz w:val="22"/>
          <w:szCs w:val="22"/>
          <w:lang w:val="en-GB" w:bidi="he-IL"/>
        </w:rPr>
        <w:t>e</w:t>
      </w:r>
      <w:r w:rsidR="0A351FD3" w:rsidRPr="00B952C9">
        <w:rPr>
          <w:rFonts w:asciiTheme="minorHAnsi" w:hAnsiTheme="minorHAnsi"/>
          <w:b/>
          <w:color w:val="171416"/>
          <w:sz w:val="22"/>
          <w:szCs w:val="22"/>
          <w:lang w:val="en-GB" w:bidi="he-IL"/>
        </w:rPr>
        <w:t>xpenses and other benef</w:t>
      </w:r>
      <w:r w:rsidR="0A351FD3" w:rsidRPr="00B952C9">
        <w:rPr>
          <w:rFonts w:asciiTheme="minorHAnsi" w:hAnsiTheme="minorHAnsi"/>
          <w:b/>
          <w:color w:val="020001"/>
          <w:sz w:val="22"/>
          <w:szCs w:val="22"/>
          <w:lang w:val="en-GB" w:bidi="he-IL"/>
        </w:rPr>
        <w:t>i</w:t>
      </w:r>
      <w:r w:rsidR="0A351FD3" w:rsidRPr="00B952C9">
        <w:rPr>
          <w:rFonts w:asciiTheme="minorHAnsi" w:hAnsiTheme="minorHAnsi"/>
          <w:b/>
          <w:color w:val="171416"/>
          <w:sz w:val="22"/>
          <w:szCs w:val="22"/>
          <w:lang w:val="en-GB" w:bidi="he-IL"/>
        </w:rPr>
        <w:t xml:space="preserve">ts </w:t>
      </w:r>
    </w:p>
    <w:p w14:paraId="2510A710" w14:textId="24F4CE8E" w:rsidR="009C50EF" w:rsidRPr="00503AA6" w:rsidRDefault="0A351FD3" w:rsidP="00B952C9">
      <w:pPr>
        <w:pStyle w:val="Style"/>
        <w:tabs>
          <w:tab w:val="left" w:pos="993"/>
        </w:tabs>
        <w:ind w:right="107"/>
        <w:rPr>
          <w:rFonts w:asciiTheme="minorHAnsi" w:hAnsiTheme="minorHAnsi"/>
          <w:color w:val="3B3939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As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a voluntee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r, </w:t>
      </w:r>
      <w:r w:rsidR="004C5A68" w:rsidRPr="004C5A68">
        <w:rPr>
          <w:rFonts w:asciiTheme="minorHAnsi" w:hAnsiTheme="minorHAnsi"/>
          <w:iCs/>
          <w:color w:val="020001"/>
          <w:sz w:val="22"/>
          <w:szCs w:val="22"/>
          <w:lang w:val="en-GB" w:bidi="he-IL"/>
        </w:rPr>
        <w:t>MI</w:t>
      </w:r>
      <w:r w:rsidR="004C5A68">
        <w:rPr>
          <w:rFonts w:asciiTheme="minorHAnsi" w:hAnsiTheme="minorHAnsi"/>
          <w:i/>
          <w:iCs/>
          <w:color w:val="020001"/>
          <w:sz w:val="22"/>
          <w:szCs w:val="22"/>
          <w:lang w:val="en-GB" w:bidi="he-IL"/>
        </w:rPr>
        <w:t xml:space="preserve">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w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ill p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v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ide yo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u with r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ei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m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b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ur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se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m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nt for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ny reas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nab</w:t>
      </w:r>
      <w:r w:rsidRPr="0A351FD3">
        <w:rPr>
          <w:rFonts w:asciiTheme="minorHAnsi" w:hAnsiTheme="minorHAnsi"/>
          <w:color w:val="3B3939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e out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-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of-pock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t </w:t>
      </w:r>
      <w:r w:rsidR="009C50EF">
        <w:br/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x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penses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ha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 y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ou i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c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ur w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he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n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pe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fo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ming tasks associ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ted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wit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h yo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ur r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ol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3B3939"/>
          <w:sz w:val="22"/>
          <w:szCs w:val="22"/>
          <w:lang w:val="en-GB" w:bidi="he-IL"/>
        </w:rPr>
        <w:t xml:space="preserve">. </w:t>
      </w:r>
    </w:p>
    <w:p w14:paraId="0AE5CA23" w14:textId="77777777" w:rsidR="009C50EF" w:rsidRPr="00503AA6" w:rsidRDefault="0A351FD3" w:rsidP="0A351FD3">
      <w:pPr>
        <w:pStyle w:val="Style"/>
        <w:tabs>
          <w:tab w:val="left" w:pos="993"/>
        </w:tabs>
        <w:spacing w:before="105"/>
        <w:ind w:right="107"/>
        <w:rPr>
          <w:rFonts w:asciiTheme="minorHAnsi" w:hAnsiTheme="minorHAnsi"/>
          <w:color w:val="171416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We do thi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s 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o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nsure that you are not financiall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y d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isadvantaged as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a r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es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ul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t of you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r v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olu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nteer posi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ti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on wi</w:t>
      </w:r>
      <w:r w:rsidRPr="0A351FD3">
        <w:rPr>
          <w:rFonts w:asciiTheme="minorHAnsi" w:hAnsiTheme="minorHAnsi"/>
          <w:color w:val="3B3939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h </w:t>
      </w:r>
      <w:r w:rsidR="009C50EF">
        <w:br/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u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s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. 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hese paymen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s a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 not sa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ry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or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w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age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s. Y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u wi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l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need to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ke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ep a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d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produce rec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ipts of a</w:t>
      </w:r>
      <w:r w:rsidRPr="0A351FD3">
        <w:rPr>
          <w:rFonts w:asciiTheme="minorHAnsi" w:hAnsiTheme="minorHAnsi"/>
          <w:color w:val="010000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l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exp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s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s. </w:t>
      </w:r>
      <w:r w:rsidR="009C50EF">
        <w:br/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F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or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f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u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the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r i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f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ma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io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n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on t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h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 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x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penses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w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e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w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ill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c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ver,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nd wh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n y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ou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mi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g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ht n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ed prior approva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, please see </w:t>
      </w:r>
      <w:r w:rsidR="009C50EF">
        <w:br/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he 'Ex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penses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'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sec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ti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on 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f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ur V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unt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ee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Ha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db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ok. </w:t>
      </w:r>
    </w:p>
    <w:p w14:paraId="2C885278" w14:textId="2DD4DEF1" w:rsidR="009C50EF" w:rsidRPr="00503AA6" w:rsidRDefault="0A351FD3" w:rsidP="0A351FD3">
      <w:pPr>
        <w:pStyle w:val="Style"/>
        <w:tabs>
          <w:tab w:val="left" w:pos="993"/>
        </w:tabs>
        <w:ind w:right="107"/>
        <w:rPr>
          <w:rFonts w:asciiTheme="minorHAnsi" w:hAnsiTheme="minorHAnsi"/>
          <w:color w:val="171416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W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e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may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so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m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tim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s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p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ro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v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ide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y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u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w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th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othe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r be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ef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ts as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p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art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f y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ur v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u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nteer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ng role (examples inc</w:t>
      </w:r>
      <w:r w:rsidRPr="0A351FD3">
        <w:rPr>
          <w:rFonts w:asciiTheme="minorHAnsi" w:hAnsiTheme="minorHAnsi"/>
          <w:color w:val="3B3939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ude </w:t>
      </w:r>
      <w:r w:rsidR="009C50EF">
        <w:br/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aini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ng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, fre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 fo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d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, a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ccommo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d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at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io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n, eve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nt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en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try or equipment). Where this oc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c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urs, </w:t>
      </w:r>
      <w:r w:rsidRPr="0A351FD3">
        <w:rPr>
          <w:rFonts w:asciiTheme="minorHAnsi" w:hAnsiTheme="minorHAnsi"/>
          <w:color w:val="3B3939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t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s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n a </w:t>
      </w:r>
      <w:r w:rsidR="009C50EF">
        <w:br/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g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ra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uitous basis and is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t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payme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nt i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n lieu of sala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ry. </w:t>
      </w:r>
    </w:p>
    <w:p w14:paraId="04D09073" w14:textId="5C5AE339" w:rsidR="009C50EF" w:rsidRPr="00B952C9" w:rsidRDefault="00B952C9" w:rsidP="0A351FD3">
      <w:pPr>
        <w:pStyle w:val="Style"/>
        <w:tabs>
          <w:tab w:val="left" w:pos="993"/>
        </w:tabs>
        <w:spacing w:before="120"/>
        <w:ind w:right="107"/>
        <w:rPr>
          <w:rFonts w:asciiTheme="minorHAnsi" w:hAnsiTheme="minorHAnsi"/>
          <w:b/>
          <w:bCs/>
          <w:color w:val="010000"/>
          <w:w w:val="122"/>
          <w:sz w:val="22"/>
          <w:szCs w:val="22"/>
          <w:lang w:val="en-GB" w:bidi="he-IL"/>
        </w:rPr>
      </w:pPr>
      <w:r>
        <w:rPr>
          <w:rFonts w:asciiTheme="minorHAnsi" w:hAnsiTheme="minorHAnsi"/>
          <w:b/>
          <w:bCs/>
          <w:color w:val="171416"/>
          <w:w w:val="122"/>
          <w:sz w:val="22"/>
          <w:szCs w:val="22"/>
          <w:lang w:val="en-GB" w:bidi="he-IL"/>
        </w:rPr>
        <w:t>11</w:t>
      </w:r>
      <w:r w:rsidR="009C50EF" w:rsidRPr="0A351FD3">
        <w:rPr>
          <w:rFonts w:asciiTheme="minorHAnsi" w:hAnsiTheme="minorHAnsi"/>
          <w:b/>
          <w:bCs/>
          <w:color w:val="010000"/>
          <w:w w:val="122"/>
          <w:sz w:val="22"/>
          <w:szCs w:val="22"/>
          <w:lang w:val="en-GB" w:bidi="he-IL"/>
        </w:rPr>
        <w:t xml:space="preserve">. </w:t>
      </w:r>
      <w:r w:rsidR="009C50EF" w:rsidRPr="0A351FD3">
        <w:rPr>
          <w:rFonts w:asciiTheme="minorHAnsi" w:hAnsiTheme="minorHAnsi"/>
          <w:b/>
          <w:bCs/>
          <w:color w:val="171416"/>
          <w:sz w:val="22"/>
          <w:szCs w:val="22"/>
          <w:lang w:val="en-GB" w:bidi="he-IL"/>
        </w:rPr>
        <w:t xml:space="preserve">Insurance </w:t>
      </w:r>
    </w:p>
    <w:p w14:paraId="504250DC" w14:textId="19992114" w:rsidR="009C50EF" w:rsidRPr="00503AA6" w:rsidRDefault="0A351FD3" w:rsidP="0A351FD3">
      <w:pPr>
        <w:pStyle w:val="Style"/>
        <w:tabs>
          <w:tab w:val="left" w:pos="993"/>
        </w:tabs>
        <w:ind w:right="107"/>
        <w:rPr>
          <w:rFonts w:asciiTheme="minorHAnsi" w:hAnsiTheme="minorHAnsi"/>
          <w:color w:val="171416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We are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co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m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mi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d 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o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providi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ng adequ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e in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su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ra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nce co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ver f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or approved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vol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u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nt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ers whil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s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 carry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ng out 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h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eir </w:t>
      </w:r>
      <w:r w:rsidR="009C50EF">
        <w:br/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v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lu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g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oles.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 </w:t>
      </w:r>
    </w:p>
    <w:p w14:paraId="085347EC" w14:textId="5EA4D196" w:rsidR="00B952C9" w:rsidRDefault="004C5A68" w:rsidP="0A351FD3">
      <w:pPr>
        <w:pStyle w:val="Style"/>
        <w:tabs>
          <w:tab w:val="left" w:pos="993"/>
        </w:tabs>
        <w:spacing w:before="120"/>
        <w:ind w:right="107"/>
        <w:rPr>
          <w:rFonts w:asciiTheme="minorHAnsi" w:hAnsiTheme="minorHAnsi"/>
          <w:i/>
          <w:iCs/>
          <w:color w:val="020001"/>
          <w:sz w:val="22"/>
          <w:szCs w:val="22"/>
          <w:lang w:val="en-GB" w:bidi="he-IL"/>
        </w:rPr>
      </w:pPr>
      <w:r w:rsidRPr="004C5A68">
        <w:rPr>
          <w:rFonts w:asciiTheme="minorHAnsi" w:hAnsiTheme="minorHAnsi"/>
          <w:iCs/>
          <w:color w:val="020001"/>
          <w:sz w:val="22"/>
          <w:szCs w:val="22"/>
          <w:lang w:val="en-GB" w:bidi="he-IL"/>
        </w:rPr>
        <w:t>MI</w:t>
      </w:r>
      <w:r>
        <w:rPr>
          <w:rFonts w:asciiTheme="minorHAnsi" w:hAnsiTheme="minorHAnsi"/>
          <w:i/>
          <w:iCs/>
          <w:color w:val="020001"/>
          <w:sz w:val="22"/>
          <w:szCs w:val="22"/>
          <w:lang w:val="en-GB" w:bidi="he-IL"/>
        </w:rPr>
        <w:t xml:space="preserve"> </w:t>
      </w:r>
      <w:r w:rsidR="0A351FD3"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ha</w:t>
      </w:r>
      <w:r w:rsidR="0A351FD3"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s </w:t>
      </w:r>
      <w:r w:rsidR="0A351FD3"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the f</w:t>
      </w:r>
      <w:r w:rsidR="0A351FD3"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ol</w:t>
      </w:r>
      <w:r w:rsidR="0A351FD3"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l</w:t>
      </w:r>
      <w:r w:rsidR="0A351FD3"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</w:t>
      </w:r>
      <w:r w:rsidR="0A351FD3"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w</w:t>
      </w:r>
      <w:r w:rsidR="0A351FD3"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ing i</w:t>
      </w:r>
      <w:r w:rsidR="0A351FD3"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n</w:t>
      </w:r>
      <w:r w:rsidR="0A351FD3"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su</w:t>
      </w:r>
      <w:r w:rsidR="0A351FD3"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ra</w:t>
      </w:r>
      <w:r w:rsidR="0A351FD3"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nc</w:t>
      </w:r>
      <w:r w:rsidR="0A351FD3"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e</w:t>
      </w:r>
      <w:r w:rsidR="0A351FD3"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s that may apply to volunteers: </w:t>
      </w:r>
      <w:r w:rsidR="0A351FD3" w:rsidRPr="0A351FD3">
        <w:rPr>
          <w:rFonts w:asciiTheme="minorHAnsi" w:hAnsiTheme="minorHAnsi"/>
          <w:i/>
          <w:iCs/>
          <w:color w:val="020001"/>
          <w:sz w:val="22"/>
          <w:szCs w:val="22"/>
          <w:lang w:val="en-GB" w:bidi="he-IL"/>
        </w:rPr>
        <w:t>General Liability</w:t>
      </w:r>
      <w:r w:rsidR="0A351FD3"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 (where negligence has occurred), and </w:t>
      </w:r>
      <w:r w:rsidR="00B952C9">
        <w:rPr>
          <w:rFonts w:asciiTheme="minorHAnsi" w:hAnsiTheme="minorHAnsi"/>
          <w:i/>
          <w:iCs/>
          <w:color w:val="020001"/>
          <w:sz w:val="22"/>
          <w:szCs w:val="22"/>
          <w:lang w:val="en-GB" w:bidi="he-IL"/>
        </w:rPr>
        <w:t xml:space="preserve">Personal Accident. </w:t>
      </w:r>
    </w:p>
    <w:p w14:paraId="73AD6836" w14:textId="159AA56B" w:rsidR="009C50EF" w:rsidRPr="00503AA6" w:rsidRDefault="00B952C9" w:rsidP="0A351FD3">
      <w:pPr>
        <w:pStyle w:val="Style"/>
        <w:tabs>
          <w:tab w:val="left" w:pos="993"/>
        </w:tabs>
        <w:spacing w:before="120"/>
        <w:ind w:right="107"/>
        <w:rPr>
          <w:rFonts w:asciiTheme="minorHAnsi" w:hAnsiTheme="minorHAnsi"/>
          <w:i/>
          <w:iCs/>
          <w:color w:val="020001"/>
          <w:sz w:val="22"/>
          <w:szCs w:val="22"/>
          <w:lang w:val="en-GB" w:bidi="he-IL"/>
        </w:rPr>
      </w:pPr>
      <w:r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In the event of an incident or injury incurred while you are undertaking your volunteer duties, please complete and return the incident report to the </w:t>
      </w:r>
      <w:r w:rsidR="004C5A68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[contact person name] </w:t>
      </w:r>
      <w:r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within 3 days. </w:t>
      </w:r>
    </w:p>
    <w:p w14:paraId="551479DE" w14:textId="01FC24E0" w:rsidR="009C50EF" w:rsidRPr="00C45FBA" w:rsidRDefault="00B952C9" w:rsidP="0A351FD3">
      <w:pPr>
        <w:pStyle w:val="Style"/>
        <w:tabs>
          <w:tab w:val="left" w:pos="993"/>
        </w:tabs>
        <w:spacing w:before="120"/>
        <w:ind w:right="107"/>
        <w:rPr>
          <w:rFonts w:asciiTheme="minorHAnsi" w:hAnsiTheme="minorHAnsi"/>
          <w:b/>
          <w:bCs/>
          <w:color w:val="171416"/>
          <w:sz w:val="22"/>
          <w:szCs w:val="22"/>
          <w:lang w:val="en-GB" w:bidi="he-IL"/>
        </w:rPr>
      </w:pPr>
      <w:r>
        <w:rPr>
          <w:rFonts w:asciiTheme="minorHAnsi" w:hAnsiTheme="minorHAnsi" w:cs="Times New Roman"/>
          <w:b/>
          <w:bCs/>
          <w:color w:val="171416"/>
          <w:w w:val="122"/>
          <w:sz w:val="22"/>
          <w:szCs w:val="22"/>
          <w:lang w:val="en-GB" w:bidi="he-IL"/>
        </w:rPr>
        <w:t>12</w:t>
      </w:r>
      <w:r w:rsidR="009C50EF" w:rsidRPr="0A351FD3">
        <w:rPr>
          <w:rFonts w:asciiTheme="minorHAnsi" w:hAnsiTheme="minorHAnsi" w:cs="Times New Roman"/>
          <w:b/>
          <w:bCs/>
          <w:color w:val="020001"/>
          <w:w w:val="122"/>
          <w:sz w:val="22"/>
          <w:szCs w:val="22"/>
          <w:lang w:val="en-GB" w:bidi="he-IL"/>
        </w:rPr>
        <w:t xml:space="preserve">. </w:t>
      </w:r>
      <w:r w:rsidR="009C50EF" w:rsidRPr="0A351FD3">
        <w:rPr>
          <w:rFonts w:asciiTheme="minorHAnsi" w:hAnsiTheme="minorHAnsi"/>
          <w:b/>
          <w:bCs/>
          <w:color w:val="171416"/>
          <w:sz w:val="22"/>
          <w:szCs w:val="22"/>
          <w:lang w:val="en-GB" w:bidi="he-IL"/>
        </w:rPr>
        <w:t xml:space="preserve">Intellectual Property </w:t>
      </w:r>
    </w:p>
    <w:p w14:paraId="738FD89D" w14:textId="64351206" w:rsidR="0A351FD3" w:rsidRPr="00351F81" w:rsidRDefault="0A351FD3" w:rsidP="00351F81">
      <w:pPr>
        <w:pStyle w:val="Style"/>
        <w:tabs>
          <w:tab w:val="left" w:pos="993"/>
        </w:tabs>
        <w:ind w:right="107"/>
        <w:rPr>
          <w:rFonts w:asciiTheme="minorHAnsi" w:hAnsiTheme="minorHAnsi"/>
          <w:i/>
          <w:iCs/>
          <w:color w:val="3B3939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l v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ol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unteer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s at </w:t>
      </w:r>
      <w:r w:rsidR="004C5A68" w:rsidRPr="004C5A68">
        <w:rPr>
          <w:rFonts w:asciiTheme="minorHAnsi" w:hAnsiTheme="minorHAnsi"/>
          <w:iCs/>
          <w:color w:val="171416"/>
          <w:sz w:val="22"/>
          <w:szCs w:val="22"/>
          <w:lang w:val="en-GB" w:bidi="he-IL"/>
        </w:rPr>
        <w:t>MI</w:t>
      </w:r>
      <w:r w:rsidR="004C5A68">
        <w:rPr>
          <w:rFonts w:asciiTheme="minorHAnsi" w:hAnsiTheme="minorHAnsi"/>
          <w:i/>
          <w:iCs/>
          <w:color w:val="171416"/>
          <w:sz w:val="22"/>
          <w:szCs w:val="22"/>
          <w:lang w:val="en-GB" w:bidi="he-IL"/>
        </w:rPr>
        <w:t xml:space="preserve">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ag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ee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o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tr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s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f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all </w:t>
      </w:r>
      <w:r w:rsidRPr="0A351FD3">
        <w:rPr>
          <w:rFonts w:asciiTheme="minorHAnsi" w:hAnsiTheme="minorHAnsi"/>
          <w:color w:val="3B3939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nt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llec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u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l p</w:t>
      </w:r>
      <w:r w:rsidRPr="0A351FD3">
        <w:rPr>
          <w:rFonts w:asciiTheme="minorHAnsi" w:hAnsiTheme="minorHAnsi"/>
          <w:color w:val="3B3939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oper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y rights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nd int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re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s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s </w:t>
      </w:r>
      <w:r w:rsidR="009C50EF">
        <w:br/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(in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clu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din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g c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p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yr</w:t>
      </w:r>
      <w:r w:rsidRPr="0A351FD3">
        <w:rPr>
          <w:rFonts w:asciiTheme="minorHAnsi" w:hAnsiTheme="minorHAnsi"/>
          <w:color w:val="3B3939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ght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) in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y ide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as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or materi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s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h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ey create </w:t>
      </w:r>
      <w:r w:rsidRPr="0A351FD3">
        <w:rPr>
          <w:rFonts w:asciiTheme="minorHAnsi" w:hAnsiTheme="minorHAnsi"/>
          <w:color w:val="3B3939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lati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g 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o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th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ei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r provision of voluntary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s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vi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ce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s at </w:t>
      </w:r>
      <w:r w:rsidR="009C50EF">
        <w:br/>
      </w:r>
      <w:r w:rsidR="004C5A68" w:rsidRPr="004C5A68">
        <w:rPr>
          <w:rFonts w:asciiTheme="minorHAnsi" w:hAnsiTheme="minorHAnsi"/>
          <w:iCs/>
          <w:color w:val="171416"/>
          <w:sz w:val="22"/>
          <w:szCs w:val="22"/>
          <w:lang w:val="en-GB" w:bidi="he-IL"/>
        </w:rPr>
        <w:t>MI</w:t>
      </w:r>
      <w:r w:rsidR="004C5A68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o </w:t>
      </w:r>
      <w:r w:rsidRPr="004C5A68">
        <w:rPr>
          <w:rFonts w:asciiTheme="minorHAnsi" w:hAnsiTheme="minorHAnsi"/>
          <w:iCs/>
          <w:color w:val="171416"/>
          <w:sz w:val="22"/>
          <w:szCs w:val="22"/>
          <w:lang w:val="en-GB" w:bidi="he-IL"/>
        </w:rPr>
        <w:t>MI</w:t>
      </w:r>
      <w:r w:rsidRPr="0A351FD3">
        <w:rPr>
          <w:rFonts w:asciiTheme="minorHAnsi" w:hAnsiTheme="minorHAnsi"/>
          <w:i/>
          <w:iCs/>
          <w:color w:val="3B3939"/>
          <w:sz w:val="22"/>
          <w:szCs w:val="22"/>
          <w:lang w:val="en-GB" w:bidi="he-IL"/>
        </w:rPr>
        <w:t xml:space="preserve">. </w:t>
      </w:r>
    </w:p>
    <w:p w14:paraId="4A4BB119" w14:textId="77777777" w:rsidR="009C066A" w:rsidRDefault="009C066A" w:rsidP="0A351FD3">
      <w:pPr>
        <w:pStyle w:val="Style"/>
        <w:tabs>
          <w:tab w:val="left" w:pos="993"/>
        </w:tabs>
        <w:spacing w:before="211"/>
        <w:ind w:right="107"/>
        <w:rPr>
          <w:rFonts w:asciiTheme="minorHAnsi" w:hAnsiTheme="minorHAnsi"/>
          <w:color w:val="171416"/>
          <w:sz w:val="22"/>
          <w:szCs w:val="22"/>
          <w:lang w:val="en-GB" w:bidi="he-IL"/>
        </w:rPr>
      </w:pPr>
    </w:p>
    <w:p w14:paraId="2EFBE839" w14:textId="77777777" w:rsidR="009C066A" w:rsidRDefault="009C066A" w:rsidP="0A351FD3">
      <w:pPr>
        <w:pStyle w:val="Style"/>
        <w:tabs>
          <w:tab w:val="left" w:pos="993"/>
        </w:tabs>
        <w:spacing w:before="211"/>
        <w:ind w:right="107"/>
        <w:rPr>
          <w:rFonts w:asciiTheme="minorHAnsi" w:hAnsiTheme="minorHAnsi"/>
          <w:color w:val="171416"/>
          <w:sz w:val="22"/>
          <w:szCs w:val="22"/>
          <w:lang w:val="en-GB" w:bidi="he-IL"/>
        </w:rPr>
      </w:pPr>
    </w:p>
    <w:p w14:paraId="143DAF21" w14:textId="77777777" w:rsidR="009C066A" w:rsidRDefault="009C066A" w:rsidP="0A351FD3">
      <w:pPr>
        <w:pStyle w:val="Style"/>
        <w:tabs>
          <w:tab w:val="left" w:pos="993"/>
        </w:tabs>
        <w:spacing w:before="211"/>
        <w:ind w:right="107"/>
        <w:rPr>
          <w:rFonts w:asciiTheme="minorHAnsi" w:hAnsiTheme="minorHAnsi"/>
          <w:color w:val="171416"/>
          <w:sz w:val="22"/>
          <w:szCs w:val="22"/>
          <w:lang w:val="en-GB" w:bidi="he-IL"/>
        </w:rPr>
      </w:pPr>
    </w:p>
    <w:p w14:paraId="1A1AA45C" w14:textId="167853FB" w:rsidR="00801C92" w:rsidRDefault="0038383C" w:rsidP="0A351FD3">
      <w:pPr>
        <w:pStyle w:val="Style"/>
        <w:tabs>
          <w:tab w:val="left" w:pos="993"/>
        </w:tabs>
        <w:spacing w:before="211"/>
        <w:ind w:right="107"/>
        <w:rPr>
          <w:rFonts w:asciiTheme="minorHAnsi" w:hAnsiTheme="minorHAnsi"/>
          <w:color w:val="171416"/>
          <w:sz w:val="22"/>
          <w:szCs w:val="22"/>
          <w:lang w:val="en-GB" w:bidi="he-IL"/>
        </w:rPr>
      </w:pPr>
      <w:r>
        <w:rPr>
          <w:rFonts w:asciiTheme="minorHAnsi" w:hAnsiTheme="minorHAnsi"/>
          <w:color w:val="171416"/>
          <w:sz w:val="22"/>
          <w:szCs w:val="22"/>
          <w:lang w:val="en-GB" w:bidi="he-IL"/>
        </w:rPr>
        <w:lastRenderedPageBreak/>
        <w:t xml:space="preserve">Please </w:t>
      </w:r>
      <w:r>
        <w:rPr>
          <w:rFonts w:asciiTheme="minorHAnsi" w:hAnsiTheme="minorHAnsi"/>
          <w:b/>
          <w:i/>
          <w:color w:val="171416"/>
          <w:sz w:val="22"/>
          <w:szCs w:val="22"/>
          <w:lang w:val="en-GB" w:bidi="he-IL"/>
        </w:rPr>
        <w:t>sign in the Volunteer Table</w:t>
      </w:r>
      <w:r w:rsidR="009C066A">
        <w:rPr>
          <w:rFonts w:asciiTheme="minorHAnsi" w:hAnsiTheme="minorHAnsi"/>
          <w:b/>
          <w:i/>
          <w:color w:val="171416"/>
          <w:sz w:val="22"/>
          <w:szCs w:val="22"/>
          <w:lang w:val="en-GB" w:bidi="he-IL"/>
        </w:rPr>
        <w:t xml:space="preserve"> every MIST</w:t>
      </w:r>
      <w:r>
        <w:rPr>
          <w:rFonts w:asciiTheme="minorHAnsi" w:hAnsiTheme="minorHAnsi"/>
          <w:b/>
          <w:i/>
          <w:color w:val="171416"/>
          <w:sz w:val="22"/>
          <w:szCs w:val="22"/>
          <w:lang w:val="en-GB" w:bidi="he-IL"/>
        </w:rPr>
        <w:t xml:space="preserve"> </w:t>
      </w:r>
      <w:r w:rsidR="0A351FD3"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to acknowledge you have read this Voluntee</w:t>
      </w:r>
      <w:r w:rsidR="0A351FD3" w:rsidRPr="0A351FD3">
        <w:rPr>
          <w:rFonts w:asciiTheme="minorHAnsi" w:hAnsiTheme="minorHAnsi"/>
          <w:color w:val="3B3939"/>
          <w:sz w:val="22"/>
          <w:szCs w:val="22"/>
          <w:lang w:val="en-GB" w:bidi="he-IL"/>
        </w:rPr>
        <w:t xml:space="preserve">r </w:t>
      </w:r>
      <w:r w:rsidR="0A351FD3"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Agreement and had an opportunity to ask questio</w:t>
      </w:r>
      <w:r w:rsidR="0A351FD3" w:rsidRPr="0A351FD3">
        <w:rPr>
          <w:rFonts w:asciiTheme="minorHAnsi" w:hAnsiTheme="minorHAnsi"/>
          <w:color w:val="3B3939"/>
          <w:sz w:val="22"/>
          <w:szCs w:val="22"/>
          <w:lang w:val="en-GB" w:bidi="he-IL"/>
        </w:rPr>
        <w:t>n</w:t>
      </w:r>
      <w:r w:rsidR="0A351FD3"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s</w:t>
      </w:r>
      <w:r w:rsidR="00801C92">
        <w:rPr>
          <w:rFonts w:asciiTheme="minorHAnsi" w:hAnsiTheme="minorHAnsi"/>
          <w:color w:val="171416"/>
          <w:sz w:val="22"/>
          <w:szCs w:val="22"/>
          <w:lang w:val="en-GB" w:bidi="he-IL"/>
        </w:rPr>
        <w:t>.</w:t>
      </w:r>
    </w:p>
    <w:p w14:paraId="003D0F3B" w14:textId="77777777" w:rsidR="00170682" w:rsidRDefault="009C066A" w:rsidP="0A351FD3">
      <w:pPr>
        <w:pStyle w:val="Style"/>
        <w:tabs>
          <w:tab w:val="left" w:pos="993"/>
        </w:tabs>
        <w:spacing w:before="211"/>
        <w:ind w:right="107"/>
        <w:rPr>
          <w:rFonts w:asciiTheme="minorHAnsi" w:hAnsiTheme="minorHAnsi"/>
          <w:color w:val="171416"/>
          <w:sz w:val="22"/>
          <w:szCs w:val="22"/>
          <w:lang w:val="en-GB" w:bidi="he-IL"/>
        </w:rPr>
      </w:pPr>
      <w:r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Please </w:t>
      </w:r>
      <w:r w:rsidRPr="009C066A">
        <w:rPr>
          <w:rFonts w:asciiTheme="minorHAnsi" w:hAnsiTheme="minorHAnsi"/>
          <w:b/>
          <w:bCs/>
          <w:i/>
          <w:iCs/>
          <w:color w:val="171416"/>
          <w:sz w:val="22"/>
          <w:szCs w:val="22"/>
          <w:lang w:val="en-GB" w:bidi="he-IL"/>
        </w:rPr>
        <w:t>provide</w:t>
      </w:r>
      <w:r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 </w:t>
      </w:r>
      <w:r w:rsidRPr="009C066A">
        <w:rPr>
          <w:rFonts w:asciiTheme="minorHAnsi" w:hAnsiTheme="minorHAnsi"/>
          <w:b/>
          <w:bCs/>
          <w:i/>
          <w:iCs/>
          <w:color w:val="171416"/>
          <w:sz w:val="22"/>
          <w:szCs w:val="22"/>
          <w:lang w:val="en-GB" w:bidi="he-IL"/>
        </w:rPr>
        <w:t>a scanned copy of your up-to-date WWCC or equivalent</w:t>
      </w:r>
      <w:r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 to your MIST State Coordinator to send to Missions Interlink (via the MIST National Coordinator).</w:t>
      </w:r>
    </w:p>
    <w:p w14:paraId="7F9899DF" w14:textId="109005D9" w:rsidR="00B4509F" w:rsidRDefault="0A351FD3" w:rsidP="0A351FD3">
      <w:pPr>
        <w:pStyle w:val="Style"/>
        <w:tabs>
          <w:tab w:val="left" w:pos="993"/>
        </w:tabs>
        <w:spacing w:before="211"/>
        <w:ind w:right="107"/>
        <w:rPr>
          <w:rFonts w:asciiTheme="minorHAnsi" w:hAnsiTheme="minorHAnsi"/>
          <w:color w:val="171416"/>
          <w:sz w:val="22"/>
          <w:szCs w:val="22"/>
          <w:lang w:val="en-GB" w:bidi="he-IL"/>
        </w:rPr>
      </w:pPr>
      <w:bookmarkStart w:id="0" w:name="_GoBack"/>
      <w:bookmarkEnd w:id="0"/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 </w:t>
      </w:r>
    </w:p>
    <w:p w14:paraId="56548DEE" w14:textId="1D7A8C90" w:rsidR="009359FD" w:rsidRPr="00503AA6" w:rsidRDefault="009359FD" w:rsidP="009359FD">
      <w:pPr>
        <w:spacing w:after="0" w:line="240" w:lineRule="auto"/>
        <w:ind w:right="107"/>
      </w:pPr>
      <w:r>
        <w:t xml:space="preserve">Please also </w:t>
      </w:r>
      <w:r w:rsidRPr="00801C92">
        <w:rPr>
          <w:b/>
          <w:i/>
        </w:rPr>
        <w:t>sign out</w:t>
      </w:r>
      <w:r>
        <w:t xml:space="preserve"> when you have completed your volunteer role as a </w:t>
      </w:r>
      <w:r w:rsidRPr="00801C92">
        <w:rPr>
          <w:b/>
          <w:i/>
        </w:rPr>
        <w:t>MIST Facilitator</w:t>
      </w:r>
      <w:r>
        <w:t>.</w:t>
      </w:r>
      <w:r w:rsidR="00801C92">
        <w:t xml:space="preserve">  The MIST State Coordinator can also sign out for you.</w:t>
      </w:r>
    </w:p>
    <w:p w14:paraId="36AC4409" w14:textId="1611D24F" w:rsidR="00351F81" w:rsidRPr="00503AA6" w:rsidRDefault="00351F81" w:rsidP="00351F81">
      <w:pPr>
        <w:pStyle w:val="Style"/>
        <w:tabs>
          <w:tab w:val="left" w:pos="101"/>
          <w:tab w:val="left" w:leader="underscore" w:pos="2170"/>
        </w:tabs>
        <w:spacing w:before="398"/>
        <w:ind w:right="107"/>
        <w:rPr>
          <w:rFonts w:asciiTheme="minorHAnsi" w:hAnsiTheme="minorHAnsi"/>
          <w:color w:val="171416"/>
          <w:sz w:val="22"/>
          <w:szCs w:val="22"/>
          <w:lang w:val="en-GB" w:bidi="he-IL"/>
        </w:rPr>
      </w:pP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503"/>
        <w:gridCol w:w="1645"/>
        <w:gridCol w:w="1630"/>
        <w:gridCol w:w="1666"/>
        <w:gridCol w:w="1630"/>
      </w:tblGrid>
      <w:tr w:rsidR="009C066A" w:rsidRPr="00AB6A01" w14:paraId="4383A0C5" w14:textId="77777777" w:rsidTr="009C0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AC615D0" w14:textId="77777777" w:rsidR="009C066A" w:rsidRPr="00A355BB" w:rsidRDefault="009C066A" w:rsidP="00A355BB">
            <w:pPr>
              <w:pStyle w:val="Style"/>
              <w:tabs>
                <w:tab w:val="left" w:pos="101"/>
                <w:tab w:val="left" w:leader="underscore" w:pos="2170"/>
              </w:tabs>
              <w:spacing w:before="398" w:line="360" w:lineRule="auto"/>
              <w:ind w:right="107" w:firstLine="720"/>
              <w:jc w:val="center"/>
              <w:rPr>
                <w:rFonts w:asciiTheme="minorHAnsi" w:hAnsiTheme="minorHAnsi"/>
                <w:i/>
                <w:color w:val="171416"/>
                <w:sz w:val="48"/>
                <w:szCs w:val="48"/>
                <w:lang w:val="en-GB" w:bidi="he-IL"/>
              </w:rPr>
            </w:pPr>
          </w:p>
        </w:tc>
        <w:tc>
          <w:tcPr>
            <w:tcW w:w="8074" w:type="dxa"/>
            <w:gridSpan w:val="5"/>
          </w:tcPr>
          <w:p w14:paraId="43237D1D" w14:textId="11775A0B" w:rsidR="009C066A" w:rsidRPr="00A355BB" w:rsidRDefault="009C066A" w:rsidP="00A355BB">
            <w:pPr>
              <w:pStyle w:val="Style"/>
              <w:tabs>
                <w:tab w:val="left" w:pos="101"/>
                <w:tab w:val="left" w:leader="underscore" w:pos="2170"/>
              </w:tabs>
              <w:spacing w:before="398" w:line="360" w:lineRule="auto"/>
              <w:ind w:right="107" w:firstLine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  <w:color w:val="171416"/>
                <w:sz w:val="48"/>
                <w:szCs w:val="48"/>
                <w:lang w:val="en-GB" w:bidi="he-IL"/>
              </w:rPr>
            </w:pPr>
            <w:r w:rsidRPr="00A355BB">
              <w:rPr>
                <w:rFonts w:asciiTheme="minorHAnsi" w:hAnsiTheme="minorHAnsi"/>
                <w:b w:val="0"/>
                <w:i/>
                <w:color w:val="171416"/>
                <w:sz w:val="48"/>
                <w:szCs w:val="48"/>
                <w:lang w:val="en-GB" w:bidi="he-IL"/>
              </w:rPr>
              <w:t>Volunteer Table</w:t>
            </w:r>
          </w:p>
        </w:tc>
      </w:tr>
      <w:tr w:rsidR="009C066A" w:rsidRPr="00AB6A01" w14:paraId="034DB465" w14:textId="77777777" w:rsidTr="009C0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FB89F52" w14:textId="7668E927" w:rsidR="009C066A" w:rsidRPr="00AB6A01" w:rsidRDefault="009C066A" w:rsidP="002F77B8">
            <w:pPr>
              <w:pStyle w:val="Style"/>
              <w:tabs>
                <w:tab w:val="left" w:pos="101"/>
                <w:tab w:val="left" w:leader="underscore" w:pos="2170"/>
              </w:tabs>
              <w:spacing w:before="398" w:line="600" w:lineRule="auto"/>
              <w:ind w:right="107"/>
              <w:jc w:val="center"/>
              <w:rPr>
                <w:rFonts w:asciiTheme="minorHAnsi" w:hAnsiTheme="minorHAnsi"/>
                <w:b w:val="0"/>
                <w:i/>
                <w:color w:val="171416"/>
                <w:sz w:val="22"/>
                <w:szCs w:val="22"/>
                <w:lang w:val="en-GB" w:bidi="he-IL"/>
              </w:rPr>
            </w:pPr>
            <w:r>
              <w:rPr>
                <w:rFonts w:asciiTheme="minorHAnsi" w:hAnsiTheme="minorHAnsi"/>
                <w:b w:val="0"/>
                <w:i/>
                <w:color w:val="171416"/>
                <w:sz w:val="22"/>
                <w:szCs w:val="22"/>
                <w:lang w:val="en-GB" w:bidi="he-IL"/>
              </w:rPr>
              <w:t xml:space="preserve">Full </w:t>
            </w:r>
            <w:r w:rsidRPr="00AB6A01">
              <w:rPr>
                <w:rFonts w:asciiTheme="minorHAnsi" w:hAnsiTheme="minorHAnsi"/>
                <w:b w:val="0"/>
                <w:i/>
                <w:color w:val="171416"/>
                <w:sz w:val="22"/>
                <w:szCs w:val="22"/>
                <w:lang w:val="en-GB" w:bidi="he-IL"/>
              </w:rPr>
              <w:t>Name</w:t>
            </w:r>
          </w:p>
        </w:tc>
        <w:tc>
          <w:tcPr>
            <w:tcW w:w="1503" w:type="dxa"/>
          </w:tcPr>
          <w:p w14:paraId="0007F8CB" w14:textId="3EEAE6A2" w:rsidR="009C066A" w:rsidRDefault="009C066A" w:rsidP="009C066A">
            <w:pPr>
              <w:pStyle w:val="Style"/>
              <w:tabs>
                <w:tab w:val="left" w:pos="101"/>
                <w:tab w:val="left" w:leader="underscore" w:pos="2170"/>
              </w:tabs>
              <w:spacing w:before="398" w:line="600" w:lineRule="auto"/>
              <w:ind w:righ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color w:val="171416"/>
                <w:sz w:val="22"/>
                <w:szCs w:val="22"/>
                <w:lang w:val="en-GB" w:bidi="he-IL"/>
              </w:rPr>
            </w:pPr>
            <w:r>
              <w:rPr>
                <w:rFonts w:asciiTheme="minorHAnsi" w:hAnsiTheme="minorHAnsi"/>
                <w:b/>
                <w:i/>
                <w:color w:val="171416"/>
                <w:sz w:val="22"/>
                <w:szCs w:val="22"/>
                <w:lang w:val="en-GB" w:bidi="he-IL"/>
              </w:rPr>
              <w:t xml:space="preserve">WWCC or equivalent </w:t>
            </w:r>
          </w:p>
        </w:tc>
        <w:tc>
          <w:tcPr>
            <w:tcW w:w="1645" w:type="dxa"/>
          </w:tcPr>
          <w:p w14:paraId="58C4E50E" w14:textId="0C3FA0C9" w:rsidR="009C066A" w:rsidRPr="00AB6A01" w:rsidRDefault="009C066A" w:rsidP="002F77B8">
            <w:pPr>
              <w:pStyle w:val="Style"/>
              <w:tabs>
                <w:tab w:val="left" w:pos="101"/>
                <w:tab w:val="left" w:leader="underscore" w:pos="2170"/>
              </w:tabs>
              <w:spacing w:before="398" w:line="600" w:lineRule="auto"/>
              <w:ind w:righ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color w:val="171416"/>
                <w:sz w:val="22"/>
                <w:szCs w:val="22"/>
                <w:lang w:val="en-GB" w:bidi="he-IL"/>
              </w:rPr>
            </w:pPr>
            <w:r>
              <w:rPr>
                <w:rFonts w:asciiTheme="minorHAnsi" w:hAnsiTheme="minorHAnsi"/>
                <w:b/>
                <w:i/>
                <w:color w:val="171416"/>
                <w:sz w:val="22"/>
                <w:szCs w:val="22"/>
                <w:lang w:val="en-GB" w:bidi="he-IL"/>
              </w:rPr>
              <w:t>Start Date</w:t>
            </w:r>
          </w:p>
        </w:tc>
        <w:tc>
          <w:tcPr>
            <w:tcW w:w="1630" w:type="dxa"/>
          </w:tcPr>
          <w:p w14:paraId="149422E1" w14:textId="68421609" w:rsidR="009C066A" w:rsidRPr="00AB6A01" w:rsidRDefault="009C066A" w:rsidP="002F77B8">
            <w:pPr>
              <w:pStyle w:val="Style"/>
              <w:tabs>
                <w:tab w:val="left" w:pos="101"/>
                <w:tab w:val="left" w:leader="underscore" w:pos="2170"/>
              </w:tabs>
              <w:spacing w:before="398" w:line="600" w:lineRule="auto"/>
              <w:ind w:righ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color w:val="171416"/>
                <w:sz w:val="22"/>
                <w:szCs w:val="22"/>
                <w:lang w:val="en-GB" w:bidi="he-IL"/>
              </w:rPr>
            </w:pPr>
            <w:r w:rsidRPr="00AB6A01">
              <w:rPr>
                <w:rFonts w:asciiTheme="minorHAnsi" w:hAnsiTheme="minorHAnsi"/>
                <w:b/>
                <w:i/>
                <w:color w:val="171416"/>
                <w:sz w:val="22"/>
                <w:szCs w:val="22"/>
                <w:lang w:val="en-GB" w:bidi="he-IL"/>
              </w:rPr>
              <w:t>Sign</w:t>
            </w:r>
            <w:r>
              <w:rPr>
                <w:rFonts w:asciiTheme="minorHAnsi" w:hAnsiTheme="minorHAnsi"/>
                <w:b/>
                <w:i/>
                <w:color w:val="171416"/>
                <w:sz w:val="22"/>
                <w:szCs w:val="22"/>
                <w:lang w:val="en-GB" w:bidi="he-IL"/>
              </w:rPr>
              <w:t xml:space="preserve"> in</w:t>
            </w:r>
          </w:p>
        </w:tc>
        <w:tc>
          <w:tcPr>
            <w:tcW w:w="1666" w:type="dxa"/>
          </w:tcPr>
          <w:p w14:paraId="120ACE95" w14:textId="1EE2635E" w:rsidR="009C066A" w:rsidRPr="00AB6A01" w:rsidRDefault="009C066A" w:rsidP="002F77B8">
            <w:pPr>
              <w:pStyle w:val="Style"/>
              <w:tabs>
                <w:tab w:val="left" w:pos="101"/>
                <w:tab w:val="left" w:leader="underscore" w:pos="2170"/>
              </w:tabs>
              <w:spacing w:before="398" w:line="600" w:lineRule="auto"/>
              <w:ind w:righ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color w:val="171416"/>
                <w:sz w:val="22"/>
                <w:szCs w:val="22"/>
                <w:lang w:val="en-GB" w:bidi="he-IL"/>
              </w:rPr>
            </w:pPr>
            <w:r>
              <w:rPr>
                <w:rFonts w:asciiTheme="minorHAnsi" w:hAnsiTheme="minorHAnsi"/>
                <w:b/>
                <w:i/>
                <w:color w:val="171416"/>
                <w:sz w:val="22"/>
                <w:szCs w:val="22"/>
                <w:lang w:val="en-GB" w:bidi="he-IL"/>
              </w:rPr>
              <w:t>Finish Date</w:t>
            </w:r>
          </w:p>
        </w:tc>
        <w:tc>
          <w:tcPr>
            <w:tcW w:w="1630" w:type="dxa"/>
          </w:tcPr>
          <w:p w14:paraId="43A3F07D" w14:textId="6E0AD12E" w:rsidR="009C066A" w:rsidRPr="00AB6A01" w:rsidRDefault="009C066A" w:rsidP="002F77B8">
            <w:pPr>
              <w:pStyle w:val="Style"/>
              <w:tabs>
                <w:tab w:val="left" w:pos="101"/>
                <w:tab w:val="left" w:leader="underscore" w:pos="2170"/>
              </w:tabs>
              <w:spacing w:before="398" w:line="600" w:lineRule="auto"/>
              <w:ind w:righ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color w:val="171416"/>
                <w:sz w:val="22"/>
                <w:szCs w:val="22"/>
                <w:lang w:val="en-GB" w:bidi="he-IL"/>
              </w:rPr>
            </w:pPr>
            <w:r w:rsidRPr="00AB6A01">
              <w:rPr>
                <w:rFonts w:asciiTheme="minorHAnsi" w:hAnsiTheme="minorHAnsi"/>
                <w:b/>
                <w:i/>
                <w:color w:val="171416"/>
                <w:sz w:val="22"/>
                <w:szCs w:val="22"/>
                <w:lang w:val="en-GB" w:bidi="he-IL"/>
              </w:rPr>
              <w:t>Sign out</w:t>
            </w:r>
          </w:p>
        </w:tc>
      </w:tr>
      <w:tr w:rsidR="009C066A" w14:paraId="703696FD" w14:textId="77777777" w:rsidTr="009C0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570E3705" w14:textId="2F0359ED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503" w:type="dxa"/>
          </w:tcPr>
          <w:p w14:paraId="50F57468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45" w:type="dxa"/>
            <w:vAlign w:val="center"/>
          </w:tcPr>
          <w:p w14:paraId="57619ABA" w14:textId="4CE038F2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30" w:type="dxa"/>
            <w:vAlign w:val="center"/>
          </w:tcPr>
          <w:p w14:paraId="5679AF3B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66" w:type="dxa"/>
            <w:vAlign w:val="center"/>
          </w:tcPr>
          <w:p w14:paraId="15444639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30" w:type="dxa"/>
            <w:vAlign w:val="center"/>
          </w:tcPr>
          <w:p w14:paraId="7746BFBC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</w:tr>
      <w:tr w:rsidR="009C066A" w14:paraId="69AD85AB" w14:textId="77777777" w:rsidTr="009C0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94B6650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503" w:type="dxa"/>
          </w:tcPr>
          <w:p w14:paraId="7F9434D6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45" w:type="dxa"/>
          </w:tcPr>
          <w:p w14:paraId="5CA0F562" w14:textId="737F8EBF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30" w:type="dxa"/>
          </w:tcPr>
          <w:p w14:paraId="25F2A737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66" w:type="dxa"/>
          </w:tcPr>
          <w:p w14:paraId="6905B10F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30" w:type="dxa"/>
          </w:tcPr>
          <w:p w14:paraId="1A66829D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</w:tr>
      <w:tr w:rsidR="009C066A" w14:paraId="6053264C" w14:textId="77777777" w:rsidTr="009C0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0EDD9A5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503" w:type="dxa"/>
          </w:tcPr>
          <w:p w14:paraId="0CAED87A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45" w:type="dxa"/>
          </w:tcPr>
          <w:p w14:paraId="7FC377B0" w14:textId="73BBF4E5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30" w:type="dxa"/>
          </w:tcPr>
          <w:p w14:paraId="08D39899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66" w:type="dxa"/>
          </w:tcPr>
          <w:p w14:paraId="3891CA39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30" w:type="dxa"/>
          </w:tcPr>
          <w:p w14:paraId="4C07BFBA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</w:tr>
      <w:tr w:rsidR="009C066A" w14:paraId="71D8ECFB" w14:textId="77777777" w:rsidTr="009C0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0F128BE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503" w:type="dxa"/>
          </w:tcPr>
          <w:p w14:paraId="3F910040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45" w:type="dxa"/>
          </w:tcPr>
          <w:p w14:paraId="6EB4F9E1" w14:textId="2AB3675C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30" w:type="dxa"/>
          </w:tcPr>
          <w:p w14:paraId="2FE32C7E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66" w:type="dxa"/>
          </w:tcPr>
          <w:p w14:paraId="392EAC13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30" w:type="dxa"/>
          </w:tcPr>
          <w:p w14:paraId="4E8C279F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</w:tr>
      <w:tr w:rsidR="009C066A" w14:paraId="0D4D280A" w14:textId="77777777" w:rsidTr="009C0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A083A71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503" w:type="dxa"/>
          </w:tcPr>
          <w:p w14:paraId="3BCDDCED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45" w:type="dxa"/>
          </w:tcPr>
          <w:p w14:paraId="18B6D233" w14:textId="38C36A32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30" w:type="dxa"/>
          </w:tcPr>
          <w:p w14:paraId="38AABD81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66" w:type="dxa"/>
          </w:tcPr>
          <w:p w14:paraId="0934C294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30" w:type="dxa"/>
          </w:tcPr>
          <w:p w14:paraId="48194A88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</w:tr>
      <w:tr w:rsidR="009C066A" w14:paraId="418529CA" w14:textId="77777777" w:rsidTr="009C0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405B8EF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503" w:type="dxa"/>
          </w:tcPr>
          <w:p w14:paraId="3CE09665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45" w:type="dxa"/>
          </w:tcPr>
          <w:p w14:paraId="4A949698" w14:textId="63A144FD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30" w:type="dxa"/>
          </w:tcPr>
          <w:p w14:paraId="41622307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66" w:type="dxa"/>
          </w:tcPr>
          <w:p w14:paraId="6CE6AD44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30" w:type="dxa"/>
          </w:tcPr>
          <w:p w14:paraId="6891EEDB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</w:tr>
      <w:tr w:rsidR="009C066A" w14:paraId="38083C82" w14:textId="77777777" w:rsidTr="009C0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CA1093E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503" w:type="dxa"/>
          </w:tcPr>
          <w:p w14:paraId="213A7FE8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45" w:type="dxa"/>
          </w:tcPr>
          <w:p w14:paraId="38EC67B7" w14:textId="0EF67D88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30" w:type="dxa"/>
          </w:tcPr>
          <w:p w14:paraId="6053A94D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66" w:type="dxa"/>
          </w:tcPr>
          <w:p w14:paraId="0492D64D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30" w:type="dxa"/>
          </w:tcPr>
          <w:p w14:paraId="10340DF5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</w:tr>
      <w:tr w:rsidR="009C066A" w14:paraId="06479DD6" w14:textId="77777777" w:rsidTr="009C0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E6DA3D2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503" w:type="dxa"/>
          </w:tcPr>
          <w:p w14:paraId="12BC685F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45" w:type="dxa"/>
          </w:tcPr>
          <w:p w14:paraId="3F3286BB" w14:textId="5C49B548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30" w:type="dxa"/>
          </w:tcPr>
          <w:p w14:paraId="10678CCD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66" w:type="dxa"/>
          </w:tcPr>
          <w:p w14:paraId="6F915848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30" w:type="dxa"/>
          </w:tcPr>
          <w:p w14:paraId="35F4AAC2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</w:tr>
      <w:tr w:rsidR="009C066A" w14:paraId="7B979C11" w14:textId="77777777" w:rsidTr="009C0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CB4BC53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503" w:type="dxa"/>
          </w:tcPr>
          <w:p w14:paraId="59F1B92B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45" w:type="dxa"/>
          </w:tcPr>
          <w:p w14:paraId="1CA99DB6" w14:textId="60FCB67D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30" w:type="dxa"/>
          </w:tcPr>
          <w:p w14:paraId="321415A0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66" w:type="dxa"/>
          </w:tcPr>
          <w:p w14:paraId="478E720B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30" w:type="dxa"/>
          </w:tcPr>
          <w:p w14:paraId="3EB9DE72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</w:tr>
      <w:tr w:rsidR="009C066A" w14:paraId="7ABFFC7B" w14:textId="77777777" w:rsidTr="009C0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31C8D74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503" w:type="dxa"/>
          </w:tcPr>
          <w:p w14:paraId="6A6B377C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45" w:type="dxa"/>
          </w:tcPr>
          <w:p w14:paraId="396B63E6" w14:textId="295985B5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30" w:type="dxa"/>
          </w:tcPr>
          <w:p w14:paraId="67E43057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66" w:type="dxa"/>
          </w:tcPr>
          <w:p w14:paraId="381F65E1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30" w:type="dxa"/>
          </w:tcPr>
          <w:p w14:paraId="27942E46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</w:tr>
      <w:tr w:rsidR="009C066A" w14:paraId="41CF9F9D" w14:textId="77777777" w:rsidTr="009C0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F4EF01F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503" w:type="dxa"/>
          </w:tcPr>
          <w:p w14:paraId="6168DC19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45" w:type="dxa"/>
          </w:tcPr>
          <w:p w14:paraId="425EC61B" w14:textId="2E3C7BDF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30" w:type="dxa"/>
          </w:tcPr>
          <w:p w14:paraId="48E2C290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66" w:type="dxa"/>
          </w:tcPr>
          <w:p w14:paraId="3E4EF677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30" w:type="dxa"/>
          </w:tcPr>
          <w:p w14:paraId="7651F923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</w:tr>
      <w:tr w:rsidR="009C066A" w14:paraId="17CAD727" w14:textId="77777777" w:rsidTr="009C0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BB08A3A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503" w:type="dxa"/>
          </w:tcPr>
          <w:p w14:paraId="71B8D5B2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45" w:type="dxa"/>
          </w:tcPr>
          <w:p w14:paraId="7EB3B6B9" w14:textId="0ED08CDE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30" w:type="dxa"/>
          </w:tcPr>
          <w:p w14:paraId="4F75C760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66" w:type="dxa"/>
          </w:tcPr>
          <w:p w14:paraId="746E8490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30" w:type="dxa"/>
          </w:tcPr>
          <w:p w14:paraId="4EE08E95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</w:tr>
      <w:tr w:rsidR="009C066A" w14:paraId="50E2E53A" w14:textId="77777777" w:rsidTr="009C0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271D328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503" w:type="dxa"/>
          </w:tcPr>
          <w:p w14:paraId="043569C8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45" w:type="dxa"/>
          </w:tcPr>
          <w:p w14:paraId="23BE74CF" w14:textId="5AEAFE94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30" w:type="dxa"/>
          </w:tcPr>
          <w:p w14:paraId="5C93E36B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66" w:type="dxa"/>
          </w:tcPr>
          <w:p w14:paraId="30885EE2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30" w:type="dxa"/>
          </w:tcPr>
          <w:p w14:paraId="7AACC3DD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</w:tr>
      <w:tr w:rsidR="009C066A" w14:paraId="6EA94994" w14:textId="77777777" w:rsidTr="009C0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B9935BF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503" w:type="dxa"/>
          </w:tcPr>
          <w:p w14:paraId="630A7176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45" w:type="dxa"/>
          </w:tcPr>
          <w:p w14:paraId="1FAFCFA8" w14:textId="1027D45B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30" w:type="dxa"/>
          </w:tcPr>
          <w:p w14:paraId="36BE2FC1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66" w:type="dxa"/>
          </w:tcPr>
          <w:p w14:paraId="393AE325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30" w:type="dxa"/>
          </w:tcPr>
          <w:p w14:paraId="2328C8BA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</w:tr>
      <w:tr w:rsidR="009C066A" w14:paraId="267D4F04" w14:textId="77777777" w:rsidTr="009C06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09B3A55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503" w:type="dxa"/>
          </w:tcPr>
          <w:p w14:paraId="472E59FC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45" w:type="dxa"/>
          </w:tcPr>
          <w:p w14:paraId="5E196F9F" w14:textId="22AFA3DF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30" w:type="dxa"/>
          </w:tcPr>
          <w:p w14:paraId="10DC0F11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66" w:type="dxa"/>
          </w:tcPr>
          <w:p w14:paraId="653AB81F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  <w:tc>
          <w:tcPr>
            <w:tcW w:w="1630" w:type="dxa"/>
          </w:tcPr>
          <w:p w14:paraId="18B658E7" w14:textId="77777777" w:rsidR="009C066A" w:rsidRDefault="009C066A" w:rsidP="0A351FD3">
            <w:pPr>
              <w:pStyle w:val="Style"/>
              <w:tabs>
                <w:tab w:val="left" w:pos="101"/>
                <w:tab w:val="left" w:leader="underscore" w:pos="2170"/>
              </w:tabs>
              <w:spacing w:before="398"/>
              <w:ind w:righ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1416"/>
                <w:sz w:val="22"/>
                <w:szCs w:val="22"/>
                <w:lang w:val="en-GB" w:bidi="he-IL"/>
              </w:rPr>
            </w:pPr>
          </w:p>
        </w:tc>
      </w:tr>
    </w:tbl>
    <w:p w14:paraId="06E89767" w14:textId="55F451CC" w:rsidR="00B4509F" w:rsidRDefault="00B4509F" w:rsidP="00801C92">
      <w:pPr>
        <w:pStyle w:val="Style"/>
        <w:tabs>
          <w:tab w:val="left" w:pos="101"/>
          <w:tab w:val="left" w:leader="underscore" w:pos="2170"/>
        </w:tabs>
        <w:spacing w:before="398"/>
        <w:ind w:right="107"/>
        <w:rPr>
          <w:rFonts w:asciiTheme="minorHAnsi" w:hAnsiTheme="minorHAnsi"/>
          <w:color w:val="171416"/>
          <w:sz w:val="22"/>
          <w:szCs w:val="22"/>
          <w:lang w:val="en-GB" w:bidi="he-IL"/>
        </w:rPr>
      </w:pPr>
    </w:p>
    <w:sectPr w:rsidR="00B4509F" w:rsidSect="00351F81">
      <w:pgSz w:w="11906" w:h="16838"/>
      <w:pgMar w:top="45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FF68988"/>
    <w:lvl w:ilvl="0">
      <w:numFmt w:val="bullet"/>
      <w:lvlText w:val="*"/>
      <w:lvlJc w:val="left"/>
    </w:lvl>
  </w:abstractNum>
  <w:abstractNum w:abstractNumId="1" w15:restartNumberingAfterBreak="0">
    <w:nsid w:val="03AA3DCA"/>
    <w:multiLevelType w:val="hybridMultilevel"/>
    <w:tmpl w:val="E5186F74"/>
    <w:lvl w:ilvl="0" w:tplc="0C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57267"/>
    <w:multiLevelType w:val="hybridMultilevel"/>
    <w:tmpl w:val="B9706C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42022"/>
        </w:rPr>
      </w:lvl>
    </w:lvlOverride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D3B3B"/>
        </w:rPr>
      </w:lvl>
    </w:lvlOverride>
  </w:num>
  <w:num w:numId="3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21F20"/>
        </w:rPr>
      </w:lvl>
    </w:lvlOverride>
  </w:num>
  <w:num w:numId="4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53434"/>
        </w:rPr>
      </w:lvl>
    </w:lvlOverride>
  </w:num>
  <w:num w:numId="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171416"/>
        </w:rPr>
      </w:lvl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EF"/>
    <w:rsid w:val="0002321E"/>
    <w:rsid w:val="000B7D6C"/>
    <w:rsid w:val="00134D69"/>
    <w:rsid w:val="00170682"/>
    <w:rsid w:val="0023545F"/>
    <w:rsid w:val="002723AE"/>
    <w:rsid w:val="002F77B8"/>
    <w:rsid w:val="00351F81"/>
    <w:rsid w:val="0038383C"/>
    <w:rsid w:val="003A35D0"/>
    <w:rsid w:val="003E4754"/>
    <w:rsid w:val="003F6BF2"/>
    <w:rsid w:val="004C0D8F"/>
    <w:rsid w:val="004C5A68"/>
    <w:rsid w:val="004D2811"/>
    <w:rsid w:val="00503AA6"/>
    <w:rsid w:val="00517AFD"/>
    <w:rsid w:val="005719B4"/>
    <w:rsid w:val="005C73DD"/>
    <w:rsid w:val="005F35AA"/>
    <w:rsid w:val="00621FE5"/>
    <w:rsid w:val="00653716"/>
    <w:rsid w:val="006548C1"/>
    <w:rsid w:val="00694CA6"/>
    <w:rsid w:val="006F706E"/>
    <w:rsid w:val="00801C92"/>
    <w:rsid w:val="009359FD"/>
    <w:rsid w:val="009C066A"/>
    <w:rsid w:val="009C50EF"/>
    <w:rsid w:val="00A355BB"/>
    <w:rsid w:val="00A65F6C"/>
    <w:rsid w:val="00AB6A01"/>
    <w:rsid w:val="00AC218C"/>
    <w:rsid w:val="00B13715"/>
    <w:rsid w:val="00B4509F"/>
    <w:rsid w:val="00B952C9"/>
    <w:rsid w:val="00C140BB"/>
    <w:rsid w:val="00C45FBA"/>
    <w:rsid w:val="00C60F93"/>
    <w:rsid w:val="00C960D5"/>
    <w:rsid w:val="00DB4379"/>
    <w:rsid w:val="00E64247"/>
    <w:rsid w:val="00F26DF6"/>
    <w:rsid w:val="00FF29DB"/>
    <w:rsid w:val="0A35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10E11"/>
  <w15:docId w15:val="{0A3CAF33-570C-42A9-A009-35162980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C5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3AA6"/>
    <w:pPr>
      <w:ind w:left="720"/>
      <w:contextualSpacing/>
    </w:pPr>
  </w:style>
  <w:style w:type="table" w:styleId="TableGrid">
    <w:name w:val="Table Grid"/>
    <w:basedOn w:val="TableNormal"/>
    <w:uiPriority w:val="59"/>
    <w:rsid w:val="00AB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355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0E09922C5CE34C996CCA3A9A553998" ma:contentTypeVersion="10" ma:contentTypeDescription="Create a new document." ma:contentTypeScope="" ma:versionID="e46072eef3d529bd577a3663995df9ac">
  <xsd:schema xmlns:xsd="http://www.w3.org/2001/XMLSchema" xmlns:xs="http://www.w3.org/2001/XMLSchema" xmlns:p="http://schemas.microsoft.com/office/2006/metadata/properties" xmlns:ns2="236189d9-8088-4546-b7b1-1b93553d49fb" xmlns:ns3="7614c764-3ec4-489f-9bdd-f14b73dac749" targetNamespace="http://schemas.microsoft.com/office/2006/metadata/properties" ma:root="true" ma:fieldsID="0c4fa4de33110d0080e5c346855ccc27" ns2:_="" ns3:_="">
    <xsd:import namespace="236189d9-8088-4546-b7b1-1b93553d49fb"/>
    <xsd:import namespace="7614c764-3ec4-489f-9bdd-f14b73dac7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189d9-8088-4546-b7b1-1b93553d4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4c764-3ec4-489f-9bdd-f14b73dac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22DB7-BDDE-4C60-9663-F6D80F5CD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189d9-8088-4546-b7b1-1b93553d49fb"/>
    <ds:schemaRef ds:uri="7614c764-3ec4-489f-9bdd-f14b73dac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6B2B8E-437F-4C15-A685-123FD7F60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F8FC2-28C3-4406-A4EC-F369DC1CF2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</dc:creator>
  <cp:lastModifiedBy>Christine Bird</cp:lastModifiedBy>
  <cp:revision>2</cp:revision>
  <cp:lastPrinted>2018-01-31T05:12:00Z</cp:lastPrinted>
  <dcterms:created xsi:type="dcterms:W3CDTF">2020-05-18T02:51:00Z</dcterms:created>
  <dcterms:modified xsi:type="dcterms:W3CDTF">2020-05-18T02:51:00Z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0x010100320E09922C5CE34C996CCA3A9A553998</vt:lpwstr>
  </property>
</Properties>
</file>