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7" w:rsidRDefault="00767888" w:rsidP="00937BB7">
      <w:pPr>
        <w:rPr>
          <w:rFonts w:ascii="Comic Sans MS" w:hAnsi="Comic Sans MS"/>
          <w:b/>
        </w:rPr>
      </w:pPr>
      <w:r>
        <w:rPr>
          <w:rFonts w:ascii="Comic Sans MS" w:hAnsi="Comic Sans MS"/>
          <w:b/>
        </w:rPr>
        <w:t>GAMMA</w:t>
      </w:r>
      <w:r w:rsidR="00937BB7" w:rsidRPr="004A53E3">
        <w:rPr>
          <w:rFonts w:ascii="Comic Sans MS" w:hAnsi="Comic Sans MS"/>
          <w:b/>
        </w:rPr>
        <w:t xml:space="preserve"> CULTURE</w:t>
      </w:r>
    </w:p>
    <w:p w:rsidR="00937BB7" w:rsidRDefault="00937BB7" w:rsidP="00937BB7">
      <w:pPr>
        <w:rPr>
          <w:rFonts w:ascii="Comic Sans MS" w:hAnsi="Comic Sans MS"/>
          <w:b/>
        </w:rPr>
      </w:pPr>
    </w:p>
    <w:p w:rsidR="00767888" w:rsidRPr="004A53E3" w:rsidRDefault="00767888" w:rsidP="00767888">
      <w:pPr>
        <w:rPr>
          <w:rFonts w:ascii="Comic Sans MS" w:hAnsi="Comic Sans MS"/>
        </w:rPr>
      </w:pPr>
      <w:r w:rsidRPr="004A53E3">
        <w:rPr>
          <w:rFonts w:ascii="Comic Sans MS" w:hAnsi="Comic Sans MS"/>
        </w:rPr>
        <w:t>You have a very calm, relaxed outlook on life, which borders on being lackadaisical. You are unhurried in what you do. You are individualistic, materialistic yet easy-going people. Men and women, old and young mix freely and your lifestyle is casual. You like to talk about money and possessions, holiday, and work. People are admired for what they have and do.</w:t>
      </w:r>
    </w:p>
    <w:p w:rsidR="00767888" w:rsidRPr="004A53E3" w:rsidRDefault="00767888" w:rsidP="00767888">
      <w:pPr>
        <w:rPr>
          <w:rFonts w:ascii="Comic Sans MS" w:hAnsi="Comic Sans MS"/>
        </w:rPr>
      </w:pPr>
      <w:r w:rsidRPr="004A53E3">
        <w:rPr>
          <w:rFonts w:ascii="Comic Sans MS" w:hAnsi="Comic Sans MS"/>
        </w:rPr>
        <w:t xml:space="preserve">When guests arrived, you acknowledge their presence and you may at some time get around to serving them, but hurry is abhorrent to you and you expect others to look after themselves. </w:t>
      </w:r>
    </w:p>
    <w:p w:rsidR="00767888" w:rsidRPr="004A53E3" w:rsidRDefault="00767888" w:rsidP="00767888">
      <w:pPr>
        <w:rPr>
          <w:rFonts w:ascii="Comic Sans MS" w:hAnsi="Comic Sans MS"/>
        </w:rPr>
      </w:pPr>
    </w:p>
    <w:p w:rsidR="00767888" w:rsidRPr="004A53E3" w:rsidRDefault="00767888" w:rsidP="00767888">
      <w:pPr>
        <w:rPr>
          <w:rFonts w:ascii="Comic Sans MS" w:hAnsi="Comic Sans MS"/>
        </w:rPr>
      </w:pPr>
      <w:r w:rsidRPr="004A53E3">
        <w:rPr>
          <w:rFonts w:ascii="Comic Sans MS" w:hAnsi="Comic Sans MS"/>
        </w:rPr>
        <w:t>INSTRUCTION SHEET</w:t>
      </w:r>
    </w:p>
    <w:p w:rsidR="00767888" w:rsidRPr="004A53E3" w:rsidRDefault="00767888" w:rsidP="00767888">
      <w:pPr>
        <w:rPr>
          <w:rFonts w:ascii="Comic Sans MS" w:hAnsi="Comic Sans MS"/>
        </w:rPr>
      </w:pPr>
      <w:r w:rsidRPr="004A53E3">
        <w:rPr>
          <w:rFonts w:ascii="Comic Sans MS" w:hAnsi="Comic Sans MS"/>
        </w:rPr>
        <w:t>Culture is a human creation that expresses the values and ‘worldview’ of the people in it. Give your culture an appropriate name, but do not tell this to the other cultures.</w:t>
      </w:r>
    </w:p>
    <w:p w:rsidR="00767888" w:rsidRPr="004A53E3" w:rsidRDefault="00767888" w:rsidP="00767888">
      <w:pPr>
        <w:rPr>
          <w:rFonts w:ascii="Comic Sans MS" w:hAnsi="Comic Sans MS"/>
        </w:rPr>
      </w:pPr>
      <w:r w:rsidRPr="004A53E3">
        <w:rPr>
          <w:rFonts w:ascii="Comic Sans MS" w:hAnsi="Comic Sans MS"/>
        </w:rPr>
        <w:t>Knowing the sort of people you are, as a group work out appropriate behaviour for visiting each other’s homes.</w:t>
      </w:r>
    </w:p>
    <w:p w:rsidR="00767888" w:rsidRPr="004A53E3" w:rsidRDefault="00767888" w:rsidP="00767888">
      <w:pPr>
        <w:rPr>
          <w:rFonts w:ascii="Comic Sans MS" w:hAnsi="Comic Sans MS"/>
        </w:rPr>
      </w:pPr>
      <w:r>
        <w:rPr>
          <w:rFonts w:ascii="Comic Sans MS" w:hAnsi="Comic Sans MS"/>
        </w:rPr>
        <w:t>You mo</w:t>
      </w:r>
      <w:r w:rsidRPr="004A53E3">
        <w:rPr>
          <w:rFonts w:ascii="Comic Sans MS" w:hAnsi="Comic Sans MS"/>
        </w:rPr>
        <w:t>st probably will need the following sequence of interacting with people visiting. Be as verbal as you want to be and create appropriate gestures and routines that are used by the members of your group. Be careful that the way you express yourself reflects your cultural characteristics.</w:t>
      </w:r>
    </w:p>
    <w:p w:rsidR="00767888" w:rsidRDefault="00767888" w:rsidP="00767888">
      <w:pPr>
        <w:rPr>
          <w:rFonts w:ascii="Comic Sans MS" w:hAnsi="Comic Sans MS"/>
        </w:rPr>
      </w:pPr>
      <w:r w:rsidRPr="004A53E3">
        <w:rPr>
          <w:rFonts w:ascii="Comic Sans MS" w:hAnsi="Comic Sans MS"/>
        </w:rPr>
        <w:t>You will need the equivalent to</w:t>
      </w:r>
    </w:p>
    <w:p w:rsidR="00767888" w:rsidRPr="004A53E3" w:rsidRDefault="00767888" w:rsidP="00767888">
      <w:pPr>
        <w:rPr>
          <w:rFonts w:ascii="Comic Sans MS" w:hAnsi="Comic Sans MS"/>
        </w:rPr>
      </w:pP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Greeting someone as they approach from a distance</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Appropriate greeting close-up</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An invitation to guests to come in or to come with you</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An invitation to your guests to sit down and make themselves welcome</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An invitation to your guests to partake of a ‘gift’ or food</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 means of indicating that the visit is over</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 method of reacting to behaviour and indicating that it is not according to your understanding</w:t>
      </w:r>
    </w:p>
    <w:p w:rsidR="00767888" w:rsidRPr="004A53E3" w:rsidRDefault="00767888" w:rsidP="00767888">
      <w:pPr>
        <w:pStyle w:val="ListParagraph"/>
        <w:numPr>
          <w:ilvl w:val="0"/>
          <w:numId w:val="2"/>
        </w:numPr>
        <w:rPr>
          <w:rFonts w:ascii="Comic Sans MS" w:hAnsi="Comic Sans MS"/>
        </w:rPr>
      </w:pPr>
      <w:r w:rsidRPr="004A53E3">
        <w:rPr>
          <w:rFonts w:ascii="Comic Sans MS" w:hAnsi="Comic Sans MS"/>
        </w:rPr>
        <w:t>A way of farewelling guests</w:t>
      </w:r>
    </w:p>
    <w:p w:rsidR="006638D1" w:rsidRDefault="00767888" w:rsidP="00767888">
      <w:r w:rsidRPr="004A53E3">
        <w:rPr>
          <w:rFonts w:ascii="Comic Sans MS" w:hAnsi="Comic Sans MS"/>
        </w:rPr>
        <w:t>Assign appropriate roles to members of the culture and practice visiting each other within your group until all are confident in their behaviour and can happily interact with people who understand their culture.</w:t>
      </w:r>
    </w:p>
    <w:sectPr w:rsidR="006638D1" w:rsidSect="006638D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EF" w:rsidRDefault="004671EF" w:rsidP="00937BB7">
      <w:r>
        <w:separator/>
      </w:r>
    </w:p>
  </w:endnote>
  <w:endnote w:type="continuationSeparator" w:id="0">
    <w:p w:rsidR="004671EF" w:rsidRDefault="004671EF" w:rsidP="0093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EF" w:rsidRDefault="004671EF" w:rsidP="00937BB7">
      <w:r>
        <w:separator/>
      </w:r>
    </w:p>
  </w:footnote>
  <w:footnote w:type="continuationSeparator" w:id="0">
    <w:p w:rsidR="004671EF" w:rsidRDefault="004671EF" w:rsidP="0093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7" w:rsidRDefault="00937BB7" w:rsidP="00937BB7">
    <w:pPr>
      <w:pStyle w:val="Header"/>
      <w:jc w:val="right"/>
    </w:pPr>
    <w:r w:rsidRPr="00937BB7">
      <w:rPr>
        <w:noProof/>
        <w:lang w:val="en-AU" w:eastAsia="en-AU"/>
      </w:rPr>
      <w:drawing>
        <wp:inline distT="0" distB="0" distL="0" distR="0">
          <wp:extent cx="2235200" cy="787400"/>
          <wp:effectExtent l="19050" t="0" r="0" b="0"/>
          <wp:docPr id="2" name="Picture 2" descr="mi-training01-m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raining01-mist- logo"/>
                  <pic:cNvPicPr>
                    <a:picLocks noChangeAspect="1" noChangeArrowheads="1"/>
                  </pic:cNvPicPr>
                </pic:nvPicPr>
                <pic:blipFill>
                  <a:blip r:embed="rId1"/>
                  <a:srcRect/>
                  <a:stretch>
                    <a:fillRect/>
                  </a:stretch>
                </pic:blipFill>
                <pic:spPr bwMode="auto">
                  <a:xfrm>
                    <a:off x="0" y="0"/>
                    <a:ext cx="2235200" cy="787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99F"/>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320F69"/>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7BB7"/>
    <w:rsid w:val="00000092"/>
    <w:rsid w:val="0000179E"/>
    <w:rsid w:val="0000280D"/>
    <w:rsid w:val="00005EC1"/>
    <w:rsid w:val="000102CB"/>
    <w:rsid w:val="00020C96"/>
    <w:rsid w:val="00022B0D"/>
    <w:rsid w:val="0002363D"/>
    <w:rsid w:val="000307D1"/>
    <w:rsid w:val="00033CDC"/>
    <w:rsid w:val="00040506"/>
    <w:rsid w:val="000420E9"/>
    <w:rsid w:val="00045DAF"/>
    <w:rsid w:val="00064527"/>
    <w:rsid w:val="00064544"/>
    <w:rsid w:val="00064865"/>
    <w:rsid w:val="00070D5A"/>
    <w:rsid w:val="00071E26"/>
    <w:rsid w:val="000742E6"/>
    <w:rsid w:val="00082D3A"/>
    <w:rsid w:val="00085199"/>
    <w:rsid w:val="00087964"/>
    <w:rsid w:val="000B0BB7"/>
    <w:rsid w:val="000B1B89"/>
    <w:rsid w:val="000B316C"/>
    <w:rsid w:val="000B43C1"/>
    <w:rsid w:val="000D3D58"/>
    <w:rsid w:val="000E1C9B"/>
    <w:rsid w:val="000F0B19"/>
    <w:rsid w:val="000F4FA7"/>
    <w:rsid w:val="00100BC0"/>
    <w:rsid w:val="0011668D"/>
    <w:rsid w:val="00123FAC"/>
    <w:rsid w:val="00125DAA"/>
    <w:rsid w:val="001523C2"/>
    <w:rsid w:val="00153F6E"/>
    <w:rsid w:val="0016062F"/>
    <w:rsid w:val="00161036"/>
    <w:rsid w:val="001630A9"/>
    <w:rsid w:val="00165D36"/>
    <w:rsid w:val="001710B3"/>
    <w:rsid w:val="00177CC6"/>
    <w:rsid w:val="00190EAB"/>
    <w:rsid w:val="001945F5"/>
    <w:rsid w:val="00196F33"/>
    <w:rsid w:val="001A2FE3"/>
    <w:rsid w:val="001A3CFA"/>
    <w:rsid w:val="001B2101"/>
    <w:rsid w:val="001B3103"/>
    <w:rsid w:val="001B3EBF"/>
    <w:rsid w:val="001B5C6F"/>
    <w:rsid w:val="001B64AF"/>
    <w:rsid w:val="001B7CC7"/>
    <w:rsid w:val="001B7EAD"/>
    <w:rsid w:val="001C56B5"/>
    <w:rsid w:val="001D1E75"/>
    <w:rsid w:val="001D222C"/>
    <w:rsid w:val="001F57E5"/>
    <w:rsid w:val="00211EDE"/>
    <w:rsid w:val="00216AF6"/>
    <w:rsid w:val="00227B59"/>
    <w:rsid w:val="002356A8"/>
    <w:rsid w:val="00235E10"/>
    <w:rsid w:val="002442CC"/>
    <w:rsid w:val="0025361C"/>
    <w:rsid w:val="002764F3"/>
    <w:rsid w:val="00286452"/>
    <w:rsid w:val="00286E3A"/>
    <w:rsid w:val="002925B6"/>
    <w:rsid w:val="002938B4"/>
    <w:rsid w:val="00296D4F"/>
    <w:rsid w:val="00297C9F"/>
    <w:rsid w:val="002A1616"/>
    <w:rsid w:val="002C2252"/>
    <w:rsid w:val="002C2BC4"/>
    <w:rsid w:val="002E180C"/>
    <w:rsid w:val="002E26B4"/>
    <w:rsid w:val="002E4965"/>
    <w:rsid w:val="002E4E83"/>
    <w:rsid w:val="002E7EDD"/>
    <w:rsid w:val="002E7FAC"/>
    <w:rsid w:val="002F0698"/>
    <w:rsid w:val="002F50FF"/>
    <w:rsid w:val="002F5F96"/>
    <w:rsid w:val="00304529"/>
    <w:rsid w:val="0033262C"/>
    <w:rsid w:val="00355C96"/>
    <w:rsid w:val="0035650B"/>
    <w:rsid w:val="00372590"/>
    <w:rsid w:val="003755ED"/>
    <w:rsid w:val="00375AA6"/>
    <w:rsid w:val="00377171"/>
    <w:rsid w:val="00384398"/>
    <w:rsid w:val="00387405"/>
    <w:rsid w:val="00395816"/>
    <w:rsid w:val="003B6F87"/>
    <w:rsid w:val="003C0534"/>
    <w:rsid w:val="003C1D8C"/>
    <w:rsid w:val="003C69ED"/>
    <w:rsid w:val="003D0DCC"/>
    <w:rsid w:val="003D1063"/>
    <w:rsid w:val="003E2BAA"/>
    <w:rsid w:val="003E4221"/>
    <w:rsid w:val="003F0A7E"/>
    <w:rsid w:val="003F1CDB"/>
    <w:rsid w:val="003F5752"/>
    <w:rsid w:val="003F5CCE"/>
    <w:rsid w:val="00402A35"/>
    <w:rsid w:val="004076C0"/>
    <w:rsid w:val="00412E73"/>
    <w:rsid w:val="00425103"/>
    <w:rsid w:val="00434FF9"/>
    <w:rsid w:val="00437EFA"/>
    <w:rsid w:val="00444334"/>
    <w:rsid w:val="00451DC2"/>
    <w:rsid w:val="004671EF"/>
    <w:rsid w:val="00476369"/>
    <w:rsid w:val="00483A68"/>
    <w:rsid w:val="00483B97"/>
    <w:rsid w:val="00487943"/>
    <w:rsid w:val="004909DC"/>
    <w:rsid w:val="00493FAA"/>
    <w:rsid w:val="004A09D8"/>
    <w:rsid w:val="004B027A"/>
    <w:rsid w:val="004B256C"/>
    <w:rsid w:val="004B49A1"/>
    <w:rsid w:val="004B6D99"/>
    <w:rsid w:val="004C029C"/>
    <w:rsid w:val="004C1931"/>
    <w:rsid w:val="004C3DBD"/>
    <w:rsid w:val="004D21B3"/>
    <w:rsid w:val="004D2E9E"/>
    <w:rsid w:val="004D40BF"/>
    <w:rsid w:val="004E1F7D"/>
    <w:rsid w:val="004E57D3"/>
    <w:rsid w:val="004E6E59"/>
    <w:rsid w:val="004E70CE"/>
    <w:rsid w:val="004F019B"/>
    <w:rsid w:val="004F0ADE"/>
    <w:rsid w:val="00500B46"/>
    <w:rsid w:val="005039EA"/>
    <w:rsid w:val="0050507A"/>
    <w:rsid w:val="0051589D"/>
    <w:rsid w:val="00520775"/>
    <w:rsid w:val="0052178E"/>
    <w:rsid w:val="0052188D"/>
    <w:rsid w:val="00524D0D"/>
    <w:rsid w:val="00526A10"/>
    <w:rsid w:val="0052760C"/>
    <w:rsid w:val="00527EDA"/>
    <w:rsid w:val="0053719A"/>
    <w:rsid w:val="00553E02"/>
    <w:rsid w:val="005543B9"/>
    <w:rsid w:val="005614DD"/>
    <w:rsid w:val="005853A9"/>
    <w:rsid w:val="00590E2F"/>
    <w:rsid w:val="005B0272"/>
    <w:rsid w:val="005B5331"/>
    <w:rsid w:val="005D7171"/>
    <w:rsid w:val="005E2D69"/>
    <w:rsid w:val="005F503B"/>
    <w:rsid w:val="005F6CC5"/>
    <w:rsid w:val="00604CC6"/>
    <w:rsid w:val="006113CD"/>
    <w:rsid w:val="006114AF"/>
    <w:rsid w:val="006115D7"/>
    <w:rsid w:val="00627571"/>
    <w:rsid w:val="006315E5"/>
    <w:rsid w:val="00632114"/>
    <w:rsid w:val="00644949"/>
    <w:rsid w:val="00662454"/>
    <w:rsid w:val="006638D1"/>
    <w:rsid w:val="00665F34"/>
    <w:rsid w:val="00667B16"/>
    <w:rsid w:val="00667DBB"/>
    <w:rsid w:val="0067161D"/>
    <w:rsid w:val="00673A27"/>
    <w:rsid w:val="0067528D"/>
    <w:rsid w:val="0067590A"/>
    <w:rsid w:val="006939F8"/>
    <w:rsid w:val="00696AF6"/>
    <w:rsid w:val="006A4449"/>
    <w:rsid w:val="006A6A3C"/>
    <w:rsid w:val="006B562E"/>
    <w:rsid w:val="006B795F"/>
    <w:rsid w:val="006B7D32"/>
    <w:rsid w:val="006C0200"/>
    <w:rsid w:val="006C129A"/>
    <w:rsid w:val="006D3C37"/>
    <w:rsid w:val="006E058B"/>
    <w:rsid w:val="006E0EC6"/>
    <w:rsid w:val="00714A99"/>
    <w:rsid w:val="007152BE"/>
    <w:rsid w:val="007264B4"/>
    <w:rsid w:val="00732701"/>
    <w:rsid w:val="00733932"/>
    <w:rsid w:val="007368FB"/>
    <w:rsid w:val="00737F20"/>
    <w:rsid w:val="0074333A"/>
    <w:rsid w:val="00744CB8"/>
    <w:rsid w:val="00762325"/>
    <w:rsid w:val="00763032"/>
    <w:rsid w:val="00767888"/>
    <w:rsid w:val="007756ED"/>
    <w:rsid w:val="00791D1F"/>
    <w:rsid w:val="007A1F6F"/>
    <w:rsid w:val="007A6209"/>
    <w:rsid w:val="007D10FD"/>
    <w:rsid w:val="007D13CF"/>
    <w:rsid w:val="007D670F"/>
    <w:rsid w:val="007D7490"/>
    <w:rsid w:val="007E2E9F"/>
    <w:rsid w:val="007F6850"/>
    <w:rsid w:val="00820D2F"/>
    <w:rsid w:val="00844935"/>
    <w:rsid w:val="00850AE7"/>
    <w:rsid w:val="0085191B"/>
    <w:rsid w:val="008569E3"/>
    <w:rsid w:val="00865848"/>
    <w:rsid w:val="00872B71"/>
    <w:rsid w:val="00876148"/>
    <w:rsid w:val="008800F4"/>
    <w:rsid w:val="008945BC"/>
    <w:rsid w:val="0089791B"/>
    <w:rsid w:val="008A5F95"/>
    <w:rsid w:val="008B6A92"/>
    <w:rsid w:val="008B7949"/>
    <w:rsid w:val="008C1858"/>
    <w:rsid w:val="008C2CB9"/>
    <w:rsid w:val="008C3B17"/>
    <w:rsid w:val="008C6C42"/>
    <w:rsid w:val="008C757F"/>
    <w:rsid w:val="008D3A78"/>
    <w:rsid w:val="008E48F4"/>
    <w:rsid w:val="008F24DF"/>
    <w:rsid w:val="008F6983"/>
    <w:rsid w:val="008F69D9"/>
    <w:rsid w:val="008F70E4"/>
    <w:rsid w:val="00904BD9"/>
    <w:rsid w:val="0090536C"/>
    <w:rsid w:val="00907B40"/>
    <w:rsid w:val="00920198"/>
    <w:rsid w:val="00920698"/>
    <w:rsid w:val="00932CE9"/>
    <w:rsid w:val="00932E23"/>
    <w:rsid w:val="00936B02"/>
    <w:rsid w:val="00937BB7"/>
    <w:rsid w:val="00940C8D"/>
    <w:rsid w:val="009442F4"/>
    <w:rsid w:val="00956EE8"/>
    <w:rsid w:val="00961B15"/>
    <w:rsid w:val="00967275"/>
    <w:rsid w:val="009737B1"/>
    <w:rsid w:val="009856FB"/>
    <w:rsid w:val="00985F41"/>
    <w:rsid w:val="00994D19"/>
    <w:rsid w:val="00997148"/>
    <w:rsid w:val="009A278E"/>
    <w:rsid w:val="009A2D67"/>
    <w:rsid w:val="009A3186"/>
    <w:rsid w:val="009A7BC1"/>
    <w:rsid w:val="009B158D"/>
    <w:rsid w:val="009B361F"/>
    <w:rsid w:val="009D3F58"/>
    <w:rsid w:val="009D45D1"/>
    <w:rsid w:val="009D5839"/>
    <w:rsid w:val="009E2B26"/>
    <w:rsid w:val="009F524D"/>
    <w:rsid w:val="00A074F2"/>
    <w:rsid w:val="00A10111"/>
    <w:rsid w:val="00A10BA8"/>
    <w:rsid w:val="00A1450D"/>
    <w:rsid w:val="00A249DB"/>
    <w:rsid w:val="00A322F0"/>
    <w:rsid w:val="00A329F8"/>
    <w:rsid w:val="00A45767"/>
    <w:rsid w:val="00A458DC"/>
    <w:rsid w:val="00A45955"/>
    <w:rsid w:val="00A72DC6"/>
    <w:rsid w:val="00A73272"/>
    <w:rsid w:val="00A74CD5"/>
    <w:rsid w:val="00A95DE7"/>
    <w:rsid w:val="00AA08D8"/>
    <w:rsid w:val="00AA6DA5"/>
    <w:rsid w:val="00AB0AA8"/>
    <w:rsid w:val="00AB3C3C"/>
    <w:rsid w:val="00AB660F"/>
    <w:rsid w:val="00AD4087"/>
    <w:rsid w:val="00AE3803"/>
    <w:rsid w:val="00AE3B5F"/>
    <w:rsid w:val="00AE4A81"/>
    <w:rsid w:val="00AE53B0"/>
    <w:rsid w:val="00B17F38"/>
    <w:rsid w:val="00B17FFE"/>
    <w:rsid w:val="00B31A6F"/>
    <w:rsid w:val="00B332C6"/>
    <w:rsid w:val="00B420A1"/>
    <w:rsid w:val="00B44DE7"/>
    <w:rsid w:val="00B56528"/>
    <w:rsid w:val="00B60CFE"/>
    <w:rsid w:val="00B65D52"/>
    <w:rsid w:val="00B91D57"/>
    <w:rsid w:val="00B95451"/>
    <w:rsid w:val="00B978C4"/>
    <w:rsid w:val="00BA20A2"/>
    <w:rsid w:val="00BB7D2F"/>
    <w:rsid w:val="00BC0949"/>
    <w:rsid w:val="00BC47D8"/>
    <w:rsid w:val="00BC7A63"/>
    <w:rsid w:val="00C02444"/>
    <w:rsid w:val="00C06AC5"/>
    <w:rsid w:val="00C2498F"/>
    <w:rsid w:val="00C25BF4"/>
    <w:rsid w:val="00C328E5"/>
    <w:rsid w:val="00C33C78"/>
    <w:rsid w:val="00C44E17"/>
    <w:rsid w:val="00C5688C"/>
    <w:rsid w:val="00C7486D"/>
    <w:rsid w:val="00C83275"/>
    <w:rsid w:val="00C878C7"/>
    <w:rsid w:val="00C938AD"/>
    <w:rsid w:val="00C93E23"/>
    <w:rsid w:val="00C93E92"/>
    <w:rsid w:val="00CA0D2F"/>
    <w:rsid w:val="00CA28D5"/>
    <w:rsid w:val="00CA4D6D"/>
    <w:rsid w:val="00CA4DA0"/>
    <w:rsid w:val="00CA5109"/>
    <w:rsid w:val="00CA6B4B"/>
    <w:rsid w:val="00CA6E05"/>
    <w:rsid w:val="00CA7DE5"/>
    <w:rsid w:val="00CB6096"/>
    <w:rsid w:val="00CC1106"/>
    <w:rsid w:val="00CC7606"/>
    <w:rsid w:val="00CD1F5D"/>
    <w:rsid w:val="00CE7754"/>
    <w:rsid w:val="00CF2853"/>
    <w:rsid w:val="00CF7ED5"/>
    <w:rsid w:val="00D024AA"/>
    <w:rsid w:val="00D03C03"/>
    <w:rsid w:val="00D05F85"/>
    <w:rsid w:val="00D06991"/>
    <w:rsid w:val="00D07BEB"/>
    <w:rsid w:val="00D11AB4"/>
    <w:rsid w:val="00D16874"/>
    <w:rsid w:val="00D17D9A"/>
    <w:rsid w:val="00D2122B"/>
    <w:rsid w:val="00D238AE"/>
    <w:rsid w:val="00D3046A"/>
    <w:rsid w:val="00D61777"/>
    <w:rsid w:val="00D6484A"/>
    <w:rsid w:val="00D65DB6"/>
    <w:rsid w:val="00D71CC9"/>
    <w:rsid w:val="00D7324C"/>
    <w:rsid w:val="00D73C68"/>
    <w:rsid w:val="00D73E16"/>
    <w:rsid w:val="00D768AD"/>
    <w:rsid w:val="00D81509"/>
    <w:rsid w:val="00DA7A6F"/>
    <w:rsid w:val="00DB6E56"/>
    <w:rsid w:val="00DC08C7"/>
    <w:rsid w:val="00DC5962"/>
    <w:rsid w:val="00DE24D4"/>
    <w:rsid w:val="00DE3ADD"/>
    <w:rsid w:val="00DE50DB"/>
    <w:rsid w:val="00DE51DF"/>
    <w:rsid w:val="00DE6BE7"/>
    <w:rsid w:val="00DE7230"/>
    <w:rsid w:val="00DF2C8B"/>
    <w:rsid w:val="00E01397"/>
    <w:rsid w:val="00E023C2"/>
    <w:rsid w:val="00E15F2E"/>
    <w:rsid w:val="00E24034"/>
    <w:rsid w:val="00E26980"/>
    <w:rsid w:val="00E30E53"/>
    <w:rsid w:val="00E341EE"/>
    <w:rsid w:val="00E367F9"/>
    <w:rsid w:val="00E46D27"/>
    <w:rsid w:val="00E555A9"/>
    <w:rsid w:val="00E5783F"/>
    <w:rsid w:val="00E66B2F"/>
    <w:rsid w:val="00E728BF"/>
    <w:rsid w:val="00E76897"/>
    <w:rsid w:val="00E76AB3"/>
    <w:rsid w:val="00E93801"/>
    <w:rsid w:val="00EA3C7C"/>
    <w:rsid w:val="00EA4415"/>
    <w:rsid w:val="00EA69DE"/>
    <w:rsid w:val="00EA6C95"/>
    <w:rsid w:val="00EB0B7A"/>
    <w:rsid w:val="00EB71D3"/>
    <w:rsid w:val="00EB7C32"/>
    <w:rsid w:val="00ED3E4E"/>
    <w:rsid w:val="00ED6B61"/>
    <w:rsid w:val="00EE1C2C"/>
    <w:rsid w:val="00F0643B"/>
    <w:rsid w:val="00F254E1"/>
    <w:rsid w:val="00F45362"/>
    <w:rsid w:val="00F47860"/>
    <w:rsid w:val="00F546F9"/>
    <w:rsid w:val="00F62057"/>
    <w:rsid w:val="00F64977"/>
    <w:rsid w:val="00F71FD7"/>
    <w:rsid w:val="00F85651"/>
    <w:rsid w:val="00F85F3E"/>
    <w:rsid w:val="00F96635"/>
    <w:rsid w:val="00F96B5F"/>
    <w:rsid w:val="00F97685"/>
    <w:rsid w:val="00FA13C4"/>
    <w:rsid w:val="00FA33B9"/>
    <w:rsid w:val="00FA42F2"/>
    <w:rsid w:val="00FB0627"/>
    <w:rsid w:val="00FB6822"/>
    <w:rsid w:val="00FB7A55"/>
    <w:rsid w:val="00FC0696"/>
    <w:rsid w:val="00FD784B"/>
    <w:rsid w:val="00FD79DF"/>
    <w:rsid w:val="00FE2174"/>
    <w:rsid w:val="00FE4E6D"/>
    <w:rsid w:val="00FE56B5"/>
    <w:rsid w:val="00FF63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B7"/>
    <w:pPr>
      <w:spacing w:after="200" w:line="276" w:lineRule="auto"/>
      <w:ind w:left="720"/>
      <w:contextualSpacing/>
    </w:pPr>
    <w:rPr>
      <w:rFonts w:ascii="Calibri" w:eastAsia="Calibri" w:hAnsi="Calibri"/>
      <w:sz w:val="22"/>
      <w:szCs w:val="22"/>
      <w:lang w:val="en-AU"/>
    </w:rPr>
  </w:style>
  <w:style w:type="paragraph" w:styleId="Header">
    <w:name w:val="header"/>
    <w:basedOn w:val="Normal"/>
    <w:link w:val="HeaderChar"/>
    <w:uiPriority w:val="99"/>
    <w:semiHidden/>
    <w:unhideWhenUsed/>
    <w:rsid w:val="00937BB7"/>
    <w:pPr>
      <w:tabs>
        <w:tab w:val="center" w:pos="4513"/>
        <w:tab w:val="right" w:pos="9026"/>
      </w:tabs>
    </w:pPr>
  </w:style>
  <w:style w:type="character" w:customStyle="1" w:styleId="HeaderChar">
    <w:name w:val="Header Char"/>
    <w:basedOn w:val="DefaultParagraphFont"/>
    <w:link w:val="Header"/>
    <w:uiPriority w:val="99"/>
    <w:semiHidden/>
    <w:rsid w:val="00937BB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37BB7"/>
    <w:pPr>
      <w:tabs>
        <w:tab w:val="center" w:pos="4513"/>
        <w:tab w:val="right" w:pos="9026"/>
      </w:tabs>
    </w:pPr>
  </w:style>
  <w:style w:type="character" w:customStyle="1" w:styleId="FooterChar">
    <w:name w:val="Footer Char"/>
    <w:basedOn w:val="DefaultParagraphFont"/>
    <w:link w:val="Footer"/>
    <w:uiPriority w:val="99"/>
    <w:semiHidden/>
    <w:rsid w:val="00937B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7BB7"/>
    <w:rPr>
      <w:rFonts w:ascii="Tahoma" w:hAnsi="Tahoma" w:cs="Tahoma"/>
      <w:sz w:val="16"/>
      <w:szCs w:val="16"/>
    </w:rPr>
  </w:style>
  <w:style w:type="character" w:customStyle="1" w:styleId="BalloonTextChar">
    <w:name w:val="Balloon Text Char"/>
    <w:basedOn w:val="DefaultParagraphFont"/>
    <w:link w:val="BalloonText"/>
    <w:uiPriority w:val="99"/>
    <w:semiHidden/>
    <w:rsid w:val="00937B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cbird</dc:creator>
  <cp:lastModifiedBy>cbird</cp:lastModifiedBy>
  <cp:revision>3</cp:revision>
  <cp:lastPrinted>2016-04-11T06:19:00Z</cp:lastPrinted>
  <dcterms:created xsi:type="dcterms:W3CDTF">2016-04-11T06:19:00Z</dcterms:created>
  <dcterms:modified xsi:type="dcterms:W3CDTF">2016-04-11T06:20:00Z</dcterms:modified>
</cp:coreProperties>
</file>