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C55" w14:textId="77777777" w:rsidR="005F364B" w:rsidRDefault="00997D41">
      <w:pPr>
        <w:pStyle w:val="BodyText"/>
        <w:spacing w:before="2"/>
        <w:ind w:left="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E2BC72" wp14:editId="5FE2BC73">
                <wp:simplePos x="0" y="0"/>
                <wp:positionH relativeFrom="page">
                  <wp:posOffset>165538</wp:posOffset>
                </wp:positionH>
                <wp:positionV relativeFrom="page">
                  <wp:posOffset>10069482</wp:posOffset>
                </wp:positionV>
                <wp:extent cx="118745" cy="3752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2BC82" w14:textId="77777777" w:rsidR="005F364B" w:rsidRDefault="00997D41">
                            <w:pPr>
                              <w:spacing w:before="15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36466"/>
                                <w:spacing w:val="-2"/>
                                <w:sz w:val="12"/>
                              </w:rPr>
                              <w:t>CAF7844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2BC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.05pt;margin-top:792.85pt;width:9.35pt;height:29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5FE2BC82" w14:textId="77777777" w:rsidR="005F364B" w:rsidRDefault="00997D41">
                      <w:pPr>
                        <w:spacing w:before="15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636466"/>
                          <w:spacing w:val="-2"/>
                          <w:sz w:val="12"/>
                        </w:rPr>
                        <w:t>CAF7844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2BC56" w14:textId="77777777" w:rsidR="005F364B" w:rsidRDefault="00997D41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E2BC74" wp14:editId="5FE2BC75">
                <wp:extent cx="315595" cy="3155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315595"/>
                          <a:chOff x="0" y="0"/>
                          <a:chExt cx="315595" cy="315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559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5595">
                                <a:moveTo>
                                  <a:pt x="163517" y="111"/>
                                </a:moveTo>
                                <a:lnTo>
                                  <a:pt x="156927" y="0"/>
                                </a:lnTo>
                                <a:lnTo>
                                  <a:pt x="150337" y="247"/>
                                </a:lnTo>
                                <a:lnTo>
                                  <a:pt x="137172" y="1392"/>
                                </a:lnTo>
                                <a:lnTo>
                                  <a:pt x="132372" y="6764"/>
                                </a:lnTo>
                                <a:lnTo>
                                  <a:pt x="132372" y="134920"/>
                                </a:lnTo>
                                <a:lnTo>
                                  <a:pt x="6324" y="134920"/>
                                </a:lnTo>
                                <a:lnTo>
                                  <a:pt x="1142" y="139707"/>
                                </a:lnTo>
                                <a:lnTo>
                                  <a:pt x="0" y="154097"/>
                                </a:lnTo>
                                <a:lnTo>
                                  <a:pt x="190" y="165234"/>
                                </a:lnTo>
                                <a:lnTo>
                                  <a:pt x="1142" y="175775"/>
                                </a:lnTo>
                                <a:lnTo>
                                  <a:pt x="6324" y="180576"/>
                                </a:lnTo>
                                <a:lnTo>
                                  <a:pt x="132372" y="180576"/>
                                </a:lnTo>
                                <a:lnTo>
                                  <a:pt x="132372" y="308732"/>
                                </a:lnTo>
                                <a:lnTo>
                                  <a:pt x="137172" y="314104"/>
                                </a:lnTo>
                                <a:lnTo>
                                  <a:pt x="148488" y="315260"/>
                                </a:lnTo>
                                <a:lnTo>
                                  <a:pt x="161531" y="315450"/>
                                </a:lnTo>
                                <a:lnTo>
                                  <a:pt x="176491" y="314294"/>
                                </a:lnTo>
                                <a:lnTo>
                                  <a:pt x="181483" y="308922"/>
                                </a:lnTo>
                                <a:lnTo>
                                  <a:pt x="181483" y="180767"/>
                                </a:lnTo>
                                <a:lnTo>
                                  <a:pt x="308876" y="180767"/>
                                </a:lnTo>
                                <a:lnTo>
                                  <a:pt x="314058" y="175979"/>
                                </a:lnTo>
                                <a:lnTo>
                                  <a:pt x="315201" y="161590"/>
                                </a:lnTo>
                                <a:lnTo>
                                  <a:pt x="315391" y="153906"/>
                                </a:lnTo>
                                <a:lnTo>
                                  <a:pt x="314820" y="146045"/>
                                </a:lnTo>
                                <a:lnTo>
                                  <a:pt x="314248" y="139517"/>
                                </a:lnTo>
                                <a:lnTo>
                                  <a:pt x="309067" y="134729"/>
                                </a:lnTo>
                                <a:lnTo>
                                  <a:pt x="181673" y="134729"/>
                                </a:lnTo>
                                <a:lnTo>
                                  <a:pt x="181673" y="6573"/>
                                </a:lnTo>
                                <a:lnTo>
                                  <a:pt x="176885" y="1201"/>
                                </a:lnTo>
                                <a:lnTo>
                                  <a:pt x="16351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5595C" id="Group 2" o:spid="_x0000_s1026" style="width:24.85pt;height:24.85pt;mso-position-horizontal-relative:char;mso-position-vertical-relative:line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">
                <v:shape id="Graphic 3" o:spid="_x0000_s1027" style="position:absolute;width:315595;height:315595;visibility:visible;mso-wrap-style:square;v-text-anchor:top" coordsize="31559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" path="m163517,111l156927,r-6590,247l137172,1392r-4800,5372l132372,134920r-126048,l1142,139707,,154097r190,11137l1142,175775r5182,4801l132372,180576r,128156l137172,314104r11316,1156l161531,315450r14960,-1156l181483,308922r,-128155l308876,180767r5182,-4788l315201,161590r190,-7684l314820,146045r-572,-6528l309067,134729r-127394,l181673,6573,176885,1201,163517,111xe" fillcolor="#9aca3c" stroked="f">
                  <v:path arrowok="t"/>
                </v:shape>
                <w10:anchorlock/>
              </v:group>
            </w:pict>
          </mc:Fallback>
        </mc:AlternateContent>
      </w:r>
    </w:p>
    <w:p w14:paraId="5FE2BC57" w14:textId="4BF94667" w:rsidR="005F364B" w:rsidRPr="00DA6800" w:rsidRDefault="00997D41">
      <w:pPr>
        <w:ind w:left="573"/>
        <w:rPr>
          <w:rFonts w:ascii="Montserrat" w:hAnsi="Montserrat"/>
          <w:b/>
          <w:sz w:val="40"/>
          <w:szCs w:val="40"/>
        </w:rPr>
      </w:pP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E2BC76" wp14:editId="5FE2BC77">
                <wp:simplePos x="0" y="0"/>
                <wp:positionH relativeFrom="page">
                  <wp:posOffset>6773973</wp:posOffset>
                </wp:positionH>
                <wp:positionV relativeFrom="paragraph">
                  <wp:posOffset>-337853</wp:posOffset>
                </wp:positionV>
                <wp:extent cx="354330" cy="373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373380">
                              <a:moveTo>
                                <a:pt x="158280" y="0"/>
                              </a:moveTo>
                              <a:lnTo>
                                <a:pt x="27711" y="0"/>
                              </a:lnTo>
                              <a:lnTo>
                                <a:pt x="16962" y="2188"/>
                              </a:lnTo>
                              <a:lnTo>
                                <a:pt x="8150" y="8143"/>
                              </a:lnTo>
                              <a:lnTo>
                                <a:pt x="2190" y="16952"/>
                              </a:lnTo>
                              <a:lnTo>
                                <a:pt x="0" y="27698"/>
                              </a:lnTo>
                              <a:lnTo>
                                <a:pt x="0" y="372872"/>
                              </a:lnTo>
                              <a:lnTo>
                                <a:pt x="154876" y="372872"/>
                              </a:lnTo>
                              <a:lnTo>
                                <a:pt x="202945" y="368300"/>
                              </a:lnTo>
                              <a:lnTo>
                                <a:pt x="245798" y="355096"/>
                              </a:lnTo>
                              <a:lnTo>
                                <a:pt x="282641" y="334027"/>
                              </a:lnTo>
                              <a:lnTo>
                                <a:pt x="312680" y="305859"/>
                              </a:lnTo>
                              <a:lnTo>
                                <a:pt x="315178" y="302018"/>
                              </a:lnTo>
                              <a:lnTo>
                                <a:pt x="84480" y="302018"/>
                              </a:lnTo>
                              <a:lnTo>
                                <a:pt x="84480" y="70853"/>
                              </a:lnTo>
                              <a:lnTo>
                                <a:pt x="316052" y="70853"/>
                              </a:lnTo>
                              <a:lnTo>
                                <a:pt x="313472" y="66820"/>
                              </a:lnTo>
                              <a:lnTo>
                                <a:pt x="283919" y="38700"/>
                              </a:lnTo>
                              <a:lnTo>
                                <a:pt x="247673" y="17695"/>
                              </a:lnTo>
                              <a:lnTo>
                                <a:pt x="205528" y="4547"/>
                              </a:lnTo>
                              <a:lnTo>
                                <a:pt x="158280" y="0"/>
                              </a:lnTo>
                              <a:close/>
                            </a:path>
                            <a:path w="354330" h="373380">
                              <a:moveTo>
                                <a:pt x="316052" y="70853"/>
                              </a:moveTo>
                              <a:lnTo>
                                <a:pt x="156921" y="70853"/>
                              </a:lnTo>
                              <a:lnTo>
                                <a:pt x="201331" y="79340"/>
                              </a:lnTo>
                              <a:lnTo>
                                <a:pt x="236823" y="103155"/>
                              </a:lnTo>
                              <a:lnTo>
                                <a:pt x="260351" y="139829"/>
                              </a:lnTo>
                              <a:lnTo>
                                <a:pt x="268788" y="186436"/>
                              </a:lnTo>
                              <a:lnTo>
                                <a:pt x="268871" y="186893"/>
                              </a:lnTo>
                              <a:lnTo>
                                <a:pt x="260599" y="233717"/>
                              </a:lnTo>
                              <a:lnTo>
                                <a:pt x="237958" y="270087"/>
                              </a:lnTo>
                              <a:lnTo>
                                <a:pt x="203693" y="293642"/>
                              </a:lnTo>
                              <a:lnTo>
                                <a:pt x="160553" y="302018"/>
                              </a:lnTo>
                              <a:lnTo>
                                <a:pt x="315178" y="302018"/>
                              </a:lnTo>
                              <a:lnTo>
                                <a:pt x="335120" y="271360"/>
                              </a:lnTo>
                              <a:lnTo>
                                <a:pt x="349166" y="231297"/>
                              </a:lnTo>
                              <a:lnTo>
                                <a:pt x="353975" y="186893"/>
                              </a:lnTo>
                              <a:lnTo>
                                <a:pt x="354025" y="186436"/>
                              </a:lnTo>
                              <a:lnTo>
                                <a:pt x="349319" y="141430"/>
                              </a:lnTo>
                              <a:lnTo>
                                <a:pt x="335537" y="101311"/>
                              </a:lnTo>
                              <a:lnTo>
                                <a:pt x="316052" y="70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3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F4BC" id="Graphic 4" o:spid="_x0000_s1026" style="position:absolute;margin-left:533.4pt;margin-top:-26.6pt;width:27.9pt;height:29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" path="m158280,l27711,,16962,2188,8150,8143,2190,16952,,27698,,372872r154876,l202945,368300r42853,-13204l282641,334027r30039,-28168l315178,302018r-230698,l84480,70853r231572,l313472,66820,283919,38700,247673,17695,205528,4547,158280,xem316052,70853r-159131,l201331,79340r35492,23815l260351,139829r8437,46607l268871,186893r-8272,46824l237958,270087r-34265,23555l160553,302018r154625,l335120,271360r14046,-40063l353975,186893r50,-457l349319,141430,335537,101311,316052,70853xe" fillcolor="#172345" stroked="f">
                <v:path arrowok="t"/>
                <w10:wrap anchorx="page"/>
              </v:shape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FE2BC78" wp14:editId="5FE2BC79">
                <wp:simplePos x="0" y="0"/>
                <wp:positionH relativeFrom="page">
                  <wp:posOffset>5183939</wp:posOffset>
                </wp:positionH>
                <wp:positionV relativeFrom="paragraph">
                  <wp:posOffset>-359199</wp:posOffset>
                </wp:positionV>
                <wp:extent cx="1537970" cy="4171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7970" cy="417195"/>
                          <a:chOff x="0" y="0"/>
                          <a:chExt cx="1537970" cy="4171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7"/>
                            <a:ext cx="15379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417195">
                                <a:moveTo>
                                  <a:pt x="345617" y="80619"/>
                                </a:moveTo>
                                <a:lnTo>
                                  <a:pt x="314706" y="54965"/>
                                </a:lnTo>
                                <a:lnTo>
                                  <a:pt x="278536" y="35509"/>
                                </a:lnTo>
                                <a:lnTo>
                                  <a:pt x="239179" y="23164"/>
                                </a:lnTo>
                                <a:lnTo>
                                  <a:pt x="198691" y="18846"/>
                                </a:lnTo>
                                <a:lnTo>
                                  <a:pt x="152146" y="23634"/>
                                </a:lnTo>
                                <a:lnTo>
                                  <a:pt x="109943" y="37376"/>
                                </a:lnTo>
                                <a:lnTo>
                                  <a:pt x="73101" y="59131"/>
                                </a:lnTo>
                                <a:lnTo>
                                  <a:pt x="42659" y="87947"/>
                                </a:lnTo>
                                <a:lnTo>
                                  <a:pt x="19646" y="122885"/>
                                </a:lnTo>
                                <a:lnTo>
                                  <a:pt x="5080" y="162991"/>
                                </a:lnTo>
                                <a:lnTo>
                                  <a:pt x="0" y="207327"/>
                                </a:lnTo>
                                <a:lnTo>
                                  <a:pt x="4991" y="251917"/>
                                </a:lnTo>
                                <a:lnTo>
                                  <a:pt x="19291" y="292404"/>
                                </a:lnTo>
                                <a:lnTo>
                                  <a:pt x="41910" y="327774"/>
                                </a:lnTo>
                                <a:lnTo>
                                  <a:pt x="71843" y="357035"/>
                                </a:lnTo>
                                <a:lnTo>
                                  <a:pt x="108089" y="379171"/>
                                </a:lnTo>
                                <a:lnTo>
                                  <a:pt x="149644" y="393179"/>
                                </a:lnTo>
                                <a:lnTo>
                                  <a:pt x="195516" y="398081"/>
                                </a:lnTo>
                                <a:lnTo>
                                  <a:pt x="229235" y="394855"/>
                                </a:lnTo>
                                <a:lnTo>
                                  <a:pt x="294538" y="370954"/>
                                </a:lnTo>
                                <a:lnTo>
                                  <a:pt x="331470" y="342646"/>
                                </a:lnTo>
                                <a:lnTo>
                                  <a:pt x="296570" y="277495"/>
                                </a:lnTo>
                                <a:lnTo>
                                  <a:pt x="274929" y="295516"/>
                                </a:lnTo>
                                <a:lnTo>
                                  <a:pt x="250723" y="309257"/>
                                </a:lnTo>
                                <a:lnTo>
                                  <a:pt x="225196" y="318008"/>
                                </a:lnTo>
                                <a:lnTo>
                                  <a:pt x="199605" y="321094"/>
                                </a:lnTo>
                                <a:lnTo>
                                  <a:pt x="154940" y="312267"/>
                                </a:lnTo>
                                <a:lnTo>
                                  <a:pt x="118910" y="287972"/>
                                </a:lnTo>
                                <a:lnTo>
                                  <a:pt x="94830" y="251447"/>
                                </a:lnTo>
                                <a:lnTo>
                                  <a:pt x="86067" y="205968"/>
                                </a:lnTo>
                                <a:lnTo>
                                  <a:pt x="94932" y="160807"/>
                                </a:lnTo>
                                <a:lnTo>
                                  <a:pt x="118986" y="124587"/>
                                </a:lnTo>
                                <a:lnTo>
                                  <a:pt x="154978" y="100482"/>
                                </a:lnTo>
                                <a:lnTo>
                                  <a:pt x="199605" y="91744"/>
                                </a:lnTo>
                                <a:lnTo>
                                  <a:pt x="219519" y="93764"/>
                                </a:lnTo>
                                <a:lnTo>
                                  <a:pt x="239369" y="99606"/>
                                </a:lnTo>
                                <a:lnTo>
                                  <a:pt x="258584" y="108889"/>
                                </a:lnTo>
                                <a:lnTo>
                                  <a:pt x="276580" y="121272"/>
                                </a:lnTo>
                                <a:lnTo>
                                  <a:pt x="286258" y="126314"/>
                                </a:lnTo>
                                <a:lnTo>
                                  <a:pt x="296760" y="127254"/>
                                </a:lnTo>
                                <a:lnTo>
                                  <a:pt x="306882" y="124231"/>
                                </a:lnTo>
                                <a:lnTo>
                                  <a:pt x="315417" y="117411"/>
                                </a:lnTo>
                                <a:lnTo>
                                  <a:pt x="345617" y="80619"/>
                                </a:lnTo>
                                <a:close/>
                              </a:path>
                              <a:path w="1537970" h="417195">
                                <a:moveTo>
                                  <a:pt x="769810" y="394220"/>
                                </a:moveTo>
                                <a:lnTo>
                                  <a:pt x="738860" y="321779"/>
                                </a:lnTo>
                                <a:lnTo>
                                  <a:pt x="709942" y="254114"/>
                                </a:lnTo>
                                <a:lnTo>
                                  <a:pt x="648042" y="109232"/>
                                </a:lnTo>
                                <a:lnTo>
                                  <a:pt x="623341" y="51435"/>
                                </a:lnTo>
                                <a:lnTo>
                                  <a:pt x="623341" y="254114"/>
                                </a:lnTo>
                                <a:lnTo>
                                  <a:pt x="505714" y="254114"/>
                                </a:lnTo>
                                <a:lnTo>
                                  <a:pt x="564756" y="109232"/>
                                </a:lnTo>
                                <a:lnTo>
                                  <a:pt x="623341" y="254114"/>
                                </a:lnTo>
                                <a:lnTo>
                                  <a:pt x="623341" y="51435"/>
                                </a:lnTo>
                                <a:lnTo>
                                  <a:pt x="592455" y="21348"/>
                                </a:lnTo>
                                <a:lnTo>
                                  <a:pt x="523875" y="21348"/>
                                </a:lnTo>
                                <a:lnTo>
                                  <a:pt x="361962" y="394220"/>
                                </a:lnTo>
                                <a:lnTo>
                                  <a:pt x="448716" y="394220"/>
                                </a:lnTo>
                                <a:lnTo>
                                  <a:pt x="478002" y="321779"/>
                                </a:lnTo>
                                <a:lnTo>
                                  <a:pt x="650582" y="321779"/>
                                </a:lnTo>
                                <a:lnTo>
                                  <a:pt x="679881" y="394220"/>
                                </a:lnTo>
                                <a:lnTo>
                                  <a:pt x="769810" y="394220"/>
                                </a:lnTo>
                                <a:close/>
                              </a:path>
                              <a:path w="1537970" h="417195">
                                <a:moveTo>
                                  <a:pt x="1087501" y="21348"/>
                                </a:moveTo>
                                <a:lnTo>
                                  <a:pt x="840422" y="21348"/>
                                </a:lnTo>
                                <a:lnTo>
                                  <a:pt x="829678" y="23533"/>
                                </a:lnTo>
                                <a:lnTo>
                                  <a:pt x="820864" y="29489"/>
                                </a:lnTo>
                                <a:lnTo>
                                  <a:pt x="814920" y="38303"/>
                                </a:lnTo>
                                <a:lnTo>
                                  <a:pt x="812723" y="49047"/>
                                </a:lnTo>
                                <a:lnTo>
                                  <a:pt x="812723" y="394208"/>
                                </a:lnTo>
                                <a:lnTo>
                                  <a:pt x="896975" y="394208"/>
                                </a:lnTo>
                                <a:lnTo>
                                  <a:pt x="896975" y="243890"/>
                                </a:lnTo>
                                <a:lnTo>
                                  <a:pt x="1030719" y="243890"/>
                                </a:lnTo>
                                <a:lnTo>
                                  <a:pt x="1041476" y="241706"/>
                                </a:lnTo>
                                <a:lnTo>
                                  <a:pt x="1050277" y="235737"/>
                                </a:lnTo>
                                <a:lnTo>
                                  <a:pt x="1056246" y="226923"/>
                                </a:lnTo>
                                <a:lnTo>
                                  <a:pt x="1058430" y="216179"/>
                                </a:lnTo>
                                <a:lnTo>
                                  <a:pt x="1058430" y="173494"/>
                                </a:lnTo>
                                <a:lnTo>
                                  <a:pt x="896975" y="173494"/>
                                </a:lnTo>
                                <a:lnTo>
                                  <a:pt x="896975" y="91059"/>
                                </a:lnTo>
                                <a:lnTo>
                                  <a:pt x="1087043" y="91059"/>
                                </a:lnTo>
                                <a:lnTo>
                                  <a:pt x="1087501" y="21348"/>
                                </a:lnTo>
                                <a:close/>
                              </a:path>
                              <a:path w="1537970" h="417195">
                                <a:moveTo>
                                  <a:pt x="1537576" y="208457"/>
                                </a:moveTo>
                                <a:lnTo>
                                  <a:pt x="1532064" y="160655"/>
                                </a:lnTo>
                                <a:lnTo>
                                  <a:pt x="1516380" y="116789"/>
                                </a:lnTo>
                                <a:lnTo>
                                  <a:pt x="1491780" y="78079"/>
                                </a:lnTo>
                                <a:lnTo>
                                  <a:pt x="1459496" y="45796"/>
                                </a:lnTo>
                                <a:lnTo>
                                  <a:pt x="1420787" y="21183"/>
                                </a:lnTo>
                                <a:lnTo>
                                  <a:pt x="1376908" y="5499"/>
                                </a:lnTo>
                                <a:lnTo>
                                  <a:pt x="1329118" y="0"/>
                                </a:lnTo>
                                <a:lnTo>
                                  <a:pt x="1281315" y="5499"/>
                                </a:lnTo>
                                <a:lnTo>
                                  <a:pt x="1237437" y="21183"/>
                                </a:lnTo>
                                <a:lnTo>
                                  <a:pt x="1198740" y="45796"/>
                                </a:lnTo>
                                <a:lnTo>
                                  <a:pt x="1166456" y="78079"/>
                                </a:lnTo>
                                <a:lnTo>
                                  <a:pt x="1141844" y="116789"/>
                                </a:lnTo>
                                <a:lnTo>
                                  <a:pt x="1126159" y="160655"/>
                                </a:lnTo>
                                <a:lnTo>
                                  <a:pt x="1120660" y="208457"/>
                                </a:lnTo>
                                <a:lnTo>
                                  <a:pt x="1126159" y="256260"/>
                                </a:lnTo>
                                <a:lnTo>
                                  <a:pt x="1141844" y="300139"/>
                                </a:lnTo>
                                <a:lnTo>
                                  <a:pt x="1166456" y="338848"/>
                                </a:lnTo>
                                <a:lnTo>
                                  <a:pt x="1198740" y="371132"/>
                                </a:lnTo>
                                <a:lnTo>
                                  <a:pt x="1237437" y="395744"/>
                                </a:lnTo>
                                <a:lnTo>
                                  <a:pt x="1281315" y="411416"/>
                                </a:lnTo>
                                <a:lnTo>
                                  <a:pt x="1329118" y="416928"/>
                                </a:lnTo>
                                <a:lnTo>
                                  <a:pt x="1376908" y="411416"/>
                                </a:lnTo>
                                <a:lnTo>
                                  <a:pt x="1420787" y="395744"/>
                                </a:lnTo>
                                <a:lnTo>
                                  <a:pt x="1459496" y="371132"/>
                                </a:lnTo>
                                <a:lnTo>
                                  <a:pt x="1491780" y="338848"/>
                                </a:lnTo>
                                <a:lnTo>
                                  <a:pt x="1516380" y="300139"/>
                                </a:lnTo>
                                <a:lnTo>
                                  <a:pt x="1532064" y="256260"/>
                                </a:lnTo>
                                <a:lnTo>
                                  <a:pt x="1537576" y="20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2456" y="21742"/>
                            <a:ext cx="3733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74015">
                                <a:moveTo>
                                  <a:pt x="185756" y="0"/>
                                </a:moveTo>
                                <a:lnTo>
                                  <a:pt x="177958" y="289"/>
                                </a:lnTo>
                                <a:lnTo>
                                  <a:pt x="162369" y="1646"/>
                                </a:lnTo>
                                <a:lnTo>
                                  <a:pt x="156692" y="8008"/>
                                </a:lnTo>
                                <a:lnTo>
                                  <a:pt x="156692" y="159697"/>
                                </a:lnTo>
                                <a:lnTo>
                                  <a:pt x="7492" y="159697"/>
                                </a:lnTo>
                                <a:lnTo>
                                  <a:pt x="1358" y="165374"/>
                                </a:lnTo>
                                <a:lnTo>
                                  <a:pt x="228" y="177858"/>
                                </a:lnTo>
                                <a:lnTo>
                                  <a:pt x="0" y="191028"/>
                                </a:lnTo>
                                <a:lnTo>
                                  <a:pt x="1358" y="208059"/>
                                </a:lnTo>
                                <a:lnTo>
                                  <a:pt x="7492" y="213748"/>
                                </a:lnTo>
                                <a:lnTo>
                                  <a:pt x="156692" y="213748"/>
                                </a:lnTo>
                                <a:lnTo>
                                  <a:pt x="156692" y="365437"/>
                                </a:lnTo>
                                <a:lnTo>
                                  <a:pt x="162369" y="371787"/>
                                </a:lnTo>
                                <a:lnTo>
                                  <a:pt x="175767" y="373159"/>
                                </a:lnTo>
                                <a:lnTo>
                                  <a:pt x="191198" y="373387"/>
                                </a:lnTo>
                                <a:lnTo>
                                  <a:pt x="208914" y="372016"/>
                                </a:lnTo>
                                <a:lnTo>
                                  <a:pt x="214820" y="365666"/>
                                </a:lnTo>
                                <a:lnTo>
                                  <a:pt x="214820" y="213964"/>
                                </a:lnTo>
                                <a:lnTo>
                                  <a:pt x="365607" y="213964"/>
                                </a:lnTo>
                                <a:lnTo>
                                  <a:pt x="371728" y="208287"/>
                                </a:lnTo>
                                <a:lnTo>
                                  <a:pt x="372871" y="195803"/>
                                </a:lnTo>
                                <a:lnTo>
                                  <a:pt x="373329" y="182176"/>
                                </a:lnTo>
                                <a:lnTo>
                                  <a:pt x="372643" y="172867"/>
                                </a:lnTo>
                                <a:lnTo>
                                  <a:pt x="371957" y="165146"/>
                                </a:lnTo>
                                <a:lnTo>
                                  <a:pt x="365836" y="159469"/>
                                </a:lnTo>
                                <a:lnTo>
                                  <a:pt x="215049" y="159469"/>
                                </a:lnTo>
                                <a:lnTo>
                                  <a:pt x="215049" y="7780"/>
                                </a:lnTo>
                                <a:lnTo>
                                  <a:pt x="209372" y="1417"/>
                                </a:lnTo>
                                <a:lnTo>
                                  <a:pt x="193554" y="137"/>
                                </a:lnTo>
                                <a:lnTo>
                                  <a:pt x="185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972" y="39739"/>
                            <a:ext cx="100702" cy="1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42" y="38602"/>
                            <a:ext cx="112636" cy="12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217" y="257738"/>
                            <a:ext cx="116739" cy="103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907" y="257095"/>
                            <a:ext cx="111570" cy="10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EB0D30" id="Group 5" o:spid="_x0000_s1026" style="position:absolute;margin-left:408.2pt;margin-top:-28.3pt;width:121.1pt;height:32.85pt;z-index:251658240;mso-wrap-distance-left:0;mso-wrap-distance-right:0;mso-position-horizontal-relative:page" coordsize="15379,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">
                <v:shape id="Graphic 6" o:spid="_x0000_s1027" style="position:absolute;width:15379;height:4172;visibility:visible;mso-wrap-style:square;v-text-anchor:top" coordsize="15379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" path="m345617,80619l314706,54965,278536,35509,239179,23164,198691,18846r-46545,4788l109943,37376,73101,59131,42659,87947,19646,122885,5080,162991,,207327r4991,44590l19291,292404r22619,35370l71843,357035r36246,22136l149644,393179r45872,4902l229235,394855r65303,-23901l331470,342646,296570,277495r-21641,18021l250723,309257r-25527,8751l199605,321094r-44665,-8827l118910,287972,94830,251447,86067,205968r8865,-45161l118986,124587r35992,-24105l199605,91744r19914,2020l239369,99606r19215,9283l276580,121272r9678,5042l296760,127254r10122,-3023l315417,117411,345617,80619xem769810,394220l738860,321779,709942,254114,648042,109232,623341,51435r,202679l505714,254114,564756,109232r58585,144882l623341,51435,592455,21348r-68580,l361962,394220r86754,l478002,321779r172580,l679881,394220r89929,xem1087501,21348r-247079,l829678,23533r-8814,5956l814920,38303r-2197,10744l812723,394208r84252,l896975,243890r133744,l1041476,241706r8801,-5969l1056246,226923r2184,-10744l1058430,173494r-161455,l896975,91059r190068,l1087501,21348xem1537576,208457r-5512,-47802l1516380,116789,1491780,78079,1459496,45796,1420787,21183,1376908,5499,1329118,r-47803,5499l1237437,21183r-38697,24613l1166456,78079r-24612,38710l1126159,160655r-5499,47802l1126159,256260r15685,43879l1166456,338848r32284,32284l1237437,395744r43878,15672l1329118,416928r47790,-5512l1420787,395744r38709,-24612l1491780,338848r24600,-38709l1532064,256260r5512,-47803xe" fillcolor="#172345" stroked="f">
                  <v:path arrowok="t"/>
                </v:shape>
                <v:shape id="Graphic 7" o:spid="_x0000_s1028" style="position:absolute;left:11424;top:217;width:3734;height:3740;visibility:visible;mso-wrap-style:square;v-text-anchor:top" coordsize="3733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" path="m185756,r-7798,289l162369,1646r-5677,6362l156692,159697r-149200,l1358,165374,228,177858,,191028r1358,17031l7492,213748r149200,l156692,365437r5677,6350l175767,373159r15431,228l208914,372016r5906,-6350l214820,213964r150787,l371728,208287r1143,-12484l373329,182176r-686,-9309l371957,165146r-6121,-5677l215049,159469r,-151689l209372,1417,193554,137,185756,xe" fillcolor="#9aca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3789;top:397;width:100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">
                  <v:imagedata r:id="rId8" o:title=""/>
                </v:shape>
                <v:shape id="Image 9" o:spid="_x0000_s1030" type="#_x0000_t75" style="position:absolute;left:11658;top:386;width:1126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">
                  <v:imagedata r:id="rId9" o:title=""/>
                </v:shape>
                <v:shape id="Image 10" o:spid="_x0000_s1031" type="#_x0000_t75" style="position:absolute;left:11622;top:2577;width:116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">
                  <v:imagedata r:id="rId10" o:title=""/>
                </v:shape>
                <v:shape id="Image 11" o:spid="_x0000_s1032" type="#_x0000_t75" style="position:absolute;left:13799;top:2570;width:1115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5FE2BC7A" wp14:editId="5FE2BC7B">
            <wp:simplePos x="0" y="0"/>
            <wp:positionH relativeFrom="page">
              <wp:posOffset>5201428</wp:posOffset>
            </wp:positionH>
            <wp:positionV relativeFrom="paragraph">
              <wp:posOffset>118580</wp:posOffset>
            </wp:positionV>
            <wp:extent cx="1892503" cy="9015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03" cy="9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163" w:rsidRPr="00C34FCA">
        <w:rPr>
          <w:rFonts w:ascii="Montserrat" w:hAnsi="Montserrat"/>
          <w:b/>
          <w:bCs/>
          <w:i/>
          <w:iCs/>
          <w:color w:val="1A2244"/>
          <w:sz w:val="40"/>
          <w:szCs w:val="40"/>
          <w:lang w:val="pl-PL"/>
        </w:rPr>
        <w:t>Rozinny Dzień</w:t>
      </w:r>
      <w:r w:rsidR="004F7163" w:rsidRPr="004F7163">
        <w:rPr>
          <w:rFonts w:ascii="Montserrat" w:hAnsi="Montserrat"/>
          <w:b/>
          <w:bCs/>
          <w:i/>
          <w:iCs/>
          <w:sz w:val="40"/>
          <w:szCs w:val="40"/>
          <w:lang w:val="pl-PL"/>
        </w:rPr>
        <w:t xml:space="preserve"> </w:t>
      </w:r>
      <w:r w:rsidR="004F7163" w:rsidRPr="00C34FCA">
        <w:rPr>
          <w:rFonts w:ascii="Montserrat" w:hAnsi="Montserrat"/>
          <w:b/>
          <w:bCs/>
          <w:i/>
          <w:iCs/>
          <w:color w:val="1A2244"/>
          <w:sz w:val="40"/>
          <w:szCs w:val="40"/>
          <w:lang w:val="pl-PL"/>
        </w:rPr>
        <w:t>Postu</w:t>
      </w:r>
      <w:r w:rsidR="00DA6800" w:rsidRPr="004F7163">
        <w:rPr>
          <w:rFonts w:ascii="Montserrat" w:hAnsi="Montserrat"/>
          <w:b/>
          <w:i/>
          <w:w w:val="90"/>
          <w:sz w:val="40"/>
          <w:szCs w:val="40"/>
        </w:rPr>
        <w:t xml:space="preserve"> </w:t>
      </w:r>
      <w:proofErr w:type="spellStart"/>
      <w:r w:rsidR="00C34FCA">
        <w:rPr>
          <w:rFonts w:ascii="Montserrat" w:hAnsi="Montserrat"/>
          <w:b/>
          <w:color w:val="172345"/>
          <w:w w:val="90"/>
          <w:sz w:val="40"/>
          <w:szCs w:val="40"/>
        </w:rPr>
        <w:t>Przemowa</w:t>
      </w:r>
      <w:proofErr w:type="spellEnd"/>
    </w:p>
    <w:p w14:paraId="5FE2BC58" w14:textId="77777777" w:rsidR="005F364B" w:rsidRPr="000C72EA" w:rsidRDefault="005F364B">
      <w:pPr>
        <w:pStyle w:val="BodyText"/>
        <w:spacing w:before="0"/>
        <w:ind w:left="0"/>
        <w:rPr>
          <w:rFonts w:ascii="Montserrat" w:hAnsi="Montserrat"/>
          <w:b/>
          <w:sz w:val="32"/>
          <w:szCs w:val="32"/>
        </w:rPr>
      </w:pPr>
    </w:p>
    <w:p w14:paraId="5FE2BC59" w14:textId="77777777" w:rsidR="005F364B" w:rsidRPr="000C72EA" w:rsidRDefault="005F364B">
      <w:pPr>
        <w:pStyle w:val="BodyText"/>
        <w:spacing w:before="22"/>
        <w:ind w:left="0"/>
        <w:rPr>
          <w:rFonts w:ascii="Montserrat" w:hAnsi="Montserrat"/>
          <w:b/>
          <w:sz w:val="32"/>
          <w:szCs w:val="32"/>
        </w:rPr>
      </w:pPr>
    </w:p>
    <w:p w14:paraId="5FE2BC5A" w14:textId="5AB28031" w:rsidR="005F364B" w:rsidRPr="005834F0" w:rsidRDefault="00DA6800">
      <w:pPr>
        <w:pStyle w:val="Heading1"/>
        <w:spacing w:line="288" w:lineRule="auto"/>
        <w:ind w:right="744"/>
        <w:rPr>
          <w:rFonts w:ascii="Montserrat" w:hAnsi="Montserrat"/>
          <w:color w:val="1A2244"/>
          <w:sz w:val="28"/>
          <w:szCs w:val="28"/>
        </w:rPr>
      </w:pPr>
      <w:r w:rsidRPr="005834F0">
        <w:rPr>
          <w:rFonts w:ascii="Montserrat" w:hAnsi="Montserrat"/>
          <w:color w:val="1A2244"/>
          <w:w w:val="85"/>
          <w:sz w:val="28"/>
          <w:szCs w:val="28"/>
        </w:rPr>
        <w:t>[</w:t>
      </w:r>
      <w:r w:rsidR="00B66381" w:rsidRPr="005834F0">
        <w:rPr>
          <w:rFonts w:ascii="Montserrat" w:hAnsi="Montserrat"/>
          <w:color w:val="1A2244"/>
          <w:sz w:val="28"/>
          <w:szCs w:val="28"/>
          <w:lang w:val="pl-PL"/>
        </w:rPr>
        <w:t>Pamiętaj, aby zabrać ze sobą plakat i kopertę Rodzinnego Dnia Postu, aby móc je pokazać podczas krótkiej prezentacji</w:t>
      </w:r>
      <w:r w:rsidRPr="005834F0">
        <w:rPr>
          <w:rFonts w:ascii="Montserrat" w:hAnsi="Montserrat"/>
          <w:color w:val="1A2244"/>
          <w:w w:val="85"/>
          <w:sz w:val="28"/>
          <w:szCs w:val="28"/>
        </w:rPr>
        <w:t>.</w:t>
      </w:r>
      <w:r w:rsidR="00997D41" w:rsidRPr="005834F0">
        <w:rPr>
          <w:rFonts w:ascii="Montserrat" w:hAnsi="Montserrat"/>
          <w:color w:val="1A2244"/>
          <w:w w:val="90"/>
          <w:sz w:val="28"/>
          <w:szCs w:val="28"/>
        </w:rPr>
        <w:t>]</w:t>
      </w:r>
    </w:p>
    <w:p w14:paraId="3C558EE7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 xml:space="preserve">Dzień dobry/wieczór wszystkim i dziękuję, [imię księdza], za możliwość przemówienia w tym Wielkim Poście w imieniu CAFOD – naszej katolickiej organizacji charytatywnej na rzecz rozwoju zagranicznego, będącej częścią światowej rodziny Caritas. </w:t>
      </w:r>
    </w:p>
    <w:p w14:paraId="63AD6965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3957FA47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>Nazywam się [Twoje imię] i obiecuję, że nie zajmę Wam dużo czasu. Wiem, że wielu z nas nie może się doczekać naszego [śniadania/lunchu/obiadu] po Mszy Świętej, i właśnie od tego chciałbym/chciałabym zacząć.</w:t>
      </w:r>
    </w:p>
    <w:p w14:paraId="4167F624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7F293EC5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 xml:space="preserve">Ponieważ dzisiaj jestem tutaj, aby porozmawiać o głodzie. Nie takim, który pojawia się, gdy zbyt długo czeka się na posiłek, ale takim, który wynika z całkowitego braku jedzenia. </w:t>
      </w:r>
    </w:p>
    <w:p w14:paraId="6C5A089F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 xml:space="preserve">Shorai w Zimbabwe wyraził to prosto: „Jako ojciec trudno będzie ci zasnąć.” Nie sam głód trzymał go w nocy na nogach, ale poczucie winy i ból z powodu widoku dzieci kładących się spać z pustymi żołądkami. Na całym świecie – mimo najlepszych starań rolników – plony zawodzą. </w:t>
      </w:r>
    </w:p>
    <w:p w14:paraId="4A797E18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55099BBE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>Tam, gdzie mieszka Shorai, w Zimbabwe, deszczu jest bardzo niewiele. Natomiast, w niektórych częściach Bangladeszu i Sudanu Południowego jest go zbyt dużo tak, że aż tworzy powodzie. Tak czy inaczej, rezultat jest ten sam – nasiona nie kiełkują, plony znikają, a rodziny cierpią głód.</w:t>
      </w:r>
    </w:p>
    <w:p w14:paraId="115CF600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6CA8BC16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 xml:space="preserve">Ale jest nadzieja i jest rozwiązanie. Potrzebujemy do tego nas wszystkich: ciebie, mnie, lokalnych ekspertów CAFOD oraz rodzin takich jak Shorai w Zimbabwe i Rejoice w Sudanie Południowym. W oczach Boga jesteśmy jedną globalną rodziną, powołaną do bycia sąsiadami – do stawania razem w miłości i solidarności. </w:t>
      </w:r>
    </w:p>
    <w:p w14:paraId="1F3F831D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20447FB2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 xml:space="preserve">W Sudanie Południowym i Bangladeszu, gdzie niszczycielskie powodzie zniszczyły pola uprawne, nasi lokalni partnerzy pomogli rodzinom opracować niezwykłe rozwiązanie: ogrody unoszące się na wodzie. [Pokaż plakat] </w:t>
      </w:r>
    </w:p>
    <w:p w14:paraId="26024911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7EE3921F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>To jest Rejoice, która mieszka w Sudanie Południowym. Rejoice zbudowała unoszący się ogród, aby uprawiać jedzenie ponad wodami powodziowymi. Powiedziała nam: „Plony z ogrodu pomagają mi karmić moją rodzinę.”</w:t>
      </w:r>
    </w:p>
    <w:p w14:paraId="36C79225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7B69B3E2" w14:textId="77777777" w:rsid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 xml:space="preserve">W Zimbabwe, gdzie susza zagrażała wszystkiemu, Shorai i jego rodzina współpracowali z naszymi lokalnymi ekspertami, aby zbudować eko-ogród, wykorzystując nasiona odporne na suszę i pompę wodną zasilaną energią słoneczną. Ta pompa, finansowana przez datki z Rozdzinnego Dnia Postu takiego jak dziś, czerpie wodę z pobliskiego zbiornika wodnego, przemieniając suchą ziemię w żyzną. </w:t>
      </w:r>
    </w:p>
    <w:p w14:paraId="713A861B" w14:textId="77777777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</w:p>
    <w:p w14:paraId="2126D26D" w14:textId="43713103" w:rsidR="00CA3196" w:rsidRPr="00CA3196" w:rsidRDefault="00CA3196" w:rsidP="00CA3196">
      <w:pPr>
        <w:rPr>
          <w:rFonts w:ascii="Montserrat" w:hAnsi="Montserrat"/>
          <w:sz w:val="24"/>
          <w:szCs w:val="24"/>
          <w:lang w:val="pl-PL"/>
        </w:rPr>
      </w:pPr>
      <w:r w:rsidRPr="00CA3196">
        <w:rPr>
          <w:rFonts w:ascii="Montserrat" w:hAnsi="Montserrat"/>
          <w:sz w:val="24"/>
          <w:szCs w:val="24"/>
          <w:lang w:val="pl-PL"/>
        </w:rPr>
        <w:t>Shorai powiedział nam: „Dobry sąsiad to ktoś, kto potrafi mi pomóc w trudnych okresach potrzeby.” Dokonując dzisiaj darowizny, stajesz się dobrym sąsiadem, którego Jezus powołuje by kochać innych tak, jak kochamy samych siebie</w:t>
      </w:r>
      <w:r w:rsidRPr="00CA3196">
        <w:rPr>
          <w:rFonts w:ascii="Montserrat" w:hAnsi="Montserrat"/>
          <w:sz w:val="24"/>
          <w:szCs w:val="24"/>
          <w:lang w:val="pl-PL"/>
        </w:rPr>
        <w:t>.</w:t>
      </w:r>
    </w:p>
    <w:p w14:paraId="5FE2BC65" w14:textId="77777777" w:rsidR="005F364B" w:rsidRPr="00300392" w:rsidRDefault="00997D41">
      <w:pPr>
        <w:spacing w:before="92"/>
        <w:ind w:right="64"/>
        <w:jc w:val="right"/>
        <w:rPr>
          <w:rFonts w:ascii="Montserrat" w:hAnsi="Montserrat"/>
          <w:b/>
          <w:sz w:val="24"/>
        </w:rPr>
      </w:pPr>
      <w:r w:rsidRPr="00300392">
        <w:rPr>
          <w:rFonts w:ascii="Montserrat" w:hAnsi="Montserrat"/>
          <w:b/>
          <w:color w:val="231F20"/>
          <w:spacing w:val="-10"/>
          <w:w w:val="80"/>
          <w:sz w:val="24"/>
        </w:rPr>
        <w:t>&gt;</w:t>
      </w:r>
    </w:p>
    <w:p w14:paraId="5FE2BC66" w14:textId="77777777" w:rsidR="005F364B" w:rsidRPr="00300392" w:rsidRDefault="005F364B">
      <w:pPr>
        <w:jc w:val="right"/>
        <w:rPr>
          <w:rFonts w:ascii="Montserrat" w:hAnsi="Montserrat"/>
          <w:b/>
          <w:sz w:val="24"/>
        </w:rPr>
        <w:sectPr w:rsidR="005F364B" w:rsidRPr="00300392">
          <w:type w:val="continuous"/>
          <w:pgSz w:w="11910" w:h="16840"/>
          <w:pgMar w:top="600" w:right="425" w:bottom="280" w:left="566" w:header="720" w:footer="720" w:gutter="0"/>
          <w:cols w:space="720"/>
        </w:sectPr>
      </w:pPr>
    </w:p>
    <w:p w14:paraId="5FE2BC67" w14:textId="6D2B3DDF" w:rsidR="005F364B" w:rsidRPr="005834F0" w:rsidRDefault="000F3A79">
      <w:pPr>
        <w:pStyle w:val="Heading1"/>
        <w:spacing w:before="74"/>
        <w:rPr>
          <w:rFonts w:ascii="Montserrat" w:hAnsi="Montserrat"/>
          <w:sz w:val="28"/>
          <w:szCs w:val="28"/>
        </w:rPr>
      </w:pPr>
      <w:r w:rsidRPr="005834F0">
        <w:rPr>
          <w:rFonts w:ascii="Montserrat" w:hAnsi="Montserrat"/>
          <w:color w:val="1A2244"/>
          <w:sz w:val="28"/>
          <w:szCs w:val="28"/>
          <w:lang w:val="pl-PL"/>
        </w:rPr>
        <w:lastRenderedPageBreak/>
        <w:t>Opcjonalnie: Przeczytaj refleksję z Ewangelii z Dnia tutaj</w:t>
      </w:r>
    </w:p>
    <w:p w14:paraId="5FE2BC68" w14:textId="147A72A9" w:rsidR="005F364B" w:rsidRPr="00300392" w:rsidRDefault="00997D41">
      <w:pPr>
        <w:pStyle w:val="BodyText"/>
        <w:spacing w:before="105"/>
        <w:ind w:left="0"/>
        <w:rPr>
          <w:rFonts w:ascii="Montserrat" w:hAnsi="Montserrat"/>
          <w:b/>
          <w:i/>
          <w:sz w:val="20"/>
        </w:rPr>
      </w:pPr>
      <w:r w:rsidRPr="00300392">
        <w:rPr>
          <w:rFonts w:ascii="Montserrat" w:hAnsi="Montserrat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E2BC7C" wp14:editId="6E942651">
                <wp:simplePos x="0" y="0"/>
                <wp:positionH relativeFrom="page">
                  <wp:posOffset>431800</wp:posOffset>
                </wp:positionH>
                <wp:positionV relativeFrom="paragraph">
                  <wp:posOffset>240030</wp:posOffset>
                </wp:positionV>
                <wp:extent cx="6696075" cy="3115310"/>
                <wp:effectExtent l="0" t="0" r="9525" b="889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115310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3" w14:textId="77777777" w:rsidR="005F364B" w:rsidRPr="000C72EA" w:rsidRDefault="005F364B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Montserrat ExtraBold" w:hAnsi="Montserrat ExtraBold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E2BC84" w14:textId="51A0C0CE" w:rsidR="005F364B" w:rsidRPr="005834F0" w:rsidRDefault="005834F0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834F0"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pl-PL"/>
                              </w:rPr>
                              <w:t>Rozważanie z Ewangelii na Pierwszą Niedzielę Wielkiego Postu: 22 lutego</w:t>
                            </w:r>
                          </w:p>
                          <w:p w14:paraId="5FE2BC86" w14:textId="6F7F243C" w:rsidR="005F364B" w:rsidRPr="00781AA2" w:rsidRDefault="00781AA2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81AA2">
                              <w:rPr>
                                <w:rFonts w:ascii="Montserrat" w:hAnsi="Montserrat"/>
                                <w:i/>
                                <w:iCs/>
                                <w:sz w:val="24"/>
                                <w:szCs w:val="24"/>
                                <w:lang w:val="pl-PL"/>
                              </w:rPr>
                              <w:t>W tę pierwszą niedzielę Wielkiego Postu nasze czytania prowadzą nas od ogrodu do pustyni. Na początku Bóg stworzył świat pełen obfitego dobra, w którym potrzeby wszystkich mogły być zaspokojone. Dziś kryzysowe warunki pogodowe  grożą zniszczeniem ogrodu stworzonego przez Boga i utrudnia wielu naszym sąsiadom wyhodowanie wystarczającej ilości jedzenia. W Ewangelii dołączamy do Jezusa na pustyni. Odmawia przemiany kamieni w chleb, aby zaspokoić własny głód, ale wkrótce będzie sięgał w miłości, aby nakarmić tysiące kilkoma bochenkami chleba i rybami. Rozpoczynając ten czas Wielkiego Postu, niech nasze konkretne akty miłości - post, modlitwa i jałmużna - pomogą nam kształtować lepszy świat, w którym wszyscy ludzie mają wystarczająco do jedzenia.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BC7C" id="Textbox 13" o:spid="_x0000_s1027" type="#_x0000_t202" style="position:absolute;margin-left:34pt;margin-top:18.9pt;width:527.25pt;height:245.3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" fillcolor="#deecc1" stroked="f">
                <v:textbox inset="0,0,0,0">
                  <w:txbxContent>
                    <w:p w14:paraId="5FE2BC83" w14:textId="77777777" w:rsidR="005F364B" w:rsidRPr="000C72EA" w:rsidRDefault="005F364B">
                      <w:pPr>
                        <w:pStyle w:val="BodyText"/>
                        <w:spacing w:before="7"/>
                        <w:ind w:left="0"/>
                        <w:rPr>
                          <w:rFonts w:ascii="Montserrat ExtraBold" w:hAnsi="Montserrat ExtraBold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5FE2BC84" w14:textId="51A0C0CE" w:rsidR="005F364B" w:rsidRPr="005834F0" w:rsidRDefault="005834F0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5834F0">
                        <w:rPr>
                          <w:rFonts w:ascii="Montserrat" w:hAnsi="Montserrat"/>
                          <w:b/>
                          <w:bCs/>
                          <w:i/>
                          <w:iCs/>
                          <w:sz w:val="28"/>
                          <w:szCs w:val="28"/>
                          <w:lang w:val="pl-PL"/>
                        </w:rPr>
                        <w:t>Rozważanie z Ewangelii na Pierwszą Niedzielę Wielkiego Postu: 22 lutego</w:t>
                      </w:r>
                    </w:p>
                    <w:p w14:paraId="5FE2BC86" w14:textId="6F7F243C" w:rsidR="005F364B" w:rsidRPr="00781AA2" w:rsidRDefault="00781AA2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  <w:sz w:val="32"/>
                          <w:szCs w:val="32"/>
                        </w:rPr>
                      </w:pPr>
                      <w:r w:rsidRPr="00781AA2">
                        <w:rPr>
                          <w:rFonts w:ascii="Montserrat" w:hAnsi="Montserrat"/>
                          <w:i/>
                          <w:iCs/>
                          <w:sz w:val="24"/>
                          <w:szCs w:val="24"/>
                          <w:lang w:val="pl-PL"/>
                        </w:rPr>
                        <w:t>W tę pierwszą niedzielę Wielkiego Postu nasze czytania prowadzą nas od ogrodu do pustyni. Na początku Bóg stworzył świat pełen obfitego dobra, w którym potrzeby wszystkich mogły być zaspokojone. Dziś kryzysowe warunki pogodowe  grożą zniszczeniem ogrodu stworzonego przez Boga i utrudnia wielu naszym sąsiadom wyhodowanie wystarczającej ilości jedzenia. W Ewangelii dołączamy do Jezusa na pustyni. Odmawia przemiany kamieni w chleb, aby zaspokoić własny głód, ale wkrótce będzie sięgał w miłości, aby nakarmić tysiące kilkoma bochenkami chleba i rybami. Rozpoczynając ten czas Wielkiego Postu, niech nasze konkretne akty miłości - post, modlitwa i jałmużna - pomogą nam kształtować lepszy świat, w którym wszyscy ludzie mają wystarczająco do jedzenia.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9" w14:textId="77777777" w:rsidR="005F364B" w:rsidRPr="00300392" w:rsidRDefault="005F364B">
      <w:pPr>
        <w:pStyle w:val="BodyText"/>
        <w:spacing w:before="31"/>
        <w:ind w:left="0"/>
        <w:rPr>
          <w:rFonts w:ascii="Montserrat" w:hAnsi="Montserrat"/>
          <w:b/>
          <w:i/>
        </w:rPr>
      </w:pPr>
    </w:p>
    <w:p w14:paraId="0F5E2BE5" w14:textId="4801A37C" w:rsidR="00AF4AA7" w:rsidRDefault="00AF4AA7" w:rsidP="00AF4AA7">
      <w:pPr>
        <w:rPr>
          <w:rFonts w:ascii="Montserrat" w:hAnsi="Montserrat"/>
          <w:sz w:val="24"/>
          <w:szCs w:val="24"/>
          <w:lang w:val="pl-PL"/>
        </w:rPr>
      </w:pPr>
      <w:r w:rsidRPr="00AF4AA7">
        <w:rPr>
          <w:rFonts w:ascii="Montserrat" w:hAnsi="Montserrat"/>
          <w:sz w:val="24"/>
          <w:szCs w:val="24"/>
          <w:lang w:val="pl-PL"/>
        </w:rPr>
        <w:t xml:space="preserve">Rodzinny Dzień Postu przypada w piątek 27 lutego. Wychodząc dzisiaj ze Mszy Świętej, prosimy weź kopertę CAFOD lub zeskanuj kod QR, aby dokonać darowizny i jałmużny na Wielki Post. Jeśli możesz, rozważ ustawienie comiesięcznej darowizny, aby pomóc większej liczbie naszych sąsiadów na dłuższą metę – a jeśli jesteś podatnikiem w Wielkiej Brytanii, Gift Aid doda 25 procent do Twojej darowizny bez dodatkowych kosztów. </w:t>
      </w:r>
    </w:p>
    <w:p w14:paraId="06905CC5" w14:textId="08791574" w:rsidR="00AF4AA7" w:rsidRPr="00AF4AA7" w:rsidRDefault="00AF4AA7" w:rsidP="00AF4AA7">
      <w:pPr>
        <w:rPr>
          <w:rFonts w:ascii="Montserrat" w:hAnsi="Montserrat"/>
          <w:sz w:val="24"/>
          <w:szCs w:val="24"/>
          <w:lang w:val="pl-PL"/>
        </w:rPr>
      </w:pPr>
    </w:p>
    <w:p w14:paraId="2AC6B3C7" w14:textId="4B7DC124" w:rsidR="00AF4AA7" w:rsidRDefault="00AF4AA7" w:rsidP="00AF4AA7">
      <w:pPr>
        <w:rPr>
          <w:rFonts w:ascii="Montserrat" w:hAnsi="Montserrat"/>
          <w:sz w:val="24"/>
          <w:szCs w:val="24"/>
          <w:lang w:val="pl-PL"/>
        </w:rPr>
      </w:pPr>
      <w:r w:rsidRPr="00AF4AA7">
        <w:rPr>
          <w:rFonts w:ascii="Montserrat" w:hAnsi="Montserrat"/>
          <w:sz w:val="24"/>
          <w:szCs w:val="24"/>
          <w:lang w:val="pl-PL"/>
        </w:rPr>
        <w:t xml:space="preserve">[Podnieś kopertę] To nie jest zwykła koperta. To sposób, aby rodziny nie chodziły głodne, nie tylko dziś, ale i w nadchodzące dni, miesiące i lata. </w:t>
      </w:r>
    </w:p>
    <w:p w14:paraId="1EAEF6B2" w14:textId="3E6296A5" w:rsidR="00AF4AA7" w:rsidRPr="00AF4AA7" w:rsidRDefault="00AF4AA7" w:rsidP="00AF4AA7">
      <w:pPr>
        <w:rPr>
          <w:rFonts w:ascii="Montserrat" w:hAnsi="Montserrat"/>
          <w:sz w:val="24"/>
          <w:szCs w:val="24"/>
          <w:lang w:val="pl-PL"/>
        </w:rPr>
      </w:pPr>
    </w:p>
    <w:p w14:paraId="23EBACFD" w14:textId="253E48F2" w:rsidR="00AF4AA7" w:rsidRDefault="00AF4AA7" w:rsidP="00AF4AA7">
      <w:pPr>
        <w:rPr>
          <w:rFonts w:ascii="Montserrat" w:hAnsi="Montserrat"/>
          <w:sz w:val="24"/>
          <w:szCs w:val="24"/>
          <w:lang w:val="pl-PL"/>
        </w:rPr>
      </w:pPr>
      <w:r w:rsidRPr="00AF4AA7">
        <w:rPr>
          <w:rFonts w:ascii="Montserrat" w:hAnsi="Montserrat"/>
          <w:sz w:val="24"/>
          <w:szCs w:val="24"/>
          <w:lang w:val="pl-PL"/>
        </w:rPr>
        <w:t xml:space="preserve">W tym Rodzinnym Dniu Postu okażmy miłość naszym sąsiadom. Jedzmy prosto i dawajmy hojnie – aby inna rodzina mogła położyć jedzenie na stole. </w:t>
      </w:r>
    </w:p>
    <w:p w14:paraId="1DF378DF" w14:textId="2A9C4350" w:rsidR="00AF4AA7" w:rsidRPr="00AF4AA7" w:rsidRDefault="00AF4AA7" w:rsidP="00AF4AA7">
      <w:pPr>
        <w:rPr>
          <w:rFonts w:ascii="Montserrat" w:hAnsi="Montserrat"/>
          <w:sz w:val="24"/>
          <w:szCs w:val="24"/>
          <w:lang w:val="pl-PL"/>
        </w:rPr>
      </w:pPr>
    </w:p>
    <w:p w14:paraId="23583BA1" w14:textId="56B51DE7" w:rsidR="00AF4AA7" w:rsidRPr="00AF4AA7" w:rsidRDefault="00AF4AA7" w:rsidP="00AF4AA7">
      <w:pPr>
        <w:rPr>
          <w:rFonts w:ascii="Montserrat" w:hAnsi="Montserrat"/>
          <w:sz w:val="24"/>
          <w:szCs w:val="24"/>
        </w:rPr>
      </w:pPr>
      <w:proofErr w:type="spellStart"/>
      <w:r w:rsidRPr="00AF4AA7">
        <w:rPr>
          <w:rFonts w:ascii="Montserrat" w:hAnsi="Montserrat"/>
          <w:sz w:val="24"/>
          <w:szCs w:val="24"/>
        </w:rPr>
        <w:t>Dziękujemy</w:t>
      </w:r>
      <w:proofErr w:type="spellEnd"/>
      <w:r w:rsidRPr="00AF4AA7">
        <w:rPr>
          <w:rFonts w:ascii="Montserrat" w:hAnsi="Montserrat"/>
          <w:sz w:val="24"/>
          <w:szCs w:val="24"/>
        </w:rPr>
        <w:t>!</w:t>
      </w:r>
    </w:p>
    <w:p w14:paraId="5FE2BC6D" w14:textId="3F168370" w:rsidR="005F364B" w:rsidRPr="00300392" w:rsidRDefault="00997D41">
      <w:pPr>
        <w:pStyle w:val="BodyText"/>
        <w:spacing w:before="138"/>
        <w:ind w:left="0"/>
        <w:rPr>
          <w:rFonts w:ascii="Montserrat" w:hAnsi="Montserrat"/>
          <w:sz w:val="20"/>
        </w:rPr>
      </w:pPr>
      <w:r w:rsidRPr="00300392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E2BC7E" wp14:editId="5FE2BC7F">
                <wp:simplePos x="0" y="0"/>
                <wp:positionH relativeFrom="page">
                  <wp:posOffset>432003</wp:posOffset>
                </wp:positionH>
                <wp:positionV relativeFrom="paragraph">
                  <wp:posOffset>257717</wp:posOffset>
                </wp:positionV>
                <wp:extent cx="6696075" cy="30962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96260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7" w14:textId="77777777" w:rsidR="005F364B" w:rsidRPr="003063F1" w:rsidRDefault="005F364B"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Montserrat" w:hAnsi="Montserra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E2BC88" w14:textId="4C2F3620" w:rsidR="005F364B" w:rsidRPr="00052BF3" w:rsidRDefault="003063F1" w:rsidP="001B1EB5">
                            <w:pPr>
                              <w:pStyle w:val="BodyText"/>
                              <w:ind w:left="720"/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  <w:lang w:val="pl-PL"/>
                              </w:rPr>
                            </w:pPr>
                            <w:r w:rsidRPr="00052BF3"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  <w:lang w:val="pl-PL"/>
                              </w:rPr>
                              <w:t>Refleksja z Ewangelii na Druga Niedzielę Wielkiego Postu: 1 marca</w:t>
                            </w:r>
                          </w:p>
                          <w:p w14:paraId="3B797C0B" w14:textId="1B771842" w:rsidR="001B0DDE" w:rsidRPr="00052BF3" w:rsidRDefault="001B0DDE" w:rsidP="001B1EB5">
                            <w:pPr>
                              <w:pStyle w:val="BodyText"/>
                              <w:ind w:left="720"/>
                              <w:rPr>
                                <w:rFonts w:ascii="Montserrat" w:hAnsi="Montserrat"/>
                                <w:i/>
                                <w:i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52BF3">
                              <w:rPr>
                                <w:rFonts w:ascii="Montserrat" w:hAnsi="Montserrat"/>
                                <w:i/>
                                <w:iCs/>
                                <w:sz w:val="24"/>
                                <w:szCs w:val="24"/>
                                <w:lang w:val="pl-PL"/>
                              </w:rPr>
                              <w:t xml:space="preserve">W dzisiejszej Ewangelii uczniowie są świadkami przemienienia Jezusa. Czy on się </w:t>
                            </w:r>
                            <w:r w:rsidRPr="00052BF3">
                              <w:rPr>
                                <w:rFonts w:ascii="Montserrat" w:hAnsi="Montserrat"/>
                                <w:i/>
                                <w:iCs/>
                                <w:sz w:val="24"/>
                                <w:szCs w:val="24"/>
                                <w:lang w:val="pl-PL"/>
                              </w:rPr>
                              <w:t xml:space="preserve">      </w:t>
                            </w:r>
                            <w:r w:rsidRPr="00052BF3">
                              <w:rPr>
                                <w:rFonts w:ascii="Montserrat" w:hAnsi="Montserrat"/>
                                <w:i/>
                                <w:iCs/>
                                <w:sz w:val="24"/>
                                <w:szCs w:val="24"/>
                                <w:lang w:val="pl-PL"/>
                              </w:rPr>
                              <w:t>zmienił, czy ich oczy zostały otwarte, aby zobaczyć Go takim, jaki naprawdę jest? Być może jest to dla nas zaproszenie, aby zobaczyć świat w nowym świetle. Tak jak kopanie, pielęgnowanie i przycinanie cierpliwego ogrodnika często nagradzane jest przebłyskami piękna, gdy wyrastają pędy i otwierają się pąki, tak i my możemy dostrzegać znaki Bożej mocy, która przynosi wzrost, rozwój i zmiany w naszym świecie. W tym okresie Wielkiego Postu, gdy staramy się słuchać Jezusa głębiej, niech nasza hojność i miłość do bliźnich pomogą lokalnym wspólnotom przemieniać zniszczoną ziemię w urodzajne pola. Razem możemy być aktywnymi uczestnikami w przynoszeniu chwały Królestwa Bożego, pełnego sprawiedliwości, uzdrowienia i nadziei, w nasz zraniony świat.</w:t>
                            </w:r>
                          </w:p>
                          <w:p w14:paraId="5FE2BC8A" w14:textId="0622E0B2" w:rsidR="005F364B" w:rsidRPr="006A2AF4" w:rsidRDefault="005F364B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E" id="Textbox 14" o:spid="_x0000_s1028" type="#_x0000_t202" style="position:absolute;margin-left:34pt;margin-top:20.3pt;width:527.25pt;height:243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" fillcolor="#deecc1" stroked="f">
                <v:textbox inset="0,0,0,0">
                  <w:txbxContent>
                    <w:p w14:paraId="5FE2BC87" w14:textId="77777777" w:rsidR="005F364B" w:rsidRPr="003063F1" w:rsidRDefault="005F364B">
                      <w:pPr>
                        <w:pStyle w:val="BodyText"/>
                        <w:spacing w:before="8"/>
                        <w:ind w:left="0"/>
                        <w:rPr>
                          <w:rFonts w:ascii="Montserrat" w:hAnsi="Montserrat"/>
                          <w:color w:val="000000"/>
                          <w:sz w:val="28"/>
                          <w:szCs w:val="28"/>
                        </w:rPr>
                      </w:pPr>
                    </w:p>
                    <w:p w14:paraId="5FE2BC88" w14:textId="4C2F3620" w:rsidR="005F364B" w:rsidRPr="00052BF3" w:rsidRDefault="003063F1" w:rsidP="001B1EB5">
                      <w:pPr>
                        <w:pStyle w:val="BodyText"/>
                        <w:ind w:left="720"/>
                        <w:rPr>
                          <w:rFonts w:ascii="Montserrat" w:hAnsi="Montserrat"/>
                          <w:b/>
                          <w:bCs/>
                          <w:i/>
                          <w:iCs/>
                          <w:lang w:val="pl-PL"/>
                        </w:rPr>
                      </w:pPr>
                      <w:r w:rsidRPr="00052BF3">
                        <w:rPr>
                          <w:rFonts w:ascii="Montserrat" w:hAnsi="Montserrat"/>
                          <w:b/>
                          <w:bCs/>
                          <w:i/>
                          <w:iCs/>
                          <w:lang w:val="pl-PL"/>
                        </w:rPr>
                        <w:t>Refleksja z Ewangelii na Druga Niedzielę Wielkiego Postu: 1 marca</w:t>
                      </w:r>
                    </w:p>
                    <w:p w14:paraId="3B797C0B" w14:textId="1B771842" w:rsidR="001B0DDE" w:rsidRPr="00052BF3" w:rsidRDefault="001B0DDE" w:rsidP="001B1EB5">
                      <w:pPr>
                        <w:pStyle w:val="BodyText"/>
                        <w:ind w:left="720"/>
                        <w:rPr>
                          <w:rFonts w:ascii="Montserrat" w:hAnsi="Montserrat"/>
                          <w:i/>
                          <w:iCs/>
                          <w:sz w:val="24"/>
                          <w:szCs w:val="24"/>
                          <w:lang w:val="pl-PL"/>
                        </w:rPr>
                      </w:pPr>
                      <w:r w:rsidRPr="00052BF3">
                        <w:rPr>
                          <w:rFonts w:ascii="Montserrat" w:hAnsi="Montserrat"/>
                          <w:i/>
                          <w:iCs/>
                          <w:sz w:val="24"/>
                          <w:szCs w:val="24"/>
                          <w:lang w:val="pl-PL"/>
                        </w:rPr>
                        <w:t xml:space="preserve">W dzisiejszej Ewangelii uczniowie są świadkami przemienienia Jezusa. Czy on się </w:t>
                      </w:r>
                      <w:r w:rsidRPr="00052BF3">
                        <w:rPr>
                          <w:rFonts w:ascii="Montserrat" w:hAnsi="Montserrat"/>
                          <w:i/>
                          <w:iCs/>
                          <w:sz w:val="24"/>
                          <w:szCs w:val="24"/>
                          <w:lang w:val="pl-PL"/>
                        </w:rPr>
                        <w:t xml:space="preserve">      </w:t>
                      </w:r>
                      <w:r w:rsidRPr="00052BF3">
                        <w:rPr>
                          <w:rFonts w:ascii="Montserrat" w:hAnsi="Montserrat"/>
                          <w:i/>
                          <w:iCs/>
                          <w:sz w:val="24"/>
                          <w:szCs w:val="24"/>
                          <w:lang w:val="pl-PL"/>
                        </w:rPr>
                        <w:t>zmienił, czy ich oczy zostały otwarte, aby zobaczyć Go takim, jaki naprawdę jest? Być może jest to dla nas zaproszenie, aby zobaczyć świat w nowym świetle. Tak jak kopanie, pielęgnowanie i przycinanie cierpliwego ogrodnika często nagradzane jest przebłyskami piękna, gdy wyrastają pędy i otwierają się pąki, tak i my możemy dostrzegać znaki Bożej mocy, która przynosi wzrost, rozwój i zmiany w naszym świecie. W tym okresie Wielkiego Postu, gdy staramy się słuchać Jezusa głębiej, niech nasza hojność i miłość do bliźnich pomogą lokalnym wspólnotom przemieniać zniszczoną ziemię w urodzajne pola. Razem możemy być aktywnymi uczestnikami w przynoszeniu chwały Królestwa Bożego, pełnego sprawiedliwości, uzdrowienia i nadziei, w nasz zraniony świat.</w:t>
                      </w:r>
                    </w:p>
                    <w:p w14:paraId="5FE2BC8A" w14:textId="0622E0B2" w:rsidR="005F364B" w:rsidRPr="006A2AF4" w:rsidRDefault="005F364B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E" w14:textId="3DC3095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6F" w14:textId="406AB2BB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70" w14:textId="6F6FA959" w:rsidR="005F364B" w:rsidRPr="00300392" w:rsidRDefault="005F364B">
      <w:pPr>
        <w:pStyle w:val="BodyText"/>
        <w:spacing w:before="32"/>
        <w:ind w:left="0"/>
        <w:rPr>
          <w:rFonts w:ascii="Montserrat" w:hAnsi="Montserrat"/>
          <w:sz w:val="11"/>
        </w:rPr>
      </w:pPr>
    </w:p>
    <w:p w14:paraId="5FE2BC71" w14:textId="77777777" w:rsidR="005F364B" w:rsidRDefault="00997D41">
      <w:pPr>
        <w:spacing w:line="324" w:lineRule="auto"/>
        <w:ind w:left="114" w:right="1387"/>
        <w:rPr>
          <w:sz w:val="11"/>
        </w:rPr>
      </w:pPr>
      <w:r w:rsidRPr="00300392">
        <w:rPr>
          <w:rFonts w:ascii="Montserrat" w:hAnsi="Montserrat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E2BC80" wp14:editId="5FE2BC81">
                <wp:simplePos x="0" y="0"/>
                <wp:positionH relativeFrom="page">
                  <wp:posOffset>6237920</wp:posOffset>
                </wp:positionH>
                <wp:positionV relativeFrom="paragraph">
                  <wp:posOffset>100336</wp:posOffset>
                </wp:positionV>
                <wp:extent cx="386715" cy="1098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109855">
                              <a:moveTo>
                                <a:pt x="367245" y="40779"/>
                              </a:moveTo>
                              <a:lnTo>
                                <a:pt x="358181" y="42492"/>
                              </a:lnTo>
                              <a:lnTo>
                                <a:pt x="351786" y="47201"/>
                              </a:lnTo>
                              <a:lnTo>
                                <a:pt x="347997" y="54265"/>
                              </a:lnTo>
                              <a:lnTo>
                                <a:pt x="346748" y="63042"/>
                              </a:lnTo>
                              <a:lnTo>
                                <a:pt x="348178" y="71640"/>
                              </a:lnTo>
                              <a:lnTo>
                                <a:pt x="352283" y="78397"/>
                              </a:lnTo>
                              <a:lnTo>
                                <a:pt x="358829" y="82827"/>
                              </a:lnTo>
                              <a:lnTo>
                                <a:pt x="367563" y="84416"/>
                              </a:lnTo>
                              <a:lnTo>
                                <a:pt x="375716" y="84416"/>
                              </a:lnTo>
                              <a:lnTo>
                                <a:pt x="381901" y="81229"/>
                              </a:lnTo>
                              <a:lnTo>
                                <a:pt x="384098" y="79451"/>
                              </a:lnTo>
                              <a:lnTo>
                                <a:pt x="381233" y="74726"/>
                              </a:lnTo>
                              <a:lnTo>
                                <a:pt x="360946" y="74726"/>
                              </a:lnTo>
                              <a:lnTo>
                                <a:pt x="359092" y="68338"/>
                              </a:lnTo>
                              <a:lnTo>
                                <a:pt x="359092" y="64808"/>
                              </a:lnTo>
                              <a:lnTo>
                                <a:pt x="386410" y="64808"/>
                              </a:lnTo>
                              <a:lnTo>
                                <a:pt x="386410" y="63042"/>
                              </a:lnTo>
                              <a:lnTo>
                                <a:pt x="385635" y="57099"/>
                              </a:lnTo>
                              <a:lnTo>
                                <a:pt x="359410" y="57099"/>
                              </a:lnTo>
                              <a:lnTo>
                                <a:pt x="359545" y="54265"/>
                              </a:lnTo>
                              <a:lnTo>
                                <a:pt x="359625" y="52577"/>
                              </a:lnTo>
                              <a:lnTo>
                                <a:pt x="362597" y="48933"/>
                              </a:lnTo>
                              <a:lnTo>
                                <a:pt x="382668" y="48933"/>
                              </a:lnTo>
                              <a:lnTo>
                                <a:pt x="381661" y="46948"/>
                              </a:lnTo>
                              <a:lnTo>
                                <a:pt x="375802" y="42492"/>
                              </a:lnTo>
                              <a:lnTo>
                                <a:pt x="376171" y="42492"/>
                              </a:lnTo>
                              <a:lnTo>
                                <a:pt x="367245" y="40779"/>
                              </a:lnTo>
                              <a:close/>
                            </a:path>
                            <a:path w="386715" h="109855">
                              <a:moveTo>
                                <a:pt x="379361" y="71640"/>
                              </a:moveTo>
                              <a:lnTo>
                                <a:pt x="378815" y="72085"/>
                              </a:lnTo>
                              <a:lnTo>
                                <a:pt x="374624" y="74726"/>
                              </a:lnTo>
                              <a:lnTo>
                                <a:pt x="381233" y="74726"/>
                              </a:lnTo>
                              <a:lnTo>
                                <a:pt x="379361" y="71640"/>
                              </a:lnTo>
                              <a:close/>
                            </a:path>
                            <a:path w="386715" h="109855">
                              <a:moveTo>
                                <a:pt x="382668" y="48933"/>
                              </a:moveTo>
                              <a:lnTo>
                                <a:pt x="372084" y="48933"/>
                              </a:lnTo>
                              <a:lnTo>
                                <a:pt x="374840" y="52577"/>
                              </a:lnTo>
                              <a:lnTo>
                                <a:pt x="375069" y="57099"/>
                              </a:lnTo>
                              <a:lnTo>
                                <a:pt x="385635" y="57099"/>
                              </a:lnTo>
                              <a:lnTo>
                                <a:pt x="385265" y="54265"/>
                              </a:lnTo>
                              <a:lnTo>
                                <a:pt x="385228" y="53981"/>
                              </a:lnTo>
                              <a:lnTo>
                                <a:pt x="382668" y="48933"/>
                              </a:lnTo>
                              <a:close/>
                            </a:path>
                            <a:path w="386715" h="109855">
                              <a:moveTo>
                                <a:pt x="341236" y="18186"/>
                              </a:moveTo>
                              <a:lnTo>
                                <a:pt x="329539" y="18186"/>
                              </a:lnTo>
                              <a:lnTo>
                                <a:pt x="329539" y="83096"/>
                              </a:lnTo>
                              <a:lnTo>
                                <a:pt x="341236" y="83096"/>
                              </a:lnTo>
                              <a:lnTo>
                                <a:pt x="341236" y="18186"/>
                              </a:lnTo>
                              <a:close/>
                            </a:path>
                            <a:path w="386715" h="109855">
                              <a:moveTo>
                                <a:pt x="260108" y="42100"/>
                              </a:moveTo>
                              <a:lnTo>
                                <a:pt x="246227" y="42100"/>
                              </a:lnTo>
                              <a:lnTo>
                                <a:pt x="263639" y="76593"/>
                              </a:lnTo>
                              <a:lnTo>
                                <a:pt x="251409" y="101511"/>
                              </a:lnTo>
                              <a:lnTo>
                                <a:pt x="263740" y="101511"/>
                              </a:lnTo>
                              <a:lnTo>
                                <a:pt x="282159" y="63919"/>
                              </a:lnTo>
                              <a:lnTo>
                                <a:pt x="270129" y="63919"/>
                              </a:lnTo>
                              <a:lnTo>
                                <a:pt x="260108" y="42100"/>
                              </a:lnTo>
                              <a:close/>
                            </a:path>
                            <a:path w="386715" h="109855">
                              <a:moveTo>
                                <a:pt x="316204" y="40779"/>
                              </a:moveTo>
                              <a:lnTo>
                                <a:pt x="313016" y="40779"/>
                              </a:lnTo>
                              <a:lnTo>
                                <a:pt x="304119" y="42438"/>
                              </a:lnTo>
                              <a:lnTo>
                                <a:pt x="297224" y="47029"/>
                              </a:lnTo>
                              <a:lnTo>
                                <a:pt x="292767" y="53975"/>
                              </a:lnTo>
                              <a:lnTo>
                                <a:pt x="291185" y="62699"/>
                              </a:lnTo>
                              <a:lnTo>
                                <a:pt x="292689" y="71258"/>
                              </a:lnTo>
                              <a:lnTo>
                                <a:pt x="296933" y="78149"/>
                              </a:lnTo>
                              <a:lnTo>
                                <a:pt x="303513" y="82745"/>
                              </a:lnTo>
                              <a:lnTo>
                                <a:pt x="312026" y="84416"/>
                              </a:lnTo>
                              <a:lnTo>
                                <a:pt x="319620" y="84416"/>
                              </a:lnTo>
                              <a:lnTo>
                                <a:pt x="324916" y="81114"/>
                              </a:lnTo>
                              <a:lnTo>
                                <a:pt x="325691" y="80454"/>
                              </a:lnTo>
                              <a:lnTo>
                                <a:pt x="322165" y="74612"/>
                              </a:lnTo>
                              <a:lnTo>
                                <a:pt x="307060" y="74612"/>
                              </a:lnTo>
                              <a:lnTo>
                                <a:pt x="303098" y="69545"/>
                              </a:lnTo>
                              <a:lnTo>
                                <a:pt x="303098" y="56540"/>
                              </a:lnTo>
                              <a:lnTo>
                                <a:pt x="306844" y="50584"/>
                              </a:lnTo>
                              <a:lnTo>
                                <a:pt x="322935" y="50584"/>
                              </a:lnTo>
                              <a:lnTo>
                                <a:pt x="322935" y="43319"/>
                              </a:lnTo>
                              <a:lnTo>
                                <a:pt x="320065" y="41554"/>
                              </a:lnTo>
                              <a:lnTo>
                                <a:pt x="316204" y="40779"/>
                              </a:lnTo>
                              <a:close/>
                            </a:path>
                            <a:path w="386715" h="109855">
                              <a:moveTo>
                                <a:pt x="320840" y="72415"/>
                              </a:moveTo>
                              <a:lnTo>
                                <a:pt x="320294" y="72847"/>
                              </a:lnTo>
                              <a:lnTo>
                                <a:pt x="317538" y="74612"/>
                              </a:lnTo>
                              <a:lnTo>
                                <a:pt x="322165" y="74612"/>
                              </a:lnTo>
                              <a:lnTo>
                                <a:pt x="320840" y="72415"/>
                              </a:lnTo>
                              <a:close/>
                            </a:path>
                            <a:path w="386715" h="109855">
                              <a:moveTo>
                                <a:pt x="292849" y="42100"/>
                              </a:moveTo>
                              <a:lnTo>
                                <a:pt x="280606" y="42100"/>
                              </a:lnTo>
                              <a:lnTo>
                                <a:pt x="270129" y="63919"/>
                              </a:lnTo>
                              <a:lnTo>
                                <a:pt x="282159" y="63919"/>
                              </a:lnTo>
                              <a:lnTo>
                                <a:pt x="292849" y="42100"/>
                              </a:lnTo>
                              <a:close/>
                            </a:path>
                            <a:path w="386715" h="109855">
                              <a:moveTo>
                                <a:pt x="322935" y="50584"/>
                              </a:moveTo>
                              <a:lnTo>
                                <a:pt x="317538" y="50584"/>
                              </a:lnTo>
                              <a:lnTo>
                                <a:pt x="320725" y="52133"/>
                              </a:lnTo>
                              <a:lnTo>
                                <a:pt x="322935" y="54114"/>
                              </a:lnTo>
                              <a:lnTo>
                                <a:pt x="322935" y="50584"/>
                              </a:lnTo>
                              <a:close/>
                            </a:path>
                            <a:path w="386715" h="109855">
                              <a:moveTo>
                                <a:pt x="236410" y="40779"/>
                              </a:moveTo>
                              <a:lnTo>
                                <a:pt x="233222" y="40779"/>
                              </a:lnTo>
                              <a:lnTo>
                                <a:pt x="224319" y="42438"/>
                              </a:lnTo>
                              <a:lnTo>
                                <a:pt x="217425" y="47029"/>
                              </a:lnTo>
                              <a:lnTo>
                                <a:pt x="212972" y="53975"/>
                              </a:lnTo>
                              <a:lnTo>
                                <a:pt x="211391" y="62699"/>
                              </a:lnTo>
                              <a:lnTo>
                                <a:pt x="212895" y="71258"/>
                              </a:lnTo>
                              <a:lnTo>
                                <a:pt x="217139" y="78149"/>
                              </a:lnTo>
                              <a:lnTo>
                                <a:pt x="223719" y="82745"/>
                              </a:lnTo>
                              <a:lnTo>
                                <a:pt x="232232" y="84416"/>
                              </a:lnTo>
                              <a:lnTo>
                                <a:pt x="239839" y="84416"/>
                              </a:lnTo>
                              <a:lnTo>
                                <a:pt x="245110" y="81114"/>
                              </a:lnTo>
                              <a:lnTo>
                                <a:pt x="245884" y="80454"/>
                              </a:lnTo>
                              <a:lnTo>
                                <a:pt x="242368" y="74612"/>
                              </a:lnTo>
                              <a:lnTo>
                                <a:pt x="227266" y="74612"/>
                              </a:lnTo>
                              <a:lnTo>
                                <a:pt x="223304" y="69545"/>
                              </a:lnTo>
                              <a:lnTo>
                                <a:pt x="223304" y="56540"/>
                              </a:lnTo>
                              <a:lnTo>
                                <a:pt x="227037" y="50584"/>
                              </a:lnTo>
                              <a:lnTo>
                                <a:pt x="243141" y="50584"/>
                              </a:lnTo>
                              <a:lnTo>
                                <a:pt x="243141" y="43319"/>
                              </a:lnTo>
                              <a:lnTo>
                                <a:pt x="240271" y="41554"/>
                              </a:lnTo>
                              <a:lnTo>
                                <a:pt x="236410" y="40779"/>
                              </a:lnTo>
                              <a:close/>
                            </a:path>
                            <a:path w="386715" h="109855">
                              <a:moveTo>
                                <a:pt x="241046" y="72415"/>
                              </a:moveTo>
                              <a:lnTo>
                                <a:pt x="240499" y="72847"/>
                              </a:lnTo>
                              <a:lnTo>
                                <a:pt x="237731" y="74612"/>
                              </a:lnTo>
                              <a:lnTo>
                                <a:pt x="242368" y="74612"/>
                              </a:lnTo>
                              <a:lnTo>
                                <a:pt x="241046" y="72415"/>
                              </a:lnTo>
                              <a:close/>
                            </a:path>
                            <a:path w="386715" h="109855">
                              <a:moveTo>
                                <a:pt x="243141" y="50584"/>
                              </a:moveTo>
                              <a:lnTo>
                                <a:pt x="237731" y="50584"/>
                              </a:lnTo>
                              <a:lnTo>
                                <a:pt x="240931" y="52133"/>
                              </a:lnTo>
                              <a:lnTo>
                                <a:pt x="243141" y="54114"/>
                              </a:lnTo>
                              <a:lnTo>
                                <a:pt x="243141" y="50584"/>
                              </a:lnTo>
                              <a:close/>
                            </a:path>
                            <a:path w="386715" h="109855">
                              <a:moveTo>
                                <a:pt x="187477" y="40779"/>
                              </a:moveTo>
                              <a:lnTo>
                                <a:pt x="178418" y="42492"/>
                              </a:lnTo>
                              <a:lnTo>
                                <a:pt x="172023" y="47201"/>
                              </a:lnTo>
                              <a:lnTo>
                                <a:pt x="168230" y="54265"/>
                              </a:lnTo>
                              <a:lnTo>
                                <a:pt x="166979" y="63042"/>
                              </a:lnTo>
                              <a:lnTo>
                                <a:pt x="168409" y="71640"/>
                              </a:lnTo>
                              <a:lnTo>
                                <a:pt x="172516" y="78397"/>
                              </a:lnTo>
                              <a:lnTo>
                                <a:pt x="179066" y="82827"/>
                              </a:lnTo>
                              <a:lnTo>
                                <a:pt x="187807" y="84416"/>
                              </a:lnTo>
                              <a:lnTo>
                                <a:pt x="195961" y="84416"/>
                              </a:lnTo>
                              <a:lnTo>
                                <a:pt x="202133" y="81229"/>
                              </a:lnTo>
                              <a:lnTo>
                                <a:pt x="204343" y="79451"/>
                              </a:lnTo>
                              <a:lnTo>
                                <a:pt x="201477" y="74726"/>
                              </a:lnTo>
                              <a:lnTo>
                                <a:pt x="181203" y="74726"/>
                              </a:lnTo>
                              <a:lnTo>
                                <a:pt x="179324" y="68338"/>
                              </a:lnTo>
                              <a:lnTo>
                                <a:pt x="179324" y="64808"/>
                              </a:lnTo>
                              <a:lnTo>
                                <a:pt x="206654" y="64808"/>
                              </a:lnTo>
                              <a:lnTo>
                                <a:pt x="206654" y="63042"/>
                              </a:lnTo>
                              <a:lnTo>
                                <a:pt x="205879" y="57099"/>
                              </a:lnTo>
                              <a:lnTo>
                                <a:pt x="179654" y="57099"/>
                              </a:lnTo>
                              <a:lnTo>
                                <a:pt x="179789" y="54265"/>
                              </a:lnTo>
                              <a:lnTo>
                                <a:pt x="179870" y="52577"/>
                              </a:lnTo>
                              <a:lnTo>
                                <a:pt x="182854" y="48933"/>
                              </a:lnTo>
                              <a:lnTo>
                                <a:pt x="202911" y="48933"/>
                              </a:lnTo>
                              <a:lnTo>
                                <a:pt x="201904" y="46948"/>
                              </a:lnTo>
                              <a:lnTo>
                                <a:pt x="196041" y="42492"/>
                              </a:lnTo>
                              <a:lnTo>
                                <a:pt x="196411" y="42492"/>
                              </a:lnTo>
                              <a:lnTo>
                                <a:pt x="187477" y="40779"/>
                              </a:lnTo>
                              <a:close/>
                            </a:path>
                            <a:path w="386715" h="109855">
                              <a:moveTo>
                                <a:pt x="199605" y="71640"/>
                              </a:moveTo>
                              <a:lnTo>
                                <a:pt x="199047" y="72085"/>
                              </a:lnTo>
                              <a:lnTo>
                                <a:pt x="194856" y="74726"/>
                              </a:lnTo>
                              <a:lnTo>
                                <a:pt x="201477" y="74726"/>
                              </a:lnTo>
                              <a:lnTo>
                                <a:pt x="199605" y="71640"/>
                              </a:lnTo>
                              <a:close/>
                            </a:path>
                            <a:path w="386715" h="109855">
                              <a:moveTo>
                                <a:pt x="202911" y="48933"/>
                              </a:moveTo>
                              <a:lnTo>
                                <a:pt x="192328" y="48933"/>
                              </a:lnTo>
                              <a:lnTo>
                                <a:pt x="195084" y="52577"/>
                              </a:lnTo>
                              <a:lnTo>
                                <a:pt x="195300" y="57099"/>
                              </a:lnTo>
                              <a:lnTo>
                                <a:pt x="205879" y="57099"/>
                              </a:lnTo>
                              <a:lnTo>
                                <a:pt x="205509" y="54265"/>
                              </a:lnTo>
                              <a:lnTo>
                                <a:pt x="205472" y="53981"/>
                              </a:lnTo>
                              <a:lnTo>
                                <a:pt x="202911" y="48933"/>
                              </a:lnTo>
                              <a:close/>
                            </a:path>
                            <a:path w="386715" h="109855">
                              <a:moveTo>
                                <a:pt x="150444" y="42100"/>
                              </a:moveTo>
                              <a:lnTo>
                                <a:pt x="138760" y="42100"/>
                              </a:lnTo>
                              <a:lnTo>
                                <a:pt x="138760" y="83096"/>
                              </a:lnTo>
                              <a:lnTo>
                                <a:pt x="150444" y="83096"/>
                              </a:lnTo>
                              <a:lnTo>
                                <a:pt x="150444" y="58635"/>
                              </a:lnTo>
                              <a:lnTo>
                                <a:pt x="151053" y="52908"/>
                              </a:lnTo>
                              <a:lnTo>
                                <a:pt x="151148" y="52019"/>
                              </a:lnTo>
                              <a:lnTo>
                                <a:pt x="151218" y="51358"/>
                              </a:lnTo>
                              <a:lnTo>
                                <a:pt x="164429" y="51358"/>
                              </a:lnTo>
                              <a:lnTo>
                                <a:pt x="165029" y="46837"/>
                              </a:lnTo>
                              <a:lnTo>
                                <a:pt x="150444" y="46837"/>
                              </a:lnTo>
                              <a:lnTo>
                                <a:pt x="150444" y="42100"/>
                              </a:lnTo>
                              <a:close/>
                            </a:path>
                            <a:path w="386715" h="109855">
                              <a:moveTo>
                                <a:pt x="164429" y="51358"/>
                              </a:moveTo>
                              <a:lnTo>
                                <a:pt x="161137" y="51358"/>
                              </a:lnTo>
                              <a:lnTo>
                                <a:pt x="162788" y="52019"/>
                              </a:lnTo>
                              <a:lnTo>
                                <a:pt x="164223" y="52908"/>
                              </a:lnTo>
                              <a:lnTo>
                                <a:pt x="164341" y="52019"/>
                              </a:lnTo>
                              <a:lnTo>
                                <a:pt x="164429" y="51358"/>
                              </a:lnTo>
                              <a:close/>
                            </a:path>
                            <a:path w="386715" h="109855">
                              <a:moveTo>
                                <a:pt x="162458" y="41109"/>
                              </a:moveTo>
                              <a:lnTo>
                                <a:pt x="155854" y="41109"/>
                              </a:lnTo>
                              <a:lnTo>
                                <a:pt x="152869" y="43205"/>
                              </a:lnTo>
                              <a:lnTo>
                                <a:pt x="150444" y="46837"/>
                              </a:lnTo>
                              <a:lnTo>
                                <a:pt x="165029" y="46837"/>
                              </a:lnTo>
                              <a:lnTo>
                                <a:pt x="165658" y="42100"/>
                              </a:lnTo>
                              <a:lnTo>
                                <a:pt x="164109" y="41554"/>
                              </a:lnTo>
                              <a:lnTo>
                                <a:pt x="162458" y="41109"/>
                              </a:lnTo>
                              <a:close/>
                            </a:path>
                            <a:path w="386715" h="109855">
                              <a:moveTo>
                                <a:pt x="55219" y="0"/>
                              </a:moveTo>
                              <a:lnTo>
                                <a:pt x="33711" y="4283"/>
                              </a:lnTo>
                              <a:lnTo>
                                <a:pt x="16160" y="15995"/>
                              </a:lnTo>
                              <a:lnTo>
                                <a:pt x="4334" y="33432"/>
                              </a:lnTo>
                              <a:lnTo>
                                <a:pt x="0" y="54889"/>
                              </a:lnTo>
                              <a:lnTo>
                                <a:pt x="4334" y="76346"/>
                              </a:lnTo>
                              <a:lnTo>
                                <a:pt x="16160" y="93783"/>
                              </a:lnTo>
                              <a:lnTo>
                                <a:pt x="33711" y="105495"/>
                              </a:lnTo>
                              <a:lnTo>
                                <a:pt x="55219" y="109778"/>
                              </a:lnTo>
                              <a:lnTo>
                                <a:pt x="62494" y="109267"/>
                              </a:lnTo>
                              <a:lnTo>
                                <a:pt x="69838" y="107761"/>
                              </a:lnTo>
                              <a:lnTo>
                                <a:pt x="76624" y="105305"/>
                              </a:lnTo>
                              <a:lnTo>
                                <a:pt x="82219" y="101942"/>
                              </a:lnTo>
                              <a:lnTo>
                                <a:pt x="77938" y="96545"/>
                              </a:lnTo>
                              <a:lnTo>
                                <a:pt x="55219" y="96545"/>
                              </a:lnTo>
                              <a:lnTo>
                                <a:pt x="39291" y="93290"/>
                              </a:lnTo>
                              <a:lnTo>
                                <a:pt x="26376" y="84394"/>
                              </a:lnTo>
                              <a:lnTo>
                                <a:pt x="17716" y="71160"/>
                              </a:lnTo>
                              <a:lnTo>
                                <a:pt x="14554" y="54889"/>
                              </a:lnTo>
                              <a:lnTo>
                                <a:pt x="17716" y="38629"/>
                              </a:lnTo>
                              <a:lnTo>
                                <a:pt x="26376" y="25430"/>
                              </a:lnTo>
                              <a:lnTo>
                                <a:pt x="39291" y="16572"/>
                              </a:lnTo>
                              <a:lnTo>
                                <a:pt x="55219" y="13334"/>
                              </a:lnTo>
                              <a:lnTo>
                                <a:pt x="90939" y="13334"/>
                              </a:lnTo>
                              <a:lnTo>
                                <a:pt x="89885" y="12150"/>
                              </a:lnTo>
                              <a:lnTo>
                                <a:pt x="73896" y="3223"/>
                              </a:lnTo>
                              <a:lnTo>
                                <a:pt x="55219" y="0"/>
                              </a:lnTo>
                              <a:close/>
                            </a:path>
                            <a:path w="386715" h="109855">
                              <a:moveTo>
                                <a:pt x="74180" y="91808"/>
                              </a:moveTo>
                              <a:lnTo>
                                <a:pt x="70319" y="94233"/>
                              </a:lnTo>
                              <a:lnTo>
                                <a:pt x="63931" y="96545"/>
                              </a:lnTo>
                              <a:lnTo>
                                <a:pt x="77938" y="96545"/>
                              </a:lnTo>
                              <a:lnTo>
                                <a:pt x="74180" y="91808"/>
                              </a:lnTo>
                              <a:close/>
                            </a:path>
                            <a:path w="386715" h="109855">
                              <a:moveTo>
                                <a:pt x="90601" y="40779"/>
                              </a:moveTo>
                              <a:lnTo>
                                <a:pt x="81559" y="40779"/>
                              </a:lnTo>
                              <a:lnTo>
                                <a:pt x="77050" y="45631"/>
                              </a:lnTo>
                              <a:lnTo>
                                <a:pt x="77050" y="56654"/>
                              </a:lnTo>
                              <a:lnTo>
                                <a:pt x="80137" y="60731"/>
                              </a:lnTo>
                              <a:lnTo>
                                <a:pt x="95008" y="77711"/>
                              </a:lnTo>
                              <a:lnTo>
                                <a:pt x="101180" y="84645"/>
                              </a:lnTo>
                              <a:lnTo>
                                <a:pt x="101625" y="85089"/>
                              </a:lnTo>
                              <a:lnTo>
                                <a:pt x="102069" y="84645"/>
                              </a:lnTo>
                              <a:lnTo>
                                <a:pt x="108229" y="77711"/>
                              </a:lnTo>
                              <a:lnTo>
                                <a:pt x="123113" y="60731"/>
                              </a:lnTo>
                              <a:lnTo>
                                <a:pt x="126199" y="56654"/>
                              </a:lnTo>
                              <a:lnTo>
                                <a:pt x="126199" y="45631"/>
                              </a:lnTo>
                              <a:lnTo>
                                <a:pt x="123418" y="42646"/>
                              </a:lnTo>
                              <a:lnTo>
                                <a:pt x="94564" y="42646"/>
                              </a:lnTo>
                              <a:lnTo>
                                <a:pt x="92697" y="41440"/>
                              </a:lnTo>
                              <a:lnTo>
                                <a:pt x="90601" y="40779"/>
                              </a:lnTo>
                              <a:close/>
                            </a:path>
                            <a:path w="386715" h="109855">
                              <a:moveTo>
                                <a:pt x="90939" y="13334"/>
                              </a:moveTo>
                              <a:lnTo>
                                <a:pt x="55219" y="13334"/>
                              </a:lnTo>
                              <a:lnTo>
                                <a:pt x="68266" y="15482"/>
                              </a:lnTo>
                              <a:lnTo>
                                <a:pt x="79649" y="21504"/>
                              </a:lnTo>
                              <a:lnTo>
                                <a:pt x="88654" y="30769"/>
                              </a:lnTo>
                              <a:lnTo>
                                <a:pt x="94564" y="42646"/>
                              </a:lnTo>
                              <a:lnTo>
                                <a:pt x="108673" y="42646"/>
                              </a:lnTo>
                              <a:lnTo>
                                <a:pt x="101905" y="25663"/>
                              </a:lnTo>
                              <a:lnTo>
                                <a:pt x="90939" y="13334"/>
                              </a:lnTo>
                              <a:close/>
                            </a:path>
                            <a:path w="386715" h="109855">
                              <a:moveTo>
                                <a:pt x="121678" y="40779"/>
                              </a:moveTo>
                              <a:lnTo>
                                <a:pt x="112636" y="40779"/>
                              </a:lnTo>
                              <a:lnTo>
                                <a:pt x="110540" y="41440"/>
                              </a:lnTo>
                              <a:lnTo>
                                <a:pt x="108673" y="42646"/>
                              </a:lnTo>
                              <a:lnTo>
                                <a:pt x="123418" y="42646"/>
                              </a:lnTo>
                              <a:lnTo>
                                <a:pt x="121678" y="4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82094" id="Graphic 15" o:spid="_x0000_s1026" style="position:absolute;margin-left:491.15pt;margin-top:7.9pt;width:30.45pt;height:8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" path="m367245,40779r-9064,1713l351786,47201r-3789,7064l346748,63042r1430,8598l352283,78397r6546,4430l367563,84416r8153,l381901,81229r2197,-1778l381233,74726r-20287,l359092,68338r,-3530l386410,64808r,-1766l385635,57099r-26225,l359545,54265r80,-1688l362597,48933r20071,l381661,46948r-5859,-4456l376171,42492r-8926,-1713xem379361,71640r-546,445l374624,74726r6609,l379361,71640xem382668,48933r-10584,l374840,52577r229,4522l385635,57099r-370,-2834l385228,53981r-2560,-5048xem341236,18186r-11697,l329539,83096r11697,l341236,18186xem260108,42100r-13881,l263639,76593r-12230,24918l263740,101511,282159,63919r-12030,l260108,42100xem316204,40779r-3188,l304119,42438r-6895,4591l292767,53975r-1582,8724l292689,71258r4244,6891l303513,82745r8513,1671l319620,84416r5296,-3302l325691,80454r-3526,-5842l307060,74612r-3962,-5067l303098,56540r3746,-5956l322935,50584r,-7265l320065,41554r-3861,-775xem320840,72415r-546,432l317538,74612r4627,l320840,72415xem292849,42100r-12243,l270129,63919r12030,l292849,42100xem322935,50584r-5397,l320725,52133r2210,1981l322935,50584xem236410,40779r-3188,l224319,42438r-6894,4591l212972,53975r-1581,8724l212895,71258r4244,6891l223719,82745r8513,1671l239839,84416r5271,-3302l245884,80454r-3516,-5842l227266,74612r-3962,-5067l223304,56540r3733,-5956l243141,50584r,-7265l240271,41554r-3861,-775xem241046,72415r-547,432l237731,74612r4637,l241046,72415xem243141,50584r-5410,l240931,52133r2210,1981l243141,50584xem187477,40779r-9059,1713l172023,47201r-3793,7064l166979,63042r1430,8598l172516,78397r6550,4430l187807,84416r8154,l202133,81229r2210,-1778l201477,74726r-20274,l179324,68338r,-3530l206654,64808r,-1766l205879,57099r-26225,l179789,54265r81,-1688l182854,48933r20057,l201904,46948r-5863,-4456l196411,42492r-8934,-1713xem199605,71640r-558,445l194856,74726r6621,l199605,71640xem202911,48933r-10583,l195084,52577r216,4522l205879,57099r-370,-2834l205472,53981r-2561,-5048xem150444,42100r-11684,l138760,83096r11684,l150444,58635r609,-5727l151148,52019r70,-661l164429,51358r600,-4521l150444,46837r,-4737xem164429,51358r-3292,l162788,52019r1435,889l164341,52019r88,-661xem162458,41109r-6604,l152869,43205r-2425,3632l165029,46837r629,-4737l164109,41554r-1651,-445xem55219,l33711,4283,16160,15995,4334,33432,,54889,4334,76346,16160,93783r17551,11712l55219,109778r7275,-511l69838,107761r6786,-2456l82219,101942,77938,96545r-22719,l39291,93290,26376,84394,17716,71160,14554,54889,17716,38629,26376,25430,39291,16572,55219,13334r35720,l89885,12150,73896,3223,55219,xem74180,91808r-3861,2425l63931,96545r14007,l74180,91808xem90601,40779r-9042,l77050,45631r,11023l80137,60731,95008,77711r6172,6934l101625,85089r444,-444l108229,77711,123113,60731r3086,-4077l126199,45631r-2781,-2985l94564,42646,92697,41440r-2096,-661xem90939,13334r-35720,l68266,15482r11383,6022l88654,30769r5910,11877l108673,42646,101905,25663,90939,13334xem121678,40779r-9042,l110540,41440r-1867,1206l123418,42646r-1740,-1867xe" fillcolor="#939598" stroked="f">
                <v:path arrowok="t"/>
                <w10:wrap anchorx="page"/>
              </v:shape>
            </w:pict>
          </mc:Fallback>
        </mc:AlternateConten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for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Overseas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Development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(CAFOD)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official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aid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Church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part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Caritas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International.</w:t>
      </w:r>
      <w:r w:rsidRPr="00300392">
        <w:rPr>
          <w:rFonts w:ascii="Montserrat" w:hAnsi="Montserrat"/>
          <w:color w:val="636466"/>
          <w:spacing w:val="4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charity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number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1160384.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Company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limited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by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guarantee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</w:t>
      </w:r>
      <w:r>
        <w:rPr>
          <w:color w:val="636466"/>
          <w:sz w:val="11"/>
        </w:rPr>
        <w:t>ber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09387398.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Printed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on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paper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from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well-managed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forests.</w:t>
      </w:r>
    </w:p>
    <w:sectPr w:rsidR="005F364B">
      <w:pgSz w:w="11910" w:h="16840"/>
      <w:pgMar w:top="5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64B"/>
    <w:rsid w:val="00052BF3"/>
    <w:rsid w:val="000C72EA"/>
    <w:rsid w:val="000F3A79"/>
    <w:rsid w:val="001B0DDE"/>
    <w:rsid w:val="001B1EB5"/>
    <w:rsid w:val="001C48BB"/>
    <w:rsid w:val="00300392"/>
    <w:rsid w:val="003063F1"/>
    <w:rsid w:val="00393301"/>
    <w:rsid w:val="004F7163"/>
    <w:rsid w:val="005834F0"/>
    <w:rsid w:val="005F364B"/>
    <w:rsid w:val="006A2AF4"/>
    <w:rsid w:val="007667E6"/>
    <w:rsid w:val="00781AA2"/>
    <w:rsid w:val="0083765C"/>
    <w:rsid w:val="00997D41"/>
    <w:rsid w:val="00AF4AA7"/>
    <w:rsid w:val="00B66381"/>
    <w:rsid w:val="00C34FCA"/>
    <w:rsid w:val="00CA3196"/>
    <w:rsid w:val="00D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BC55"/>
  <w15:docId w15:val="{2077EBAB-103A-4828-9765-79B7C21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3147</Characters>
  <Application>Microsoft Office Word</Application>
  <DocSecurity>0</DocSecurity>
  <Lines>68</Lines>
  <Paragraphs>24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LFD26_Short talk_A4_v5.indd</dc:title>
  <cp:lastModifiedBy>James Jevon</cp:lastModifiedBy>
  <cp:revision>14</cp:revision>
  <dcterms:created xsi:type="dcterms:W3CDTF">2026-01-07T11:53:00Z</dcterms:created>
  <dcterms:modified xsi:type="dcterms:W3CDTF">2026-01-07T12:06:00Z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2026-01-06T00:00:00Z</vt:filetime>
  </property>
  <property fmtid="{D5CDD505-2E9C-101B-9397-08002B2CF9AE}" pid="7" name="Producer">
    <vt:lpwstr>Adobe PDF Library 18.0</vt:lpwstr>
  </property>
</Properties>
</file>