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3393" w14:textId="6F8A9679" w:rsidR="0038330E" w:rsidRDefault="00555391">
      <w:pPr>
        <w:rPr>
          <w:sz w:val="44"/>
          <w:szCs w:val="44"/>
        </w:rPr>
      </w:pPr>
      <w:r>
        <w:rPr>
          <w:sz w:val="44"/>
          <w:szCs w:val="44"/>
        </w:rPr>
        <w:t>Copies of service records 1999 Porsche vin #</w:t>
      </w:r>
    </w:p>
    <w:p w14:paraId="6235BF7D" w14:textId="2B8DAC60" w:rsidR="00555391" w:rsidRDefault="00555391">
      <w:pPr>
        <w:rPr>
          <w:sz w:val="44"/>
          <w:szCs w:val="44"/>
        </w:rPr>
      </w:pPr>
      <w:r>
        <w:rPr>
          <w:sz w:val="44"/>
          <w:szCs w:val="44"/>
        </w:rPr>
        <w:t>WP0AA2993XS625408</w:t>
      </w:r>
    </w:p>
    <w:p w14:paraId="7601AB75" w14:textId="1587E352" w:rsidR="00555391" w:rsidRDefault="00555391">
      <w:pPr>
        <w:rPr>
          <w:sz w:val="44"/>
          <w:szCs w:val="44"/>
        </w:rPr>
      </w:pPr>
      <w:r>
        <w:rPr>
          <w:sz w:val="44"/>
          <w:szCs w:val="44"/>
        </w:rPr>
        <w:t>DATE</w:t>
      </w:r>
      <w:r>
        <w:rPr>
          <w:sz w:val="44"/>
          <w:szCs w:val="44"/>
        </w:rPr>
        <w:tab/>
        <w:t>MILEAGE</w:t>
      </w:r>
      <w:r>
        <w:rPr>
          <w:sz w:val="44"/>
          <w:szCs w:val="44"/>
        </w:rPr>
        <w:tab/>
        <w:t>MAINTENCE/REPAIR</w:t>
      </w:r>
      <w:r>
        <w:rPr>
          <w:sz w:val="44"/>
          <w:szCs w:val="44"/>
        </w:rPr>
        <w:tab/>
        <w:t>COST</w:t>
      </w:r>
    </w:p>
    <w:p w14:paraId="42FAE41B" w14:textId="0598FFD4" w:rsidR="00555391" w:rsidRDefault="00555391">
      <w:pPr>
        <w:rPr>
          <w:sz w:val="44"/>
          <w:szCs w:val="44"/>
        </w:rPr>
      </w:pPr>
      <w:r>
        <w:rPr>
          <w:sz w:val="44"/>
          <w:szCs w:val="44"/>
        </w:rPr>
        <w:t>3/</w:t>
      </w:r>
      <w:r w:rsidR="00077017">
        <w:rPr>
          <w:sz w:val="44"/>
          <w:szCs w:val="44"/>
        </w:rPr>
        <w:t>02</w:t>
      </w:r>
      <w:r>
        <w:rPr>
          <w:sz w:val="44"/>
          <w:szCs w:val="44"/>
        </w:rPr>
        <w:tab/>
        <w:t xml:space="preserve"> 7,960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oil service/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$223</w:t>
      </w:r>
    </w:p>
    <w:p w14:paraId="1C0DA316" w14:textId="6B476105" w:rsidR="00555391" w:rsidRDefault="00077017">
      <w:pPr>
        <w:rPr>
          <w:sz w:val="44"/>
          <w:szCs w:val="44"/>
        </w:rPr>
      </w:pPr>
      <w:r>
        <w:rPr>
          <w:sz w:val="44"/>
          <w:szCs w:val="44"/>
        </w:rPr>
        <w:t>12/18    46,107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45K service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$435</w:t>
      </w:r>
    </w:p>
    <w:p w14:paraId="270A4F4B" w14:textId="4A8F482A" w:rsidR="00077017" w:rsidRDefault="00077017">
      <w:pPr>
        <w:rPr>
          <w:sz w:val="44"/>
          <w:szCs w:val="44"/>
        </w:rPr>
      </w:pPr>
      <w:r>
        <w:rPr>
          <w:sz w:val="44"/>
          <w:szCs w:val="44"/>
        </w:rPr>
        <w:t>10/19</w:t>
      </w:r>
      <w:r>
        <w:rPr>
          <w:sz w:val="44"/>
          <w:szCs w:val="44"/>
        </w:rPr>
        <w:tab/>
        <w:t>N/A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install clear bra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$625</w:t>
      </w:r>
    </w:p>
    <w:p w14:paraId="495968B3" w14:textId="2150CA63" w:rsidR="00077017" w:rsidRDefault="00077017">
      <w:pPr>
        <w:rPr>
          <w:sz w:val="44"/>
          <w:szCs w:val="44"/>
        </w:rPr>
      </w:pPr>
      <w:r>
        <w:rPr>
          <w:sz w:val="44"/>
          <w:szCs w:val="44"/>
        </w:rPr>
        <w:t>09/19</w:t>
      </w:r>
      <w:r>
        <w:rPr>
          <w:sz w:val="44"/>
          <w:szCs w:val="44"/>
        </w:rPr>
        <w:tab/>
        <w:t>48,474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oil service/brake</w:t>
      </w:r>
    </w:p>
    <w:p w14:paraId="12D6483F" w14:textId="48BCCC73" w:rsidR="00077017" w:rsidRDefault="00077017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C70A8A">
        <w:rPr>
          <w:sz w:val="44"/>
          <w:szCs w:val="44"/>
        </w:rPr>
        <w:t>flush/detail</w:t>
      </w:r>
      <w:r w:rsidR="00C70A8A">
        <w:rPr>
          <w:sz w:val="44"/>
          <w:szCs w:val="44"/>
        </w:rPr>
        <w:tab/>
      </w:r>
      <w:r w:rsidR="00C70A8A">
        <w:rPr>
          <w:sz w:val="44"/>
          <w:szCs w:val="44"/>
        </w:rPr>
        <w:tab/>
      </w:r>
      <w:r w:rsidR="00C70A8A">
        <w:rPr>
          <w:sz w:val="44"/>
          <w:szCs w:val="44"/>
        </w:rPr>
        <w:tab/>
      </w:r>
      <w:r w:rsidR="00C70A8A">
        <w:rPr>
          <w:sz w:val="44"/>
          <w:szCs w:val="44"/>
        </w:rPr>
        <w:tab/>
        <w:t xml:space="preserve"> $511</w:t>
      </w:r>
    </w:p>
    <w:p w14:paraId="42CD81AD" w14:textId="458AEE29" w:rsidR="00077017" w:rsidRDefault="00077017">
      <w:pPr>
        <w:rPr>
          <w:sz w:val="44"/>
          <w:szCs w:val="44"/>
        </w:rPr>
      </w:pPr>
      <w:r>
        <w:rPr>
          <w:sz w:val="44"/>
          <w:szCs w:val="44"/>
        </w:rPr>
        <w:t>03/20</w:t>
      </w:r>
      <w:r>
        <w:rPr>
          <w:sz w:val="44"/>
          <w:szCs w:val="44"/>
        </w:rPr>
        <w:tab/>
        <w:t>49,713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replace battery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$185</w:t>
      </w:r>
    </w:p>
    <w:p w14:paraId="200260D2" w14:textId="3B364B9B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>08/20</w:t>
      </w:r>
      <w:r>
        <w:rPr>
          <w:sz w:val="44"/>
          <w:szCs w:val="44"/>
        </w:rPr>
        <w:tab/>
        <w:t>50,158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oil service/parts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$188</w:t>
      </w:r>
    </w:p>
    <w:p w14:paraId="5A288A59" w14:textId="3A6CB05A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>08/20</w:t>
      </w:r>
      <w:r>
        <w:rPr>
          <w:sz w:val="44"/>
          <w:szCs w:val="44"/>
        </w:rPr>
        <w:tab/>
        <w:t>50,228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install trunk lever</w:t>
      </w:r>
    </w:p>
    <w:p w14:paraId="48DC9187" w14:textId="45D88D1F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new key &amp; remote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$485</w:t>
      </w:r>
    </w:p>
    <w:p w14:paraId="7379AE36" w14:textId="26FDE6D9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>07/21</w:t>
      </w:r>
      <w:r>
        <w:rPr>
          <w:sz w:val="44"/>
          <w:szCs w:val="44"/>
        </w:rPr>
        <w:tab/>
        <w:t>50,603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oil service/brake</w:t>
      </w:r>
    </w:p>
    <w:p w14:paraId="6064382A" w14:textId="0B0E1C08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flush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$192</w:t>
      </w:r>
    </w:p>
    <w:p w14:paraId="79D00502" w14:textId="08F78550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>08/21</w:t>
      </w:r>
      <w:r>
        <w:rPr>
          <w:sz w:val="44"/>
          <w:szCs w:val="44"/>
        </w:rPr>
        <w:tab/>
        <w:t>50,690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cryoblast</w:t>
      </w:r>
      <w:proofErr w:type="spellEnd"/>
      <w:r>
        <w:rPr>
          <w:sz w:val="44"/>
          <w:szCs w:val="44"/>
        </w:rPr>
        <w:t xml:space="preserve"> underside</w:t>
      </w:r>
    </w:p>
    <w:p w14:paraId="20125930" w14:textId="11ADEDA1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dry-ice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$2,647</w:t>
      </w:r>
    </w:p>
    <w:p w14:paraId="0C9D43B2" w14:textId="3AED0A0A" w:rsidR="00C70A8A" w:rsidRDefault="00C70A8A">
      <w:pPr>
        <w:rPr>
          <w:sz w:val="44"/>
          <w:szCs w:val="44"/>
        </w:rPr>
      </w:pPr>
      <w:r>
        <w:rPr>
          <w:sz w:val="44"/>
          <w:szCs w:val="44"/>
        </w:rPr>
        <w:t>07</w:t>
      </w:r>
      <w:r w:rsidR="00137825">
        <w:rPr>
          <w:sz w:val="44"/>
          <w:szCs w:val="44"/>
        </w:rPr>
        <w:t>/22</w:t>
      </w:r>
      <w:r w:rsidR="00137825">
        <w:rPr>
          <w:sz w:val="44"/>
          <w:szCs w:val="44"/>
        </w:rPr>
        <w:tab/>
        <w:t>51,312</w:t>
      </w:r>
      <w:r w:rsidR="00137825">
        <w:rPr>
          <w:sz w:val="44"/>
          <w:szCs w:val="44"/>
        </w:rPr>
        <w:tab/>
      </w:r>
      <w:r w:rsidR="00137825">
        <w:rPr>
          <w:sz w:val="44"/>
          <w:szCs w:val="44"/>
        </w:rPr>
        <w:tab/>
        <w:t>oil service/replace</w:t>
      </w:r>
      <w:r w:rsidR="00137825">
        <w:rPr>
          <w:sz w:val="44"/>
          <w:szCs w:val="44"/>
        </w:rPr>
        <w:tab/>
      </w:r>
    </w:p>
    <w:p w14:paraId="48AE7DC9" w14:textId="5A764873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water pump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$904</w:t>
      </w:r>
    </w:p>
    <w:p w14:paraId="027AF6EE" w14:textId="3A8DE489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>01/23</w:t>
      </w:r>
      <w:r>
        <w:rPr>
          <w:sz w:val="44"/>
          <w:szCs w:val="44"/>
        </w:rPr>
        <w:tab/>
        <w:t>51,478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mass air flow </w:t>
      </w:r>
    </w:p>
    <w:p w14:paraId="41C26F35" w14:textId="5484E0E2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sensor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$375</w:t>
      </w:r>
    </w:p>
    <w:p w14:paraId="7FDC2C29" w14:textId="450F8DC8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>04/23</w:t>
      </w:r>
      <w:r>
        <w:rPr>
          <w:sz w:val="44"/>
          <w:szCs w:val="44"/>
        </w:rPr>
        <w:tab/>
        <w:t>51,644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a/c recharged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$120</w:t>
      </w:r>
    </w:p>
    <w:p w14:paraId="3CE0D088" w14:textId="4E2514C6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>03/24</w:t>
      </w:r>
      <w:r>
        <w:rPr>
          <w:sz w:val="44"/>
          <w:szCs w:val="44"/>
        </w:rPr>
        <w:tab/>
        <w:t>52,057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oil service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$224</w:t>
      </w:r>
    </w:p>
    <w:p w14:paraId="6FA8C2D5" w14:textId="596FE140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>04/24</w:t>
      </w:r>
      <w:r>
        <w:rPr>
          <w:sz w:val="44"/>
          <w:szCs w:val="44"/>
        </w:rPr>
        <w:tab/>
        <w:t>52,065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replace clutch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$1,864</w:t>
      </w:r>
    </w:p>
    <w:p w14:paraId="7881B38F" w14:textId="510C65B4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>12/24</w:t>
      </w:r>
      <w:r>
        <w:rPr>
          <w:sz w:val="44"/>
          <w:szCs w:val="44"/>
        </w:rPr>
        <w:tab/>
        <w:t>52,675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install new radio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$172</w:t>
      </w:r>
    </w:p>
    <w:p w14:paraId="0611BE46" w14:textId="456EA3C6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>04/25</w:t>
      </w:r>
      <w:r>
        <w:rPr>
          <w:sz w:val="44"/>
          <w:szCs w:val="44"/>
        </w:rPr>
        <w:tab/>
        <w:t>52,956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60K service/new </w:t>
      </w:r>
    </w:p>
    <w:p w14:paraId="17C0AC8D" w14:textId="631E8F20" w:rsidR="00137825" w:rsidRDefault="00137825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724814">
        <w:rPr>
          <w:sz w:val="44"/>
          <w:szCs w:val="44"/>
        </w:rPr>
        <w:t>wiper blades/replace</w:t>
      </w:r>
    </w:p>
    <w:p w14:paraId="24F283BF" w14:textId="68DDD5E1" w:rsidR="00724814" w:rsidRDefault="00724814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hood struts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$1,289</w:t>
      </w:r>
    </w:p>
    <w:p w14:paraId="71A6C862" w14:textId="60BC8FDF" w:rsidR="00724814" w:rsidRDefault="00724814">
      <w:pPr>
        <w:rPr>
          <w:sz w:val="44"/>
          <w:szCs w:val="44"/>
        </w:rPr>
      </w:pPr>
      <w:r>
        <w:rPr>
          <w:sz w:val="44"/>
          <w:szCs w:val="44"/>
        </w:rPr>
        <w:t>04/26</w:t>
      </w:r>
      <w:r>
        <w:rPr>
          <w:sz w:val="44"/>
          <w:szCs w:val="44"/>
        </w:rPr>
        <w:tab/>
        <w:t>53,788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oil service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$ 241</w:t>
      </w:r>
    </w:p>
    <w:p w14:paraId="355FC499" w14:textId="77777777" w:rsidR="00724814" w:rsidRDefault="00724814">
      <w:pPr>
        <w:rPr>
          <w:sz w:val="44"/>
          <w:szCs w:val="44"/>
        </w:rPr>
      </w:pPr>
    </w:p>
    <w:p w14:paraId="51981BDC" w14:textId="77777777" w:rsidR="00077017" w:rsidRDefault="00077017">
      <w:pPr>
        <w:rPr>
          <w:sz w:val="44"/>
          <w:szCs w:val="44"/>
        </w:rPr>
      </w:pPr>
    </w:p>
    <w:p w14:paraId="0057846E" w14:textId="77777777" w:rsidR="00077017" w:rsidRDefault="00077017">
      <w:pPr>
        <w:rPr>
          <w:sz w:val="44"/>
          <w:szCs w:val="44"/>
        </w:rPr>
      </w:pPr>
    </w:p>
    <w:p w14:paraId="3DD84E23" w14:textId="77777777" w:rsidR="00555391" w:rsidRPr="00555391" w:rsidRDefault="00555391">
      <w:pPr>
        <w:rPr>
          <w:sz w:val="44"/>
          <w:szCs w:val="44"/>
        </w:rPr>
      </w:pPr>
    </w:p>
    <w:sectPr w:rsidR="00555391" w:rsidRPr="00555391" w:rsidSect="00033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91"/>
    <w:rsid w:val="00033B86"/>
    <w:rsid w:val="00077017"/>
    <w:rsid w:val="000E22C2"/>
    <w:rsid w:val="00137825"/>
    <w:rsid w:val="0038330E"/>
    <w:rsid w:val="00555391"/>
    <w:rsid w:val="00724814"/>
    <w:rsid w:val="00870CC6"/>
    <w:rsid w:val="00AF12C5"/>
    <w:rsid w:val="00B56CFE"/>
    <w:rsid w:val="00BD22CD"/>
    <w:rsid w:val="00C70A8A"/>
    <w:rsid w:val="00D866A5"/>
    <w:rsid w:val="00F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C122D"/>
  <w15:chartTrackingRefBased/>
  <w15:docId w15:val="{6F562594-46AC-4449-9423-A7DD1FBD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Zarcone</dc:creator>
  <cp:keywords/>
  <dc:description/>
  <cp:lastModifiedBy/>
  <cp:revision>1</cp:revision>
  <cp:lastPrinted>2026-05-08T18:54:00Z</cp:lastPrinted>
  <dcterms:created xsi:type="dcterms:W3CDTF">2026-05-08T17:48:00Z</dcterms:created>
</cp:coreProperties>
</file>